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A90A4E" w:rsidRDefault="00D22642" w:rsidP="00A90A4E">
      <w:pPr>
        <w:spacing w:line="276" w:lineRule="auto"/>
        <w:rPr>
          <w:rFonts w:ascii="Arial" w:hAnsi="Arial" w:cs="Arial"/>
        </w:rPr>
      </w:pPr>
    </w:p>
    <w:p w14:paraId="6C9F54F7" w14:textId="21628177" w:rsidR="00097D2E" w:rsidRPr="00AA7E66" w:rsidRDefault="006754B3" w:rsidP="00A90A4E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9F0500">
        <w:rPr>
          <w:rFonts w:ascii="Arial" w:hAnsi="Arial" w:cs="Arial"/>
          <w:b/>
          <w:bCs/>
          <w:sz w:val="24"/>
          <w:szCs w:val="24"/>
          <w:lang w:val="pt-BR"/>
        </w:rPr>
        <w:t xml:space="preserve"> 265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AA7E66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31760144" w:rsidR="00097D2E" w:rsidRPr="00AA7E66" w:rsidRDefault="00097D2E" w:rsidP="00A90A4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4BB9A5D0" w:rsidR="00097D2E" w:rsidRPr="00AA7E66" w:rsidRDefault="00744EE3" w:rsidP="00A90A4E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C1B07A3" w:rsidR="00097D2E" w:rsidRPr="00AA7E66" w:rsidRDefault="005F321B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413BCD" wp14:editId="75A3E9DC">
            <wp:simplePos x="0" y="0"/>
            <wp:positionH relativeFrom="column">
              <wp:posOffset>3758565</wp:posOffset>
            </wp:positionH>
            <wp:positionV relativeFrom="paragraph">
              <wp:posOffset>8256</wp:posOffset>
            </wp:positionV>
            <wp:extent cx="1266825" cy="55573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895" cy="55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AA7E66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279DA6F9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797208" w:rsidRPr="00AA7E66">
        <w:rPr>
          <w:noProof/>
          <w:sz w:val="24"/>
          <w:szCs w:val="24"/>
        </w:rPr>
        <w:t xml:space="preserve"> </w:t>
      </w:r>
    </w:p>
    <w:p w14:paraId="0D1A5168" w14:textId="77777777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AA7E66" w:rsidRDefault="00097D2E" w:rsidP="005F321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B3C7015" w14:textId="77777777" w:rsidR="00797208" w:rsidRPr="00AA7E66" w:rsidRDefault="00097D2E" w:rsidP="005F321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A7E6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E03D733" w14:textId="302CA474" w:rsidR="002F16B7" w:rsidRDefault="00097D2E" w:rsidP="005F321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</w:rPr>
        <w:t xml:space="preserve"> </w:t>
      </w:r>
      <w:r w:rsidRPr="00AA7E66">
        <w:rPr>
          <w:rFonts w:ascii="Arial" w:hAnsi="Arial" w:cs="Arial"/>
          <w:sz w:val="24"/>
          <w:szCs w:val="24"/>
        </w:rPr>
        <w:tab/>
      </w:r>
      <w:r w:rsidR="007C248B" w:rsidRPr="00AA7E66">
        <w:rPr>
          <w:rFonts w:ascii="Arial" w:hAnsi="Arial" w:cs="Arial"/>
          <w:sz w:val="24"/>
          <w:szCs w:val="24"/>
        </w:rPr>
        <w:t xml:space="preserve">A </w:t>
      </w:r>
      <w:r w:rsidRPr="00AA7E66">
        <w:rPr>
          <w:rFonts w:ascii="Arial" w:hAnsi="Arial" w:cs="Arial"/>
          <w:sz w:val="24"/>
          <w:szCs w:val="24"/>
        </w:rPr>
        <w:t>Vereador</w:t>
      </w:r>
      <w:r w:rsidR="007C248B" w:rsidRPr="00AA7E66">
        <w:rPr>
          <w:rFonts w:ascii="Arial" w:hAnsi="Arial" w:cs="Arial"/>
          <w:sz w:val="24"/>
          <w:szCs w:val="24"/>
        </w:rPr>
        <w:t>a</w:t>
      </w:r>
      <w:r w:rsidRPr="00AA7E66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="001C5C5A" w:rsidRPr="00AA7E66">
        <w:rPr>
          <w:rFonts w:ascii="Arial" w:hAnsi="Arial" w:cs="Arial"/>
          <w:b/>
          <w:bCs/>
          <w:sz w:val="24"/>
          <w:szCs w:val="24"/>
          <w:u w:val="single"/>
        </w:rPr>
        <w:t>REQUER</w:t>
      </w:r>
      <w:r w:rsidR="001C5C5A" w:rsidRPr="00AA7E66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5F321B">
        <w:rPr>
          <w:rFonts w:ascii="Arial" w:hAnsi="Arial" w:cs="Arial"/>
          <w:sz w:val="24"/>
          <w:szCs w:val="24"/>
          <w:lang w:val="pt-BR"/>
        </w:rPr>
        <w:t xml:space="preserve">ao Executivo Municipal, solicitando as seguintes informações: </w:t>
      </w:r>
    </w:p>
    <w:p w14:paraId="4B52C178" w14:textId="77777777" w:rsidR="005F321B" w:rsidRDefault="005F321B" w:rsidP="005F321B">
      <w:pPr>
        <w:pStyle w:val="Pargrafoda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F321B">
        <w:rPr>
          <w:rFonts w:ascii="Arial" w:eastAsia="Times New Roman" w:hAnsi="Arial" w:cs="Arial"/>
          <w:sz w:val="24"/>
          <w:szCs w:val="24"/>
          <w:lang w:eastAsia="pt-BR"/>
        </w:rPr>
        <w:t xml:space="preserve">Existe, no âmbito da Administração Pública Municipal, estudo técnico, parecer, processo administrativo ou qualquer iniciativa em andamento visando o tombamento do monumento do </w:t>
      </w:r>
      <w:r w:rsidRPr="005F321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Cristo Redentor</w:t>
      </w:r>
      <w:r w:rsidRPr="005F321B">
        <w:rPr>
          <w:rFonts w:ascii="Arial" w:eastAsia="Times New Roman" w:hAnsi="Arial" w:cs="Arial"/>
          <w:sz w:val="24"/>
          <w:szCs w:val="24"/>
          <w:lang w:eastAsia="pt-BR"/>
        </w:rPr>
        <w:t xml:space="preserve"> como patrimônio histórico, cultural ou turístico do município?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6D69B627" w14:textId="7367A331" w:rsidR="005F321B" w:rsidRDefault="005F321B" w:rsidP="005F321B">
      <w:pPr>
        <w:pStyle w:val="PargrafodaLista"/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F321B">
        <w:rPr>
          <w:rFonts w:ascii="Arial" w:eastAsia="Times New Roman" w:hAnsi="Arial" w:cs="Arial"/>
          <w:sz w:val="24"/>
          <w:szCs w:val="24"/>
          <w:lang w:eastAsia="pt-BR"/>
        </w:rPr>
        <w:t>Caso ainda não haja estudo nesse sentido, existe a intenção por parte do Executivo em iniciar tal processo? Se sim, qual a previsão para isso?</w:t>
      </w:r>
    </w:p>
    <w:p w14:paraId="3BADD47A" w14:textId="19EFD0AC" w:rsidR="005F321B" w:rsidRPr="005F321B" w:rsidRDefault="005F321B" w:rsidP="00185D34">
      <w:pPr>
        <w:pStyle w:val="PargrafodaLista"/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5F321B">
        <w:rPr>
          <w:rFonts w:ascii="Arial" w:eastAsia="Times New Roman" w:hAnsi="Arial" w:cs="Arial"/>
          <w:sz w:val="24"/>
          <w:szCs w:val="24"/>
          <w:lang w:eastAsia="pt-BR"/>
        </w:rPr>
        <w:t xml:space="preserve">E que apresente informações que julgar necessária. </w:t>
      </w:r>
    </w:p>
    <w:p w14:paraId="27883F02" w14:textId="76B9A25F" w:rsidR="001C5C5A" w:rsidRPr="00AA7E66" w:rsidRDefault="001C5C5A" w:rsidP="00A90A4E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A7E66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1B47DB1E" w14:textId="77777777" w:rsidR="005F321B" w:rsidRPr="005F321B" w:rsidRDefault="005F321B" w:rsidP="005F321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F321B">
        <w:rPr>
          <w:rFonts w:ascii="Arial" w:eastAsia="Times New Roman" w:hAnsi="Arial" w:cs="Arial"/>
          <w:sz w:val="24"/>
          <w:szCs w:val="24"/>
          <w:lang w:eastAsia="pt-BR"/>
        </w:rPr>
        <w:t>O monumento do Cristo Redentor representa um importante símbolo cultural, histórico e religioso para o nosso município, sendo também um ponto de referência afetiva para a população e de interesse para visitantes e turistas. A sua preservação e valorização são fundamentais para o fortalecimento da identidade local, bem como para a promoção do patrimônio cultural da cidade.</w:t>
      </w:r>
    </w:p>
    <w:p w14:paraId="2EADCB44" w14:textId="77777777" w:rsidR="005F321B" w:rsidRPr="005F321B" w:rsidRDefault="005F321B" w:rsidP="005F321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F321B">
        <w:rPr>
          <w:rFonts w:ascii="Arial" w:eastAsia="Times New Roman" w:hAnsi="Arial" w:cs="Arial"/>
          <w:sz w:val="24"/>
          <w:szCs w:val="24"/>
          <w:lang w:eastAsia="pt-BR"/>
        </w:rPr>
        <w:t>Diante disso, é essencial saber se há, por parte do Poder Executivo, estudos ou iniciativas voltadas ao tombamento do referido monumento, garantindo sua proteção legal e possibilitando ações futuras de conservação e incentivo ao turismo.</w:t>
      </w:r>
    </w:p>
    <w:p w14:paraId="0A1BFD57" w14:textId="77777777" w:rsidR="005F321B" w:rsidRDefault="005F321B" w:rsidP="005F321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25CC3C0" w14:textId="77777777" w:rsidR="005F321B" w:rsidRDefault="005F321B" w:rsidP="005F321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54AC46D" w14:textId="6ED2A6FA" w:rsidR="005F321B" w:rsidRDefault="005F321B" w:rsidP="005F321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F321B">
        <w:rPr>
          <w:rFonts w:ascii="Arial" w:eastAsia="Times New Roman" w:hAnsi="Arial" w:cs="Arial"/>
          <w:sz w:val="24"/>
          <w:szCs w:val="24"/>
          <w:lang w:eastAsia="pt-BR"/>
        </w:rPr>
        <w:t>A solicitação deste requerimento visa obter informações que possam orientar ações legislativas e administrativas voltadas à valorização do patrimônio municipal, promovendo o interesse público e a preservação da nossa história.</w:t>
      </w:r>
    </w:p>
    <w:p w14:paraId="47B53180" w14:textId="4B00E5BA" w:rsidR="00097D2E" w:rsidRPr="00AA7E66" w:rsidRDefault="005F321B" w:rsidP="005F321B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AA7E66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>
        <w:rPr>
          <w:rFonts w:ascii="Arial" w:hAnsi="Arial" w:cs="Arial"/>
          <w:sz w:val="24"/>
          <w:szCs w:val="24"/>
        </w:rPr>
        <w:t>13</w:t>
      </w:r>
      <w:r w:rsidR="00097D2E" w:rsidRPr="00AA7E66">
        <w:rPr>
          <w:rFonts w:ascii="Arial" w:hAnsi="Arial" w:cs="Arial"/>
          <w:sz w:val="24"/>
          <w:szCs w:val="24"/>
        </w:rPr>
        <w:t xml:space="preserve"> de </w:t>
      </w:r>
      <w:r w:rsidR="00AA7E66" w:rsidRPr="00AA7E66">
        <w:rPr>
          <w:rFonts w:ascii="Arial" w:hAnsi="Arial" w:cs="Arial"/>
          <w:sz w:val="24"/>
          <w:szCs w:val="24"/>
        </w:rPr>
        <w:t>maio</w:t>
      </w:r>
      <w:r w:rsidR="009C4135" w:rsidRPr="00AA7E66">
        <w:rPr>
          <w:rFonts w:ascii="Arial" w:hAnsi="Arial" w:cs="Arial"/>
          <w:sz w:val="24"/>
          <w:szCs w:val="24"/>
        </w:rPr>
        <w:t xml:space="preserve"> </w:t>
      </w:r>
      <w:r w:rsidR="00097D2E" w:rsidRPr="00AA7E66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Pr="00AA7E66" w:rsidRDefault="00105B64" w:rsidP="00A90A4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AA7E66" w:rsidRDefault="002B4FC3" w:rsidP="00A90A4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69433786" w14:textId="42F9FD88" w:rsidR="00A4000A" w:rsidRPr="00AA7E66" w:rsidRDefault="002B4FC3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AA7E66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AA7E66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0B802C44" w14:textId="0BF11356" w:rsidR="00646EA2" w:rsidRPr="00AA7E66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A7F928C" w14:textId="4B25E990" w:rsidR="00646EA2" w:rsidRPr="00AA7E66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7E17F3" w14:textId="68698890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3A8DA80" w14:textId="6FD3205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18C7A28" w14:textId="55370E32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C2880D0" w14:textId="78E26D92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1927B38" w14:textId="77777777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5A2C7A3" w14:textId="1B15FDD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9EBAE22" w14:textId="41842173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503FD1E" w14:textId="1CE0755A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1EE165C" w14:textId="6A02B896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3A1D4B0" w14:textId="794A060D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7D70B33" w14:textId="7FD55B58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71E4B89" w14:textId="20449752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26DE262" w14:textId="4C9288EA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C9B6582" w14:textId="6091F74E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AC94553" w14:textId="767560C2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00DE9FE" w14:textId="00D65DF7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ADF720C" w14:textId="77777777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932D956" w14:textId="7C7A00E2" w:rsidR="00AA7E66" w:rsidRPr="00A90A4E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AA7E66" w:rsidRPr="00A90A4E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F050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F050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F050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F050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8D6919"/>
    <w:multiLevelType w:val="hybridMultilevel"/>
    <w:tmpl w:val="CFF0B092"/>
    <w:lvl w:ilvl="0" w:tplc="F1CE341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8"/>
  </w:num>
  <w:num w:numId="8" w16cid:durableId="1472018276">
    <w:abstractNumId w:val="9"/>
  </w:num>
  <w:num w:numId="9" w16cid:durableId="1259556903">
    <w:abstractNumId w:val="3"/>
  </w:num>
  <w:num w:numId="10" w16cid:durableId="13013088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C5C5A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323F1"/>
    <w:rsid w:val="005C0D07"/>
    <w:rsid w:val="005D4799"/>
    <w:rsid w:val="005D75E6"/>
    <w:rsid w:val="005E4B6D"/>
    <w:rsid w:val="005F321B"/>
    <w:rsid w:val="00646EA2"/>
    <w:rsid w:val="006754B3"/>
    <w:rsid w:val="006D69DC"/>
    <w:rsid w:val="00744EE3"/>
    <w:rsid w:val="00792DF6"/>
    <w:rsid w:val="00797208"/>
    <w:rsid w:val="007C248B"/>
    <w:rsid w:val="007F2A69"/>
    <w:rsid w:val="008149C6"/>
    <w:rsid w:val="00902C6D"/>
    <w:rsid w:val="00924718"/>
    <w:rsid w:val="009326C8"/>
    <w:rsid w:val="009739C5"/>
    <w:rsid w:val="009C4135"/>
    <w:rsid w:val="009F0500"/>
    <w:rsid w:val="00A4000A"/>
    <w:rsid w:val="00A40328"/>
    <w:rsid w:val="00A43EAF"/>
    <w:rsid w:val="00A665BC"/>
    <w:rsid w:val="00A812BE"/>
    <w:rsid w:val="00A90A4E"/>
    <w:rsid w:val="00AA7E66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D62BF9"/>
    <w:rsid w:val="00D7245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2025-04-04T18:47:00Z</cp:lastPrinted>
  <dcterms:created xsi:type="dcterms:W3CDTF">2025-05-13T12:37:00Z</dcterms:created>
  <dcterms:modified xsi:type="dcterms:W3CDTF">2025-06-03T19:52:00Z</dcterms:modified>
</cp:coreProperties>
</file>