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500755CC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CA6C27">
        <w:rPr>
          <w:b/>
          <w:sz w:val="28"/>
          <w:szCs w:val="28"/>
        </w:rPr>
        <w:t>054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BF4ACA">
        <w:rPr>
          <w:b/>
          <w:sz w:val="28"/>
          <w:szCs w:val="28"/>
        </w:rPr>
        <w:t>5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CA74F8" w:rsidRDefault="003923C6" w:rsidP="003923C6">
      <w:pPr>
        <w:jc w:val="both"/>
        <w:rPr>
          <w:sz w:val="32"/>
          <w:szCs w:val="32"/>
        </w:rPr>
      </w:pPr>
    </w:p>
    <w:p w14:paraId="63851C60" w14:textId="282BB8C3" w:rsidR="006D1B71" w:rsidRDefault="00B6356B" w:rsidP="008A7E03">
      <w:pPr>
        <w:spacing w:line="360" w:lineRule="auto"/>
        <w:jc w:val="both"/>
        <w:rPr>
          <w:sz w:val="28"/>
          <w:szCs w:val="28"/>
        </w:rPr>
      </w:pPr>
      <w:r w:rsidRPr="00CA74F8">
        <w:rPr>
          <w:sz w:val="28"/>
          <w:szCs w:val="28"/>
        </w:rPr>
        <w:t xml:space="preserve">                               </w:t>
      </w:r>
      <w:r w:rsidR="003923C6" w:rsidRPr="00CA74F8">
        <w:rPr>
          <w:sz w:val="28"/>
          <w:szCs w:val="28"/>
        </w:rPr>
        <w:t>Exmo. Sr. Presidente da Câmara Municipal de Santana do Deserto-MG, o vereador que a esta subscreve</w:t>
      </w:r>
      <w:r w:rsidR="00F4518F" w:rsidRPr="00CA74F8">
        <w:rPr>
          <w:sz w:val="28"/>
          <w:szCs w:val="28"/>
        </w:rPr>
        <w:t xml:space="preserve"> v</w:t>
      </w:r>
      <w:r w:rsidR="00F75772" w:rsidRPr="00CA74F8">
        <w:rPr>
          <w:sz w:val="28"/>
          <w:szCs w:val="28"/>
        </w:rPr>
        <w:t>e</w:t>
      </w:r>
      <w:r w:rsidR="003923C6" w:rsidRPr="00CA74F8">
        <w:rPr>
          <w:sz w:val="28"/>
          <w:szCs w:val="28"/>
        </w:rPr>
        <w:t xml:space="preserve">m nos termos regimentais </w:t>
      </w:r>
      <w:r w:rsidR="00D731A9" w:rsidRPr="00CA74F8">
        <w:rPr>
          <w:sz w:val="28"/>
          <w:szCs w:val="28"/>
        </w:rPr>
        <w:t xml:space="preserve">requerer </w:t>
      </w:r>
      <w:r w:rsidR="0014681C" w:rsidRPr="00CA74F8">
        <w:rPr>
          <w:sz w:val="28"/>
          <w:szCs w:val="28"/>
        </w:rPr>
        <w:t xml:space="preserve">do </w:t>
      </w:r>
      <w:r w:rsidR="00D731A9" w:rsidRPr="00CA74F8">
        <w:rPr>
          <w:sz w:val="28"/>
          <w:szCs w:val="28"/>
        </w:rPr>
        <w:t>Executivo Municipal</w:t>
      </w:r>
      <w:r w:rsidR="00101E25">
        <w:rPr>
          <w:sz w:val="28"/>
          <w:szCs w:val="28"/>
        </w:rPr>
        <w:t>,</w:t>
      </w:r>
      <w:r w:rsidR="00A42A6D">
        <w:rPr>
          <w:sz w:val="28"/>
          <w:szCs w:val="28"/>
        </w:rPr>
        <w:t xml:space="preserve"> após ouvir douto plenário, </w:t>
      </w:r>
      <w:r w:rsidR="007A65EA">
        <w:rPr>
          <w:sz w:val="28"/>
          <w:szCs w:val="28"/>
        </w:rPr>
        <w:t xml:space="preserve">que estude a possibilidade de colocar </w:t>
      </w:r>
      <w:r w:rsidR="00530708">
        <w:rPr>
          <w:sz w:val="28"/>
          <w:szCs w:val="28"/>
        </w:rPr>
        <w:t xml:space="preserve">no Posto de Saúde </w:t>
      </w:r>
      <w:r w:rsidR="007A65EA">
        <w:rPr>
          <w:sz w:val="28"/>
          <w:szCs w:val="28"/>
        </w:rPr>
        <w:t>de Silveira Lobo,</w:t>
      </w:r>
      <w:r w:rsidR="00530708">
        <w:rPr>
          <w:sz w:val="28"/>
          <w:szCs w:val="28"/>
        </w:rPr>
        <w:t xml:space="preserve"> 1 (um) bebedouro de água, 1( um ) tanque com nova torneira ( a existente no local se encontra quebrada), 1(uma) porta para o consultório( que a existente está quebrada), 1(uma) nova cadeira odontológica ( </w:t>
      </w:r>
      <w:r w:rsidR="007A65EA">
        <w:rPr>
          <w:sz w:val="28"/>
          <w:szCs w:val="28"/>
        </w:rPr>
        <w:t xml:space="preserve"> </w:t>
      </w:r>
      <w:r w:rsidR="00530708">
        <w:rPr>
          <w:sz w:val="28"/>
          <w:szCs w:val="28"/>
        </w:rPr>
        <w:t>a existente se encontra quebrada), e refazer a pintura , já que a mesma se encontra em estado de abandono, com mofo aparente.</w:t>
      </w:r>
    </w:p>
    <w:p w14:paraId="3B2A8148" w14:textId="77777777" w:rsidR="007A65EA" w:rsidRDefault="007A65EA" w:rsidP="008A7E03">
      <w:pPr>
        <w:spacing w:line="360" w:lineRule="auto"/>
        <w:jc w:val="both"/>
        <w:rPr>
          <w:sz w:val="28"/>
          <w:szCs w:val="28"/>
        </w:rPr>
      </w:pPr>
    </w:p>
    <w:p w14:paraId="073623BB" w14:textId="77777777" w:rsidR="007A65EA" w:rsidRDefault="007A65EA" w:rsidP="008A7E03">
      <w:pPr>
        <w:spacing w:line="360" w:lineRule="auto"/>
        <w:jc w:val="both"/>
        <w:rPr>
          <w:sz w:val="28"/>
          <w:szCs w:val="28"/>
        </w:rPr>
      </w:pPr>
    </w:p>
    <w:p w14:paraId="614FEF03" w14:textId="77777777" w:rsidR="00677575" w:rsidRDefault="00677575" w:rsidP="008A7E03">
      <w:pPr>
        <w:spacing w:line="360" w:lineRule="auto"/>
        <w:jc w:val="both"/>
        <w:rPr>
          <w:sz w:val="28"/>
          <w:szCs w:val="28"/>
        </w:rPr>
      </w:pPr>
    </w:p>
    <w:p w14:paraId="219D667F" w14:textId="1956225E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CA6C27">
        <w:rPr>
          <w:sz w:val="26"/>
          <w:szCs w:val="26"/>
        </w:rPr>
        <w:t>13 de março de 2026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0A005E88" w14:textId="76842D5F" w:rsid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243226BD" w14:textId="77777777" w:rsidR="007A65EA" w:rsidRDefault="007A65EA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5F55E5D4" w14:textId="77777777" w:rsidR="007A65EA" w:rsidRPr="00013B89" w:rsidRDefault="007A65EA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3E6D3CC8" w14:textId="492D9480" w:rsidR="006C43D4" w:rsidRPr="006C43D4" w:rsidRDefault="006C43D4" w:rsidP="00013B89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2FCC8F38" w14:textId="3B87CADD" w:rsidR="004E7D93" w:rsidRDefault="004E7D93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637E5C25" w14:textId="012C1429" w:rsidR="00013B89" w:rsidRDefault="00530708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Luiz Carlos Florentino de Souza.</w:t>
      </w:r>
    </w:p>
    <w:p w14:paraId="5BB5A9F5" w14:textId="0079DA2F" w:rsidR="00013B89" w:rsidRPr="00013B89" w:rsidRDefault="00013B89" w:rsidP="00BF4ACA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375BB"/>
    <w:rsid w:val="00041A6E"/>
    <w:rsid w:val="000430A9"/>
    <w:rsid w:val="00043C83"/>
    <w:rsid w:val="000465F4"/>
    <w:rsid w:val="000529B9"/>
    <w:rsid w:val="0006048E"/>
    <w:rsid w:val="000659B2"/>
    <w:rsid w:val="00096F0B"/>
    <w:rsid w:val="000C7B00"/>
    <w:rsid w:val="000C7BB5"/>
    <w:rsid w:val="000D2604"/>
    <w:rsid w:val="000D2FF2"/>
    <w:rsid w:val="000D49AE"/>
    <w:rsid w:val="000E7C5A"/>
    <w:rsid w:val="00101E25"/>
    <w:rsid w:val="001067D8"/>
    <w:rsid w:val="0013024B"/>
    <w:rsid w:val="0014681C"/>
    <w:rsid w:val="001545FA"/>
    <w:rsid w:val="00164B12"/>
    <w:rsid w:val="00195666"/>
    <w:rsid w:val="001A2CCA"/>
    <w:rsid w:val="001A7083"/>
    <w:rsid w:val="001B3C53"/>
    <w:rsid w:val="001C6EF4"/>
    <w:rsid w:val="001E2F9D"/>
    <w:rsid w:val="00251D74"/>
    <w:rsid w:val="002A7BE2"/>
    <w:rsid w:val="002C087C"/>
    <w:rsid w:val="002E4D24"/>
    <w:rsid w:val="002E79B7"/>
    <w:rsid w:val="002F2560"/>
    <w:rsid w:val="00303AAF"/>
    <w:rsid w:val="00313D04"/>
    <w:rsid w:val="0031579B"/>
    <w:rsid w:val="003235EF"/>
    <w:rsid w:val="00387AE7"/>
    <w:rsid w:val="0039025C"/>
    <w:rsid w:val="003923C6"/>
    <w:rsid w:val="003B3A61"/>
    <w:rsid w:val="003C4575"/>
    <w:rsid w:val="003E0579"/>
    <w:rsid w:val="004044A4"/>
    <w:rsid w:val="00415091"/>
    <w:rsid w:val="0041589F"/>
    <w:rsid w:val="004353E8"/>
    <w:rsid w:val="00463092"/>
    <w:rsid w:val="00470041"/>
    <w:rsid w:val="004B3CB7"/>
    <w:rsid w:val="004E7D93"/>
    <w:rsid w:val="00506249"/>
    <w:rsid w:val="00530708"/>
    <w:rsid w:val="00547E31"/>
    <w:rsid w:val="00551296"/>
    <w:rsid w:val="00572CC4"/>
    <w:rsid w:val="00581A11"/>
    <w:rsid w:val="005D13A9"/>
    <w:rsid w:val="005D4238"/>
    <w:rsid w:val="005E222B"/>
    <w:rsid w:val="005F79AE"/>
    <w:rsid w:val="00612872"/>
    <w:rsid w:val="006168D8"/>
    <w:rsid w:val="00625C0E"/>
    <w:rsid w:val="00632A90"/>
    <w:rsid w:val="0064262F"/>
    <w:rsid w:val="00645BD3"/>
    <w:rsid w:val="006503AB"/>
    <w:rsid w:val="00651E86"/>
    <w:rsid w:val="006618FE"/>
    <w:rsid w:val="00677575"/>
    <w:rsid w:val="006A5E08"/>
    <w:rsid w:val="006B12FE"/>
    <w:rsid w:val="006B15DC"/>
    <w:rsid w:val="006C43D4"/>
    <w:rsid w:val="006D1B71"/>
    <w:rsid w:val="006D5B71"/>
    <w:rsid w:val="006E540D"/>
    <w:rsid w:val="006F7297"/>
    <w:rsid w:val="00712953"/>
    <w:rsid w:val="00716720"/>
    <w:rsid w:val="00717F29"/>
    <w:rsid w:val="00736DE2"/>
    <w:rsid w:val="007372DA"/>
    <w:rsid w:val="00743272"/>
    <w:rsid w:val="00746598"/>
    <w:rsid w:val="00775030"/>
    <w:rsid w:val="00782600"/>
    <w:rsid w:val="007A65EA"/>
    <w:rsid w:val="007B37B7"/>
    <w:rsid w:val="007C2C97"/>
    <w:rsid w:val="007C5746"/>
    <w:rsid w:val="007D09AD"/>
    <w:rsid w:val="007D17C5"/>
    <w:rsid w:val="007E1840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A006B9"/>
    <w:rsid w:val="00A11AB1"/>
    <w:rsid w:val="00A120CC"/>
    <w:rsid w:val="00A22B4E"/>
    <w:rsid w:val="00A22D0D"/>
    <w:rsid w:val="00A254B5"/>
    <w:rsid w:val="00A2798B"/>
    <w:rsid w:val="00A42A6D"/>
    <w:rsid w:val="00A65C9F"/>
    <w:rsid w:val="00A65DEB"/>
    <w:rsid w:val="00A961BC"/>
    <w:rsid w:val="00AD500E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345A"/>
    <w:rsid w:val="00C251AA"/>
    <w:rsid w:val="00C578DA"/>
    <w:rsid w:val="00C82D37"/>
    <w:rsid w:val="00CA6B28"/>
    <w:rsid w:val="00CA6C27"/>
    <w:rsid w:val="00CA74F8"/>
    <w:rsid w:val="00CB6C79"/>
    <w:rsid w:val="00CC5814"/>
    <w:rsid w:val="00CC7CA9"/>
    <w:rsid w:val="00CD6174"/>
    <w:rsid w:val="00D07A5F"/>
    <w:rsid w:val="00D2210F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B60"/>
    <w:rsid w:val="00EE4427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2026-03-16T13:39:00Z</cp:lastPrinted>
  <dcterms:created xsi:type="dcterms:W3CDTF">2026-03-16T13:39:00Z</dcterms:created>
  <dcterms:modified xsi:type="dcterms:W3CDTF">2026-03-16T13:39:00Z</dcterms:modified>
</cp:coreProperties>
</file>