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7AB93" w14:textId="77777777" w:rsidR="00F56C11" w:rsidRDefault="00F56C11" w:rsidP="00F56C11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F56C11" w14:paraId="4153FF94" w14:textId="77777777" w:rsidTr="00F26629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E12FA" w14:textId="77777777" w:rsidR="00F56C11" w:rsidRDefault="00F56C11" w:rsidP="00F2662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D8ABBDD" w14:textId="7635E98B" w:rsidR="00F56C11" w:rsidRDefault="00C60113" w:rsidP="00F2662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066</w:t>
            </w:r>
            <w:r w:rsidR="00F56C11">
              <w:rPr>
                <w:rFonts w:ascii="Times New Roman" w:hAnsi="Times New Roman" w:cs="Times New Roman"/>
                <w:b/>
                <w:sz w:val="24"/>
                <w:szCs w:val="24"/>
              </w:rPr>
              <w:t>/2023</w:t>
            </w:r>
          </w:p>
          <w:p w14:paraId="7E55EC37" w14:textId="77777777" w:rsidR="00F56C11" w:rsidRDefault="00F56C11" w:rsidP="00F26629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E80A582" w14:textId="77777777" w:rsidR="00F56C11" w:rsidRDefault="00F56C11" w:rsidP="00F56C11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385A56C6" w14:textId="77777777" w:rsidR="00F56C11" w:rsidRDefault="00F56C11" w:rsidP="00F56C11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7CBFCF01" w14:textId="74DFFA08" w:rsidR="00F56C11" w:rsidRPr="007815E1" w:rsidRDefault="00F56C11" w:rsidP="00F56C11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JOSÉ MARCIANO DA SILVA,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 w:rsidR="00C60113" w:rsidRPr="007815E1">
        <w:rPr>
          <w:rFonts w:ascii="Times New Roman" w:hAnsi="Times New Roman" w:cs="Times New Roman"/>
          <w:sz w:val="24"/>
          <w:szCs w:val="24"/>
        </w:rPr>
        <w:t xml:space="preserve">a Equipe gestora e professores que desenvolvem o Projeto </w:t>
      </w:r>
      <w:r w:rsidR="00C60113" w:rsidRPr="007815E1">
        <w:rPr>
          <w:rFonts w:ascii="Times New Roman" w:hAnsi="Times New Roman" w:cs="Times New Roman"/>
          <w:b/>
          <w:sz w:val="24"/>
          <w:szCs w:val="24"/>
        </w:rPr>
        <w:t>Campeões da Leitura</w:t>
      </w:r>
      <w:r w:rsidR="00C601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60113" w:rsidRPr="007815E1">
        <w:rPr>
          <w:rFonts w:ascii="Times New Roman" w:hAnsi="Times New Roman" w:cs="Times New Roman"/>
          <w:sz w:val="24"/>
          <w:szCs w:val="24"/>
        </w:rPr>
        <w:t xml:space="preserve">na Escola Amélia Lena </w:t>
      </w:r>
      <w:proofErr w:type="spellStart"/>
      <w:r w:rsidR="00C60113" w:rsidRPr="007815E1">
        <w:rPr>
          <w:rFonts w:ascii="Times New Roman" w:hAnsi="Times New Roman" w:cs="Times New Roman"/>
          <w:sz w:val="24"/>
          <w:szCs w:val="24"/>
        </w:rPr>
        <w:t>Fedrizzi</w:t>
      </w:r>
      <w:proofErr w:type="spellEnd"/>
      <w:r w:rsidRPr="007815E1">
        <w:rPr>
          <w:rFonts w:ascii="Times New Roman" w:hAnsi="Times New Roman" w:cs="Times New Roman"/>
          <w:sz w:val="24"/>
          <w:szCs w:val="24"/>
        </w:rPr>
        <w:t xml:space="preserve">, expressa nos seguintes termos:          </w:t>
      </w:r>
    </w:p>
    <w:p w14:paraId="65755AD6" w14:textId="77777777" w:rsidR="00F56C11" w:rsidRPr="00965C64" w:rsidRDefault="00F56C11" w:rsidP="00F56C11">
      <w:pPr>
        <w:autoSpaceDE w:val="0"/>
        <w:autoSpaceDN w:val="0"/>
        <w:adjustRightInd w:val="0"/>
        <w:ind w:right="45"/>
        <w:jc w:val="center"/>
        <w:rPr>
          <w:rFonts w:ascii="Times New Roman" w:hAnsi="Times New Roman" w:cs="Times New Roman"/>
          <w:sz w:val="24"/>
          <w:szCs w:val="24"/>
        </w:rPr>
      </w:pPr>
    </w:p>
    <w:p w14:paraId="710345BE" w14:textId="77777777" w:rsidR="00524B2E" w:rsidRDefault="00524B2E" w:rsidP="00F56C11">
      <w:p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</w:p>
    <w:p w14:paraId="1DF1A7C8" w14:textId="799F71DC" w:rsidR="00524B2E" w:rsidRDefault="00524B2E" w:rsidP="00524B2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Equipe Gestora e Professores da Escola Amélia Lena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Fedrizzi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5ABE599A" w14:textId="77777777" w:rsidR="00524B2E" w:rsidRDefault="00524B2E" w:rsidP="00524B2E">
      <w:pPr>
        <w:rPr>
          <w:rFonts w:ascii="Times New Roman" w:hAnsi="Times New Roman" w:cs="Times New Roman"/>
          <w:sz w:val="24"/>
          <w:szCs w:val="24"/>
        </w:rPr>
      </w:pPr>
    </w:p>
    <w:p w14:paraId="143C2D2C" w14:textId="79786038" w:rsidR="00F56C11" w:rsidRDefault="00524B2E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524B2E">
        <w:rPr>
          <w:rFonts w:ascii="Times New Roman" w:hAnsi="Times New Roman" w:cs="Times New Roman"/>
          <w:b/>
          <w:sz w:val="24"/>
          <w:szCs w:val="24"/>
        </w:rPr>
        <w:t>CLARICE DA SILVA OLIVEIRA</w:t>
      </w:r>
      <w:r>
        <w:rPr>
          <w:rFonts w:ascii="Times New Roman" w:hAnsi="Times New Roman" w:cs="Times New Roman"/>
          <w:b/>
          <w:sz w:val="24"/>
          <w:szCs w:val="24"/>
        </w:rPr>
        <w:t xml:space="preserve"> – PROFESSORA</w:t>
      </w:r>
    </w:p>
    <w:p w14:paraId="418E8934" w14:textId="74928544" w:rsidR="00524B2E" w:rsidRPr="0037005D" w:rsidRDefault="00524B2E" w:rsidP="0037005D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ELIENAI DO CARMO SOARES</w:t>
      </w:r>
      <w:r w:rsidR="0037005D">
        <w:rPr>
          <w:rFonts w:ascii="Times New Roman" w:hAnsi="Times New Roman" w:cs="Times New Roman"/>
          <w:b/>
          <w:sz w:val="24"/>
          <w:szCs w:val="24"/>
        </w:rPr>
        <w:t xml:space="preserve"> - PROFESSORA</w:t>
      </w:r>
    </w:p>
    <w:p w14:paraId="1A105063" w14:textId="63529DA8" w:rsidR="00524B2E" w:rsidRPr="0037005D" w:rsidRDefault="00524B2E" w:rsidP="0037005D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PRISCILA MIRIEL</w:t>
      </w:r>
      <w:r w:rsidR="0037005D">
        <w:rPr>
          <w:rFonts w:ascii="Times New Roman" w:hAnsi="Times New Roman" w:cs="Times New Roman"/>
          <w:b/>
          <w:sz w:val="24"/>
          <w:szCs w:val="24"/>
        </w:rPr>
        <w:t>LI DA SILVA CASEMIRO - PROFESSORA</w:t>
      </w:r>
    </w:p>
    <w:p w14:paraId="22F7426A" w14:textId="04BCAF46" w:rsidR="0037005D" w:rsidRPr="0037005D" w:rsidRDefault="0037005D" w:rsidP="0037005D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SANDRA DE SOUZA SILVA - PROFESSORA</w:t>
      </w:r>
    </w:p>
    <w:p w14:paraId="7588FD50" w14:textId="0BF13E86" w:rsidR="0037005D" w:rsidRPr="0037005D" w:rsidRDefault="0037005D" w:rsidP="0037005D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MARLI TEREZINHA VOLPATTO DE ARAÚJO - PROFESSORA</w:t>
      </w:r>
    </w:p>
    <w:p w14:paraId="64E96EFE" w14:textId="7BE9E495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VANUSA DE JESUS VAZ DA SILVA – AGENTE EDUCACIONAL</w:t>
      </w:r>
    </w:p>
    <w:p w14:paraId="347808C5" w14:textId="5B5980C4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JANICE DE OLIVEIRA LIMA MIQUILIN – AGENTE EDUCACIONAL</w:t>
      </w:r>
    </w:p>
    <w:p w14:paraId="1203A23D" w14:textId="643599F3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ELIZELMA DO SANTOS SILVA </w:t>
      </w:r>
      <w:r w:rsidR="0084102B">
        <w:rPr>
          <w:rFonts w:ascii="Times New Roman" w:hAnsi="Times New Roman" w:cs="Times New Roman"/>
          <w:b/>
          <w:sz w:val="24"/>
          <w:szCs w:val="24"/>
        </w:rPr>
        <w:t>- DIRETORA</w:t>
      </w:r>
    </w:p>
    <w:p w14:paraId="62BD1D03" w14:textId="3452777A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VANESSA SERAFIM LOURENÇO</w:t>
      </w:r>
      <w:r w:rsidR="0084102B">
        <w:rPr>
          <w:rFonts w:ascii="Times New Roman" w:hAnsi="Times New Roman" w:cs="Times New Roman"/>
          <w:b/>
          <w:sz w:val="24"/>
          <w:szCs w:val="24"/>
        </w:rPr>
        <w:t xml:space="preserve"> - COORDENADORA</w:t>
      </w:r>
    </w:p>
    <w:p w14:paraId="33D8131A" w14:textId="5ABE4196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GISELE MOURA DE JESUS</w:t>
      </w:r>
      <w:r w:rsidR="0084102B">
        <w:rPr>
          <w:rFonts w:ascii="Times New Roman" w:hAnsi="Times New Roman" w:cs="Times New Roman"/>
          <w:b/>
          <w:sz w:val="24"/>
          <w:szCs w:val="24"/>
        </w:rPr>
        <w:t xml:space="preserve"> - COORDENADORA</w:t>
      </w:r>
    </w:p>
    <w:p w14:paraId="54A52B26" w14:textId="4FE6EF28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CARLA CRISTINA SOUZA MOURA </w:t>
      </w:r>
      <w:r w:rsidR="0084102B">
        <w:rPr>
          <w:rFonts w:ascii="Times New Roman" w:hAnsi="Times New Roman" w:cs="Times New Roman"/>
          <w:b/>
          <w:sz w:val="24"/>
          <w:szCs w:val="24"/>
        </w:rPr>
        <w:t>- COORDENADORA</w:t>
      </w:r>
    </w:p>
    <w:p w14:paraId="2BC9BAEF" w14:textId="6971BF4D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MARIA JESUÍNA DE ALBUQUERQUE COSTA</w:t>
      </w:r>
      <w:r w:rsidR="0084102B">
        <w:rPr>
          <w:rFonts w:ascii="Times New Roman" w:hAnsi="Times New Roman" w:cs="Times New Roman"/>
          <w:b/>
          <w:sz w:val="24"/>
          <w:szCs w:val="24"/>
        </w:rPr>
        <w:t xml:space="preserve"> - ASSESSORA</w:t>
      </w:r>
    </w:p>
    <w:p w14:paraId="278DDB7A" w14:textId="4BC4CAC8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CRISTIANE MORAES RODRIGUES</w:t>
      </w:r>
      <w:r w:rsidR="0084102B">
        <w:rPr>
          <w:rFonts w:ascii="Times New Roman" w:hAnsi="Times New Roman" w:cs="Times New Roman"/>
          <w:b/>
          <w:sz w:val="24"/>
          <w:szCs w:val="24"/>
        </w:rPr>
        <w:t xml:space="preserve"> - ASSESSORA</w:t>
      </w:r>
    </w:p>
    <w:p w14:paraId="3D905C57" w14:textId="57A44461" w:rsidR="0037005D" w:rsidRDefault="0037005D" w:rsidP="00524B2E">
      <w:pPr>
        <w:pStyle w:val="PargrafodaLista"/>
        <w:numPr>
          <w:ilvl w:val="0"/>
          <w:numId w:val="2"/>
        </w:numPr>
        <w:autoSpaceDE w:val="0"/>
        <w:autoSpaceDN w:val="0"/>
        <w:adjustRightInd w:val="0"/>
        <w:ind w:right="-38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ADEMIR SCHAWN</w:t>
      </w:r>
      <w:r w:rsidR="0084102B">
        <w:rPr>
          <w:rFonts w:ascii="Times New Roman" w:hAnsi="Times New Roman" w:cs="Times New Roman"/>
          <w:b/>
          <w:sz w:val="24"/>
          <w:szCs w:val="24"/>
        </w:rPr>
        <w:t xml:space="preserve"> - ASSESSOR</w:t>
      </w:r>
    </w:p>
    <w:p w14:paraId="5A533063" w14:textId="77777777" w:rsidR="0037005D" w:rsidRPr="00524B2E" w:rsidRDefault="0037005D" w:rsidP="0037005D">
      <w:pPr>
        <w:pStyle w:val="PargrafodaLista"/>
        <w:autoSpaceDE w:val="0"/>
        <w:autoSpaceDN w:val="0"/>
        <w:adjustRightInd w:val="0"/>
        <w:ind w:left="1080" w:right="-380"/>
        <w:rPr>
          <w:rFonts w:ascii="Times New Roman" w:hAnsi="Times New Roman" w:cs="Times New Roman"/>
          <w:b/>
          <w:sz w:val="24"/>
          <w:szCs w:val="24"/>
        </w:rPr>
      </w:pPr>
    </w:p>
    <w:p w14:paraId="538060C1" w14:textId="77777777" w:rsidR="00524B2E" w:rsidRDefault="00524B2E" w:rsidP="00F56C11">
      <w:pPr>
        <w:autoSpaceDE w:val="0"/>
        <w:autoSpaceDN w:val="0"/>
        <w:adjustRightInd w:val="0"/>
        <w:ind w:left="720" w:right="-380"/>
        <w:rPr>
          <w:rFonts w:ascii="Times New Roman" w:hAnsi="Times New Roman" w:cs="Times New Roman"/>
          <w:b/>
          <w:sz w:val="24"/>
          <w:szCs w:val="24"/>
        </w:rPr>
      </w:pPr>
    </w:p>
    <w:p w14:paraId="639DC02F" w14:textId="0710BDED" w:rsidR="00F56C11" w:rsidRPr="00F53B4B" w:rsidRDefault="00F56C11" w:rsidP="00F56C11">
      <w:pPr>
        <w:autoSpaceDE w:val="0"/>
        <w:autoSpaceDN w:val="0"/>
        <w:adjustRightInd w:val="0"/>
        <w:ind w:left="720" w:right="-380"/>
        <w:rPr>
          <w:rFonts w:ascii="Times New Roman" w:hAnsi="Times New Roman" w:cs="Times New Roman"/>
          <w:b/>
          <w:sz w:val="24"/>
          <w:szCs w:val="24"/>
        </w:rPr>
      </w:pPr>
      <w:r w:rsidRPr="00F53B4B">
        <w:rPr>
          <w:rFonts w:ascii="Times New Roman" w:hAnsi="Times New Roman" w:cs="Times New Roman"/>
        </w:rPr>
        <w:t xml:space="preserve">                     </w:t>
      </w:r>
      <w:r w:rsidRPr="00F53B4B">
        <w:rPr>
          <w:rFonts w:ascii="Times New Roman" w:hAnsi="Times New Roman" w:cs="Times New Roman"/>
          <w:sz w:val="24"/>
          <w:szCs w:val="24"/>
        </w:rPr>
        <w:t>Sala de Sessões da Câmara Municipal, em</w:t>
      </w:r>
      <w:r w:rsidR="0084102B">
        <w:rPr>
          <w:rFonts w:ascii="Times New Roman" w:hAnsi="Times New Roman" w:cs="Times New Roman"/>
          <w:sz w:val="24"/>
          <w:szCs w:val="24"/>
        </w:rPr>
        <w:t xml:space="preserve"> 27 de novembro</w:t>
      </w:r>
      <w:r w:rsidRPr="00F53B4B">
        <w:rPr>
          <w:rFonts w:ascii="Times New Roman" w:hAnsi="Times New Roman" w:cs="Times New Roman"/>
          <w:sz w:val="24"/>
          <w:szCs w:val="24"/>
        </w:rPr>
        <w:t xml:space="preserve"> de 20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F53B4B">
        <w:rPr>
          <w:rFonts w:ascii="Times New Roman" w:hAnsi="Times New Roman" w:cs="Times New Roman"/>
          <w:sz w:val="24"/>
          <w:szCs w:val="24"/>
        </w:rPr>
        <w:t>.</w:t>
      </w:r>
    </w:p>
    <w:p w14:paraId="35E2A4B0" w14:textId="77777777" w:rsidR="00F56C11" w:rsidRPr="00965C64" w:rsidRDefault="00F56C11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14:paraId="52D4D711" w14:textId="77777777" w:rsidR="00F56C11" w:rsidRPr="00965C64" w:rsidRDefault="00F56C11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14:paraId="4A4B8CEE" w14:textId="77777777" w:rsidR="00F56C11" w:rsidRDefault="00F56C11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14:paraId="3562FF13" w14:textId="77777777" w:rsidR="00F25EFA" w:rsidRDefault="00F25EFA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14:paraId="31E04A81" w14:textId="77777777" w:rsidR="00F25EFA" w:rsidRDefault="00F25EFA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2852D3EA" w14:textId="77777777" w:rsidR="0084102B" w:rsidRPr="00965C64" w:rsidRDefault="0084102B" w:rsidP="00F56C11">
      <w:pPr>
        <w:tabs>
          <w:tab w:val="left" w:pos="1843"/>
        </w:tabs>
        <w:rPr>
          <w:rFonts w:ascii="Times New Roman" w:hAnsi="Times New Roman" w:cs="Times New Roman"/>
          <w:sz w:val="24"/>
          <w:szCs w:val="24"/>
        </w:rPr>
      </w:pPr>
    </w:p>
    <w:p w14:paraId="4F6A5390" w14:textId="0330CE77" w:rsidR="00F56C11" w:rsidRDefault="0084102B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F56C1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56C11" w:rsidRPr="00965C64">
        <w:rPr>
          <w:rFonts w:ascii="Times New Roman" w:hAnsi="Times New Roman" w:cs="Times New Roman"/>
          <w:b/>
          <w:sz w:val="24"/>
          <w:szCs w:val="24"/>
        </w:rPr>
        <w:t xml:space="preserve"> VER. </w:t>
      </w:r>
      <w:r w:rsidR="00F56C11">
        <w:rPr>
          <w:rFonts w:ascii="Times New Roman" w:hAnsi="Times New Roman" w:cs="Times New Roman"/>
          <w:b/>
          <w:sz w:val="24"/>
          <w:szCs w:val="24"/>
        </w:rPr>
        <w:t>JOSÉ MARCIANO DA SILVA</w:t>
      </w:r>
    </w:p>
    <w:p w14:paraId="16F299B5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4B92BD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4920D9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F7DE38C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B8F4CF8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8C180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742BA1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BAC16A" w14:textId="77777777" w:rsidR="00F25EFA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9AD826" w14:textId="77777777" w:rsidR="00F25EFA" w:rsidRPr="00965C64" w:rsidRDefault="00F25EFA" w:rsidP="00F56C11">
      <w:pPr>
        <w:tabs>
          <w:tab w:val="left" w:pos="1843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33556D" w14:textId="77777777" w:rsidR="00F25EFA" w:rsidRPr="00A673F9" w:rsidRDefault="00F25EFA" w:rsidP="00F25EFA">
      <w:r>
        <w:rPr>
          <w:noProof/>
          <w:lang w:eastAsia="pt-BR"/>
        </w:rPr>
        <w:drawing>
          <wp:inline distT="0" distB="0" distL="0" distR="0" wp14:anchorId="4D15B908" wp14:editId="55684B43">
            <wp:extent cx="5400040" cy="66929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778901" name="CABEÇALH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10978" w14:textId="77777777" w:rsidR="00F25EFA" w:rsidRDefault="00F25EFA" w:rsidP="00F25EFA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B51663" w14:textId="77777777" w:rsidR="00F25EFA" w:rsidRDefault="00F25EFA" w:rsidP="00F25EFA">
      <w:pPr>
        <w:ind w:right="-96" w:firstLine="141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628ACFC" w14:textId="77777777" w:rsidR="00F25EFA" w:rsidRDefault="00F25EFA" w:rsidP="00F25EF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14:paraId="3180EAEE" w14:textId="77777777" w:rsidR="00F25EFA" w:rsidRDefault="00F25EFA" w:rsidP="00F25EFA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9C18CD2" w14:textId="77777777" w:rsidR="00F25EFA" w:rsidRDefault="00F25EFA" w:rsidP="00F25EF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5305">
        <w:rPr>
          <w:rFonts w:ascii="Times New Roman" w:hAnsi="Times New Roman" w:cs="Times New Roman"/>
          <w:sz w:val="24"/>
          <w:szCs w:val="24"/>
        </w:rPr>
        <w:t>Acreditamos que a leitura é uma das chaves dos saberes que nos mostra o caminho do conhecimento e das possibilidades do pensamento ganhar assas e voar. Pensando nisso o Projeto Campeões da leitura, tem como objetivo despertar nos pequenos leitores da E</w:t>
      </w:r>
      <w:r>
        <w:rPr>
          <w:rFonts w:ascii="Times New Roman" w:hAnsi="Times New Roman" w:cs="Times New Roman"/>
          <w:sz w:val="24"/>
          <w:szCs w:val="24"/>
        </w:rPr>
        <w:t xml:space="preserve">scola </w:t>
      </w:r>
      <w:r w:rsidRPr="008E5305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unicipal</w:t>
      </w:r>
      <w:r w:rsidRPr="008E5305">
        <w:rPr>
          <w:rFonts w:ascii="Times New Roman" w:hAnsi="Times New Roman" w:cs="Times New Roman"/>
          <w:sz w:val="24"/>
          <w:szCs w:val="24"/>
        </w:rPr>
        <w:t xml:space="preserve">. Amélia Lena </w:t>
      </w:r>
      <w:proofErr w:type="spellStart"/>
      <w:r w:rsidRPr="008E5305">
        <w:rPr>
          <w:rFonts w:ascii="Times New Roman" w:hAnsi="Times New Roman" w:cs="Times New Roman"/>
          <w:sz w:val="24"/>
          <w:szCs w:val="24"/>
        </w:rPr>
        <w:t>Fedrizzi</w:t>
      </w:r>
      <w:proofErr w:type="spellEnd"/>
      <w:r w:rsidRPr="008E5305">
        <w:rPr>
          <w:rFonts w:ascii="Times New Roman" w:hAnsi="Times New Roman" w:cs="Times New Roman"/>
          <w:sz w:val="24"/>
          <w:szCs w:val="24"/>
        </w:rPr>
        <w:t xml:space="preserve">, o gosto e o habito de </w:t>
      </w:r>
      <w:r>
        <w:rPr>
          <w:rFonts w:ascii="Times New Roman" w:hAnsi="Times New Roman" w:cs="Times New Roman"/>
          <w:sz w:val="24"/>
          <w:szCs w:val="24"/>
        </w:rPr>
        <w:t>ler.</w:t>
      </w:r>
    </w:p>
    <w:p w14:paraId="51441E64" w14:textId="77777777" w:rsidR="00F25EFA" w:rsidRDefault="00F25EFA" w:rsidP="00F25EFA">
      <w:pPr>
        <w:spacing w:line="360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8E5305">
        <w:rPr>
          <w:rFonts w:ascii="Times New Roman" w:hAnsi="Times New Roman" w:cs="Times New Roman"/>
          <w:sz w:val="24"/>
          <w:szCs w:val="24"/>
        </w:rPr>
        <w:t>E num esforço conjunto de professores, equipe gestora, e voluntários conseguimos desenvolver essas atividades, de forma diária e motivadora. Sendo a leitura a chave que nos permite entrar em contato com outros mundos, ampliar horizontes, desenvolver a compreensão e a comunicação, esse projeto busca um trabalho conjunto, participativo e comprometido em ajudar a todas as crianças a desenvolver o gosto pela leitura e consequentemente pela produção de texto, forma ativa na sociedade em que estão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D4ED4D2" w14:textId="77777777" w:rsidR="00F25EFA" w:rsidRDefault="00F25EFA" w:rsidP="00F25EFA">
      <w:pPr>
        <w:ind w:right="-96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Por todo o exposto, contamos com o apoio dos nobres Pares para apreciação da presente matéria, </w:t>
      </w:r>
      <w:r>
        <w:rPr>
          <w:rFonts w:ascii="Times New Roman" w:hAnsi="Times New Roman" w:cs="Times New Roman"/>
          <w:b/>
          <w:sz w:val="24"/>
          <w:szCs w:val="24"/>
        </w:rPr>
        <w:t xml:space="preserve">requerendo a sua tramitação em regime de urgência especial. </w:t>
      </w:r>
    </w:p>
    <w:p w14:paraId="144744BF" w14:textId="77777777" w:rsidR="00F25EFA" w:rsidRDefault="00F25EFA" w:rsidP="00F25EFA">
      <w:pPr>
        <w:spacing w:line="360" w:lineRule="auto"/>
        <w:ind w:right="-96" w:firstLine="1418"/>
        <w:rPr>
          <w:rFonts w:ascii="Times New Roman" w:hAnsi="Times New Roman" w:cs="Times New Roman"/>
          <w:b/>
          <w:iCs/>
          <w:sz w:val="24"/>
          <w:szCs w:val="24"/>
        </w:rPr>
      </w:pPr>
    </w:p>
    <w:p w14:paraId="0D251FAB" w14:textId="77777777" w:rsidR="00F25EFA" w:rsidRDefault="00F25EFA" w:rsidP="00F25EFA">
      <w:pPr>
        <w:spacing w:line="360" w:lineRule="auto"/>
        <w:ind w:right="-9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43C9326" w14:textId="77777777" w:rsidR="00F25EFA" w:rsidRPr="00141FB6" w:rsidRDefault="00F25EFA" w:rsidP="00F25EFA">
      <w:pPr>
        <w:spacing w:line="360" w:lineRule="auto"/>
        <w:ind w:right="-96" w:firstLine="1418"/>
        <w:rPr>
          <w:rFonts w:ascii="Times New Roman" w:hAnsi="Times New Roman" w:cs="Times New Roman"/>
          <w:b/>
          <w:iCs/>
          <w:sz w:val="24"/>
          <w:szCs w:val="24"/>
        </w:rPr>
      </w:pPr>
    </w:p>
    <w:p w14:paraId="02E60335" w14:textId="77777777" w:rsidR="00F25EFA" w:rsidRDefault="00F25EFA" w:rsidP="00F25EFA"/>
    <w:p w14:paraId="7017FBB1" w14:textId="77777777" w:rsidR="00FE7AC4" w:rsidRPr="00F56C11" w:rsidRDefault="00FE7AC4" w:rsidP="00F56C11"/>
    <w:sectPr w:rsidR="00FE7AC4" w:rsidRPr="00F56C11" w:rsidSect="00FE7AC4">
      <w:footerReference w:type="default" r:id="rId8"/>
      <w:pgSz w:w="11907" w:h="16840" w:code="9"/>
      <w:pgMar w:top="1021" w:right="1701" w:bottom="567" w:left="1797" w:header="6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77B61D" w14:textId="77777777" w:rsidR="003A25F2" w:rsidRDefault="003A25F2">
      <w:r>
        <w:separator/>
      </w:r>
    </w:p>
  </w:endnote>
  <w:endnote w:type="continuationSeparator" w:id="0">
    <w:p w14:paraId="1147F9E4" w14:textId="77777777" w:rsidR="003A25F2" w:rsidRDefault="003A25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985533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Protocolada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2023  _</w:t>
    </w:r>
    <w:proofErr w:type="gramEnd"/>
    <w:r>
      <w:rPr>
        <w:rFonts w:ascii="Times New Roman" w:hAnsi="Times New Roman" w:cs="Times New Roman"/>
        <w:sz w:val="20"/>
        <w:szCs w:val="20"/>
      </w:rPr>
      <w:t>_________________  Ao Expediente da sessão ___/___/2023</w:t>
    </w:r>
  </w:p>
  <w:p w14:paraId="0B09618B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14:paraId="01EFC713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___/___/2023</w:t>
    </w:r>
  </w:p>
  <w:p w14:paraId="66B4D281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</w:p>
  <w:p w14:paraId="41FC9E52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___/___/2023          Resultado: _____________________________________</w:t>
    </w:r>
  </w:p>
  <w:p w14:paraId="13527926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</w:p>
  <w:p w14:paraId="5DFE539C" w14:textId="77777777" w:rsidR="00F56C11" w:rsidRDefault="00F56C11" w:rsidP="00F56C11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14:paraId="00DA7958" w14:textId="77777777" w:rsidR="00F56C11" w:rsidRDefault="00F56C11" w:rsidP="00F56C11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Ver. Joaquim Pereira dos Santos</w:t>
    </w:r>
  </w:p>
  <w:p w14:paraId="586DC723" w14:textId="77777777" w:rsidR="00F56C11" w:rsidRDefault="00F56C11" w:rsidP="00F56C11">
    <w:pPr>
      <w:pStyle w:val="Rodap"/>
    </w:pPr>
  </w:p>
  <w:p w14:paraId="067D5CF7" w14:textId="77777777" w:rsidR="00F56C11" w:rsidRDefault="00F56C11" w:rsidP="00F56C11">
    <w:pPr>
      <w:pStyle w:val="Rodap"/>
    </w:pPr>
  </w:p>
  <w:p w14:paraId="072EB7B1" w14:textId="77777777" w:rsidR="00B10B5F" w:rsidRDefault="00B10B5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9D8586" w14:textId="77777777" w:rsidR="003A25F2" w:rsidRDefault="003A25F2">
      <w:r>
        <w:separator/>
      </w:r>
    </w:p>
  </w:footnote>
  <w:footnote w:type="continuationSeparator" w:id="0">
    <w:p w14:paraId="04713337" w14:textId="77777777" w:rsidR="003A25F2" w:rsidRDefault="003A25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323434"/>
    <w:multiLevelType w:val="hybridMultilevel"/>
    <w:tmpl w:val="CD06E786"/>
    <w:lvl w:ilvl="0" w:tplc="0A5A79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38A2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C431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BEDB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C0F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23C81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6521C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DA28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56CE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DD5F11"/>
    <w:multiLevelType w:val="hybridMultilevel"/>
    <w:tmpl w:val="DDD6DE42"/>
    <w:lvl w:ilvl="0" w:tplc="979E368A">
      <w:start w:val="1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85976"/>
    <w:rsid w:val="0016795D"/>
    <w:rsid w:val="001915A3"/>
    <w:rsid w:val="001B676D"/>
    <w:rsid w:val="00217F62"/>
    <w:rsid w:val="002B0196"/>
    <w:rsid w:val="0037005D"/>
    <w:rsid w:val="003A25F2"/>
    <w:rsid w:val="00524B2E"/>
    <w:rsid w:val="005D20E8"/>
    <w:rsid w:val="005F234B"/>
    <w:rsid w:val="007815E1"/>
    <w:rsid w:val="0084102B"/>
    <w:rsid w:val="009C2D64"/>
    <w:rsid w:val="00A906D8"/>
    <w:rsid w:val="00AB5A74"/>
    <w:rsid w:val="00B10B5F"/>
    <w:rsid w:val="00C01757"/>
    <w:rsid w:val="00C60113"/>
    <w:rsid w:val="00F071AE"/>
    <w:rsid w:val="00F25EFA"/>
    <w:rsid w:val="00F56C11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3231D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524B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25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338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3</cp:revision>
  <dcterms:created xsi:type="dcterms:W3CDTF">2023-11-24T20:04:00Z</dcterms:created>
  <dcterms:modified xsi:type="dcterms:W3CDTF">2023-11-25T15:17:00Z</dcterms:modified>
</cp:coreProperties>
</file>