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0EA21" w14:textId="77777777" w:rsidR="005C4204" w:rsidRDefault="006A2C1A" w:rsidP="008B7F46">
      <w:pPr>
        <w:pStyle w:val="Ttulo3"/>
      </w:pPr>
      <w:r>
        <w:rPr>
          <w:noProof/>
        </w:rPr>
        <mc:AlternateContent>
          <mc:Choice Requires="wpg">
            <w:drawing>
              <wp:inline distT="0" distB="0" distL="0" distR="0" wp14:anchorId="2FB0CB33" wp14:editId="2C703FC4">
                <wp:extent cx="990600" cy="990600"/>
                <wp:effectExtent l="0" t="0" r="0" b="0"/>
                <wp:docPr id="1753" name="Group 17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0" cy="990600"/>
                          <a:chOff x="0" y="0"/>
                          <a:chExt cx="990600" cy="990600"/>
                        </a:xfrm>
                      </wpg:grpSpPr>
                      <wps:wsp>
                        <wps:cNvPr id="146" name="Rectangle 146"/>
                        <wps:cNvSpPr/>
                        <wps:spPr>
                          <a:xfrm>
                            <a:off x="530860" y="726015"/>
                            <a:ext cx="38005" cy="153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5FAACA" w14:textId="77777777" w:rsidR="005C4204" w:rsidRDefault="006A2C1A">
                              <w:r>
                                <w:rPr>
                                  <w:rFonts w:ascii="Book Antiqua" w:eastAsia="Book Antiqua" w:hAnsi="Book Antiqua" w:cs="Book Antiqua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6" name="Picture 18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B0CB33" id="Group 1753" o:spid="_x0000_s1026" style="width:78pt;height:78pt;mso-position-horizontal-relative:char;mso-position-vertical-relative:line" coordsize="9906,99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">
                <v:rect id="Rectangle 146" o:spid="_x0000_s1027" style="position:absolute;left:5308;top:7260;width:380;height:1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185FAACA" w14:textId="77777777" w:rsidR="005C4204" w:rsidRDefault="006A2C1A">
                        <w:r>
                          <w:rPr>
                            <w:rFonts w:ascii="Book Antiqua" w:eastAsia="Book Antiqua" w:hAnsi="Book Antiqua" w:cs="Book Antiqua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6" o:spid="_x0000_s1028" type="#_x0000_t75" style="position:absolute;width:9906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">
                  <v:imagedata r:id="rId6" o:title=""/>
                </v:shape>
                <w10:anchorlock/>
              </v:group>
            </w:pict>
          </mc:Fallback>
        </mc:AlternateContent>
      </w:r>
    </w:p>
    <w:p w14:paraId="1A12CEF4" w14:textId="77777777" w:rsidR="005C4204" w:rsidRDefault="006A2C1A">
      <w:pPr>
        <w:spacing w:after="0"/>
        <w:ind w:left="10" w:hanging="10"/>
        <w:jc w:val="center"/>
      </w:pPr>
      <w:r>
        <w:rPr>
          <w:rFonts w:ascii="Book Antiqua" w:eastAsia="Book Antiqua" w:hAnsi="Book Antiqua" w:cs="Book Antiqua"/>
          <w:sz w:val="16"/>
        </w:rPr>
        <w:t xml:space="preserve">ESTADO DA PARAÍBA </w:t>
      </w:r>
    </w:p>
    <w:p w14:paraId="5E9A2DBF" w14:textId="77777777" w:rsidR="005C4204" w:rsidRDefault="006A2C1A">
      <w:pPr>
        <w:pStyle w:val="Ttulo1"/>
        <w:spacing w:after="27" w:line="231" w:lineRule="auto"/>
        <w:ind w:left="2158" w:right="2155" w:hanging="10"/>
        <w:jc w:val="center"/>
      </w:pPr>
      <w:r>
        <w:rPr>
          <w:rFonts w:ascii="Book Antiqua" w:eastAsia="Book Antiqua" w:hAnsi="Book Antiqua" w:cs="Book Antiqua"/>
          <w:color w:val="000000"/>
          <w:sz w:val="20"/>
        </w:rPr>
        <w:t xml:space="preserve">CÂMARA </w:t>
      </w:r>
      <w:proofErr w:type="gramStart"/>
      <w:r>
        <w:rPr>
          <w:rFonts w:ascii="Book Antiqua" w:eastAsia="Book Antiqua" w:hAnsi="Book Antiqua" w:cs="Book Antiqua"/>
          <w:color w:val="000000"/>
          <w:sz w:val="20"/>
        </w:rPr>
        <w:t>MUNICIPAL  DE</w:t>
      </w:r>
      <w:proofErr w:type="gramEnd"/>
      <w:r>
        <w:rPr>
          <w:rFonts w:ascii="Book Antiqua" w:eastAsia="Book Antiqua" w:hAnsi="Book Antiqua" w:cs="Book Antiqua"/>
          <w:color w:val="000000"/>
          <w:sz w:val="20"/>
        </w:rPr>
        <w:t xml:space="preserve"> CONDE </w:t>
      </w:r>
    </w:p>
    <w:p w14:paraId="4B832C36" w14:textId="77777777" w:rsidR="00B76F4E" w:rsidRDefault="006A2C1A">
      <w:pPr>
        <w:spacing w:after="0"/>
        <w:ind w:left="10" w:right="4" w:hanging="10"/>
        <w:jc w:val="center"/>
        <w:rPr>
          <w:rFonts w:ascii="Book Antiqua" w:eastAsia="Book Antiqua" w:hAnsi="Book Antiqua" w:cs="Book Antiqua"/>
          <w:sz w:val="16"/>
        </w:rPr>
      </w:pPr>
      <w:r>
        <w:rPr>
          <w:rFonts w:ascii="Book Antiqua" w:eastAsia="Book Antiqua" w:hAnsi="Book Antiqua" w:cs="Book Antiqua"/>
          <w:sz w:val="16"/>
        </w:rPr>
        <w:t>CASA COMENDADOR ”CICERO LEITE”</w:t>
      </w:r>
    </w:p>
    <w:p w14:paraId="5BD9E0AF" w14:textId="0E0CA8D0" w:rsidR="005C4204" w:rsidRDefault="00B76F4E">
      <w:pPr>
        <w:spacing w:after="0"/>
        <w:ind w:left="10" w:right="4" w:hanging="10"/>
        <w:jc w:val="center"/>
      </w:pPr>
      <w:r>
        <w:rPr>
          <w:rFonts w:ascii="Book Antiqua" w:eastAsia="Book Antiqua" w:hAnsi="Book Antiqua" w:cs="Book Antiqua"/>
          <w:sz w:val="16"/>
        </w:rPr>
        <w:t>GABINETE DA VEREADORA MUNIQUE MARINHO</w:t>
      </w:r>
      <w:r w:rsidR="006A2C1A">
        <w:rPr>
          <w:rFonts w:ascii="Book Antiqua" w:eastAsia="Book Antiqua" w:hAnsi="Book Antiqua" w:cs="Book Antiqua"/>
          <w:sz w:val="16"/>
        </w:rPr>
        <w:t xml:space="preserve"> </w:t>
      </w:r>
    </w:p>
    <w:p w14:paraId="508D93C8" w14:textId="77777777" w:rsidR="005C4204" w:rsidRDefault="006A2C1A">
      <w:pPr>
        <w:spacing w:after="37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694B0CAE" wp14:editId="7F325E2D">
                <wp:extent cx="7001257" cy="74676"/>
                <wp:effectExtent l="0" t="0" r="0" b="0"/>
                <wp:docPr id="1751" name="Group 17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257" cy="74676"/>
                          <a:chOff x="0" y="0"/>
                          <a:chExt cx="7001257" cy="74676"/>
                        </a:xfrm>
                      </wpg:grpSpPr>
                      <wps:wsp>
                        <wps:cNvPr id="2239" name="Shape 2239"/>
                        <wps:cNvSpPr/>
                        <wps:spPr>
                          <a:xfrm>
                            <a:off x="0" y="36576"/>
                            <a:ext cx="7001257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38100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0" name="Shape 2240"/>
                        <wps:cNvSpPr/>
                        <wps:spPr>
                          <a:xfrm>
                            <a:off x="0" y="0"/>
                            <a:ext cx="700125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3333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858EA1" id="Group 1751" o:spid="_x0000_s1026" style="width:551.3pt;height:5.9pt;mso-position-horizontal-relative:char;mso-position-vertical-relative:line" coordsize="70012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">
                <v:shape id="Shape 2239" o:spid="_x0000_s1027" style="position:absolute;top:365;width:70012;height:381;visibility:visible;mso-wrap-style:square;v-text-anchor:top" coordsize="7001257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" path="m,l7001257,r,38100l,38100,,e" fillcolor="#333" stroked="f" strokeweight="0">
                  <v:stroke miterlimit="83231f" joinstyle="miter"/>
                  <v:path arrowok="t" textboxrect="0,0,7001257,38100"/>
                </v:shape>
                <v:shape id="Shape 2240" o:spid="_x0000_s1028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" path="m,l7001257,r,18288l,18288,,e" fillcolor="#333" stroked="f" strokeweight="0">
                  <v:stroke miterlimit="83231f" joinstyle="miter"/>
                  <v:path arrowok="t" textboxrect="0,0,7001257,18288"/>
                </v:shape>
                <w10:anchorlock/>
              </v:group>
            </w:pict>
          </mc:Fallback>
        </mc:AlternateContent>
      </w:r>
    </w:p>
    <w:p w14:paraId="626B434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48021DDE" w14:textId="5ED34473" w:rsidR="005C4204" w:rsidRDefault="006A2C1A">
      <w:pPr>
        <w:pStyle w:val="Ttulo1"/>
      </w:pPr>
      <w:r>
        <w:t xml:space="preserve">REQUERIMENTO Nº </w:t>
      </w:r>
      <w:r w:rsidR="00AE579D">
        <w:t>054</w:t>
      </w:r>
      <w:r>
        <w:t>/202</w:t>
      </w:r>
      <w:r w:rsidR="008B7F46">
        <w:t>5</w:t>
      </w:r>
    </w:p>
    <w:p w14:paraId="187FB053" w14:textId="5BA7E610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759C29E1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2FF92C1" w14:textId="77777777" w:rsidR="005C4204" w:rsidRDefault="006A2C1A">
      <w:pPr>
        <w:spacing w:after="0"/>
        <w:ind w:left="-5" w:hanging="1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SENHOR PRESIDENTE </w:t>
      </w:r>
    </w:p>
    <w:p w14:paraId="21ADACE3" w14:textId="77777777" w:rsidR="005C4204" w:rsidRDefault="006A2C1A">
      <w:pPr>
        <w:spacing w:after="0"/>
        <w:ind w:left="-5" w:hanging="1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SENHORES VEREADORES </w:t>
      </w:r>
    </w:p>
    <w:p w14:paraId="1ECE51D7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156967CE" w14:textId="7E9EC42D" w:rsidR="005C4204" w:rsidRDefault="006A2C1A" w:rsidP="00F249D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07BFFEF7" w14:textId="6507C088" w:rsidR="005C4204" w:rsidRDefault="421FC22E" w:rsidP="00F249DA">
      <w:pPr>
        <w:spacing w:after="0"/>
        <w:jc w:val="both"/>
      </w:pPr>
      <w:r w:rsidRPr="421FC22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A Vereadora que este subscreve requer na forma regimental e depois de ouvido do plenário, que seja encaminhado um </w:t>
      </w:r>
      <w:r w:rsidR="00EF131C" w:rsidRPr="421FC22E">
        <w:rPr>
          <w:rFonts w:ascii="Times New Roman" w:eastAsia="Times New Roman" w:hAnsi="Times New Roman" w:cs="Times New Roman"/>
          <w:sz w:val="24"/>
          <w:szCs w:val="24"/>
        </w:rPr>
        <w:t>ofício</w:t>
      </w:r>
      <w:r w:rsidRPr="421FC2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6405">
        <w:rPr>
          <w:rFonts w:ascii="Times New Roman" w:eastAsia="Times New Roman" w:hAnsi="Times New Roman" w:cs="Times New Roman"/>
          <w:sz w:val="24"/>
          <w:szCs w:val="24"/>
        </w:rPr>
        <w:t xml:space="preserve">ao </w:t>
      </w:r>
      <w:r w:rsidR="008B2BF9">
        <w:rPr>
          <w:rFonts w:ascii="Times New Roman" w:eastAsia="Times New Roman" w:hAnsi="Times New Roman" w:cs="Times New Roman"/>
          <w:sz w:val="24"/>
          <w:szCs w:val="24"/>
        </w:rPr>
        <w:t>gabinete da prefeita</w:t>
      </w:r>
      <w:r w:rsidR="00365975">
        <w:rPr>
          <w:rFonts w:ascii="Times New Roman" w:eastAsia="Times New Roman" w:hAnsi="Times New Roman" w:cs="Times New Roman"/>
          <w:sz w:val="24"/>
          <w:szCs w:val="24"/>
        </w:rPr>
        <w:t xml:space="preserve">, para que seja </w:t>
      </w:r>
      <w:r w:rsidR="008B2BF9">
        <w:rPr>
          <w:rFonts w:ascii="Times New Roman" w:eastAsia="Times New Roman" w:hAnsi="Times New Roman" w:cs="Times New Roman"/>
          <w:sz w:val="24"/>
          <w:szCs w:val="24"/>
        </w:rPr>
        <w:t xml:space="preserve">solicitado </w:t>
      </w:r>
      <w:bookmarkStart w:id="0" w:name="_Hlk196722240"/>
      <w:r w:rsidR="008B2BF9">
        <w:rPr>
          <w:rFonts w:ascii="Times New Roman" w:eastAsia="Times New Roman" w:hAnsi="Times New Roman" w:cs="Times New Roman"/>
          <w:sz w:val="24"/>
          <w:szCs w:val="24"/>
        </w:rPr>
        <w:t xml:space="preserve">o cumprimento da lei </w:t>
      </w:r>
      <w:r w:rsidR="00F249DA">
        <w:rPr>
          <w:rFonts w:ascii="Times New Roman" w:eastAsia="Times New Roman" w:hAnsi="Times New Roman" w:cs="Times New Roman"/>
          <w:sz w:val="24"/>
          <w:szCs w:val="24"/>
        </w:rPr>
        <w:t xml:space="preserve">nº </w:t>
      </w:r>
      <w:r w:rsidR="008B2BF9">
        <w:rPr>
          <w:rFonts w:ascii="Times New Roman" w:eastAsia="Times New Roman" w:hAnsi="Times New Roman" w:cs="Times New Roman"/>
          <w:sz w:val="24"/>
          <w:szCs w:val="24"/>
        </w:rPr>
        <w:t>1.221 de 2023, sancionada em 29 de novembro de 2023.</w:t>
      </w:r>
    </w:p>
    <w:bookmarkEnd w:id="0"/>
    <w:p w14:paraId="6BA4F4E3" w14:textId="77777777" w:rsidR="005C4204" w:rsidRDefault="006A2C1A">
      <w:pPr>
        <w:spacing w:after="0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6D2F5460" w14:textId="77777777" w:rsidR="00F249DA" w:rsidRDefault="006A2C1A" w:rsidP="00F249DA">
      <w:pPr>
        <w:pStyle w:val="Ttulo2"/>
      </w:pPr>
      <w:r>
        <w:rPr>
          <w:color w:val="333333"/>
        </w:rPr>
        <w:t xml:space="preserve"> </w:t>
      </w:r>
      <w:r w:rsidR="00F249DA">
        <w:t>JUSTIFICATIVA</w:t>
      </w:r>
      <w:r w:rsidR="00F249DA">
        <w:rPr>
          <w:b w:val="0"/>
        </w:rPr>
        <w:t xml:space="preserve"> </w:t>
      </w:r>
    </w:p>
    <w:p w14:paraId="4BC4DA90" w14:textId="77777777" w:rsidR="00F249DA" w:rsidRDefault="00F249DA" w:rsidP="00F249DA">
      <w:pPr>
        <w:spacing w:after="113"/>
        <w:ind w:left="57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A01B189" w14:textId="77777777" w:rsidR="00F249DA" w:rsidRDefault="00F249DA" w:rsidP="00F249DA">
      <w:pPr>
        <w:pStyle w:val="NormalWeb"/>
        <w:ind w:firstLine="1701"/>
        <w:jc w:val="both"/>
      </w:pPr>
      <w:r>
        <w:t>O presente requerimento tem o objetivo de solicitar ao poder público municipal o cumprimento da lei 1.221 aprovada e sancionada ainda em 2023, que prevê o reconhecimento de pacientes com fibromialgia como pessoas portadoras de deficiência, dando a estes pacientes, as mesmas prioridades concedidas as demais deficiências. A fibromialgia é uma condição crônica que causa dor generalizada no corpo, acompanhada de uma série de outros sintomas, como:</w:t>
      </w:r>
    </w:p>
    <w:p w14:paraId="0E04ABD7" w14:textId="77777777" w:rsidR="00F249DA" w:rsidRDefault="00F249DA" w:rsidP="00F249DA">
      <w:pPr>
        <w:pStyle w:val="NormalWeb"/>
        <w:numPr>
          <w:ilvl w:val="0"/>
          <w:numId w:val="1"/>
        </w:numPr>
      </w:pPr>
      <w:r>
        <w:rPr>
          <w:rStyle w:val="Forte"/>
          <w:rFonts w:eastAsia="Trebuchet MS"/>
        </w:rPr>
        <w:t>Fadiga intensa</w:t>
      </w:r>
    </w:p>
    <w:p w14:paraId="64410D20" w14:textId="77777777" w:rsidR="00F249DA" w:rsidRDefault="00F249DA" w:rsidP="00F249DA">
      <w:pPr>
        <w:pStyle w:val="NormalWeb"/>
        <w:numPr>
          <w:ilvl w:val="0"/>
          <w:numId w:val="1"/>
        </w:numPr>
      </w:pPr>
      <w:r>
        <w:rPr>
          <w:rStyle w:val="Forte"/>
          <w:rFonts w:eastAsia="Trebuchet MS"/>
        </w:rPr>
        <w:t>Distúrbios do sono</w:t>
      </w:r>
      <w:r>
        <w:t xml:space="preserve"> (dormir e ainda assim acordar cansado)</w:t>
      </w:r>
    </w:p>
    <w:p w14:paraId="2EA18368" w14:textId="77777777" w:rsidR="00F249DA" w:rsidRDefault="00F249DA" w:rsidP="00F249DA">
      <w:pPr>
        <w:pStyle w:val="NormalWeb"/>
        <w:numPr>
          <w:ilvl w:val="0"/>
          <w:numId w:val="1"/>
        </w:numPr>
      </w:pPr>
      <w:r>
        <w:rPr>
          <w:rStyle w:val="Forte"/>
          <w:rFonts w:eastAsia="Trebuchet MS"/>
        </w:rPr>
        <w:t>Problemas de memória e concentração</w:t>
      </w:r>
      <w:r>
        <w:t xml:space="preserve"> (às vezes chamados de "</w:t>
      </w:r>
      <w:proofErr w:type="spellStart"/>
      <w:r>
        <w:t>fibro</w:t>
      </w:r>
      <w:proofErr w:type="spellEnd"/>
      <w:r>
        <w:t xml:space="preserve"> fog", ou "névoa da fibromialgia")</w:t>
      </w:r>
    </w:p>
    <w:p w14:paraId="053AED26" w14:textId="77777777" w:rsidR="00F249DA" w:rsidRDefault="00F249DA" w:rsidP="00F249DA">
      <w:pPr>
        <w:pStyle w:val="NormalWeb"/>
        <w:numPr>
          <w:ilvl w:val="0"/>
          <w:numId w:val="1"/>
        </w:numPr>
      </w:pPr>
      <w:r>
        <w:rPr>
          <w:rStyle w:val="Forte"/>
          <w:rFonts w:eastAsia="Trebuchet MS"/>
        </w:rPr>
        <w:t>Rigidez muscular, especialmente pela manhã</w:t>
      </w:r>
    </w:p>
    <w:p w14:paraId="40A87F68" w14:textId="77777777" w:rsidR="00F249DA" w:rsidRDefault="00F249DA" w:rsidP="00F249DA">
      <w:pPr>
        <w:pStyle w:val="NormalWeb"/>
        <w:numPr>
          <w:ilvl w:val="0"/>
          <w:numId w:val="1"/>
        </w:numPr>
      </w:pPr>
      <w:r>
        <w:rPr>
          <w:rStyle w:val="Forte"/>
          <w:rFonts w:eastAsia="Trebuchet MS"/>
        </w:rPr>
        <w:t>Sensibilidade ao toque, à luz ou a ruídos</w:t>
      </w:r>
    </w:p>
    <w:p w14:paraId="1B2C7FE4" w14:textId="77777777" w:rsidR="00F249DA" w:rsidRDefault="00F249DA" w:rsidP="00F249DA">
      <w:pPr>
        <w:pStyle w:val="NormalWeb"/>
        <w:numPr>
          <w:ilvl w:val="0"/>
          <w:numId w:val="1"/>
        </w:numPr>
      </w:pPr>
      <w:r>
        <w:rPr>
          <w:rStyle w:val="Forte"/>
          <w:rFonts w:eastAsia="Trebuchet MS"/>
        </w:rPr>
        <w:t>Ansiedade e depressão</w:t>
      </w:r>
      <w:r>
        <w:t xml:space="preserve"> (são comuns em pacientes com fibromialgia)</w:t>
      </w:r>
    </w:p>
    <w:p w14:paraId="6CB69631" w14:textId="5331E674" w:rsidR="005C4204" w:rsidRDefault="00F249DA" w:rsidP="00F249DA">
      <w:pPr>
        <w:pStyle w:val="NormalWeb"/>
        <w:ind w:firstLine="1701"/>
        <w:jc w:val="both"/>
      </w:pPr>
      <w:r>
        <w:t>A causa exata ainda não é totalmente compreendida, mas acredita-se que envolva uma combinação de fatores genéticos, neuroquímicos e ambientais. O cérebro e o sistema nervoso central de quem tem fibromialgia processam a dor de forma diferente, como se o volume da dor estivesse sempre "aumentado".</w:t>
      </w:r>
      <w:r w:rsidR="006A2C1A">
        <w:rPr>
          <w:b/>
          <w:color w:val="333333"/>
        </w:rPr>
        <w:t xml:space="preserve">  </w:t>
      </w:r>
    </w:p>
    <w:p w14:paraId="33ACD75A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08CE73C9" w14:textId="5073E071" w:rsidR="005C4204" w:rsidRDefault="487B6B81">
      <w:pPr>
        <w:spacing w:after="1"/>
        <w:ind w:left="10" w:right="5" w:hanging="10"/>
        <w:jc w:val="center"/>
      </w:pPr>
      <w:r w:rsidRPr="487B6B81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8B2BF9">
        <w:rPr>
          <w:rFonts w:ascii="Times New Roman" w:eastAsia="Times New Roman" w:hAnsi="Times New Roman" w:cs="Times New Roman"/>
          <w:sz w:val="24"/>
          <w:szCs w:val="24"/>
        </w:rPr>
        <w:t xml:space="preserve">28 </w:t>
      </w:r>
      <w:r w:rsidR="00B205CE">
        <w:rPr>
          <w:rFonts w:ascii="Times New Roman" w:eastAsia="Times New Roman" w:hAnsi="Times New Roman" w:cs="Times New Roman"/>
          <w:sz w:val="24"/>
          <w:szCs w:val="24"/>
        </w:rPr>
        <w:t>abril d</w:t>
      </w:r>
      <w:r w:rsidR="008B7F46">
        <w:rPr>
          <w:rFonts w:ascii="Times New Roman" w:eastAsia="Times New Roman" w:hAnsi="Times New Roman" w:cs="Times New Roman"/>
          <w:sz w:val="24"/>
          <w:szCs w:val="24"/>
        </w:rPr>
        <w:t>e 2025</w:t>
      </w:r>
      <w:r w:rsidRPr="487B6B8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33CA28F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78353F28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3DC67F72" w14:textId="5A036B68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03142032" w14:textId="77777777" w:rsidR="005C4204" w:rsidRDefault="006A2C1A">
      <w:pPr>
        <w:spacing w:after="0"/>
        <w:ind w:left="10" w:right="2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Munique Marinho  </w:t>
      </w:r>
    </w:p>
    <w:p w14:paraId="36443037" w14:textId="04A6C1F1" w:rsidR="005C4204" w:rsidRDefault="006A2C1A" w:rsidP="00F249DA">
      <w:pPr>
        <w:spacing w:after="0"/>
        <w:ind w:left="10" w:right="6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Vereadora </w:t>
      </w:r>
    </w:p>
    <w:p w14:paraId="70FA6B92" w14:textId="77777777" w:rsidR="005C4204" w:rsidRDefault="006A2C1A">
      <w:pPr>
        <w:spacing w:after="64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4A53E4ED" wp14:editId="0F822640">
                <wp:extent cx="7001257" cy="18288"/>
                <wp:effectExtent l="0" t="0" r="0" b="0"/>
                <wp:docPr id="1752" name="Group 17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1257" cy="18288"/>
                          <a:chOff x="0" y="0"/>
                          <a:chExt cx="7001257" cy="18288"/>
                        </a:xfrm>
                      </wpg:grpSpPr>
                      <wps:wsp>
                        <wps:cNvPr id="2243" name="Shape 2243"/>
                        <wps:cNvSpPr/>
                        <wps:spPr>
                          <a:xfrm>
                            <a:off x="0" y="0"/>
                            <a:ext cx="7001257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0A448C" id="Group 1752" o:spid="_x0000_s1026" style="width:551.3pt;height:1.45pt;mso-position-horizontal-relative:char;mso-position-vertical-relative:line" coordsize="7001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">
                <v:shape id="Shape 2243" o:spid="_x0000_s1027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" path="m,l7001257,r,18288l,18288,,e" fillcolor="black" stroked="f" strokeweight="0">
                  <v:stroke miterlimit="83231f" joinstyle="miter"/>
                  <v:path arrowok="t" textboxrect="0,0,7001257,18288"/>
                </v:shape>
                <w10:anchorlock/>
              </v:group>
            </w:pict>
          </mc:Fallback>
        </mc:AlternateContent>
      </w:r>
    </w:p>
    <w:p w14:paraId="790E2BBC" w14:textId="04B059C1" w:rsidR="005C4204" w:rsidRDefault="006A2C1A" w:rsidP="00F249DA">
      <w:pPr>
        <w:spacing w:after="27" w:line="231" w:lineRule="auto"/>
        <w:ind w:left="2158" w:right="2099" w:hanging="10"/>
        <w:jc w:val="center"/>
      </w:pPr>
      <w:r>
        <w:rPr>
          <w:rFonts w:ascii="Book Antiqua" w:eastAsia="Book Antiqua" w:hAnsi="Book Antiqua" w:cs="Book Antiqua"/>
          <w:b/>
          <w:sz w:val="20"/>
        </w:rPr>
        <w:t xml:space="preserve">Rodovia PB 018 – Km 3,5 - S/N – Centro – CEP 58.322-000 – Conde-PB Tel.: (83) 3298-1083  </w:t>
      </w:r>
    </w:p>
    <w:sectPr w:rsidR="005C4204">
      <w:pgSz w:w="12242" w:h="15842"/>
      <w:pgMar w:top="245" w:right="565" w:bottom="573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731FB"/>
    <w:multiLevelType w:val="multilevel"/>
    <w:tmpl w:val="2D4E5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440B9F"/>
    <w:multiLevelType w:val="multilevel"/>
    <w:tmpl w:val="14960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04"/>
    <w:rsid w:val="00365975"/>
    <w:rsid w:val="005C4204"/>
    <w:rsid w:val="005F76D1"/>
    <w:rsid w:val="006A2C1A"/>
    <w:rsid w:val="00747F80"/>
    <w:rsid w:val="008B2BF9"/>
    <w:rsid w:val="008B7F46"/>
    <w:rsid w:val="00942518"/>
    <w:rsid w:val="00AA7F7C"/>
    <w:rsid w:val="00AE579D"/>
    <w:rsid w:val="00AF6405"/>
    <w:rsid w:val="00B205CE"/>
    <w:rsid w:val="00B76F4E"/>
    <w:rsid w:val="00D55B6D"/>
    <w:rsid w:val="00EF131C"/>
    <w:rsid w:val="00F249DA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9CC6"/>
  <w15:docId w15:val="{6C91FA53-4CB2-4280-A6A4-A31E3D5C3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Pr>
      <w:rFonts w:ascii="Book Antiqua" w:eastAsia="Book Antiqua" w:hAnsi="Book Antiqua" w:cs="Book Antiqua"/>
      <w:b/>
      <w:color w:val="000000"/>
      <w:sz w:val="20"/>
    </w:rPr>
  </w:style>
  <w:style w:type="paragraph" w:styleId="NormalWeb">
    <w:name w:val="Normal (Web)"/>
    <w:basedOn w:val="Normal"/>
    <w:uiPriority w:val="99"/>
    <w:unhideWhenUsed/>
    <w:rsid w:val="00747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bidi="ar-SA"/>
    </w:rPr>
  </w:style>
  <w:style w:type="character" w:styleId="Forte">
    <w:name w:val="Strong"/>
    <w:basedOn w:val="Fontepargpadro"/>
    <w:uiPriority w:val="22"/>
    <w:qFormat/>
    <w:rsid w:val="00747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9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Fernandes</dc:creator>
  <cp:lastModifiedBy>USUÁRIO</cp:lastModifiedBy>
  <cp:revision>2</cp:revision>
  <cp:lastPrinted>2025-04-28T11:53:00Z</cp:lastPrinted>
  <dcterms:created xsi:type="dcterms:W3CDTF">2025-04-28T11:54:00Z</dcterms:created>
  <dcterms:modified xsi:type="dcterms:W3CDTF">2025-04-28T11:54:00Z</dcterms:modified>
</cp:coreProperties>
</file>