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1968" w:rsidRDefault="00671968" w:rsidP="003331C7">
      <w:pPr>
        <w:ind w:right="-96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075C5D" w:rsidRDefault="00E35C43" w:rsidP="00075C5D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 xml:space="preserve"> CAMPO N</w:t>
      </w:r>
      <w:r w:rsidR="009912EF">
        <w:rPr>
          <w:rFonts w:ascii="Times New Roman" w:hAnsi="Times New Roman" w:cs="Times New Roman"/>
          <w:b/>
          <w:sz w:val="24"/>
          <w:szCs w:val="24"/>
          <w:u w:val="single"/>
        </w:rPr>
        <w:t>OVO DO PARECIS DO DIA 26</w:t>
      </w:r>
      <w:r w:rsidR="0048065C">
        <w:rPr>
          <w:rFonts w:ascii="Times New Roman" w:hAnsi="Times New Roman" w:cs="Times New Roman"/>
          <w:b/>
          <w:sz w:val="24"/>
          <w:szCs w:val="24"/>
          <w:u w:val="single"/>
        </w:rPr>
        <w:t>.08</w:t>
      </w:r>
      <w:r w:rsidR="00A40EBE">
        <w:rPr>
          <w:rFonts w:ascii="Times New Roman" w:hAnsi="Times New Roman" w:cs="Times New Roman"/>
          <w:b/>
          <w:sz w:val="24"/>
          <w:szCs w:val="24"/>
          <w:u w:val="single"/>
        </w:rPr>
        <w:t>.2024</w:t>
      </w:r>
      <w:r w:rsidR="00D84485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:rsidR="00075C5D" w:rsidRDefault="00075C5D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3811DE" w:rsidRDefault="003811DE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E35C43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:rsidR="003811DE" w:rsidRDefault="003811DE" w:rsidP="00075C5D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75C5D" w:rsidRDefault="00075C5D" w:rsidP="008764B5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2872CA" w:rsidRDefault="009912EF" w:rsidP="002872CA">
      <w:pPr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ext</w:t>
      </w:r>
      <w:r w:rsidR="002872CA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aor</w:t>
      </w:r>
      <w:r w:rsidR="002872CA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inária, realizada em 19</w:t>
      </w:r>
      <w:r w:rsidR="00D50D6D">
        <w:rPr>
          <w:rFonts w:ascii="Times New Roman" w:hAnsi="Times New Roman" w:cs="Times New Roman"/>
          <w:sz w:val="24"/>
          <w:szCs w:val="24"/>
        </w:rPr>
        <w:t>.08</w:t>
      </w:r>
      <w:r w:rsidR="002872CA">
        <w:rPr>
          <w:rFonts w:ascii="Times New Roman" w:hAnsi="Times New Roman" w:cs="Times New Roman"/>
          <w:sz w:val="24"/>
          <w:szCs w:val="24"/>
        </w:rPr>
        <w:t>.202</w:t>
      </w:r>
      <w:r w:rsidR="00EB2612">
        <w:rPr>
          <w:rFonts w:ascii="Times New Roman" w:hAnsi="Times New Roman" w:cs="Times New Roman"/>
          <w:sz w:val="24"/>
          <w:szCs w:val="24"/>
        </w:rPr>
        <w:t>4</w:t>
      </w:r>
      <w:r w:rsidR="002872CA">
        <w:rPr>
          <w:rFonts w:ascii="Times New Roman" w:hAnsi="Times New Roman" w:cs="Times New Roman"/>
          <w:sz w:val="24"/>
          <w:szCs w:val="24"/>
        </w:rPr>
        <w:t>.</w:t>
      </w:r>
    </w:p>
    <w:p w:rsidR="00CB271E" w:rsidRDefault="00CB271E" w:rsidP="00EB2612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075C5D" w:rsidRDefault="00E35C43" w:rsidP="00075C5D">
      <w:pPr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:rsidR="003811DE" w:rsidRDefault="003811DE" w:rsidP="003811DE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D29A9" w:rsidRPr="007D0E61" w:rsidRDefault="006D29A9" w:rsidP="007D0E61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9A1079" w:rsidRDefault="00E35C43" w:rsidP="002A5283">
      <w:pPr>
        <w:pStyle w:val="PargrafodaLista"/>
        <w:numPr>
          <w:ilvl w:val="0"/>
          <w:numId w:val="5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1079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:rsidR="002A2F34" w:rsidRDefault="002A2F34" w:rsidP="008764B5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A4C96" w:rsidRPr="007E4B3A" w:rsidRDefault="00CA4C96" w:rsidP="007E4B3A">
      <w:p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CA4C96" w:rsidRDefault="009912EF" w:rsidP="009912EF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53</w:t>
      </w:r>
      <w:r w:rsidR="00CA4C96">
        <w:rPr>
          <w:rFonts w:ascii="Times New Roman" w:hAnsi="Times New Roman" w:cs="Times New Roman"/>
          <w:b/>
          <w:sz w:val="24"/>
          <w:szCs w:val="24"/>
        </w:rPr>
        <w:t>/2024</w:t>
      </w:r>
      <w:r w:rsidR="00CA4C96">
        <w:rPr>
          <w:rFonts w:ascii="Times New Roman" w:hAnsi="Times New Roman" w:cs="Times New Roman"/>
          <w:sz w:val="24"/>
          <w:szCs w:val="24"/>
        </w:rPr>
        <w:t>, de autoria do Poder Executivo Municipal,</w:t>
      </w:r>
      <w:r w:rsidR="00D50D6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que d</w:t>
      </w:r>
      <w:r w:rsidRPr="009912EF">
        <w:rPr>
          <w:rFonts w:ascii="Times New Roman" w:hAnsi="Times New Roman" w:cs="Times New Roman"/>
          <w:sz w:val="24"/>
          <w:szCs w:val="24"/>
        </w:rPr>
        <w:t xml:space="preserve">ispõe sobre autorização para o poder executivo outorgar cessão de uso de imóvel para a delegacia municipal da polícia judiciária civil- PJC, e dá outras providências. </w:t>
      </w:r>
      <w:r w:rsidR="008764B5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(REQUERIMENTO DE URGÊNCIA ESPECIAL).</w:t>
      </w:r>
      <w:r w:rsidR="00D50D6D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 </w:t>
      </w:r>
    </w:p>
    <w:p w:rsidR="003A7EBB" w:rsidRPr="003A7EBB" w:rsidRDefault="003A7EBB" w:rsidP="003A7EBB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23230" w:rsidRDefault="003A7EBB" w:rsidP="009912EF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9912EF">
        <w:rPr>
          <w:rFonts w:ascii="Times New Roman" w:hAnsi="Times New Roman" w:cs="Times New Roman"/>
          <w:b/>
          <w:sz w:val="24"/>
          <w:szCs w:val="24"/>
        </w:rPr>
        <w:t>57</w:t>
      </w:r>
      <w:r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 xml:space="preserve">, de autoria do Poder Executivo Municipal, </w:t>
      </w:r>
      <w:r w:rsidR="009912EF">
        <w:rPr>
          <w:rFonts w:ascii="Times New Roman" w:hAnsi="Times New Roman" w:cs="Times New Roman"/>
          <w:sz w:val="24"/>
          <w:szCs w:val="24"/>
        </w:rPr>
        <w:t>que autoriza o Poder Executivo</w:t>
      </w:r>
      <w:r w:rsidR="009912EF" w:rsidRPr="009912EF">
        <w:rPr>
          <w:rFonts w:ascii="Times New Roman" w:hAnsi="Times New Roman" w:cs="Times New Roman"/>
          <w:sz w:val="24"/>
          <w:szCs w:val="24"/>
        </w:rPr>
        <w:t xml:space="preserve"> a abrir crédito adi</w:t>
      </w:r>
      <w:r w:rsidR="009912EF">
        <w:rPr>
          <w:rFonts w:ascii="Times New Roman" w:hAnsi="Times New Roman" w:cs="Times New Roman"/>
          <w:sz w:val="24"/>
          <w:szCs w:val="24"/>
        </w:rPr>
        <w:t>cional suplementar no valor de R</w:t>
      </w:r>
      <w:r w:rsidR="009912EF" w:rsidRPr="009912EF">
        <w:rPr>
          <w:rFonts w:ascii="Times New Roman" w:hAnsi="Times New Roman" w:cs="Times New Roman"/>
          <w:sz w:val="24"/>
          <w:szCs w:val="24"/>
        </w:rPr>
        <w:t>$ 1.</w:t>
      </w:r>
      <w:r w:rsidR="009912EF">
        <w:rPr>
          <w:rFonts w:ascii="Times New Roman" w:hAnsi="Times New Roman" w:cs="Times New Roman"/>
          <w:sz w:val="24"/>
          <w:szCs w:val="24"/>
        </w:rPr>
        <w:t xml:space="preserve">241.034,65 </w:t>
      </w:r>
      <w:r w:rsidR="009912EF" w:rsidRPr="009912EF">
        <w:rPr>
          <w:rFonts w:ascii="Times New Roman" w:hAnsi="Times New Roman" w:cs="Times New Roman"/>
          <w:sz w:val="24"/>
          <w:szCs w:val="24"/>
        </w:rPr>
        <w:t xml:space="preserve">e dá outras providências </w:t>
      </w:r>
      <w:r w:rsidR="0052323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(R</w:t>
      </w:r>
      <w:r w:rsidR="009912EF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EQUERIMENTO DE URGÊNCIA SIMPLES</w:t>
      </w:r>
      <w:r w:rsidR="00523230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). </w:t>
      </w:r>
    </w:p>
    <w:p w:rsidR="00285552" w:rsidRPr="00285552" w:rsidRDefault="00285552" w:rsidP="00285552">
      <w:pPr>
        <w:pStyle w:val="PargrafodaLista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285552" w:rsidRDefault="00285552" w:rsidP="00285552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>
        <w:rPr>
          <w:rFonts w:ascii="Times New Roman" w:hAnsi="Times New Roman" w:cs="Times New Roman"/>
          <w:b/>
          <w:sz w:val="24"/>
          <w:szCs w:val="24"/>
        </w:rPr>
        <w:t>PROJETO DE LEI Nº 59/2024</w:t>
      </w:r>
      <w:r>
        <w:rPr>
          <w:rFonts w:ascii="Times New Roman" w:hAnsi="Times New Roman" w:cs="Times New Roman"/>
          <w:sz w:val="24"/>
          <w:szCs w:val="24"/>
        </w:rPr>
        <w:t>, de autoria do Poder Executivo Municipal, que d</w:t>
      </w:r>
      <w:r w:rsidRPr="00285552">
        <w:rPr>
          <w:rFonts w:ascii="Times New Roman" w:hAnsi="Times New Roman" w:cs="Times New Roman"/>
          <w:sz w:val="24"/>
          <w:szCs w:val="24"/>
        </w:rPr>
        <w:t>ispõe sobre as Diretrizes para a elaboração e a execução da Lei Orçamentária para o exercício financeiro de 2025 e dá outras providências.</w:t>
      </w:r>
    </w:p>
    <w:p w:rsidR="00DD7A3C" w:rsidRPr="00510923" w:rsidRDefault="00DD7A3C" w:rsidP="00510923">
      <w:pP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500A4B" w:rsidRPr="003331C7" w:rsidRDefault="00C36F73" w:rsidP="007E4B3A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183/</w:t>
      </w:r>
      <w:r w:rsidR="00DD7A3C" w:rsidRPr="004B2226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2024, </w:t>
      </w:r>
      <w:r w:rsidR="00DD7A3C" w:rsidRPr="004B222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de autoria do Vereador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Vanderlei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7E4B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proofErr w:type="spellStart"/>
      <w:r w:rsidR="007E4B3A">
        <w:rPr>
          <w:rFonts w:ascii="Times New Roman" w:eastAsia="Times New Roman" w:hAnsi="Times New Roman" w:cs="Times New Roman"/>
          <w:sz w:val="24"/>
          <w:szCs w:val="24"/>
          <w:lang w:eastAsia="pt-BR"/>
        </w:rPr>
        <w:t>Deilson</w:t>
      </w:r>
      <w:proofErr w:type="spellEnd"/>
      <w:r w:rsidR="007E4B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Lopes Beiral e José Marciano, r</w:t>
      </w:r>
      <w:r w:rsidR="007E4B3A" w:rsidRPr="007E4B3A">
        <w:rPr>
          <w:rFonts w:ascii="Times New Roman" w:eastAsia="Times New Roman" w:hAnsi="Times New Roman" w:cs="Times New Roman"/>
          <w:sz w:val="24"/>
          <w:szCs w:val="24"/>
          <w:lang w:eastAsia="pt-BR"/>
        </w:rPr>
        <w:t>equeremos ao Sr. Prefeito</w:t>
      </w:r>
      <w:r w:rsidR="007E4B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Municipal,</w:t>
      </w:r>
      <w:r w:rsidR="007E4B3A" w:rsidRPr="007E4B3A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relatório detalhado sobre os atendimentos realizados pelo conselho tutelar neste ano de 2024.</w:t>
      </w:r>
    </w:p>
    <w:p w:rsidR="003331C7" w:rsidRPr="003331C7" w:rsidRDefault="003331C7" w:rsidP="003331C7">
      <w:pPr>
        <w:pStyle w:val="PargrafodaLista"/>
        <w:rPr>
          <w:rFonts w:ascii="Times New Roman" w:hAnsi="Times New Roman" w:cs="Times New Roman"/>
          <w:b/>
          <w:sz w:val="24"/>
          <w:szCs w:val="24"/>
        </w:rPr>
      </w:pPr>
    </w:p>
    <w:p w:rsidR="003331C7" w:rsidRPr="003331C7" w:rsidRDefault="003331C7" w:rsidP="003331C7">
      <w:pPr>
        <w:pStyle w:val="PargrafodaLista"/>
        <w:numPr>
          <w:ilvl w:val="0"/>
          <w:numId w:val="10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REQUERIMENTO Nº 184</w:t>
      </w:r>
      <w:r w:rsidR="007E4B3A" w:rsidRPr="003331C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 xml:space="preserve">/2024, </w:t>
      </w:r>
      <w:r w:rsidR="007E4B3A" w:rsidRPr="003331C7">
        <w:rPr>
          <w:rFonts w:ascii="Times New Roman" w:eastAsia="Times New Roman" w:hAnsi="Times New Roman" w:cs="Times New Roman"/>
          <w:sz w:val="24"/>
          <w:szCs w:val="24"/>
          <w:lang w:eastAsia="pt-BR"/>
        </w:rPr>
        <w:t>de autoria do Vereador Marcio Nascimento,</w:t>
      </w:r>
      <w:r w:rsidRPr="003331C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requeiro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do Senhor Prefeito Municipal, </w:t>
      </w:r>
      <w:r w:rsidRPr="003331C7">
        <w:rPr>
          <w:rFonts w:ascii="Times New Roman" w:hAnsi="Times New Roman" w:cs="Times New Roman"/>
          <w:sz w:val="24"/>
          <w:szCs w:val="24"/>
        </w:rPr>
        <w:t>o encaminhamento a esta Casa de Leis as seguintes informações referentes, a promulgação da Lei Municipal nº 2.523/2023</w:t>
      </w:r>
    </w:p>
    <w:p w:rsidR="007E4B3A" w:rsidRPr="003331C7" w:rsidRDefault="007E4B3A" w:rsidP="003331C7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36694" w:rsidRPr="008764B5" w:rsidRDefault="00A36694" w:rsidP="008764B5">
      <w:pPr>
        <w:rPr>
          <w:rFonts w:ascii="Times New Roman" w:hAnsi="Times New Roman" w:cs="Times New Roman"/>
          <w:b/>
          <w:sz w:val="24"/>
          <w:szCs w:val="24"/>
        </w:rPr>
      </w:pPr>
    </w:p>
    <w:p w:rsidR="00F73975" w:rsidRDefault="00E35C43" w:rsidP="008764B5">
      <w:pPr>
        <w:pStyle w:val="PargrafodaLista"/>
        <w:numPr>
          <w:ilvl w:val="0"/>
          <w:numId w:val="6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6B386A"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 w:rsidRPr="00D84485">
        <w:rPr>
          <w:rFonts w:ascii="Times New Roman" w:hAnsi="Times New Roman" w:cs="Times New Roman"/>
          <w:sz w:val="24"/>
          <w:szCs w:val="24"/>
        </w:rPr>
        <w:t>:</w:t>
      </w:r>
    </w:p>
    <w:p w:rsidR="003331C7" w:rsidRDefault="003331C7" w:rsidP="003331C7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6774AC" w:rsidRDefault="006774AC" w:rsidP="006774AC">
      <w:pPr>
        <w:pStyle w:val="PargrafodaLista"/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36694" w:rsidRDefault="00C36F73" w:rsidP="00C36F73">
      <w:pPr>
        <w:ind w:right="-96" w:firstLine="7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6F73">
        <w:rPr>
          <w:rFonts w:ascii="Times New Roman" w:hAnsi="Times New Roman" w:cs="Times New Roman"/>
          <w:b/>
          <w:sz w:val="24"/>
          <w:szCs w:val="24"/>
        </w:rPr>
        <w:t>Não há matérias a tratar.</w:t>
      </w:r>
    </w:p>
    <w:p w:rsidR="002E2A09" w:rsidRPr="00C36F73" w:rsidRDefault="002E2A09" w:rsidP="00C36F73">
      <w:pPr>
        <w:ind w:right="-96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31C7" w:rsidRPr="006774AC" w:rsidRDefault="003331C7" w:rsidP="006774AC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:rsidR="00AC168D" w:rsidRPr="00075C5D" w:rsidRDefault="00A40EBE" w:rsidP="003331C7">
      <w:pPr>
        <w:pStyle w:val="PargrafodaLista"/>
        <w:ind w:right="-96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Próxima sessão ordinária: </w:t>
      </w:r>
      <w:r w:rsidR="003811DE">
        <w:rPr>
          <w:rFonts w:ascii="Times New Roman" w:hAnsi="Times New Roman" w:cs="Times New Roman"/>
          <w:b/>
          <w:sz w:val="24"/>
          <w:szCs w:val="24"/>
        </w:rPr>
        <w:t>02.09</w:t>
      </w:r>
      <w:r>
        <w:rPr>
          <w:rFonts w:ascii="Times New Roman" w:hAnsi="Times New Roman" w:cs="Times New Roman"/>
          <w:b/>
          <w:sz w:val="24"/>
          <w:szCs w:val="24"/>
        </w:rPr>
        <w:t>.2024</w:t>
      </w:r>
      <w:r w:rsidR="00E35C43">
        <w:rPr>
          <w:rFonts w:ascii="Times New Roman" w:hAnsi="Times New Roman" w:cs="Times New Roman"/>
          <w:b/>
          <w:sz w:val="24"/>
          <w:szCs w:val="24"/>
        </w:rPr>
        <w:t>.</w:t>
      </w:r>
      <w:r w:rsidR="0023191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sectPr w:rsidR="00AC168D" w:rsidRPr="00075C5D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4CC" w:rsidRDefault="004974CC">
      <w:r>
        <w:separator/>
      </w:r>
    </w:p>
  </w:endnote>
  <w:endnote w:type="continuationSeparator" w:id="0">
    <w:p w:rsidR="004974CC" w:rsidRDefault="004974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C5D" w:rsidRDefault="00E35C43">
    <w:pPr>
      <w:pStyle w:val="Rodap"/>
    </w:pPr>
    <w:r w:rsidRPr="00075C5D">
      <w:rPr>
        <w:noProof/>
      </w:rPr>
      <w:drawing>
        <wp:inline distT="0" distB="0" distL="0" distR="0">
          <wp:extent cx="5339715" cy="407507"/>
          <wp:effectExtent l="19050" t="0" r="0" b="0"/>
          <wp:docPr id="593990910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4CC" w:rsidRDefault="004974CC">
      <w:r>
        <w:separator/>
      </w:r>
    </w:p>
  </w:footnote>
  <w:footnote w:type="continuationSeparator" w:id="0">
    <w:p w:rsidR="004974CC" w:rsidRDefault="004974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6676" w:rsidRPr="003D3AA8" w:rsidRDefault="00E35C43" w:rsidP="003D3AA8">
    <w:pPr>
      <w:pStyle w:val="Cabealho"/>
    </w:pPr>
    <w:r w:rsidRPr="00075C5D">
      <w:rPr>
        <w:noProof/>
      </w:rPr>
      <w:drawing>
        <wp:inline distT="0" distB="0" distL="0" distR="0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101152"/>
    <w:multiLevelType w:val="hybridMultilevel"/>
    <w:tmpl w:val="462A2EEC"/>
    <w:lvl w:ilvl="0" w:tplc="976801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52CC1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06631C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05827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9DA00A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C1CAF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C3257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C4849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10248E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F37936"/>
    <w:multiLevelType w:val="hybridMultilevel"/>
    <w:tmpl w:val="FF143F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7D557C"/>
    <w:multiLevelType w:val="hybridMultilevel"/>
    <w:tmpl w:val="6406AB9C"/>
    <w:lvl w:ilvl="0" w:tplc="D37A6F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AEBA4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384B08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30AC9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46EBE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F7E6A2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AC25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9047F2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2FE3A5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3D14EB"/>
    <w:multiLevelType w:val="hybridMultilevel"/>
    <w:tmpl w:val="281E520E"/>
    <w:lvl w:ilvl="0" w:tplc="032061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D285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C5488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A6983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C2B45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4721D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70250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8A6DB8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06413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BEE01BC"/>
    <w:multiLevelType w:val="hybridMultilevel"/>
    <w:tmpl w:val="1FDC9886"/>
    <w:lvl w:ilvl="0" w:tplc="14AC731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9E13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664174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362CF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2E7A9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808EC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18FAC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EAF9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BAA26C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B064CC3"/>
    <w:multiLevelType w:val="hybridMultilevel"/>
    <w:tmpl w:val="4DBECDC6"/>
    <w:lvl w:ilvl="0" w:tplc="AF1A06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9308D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752855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0D067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42E8F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E4566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16B6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43A447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36AA2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D423A55"/>
    <w:multiLevelType w:val="hybridMultilevel"/>
    <w:tmpl w:val="FB6853B6"/>
    <w:lvl w:ilvl="0" w:tplc="B8A4082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F2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5A83D0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18AF26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2E07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31803B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367D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0EED7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9C7BE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19376E6"/>
    <w:multiLevelType w:val="hybridMultilevel"/>
    <w:tmpl w:val="4E44F0B8"/>
    <w:lvl w:ilvl="0" w:tplc="97C4CE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54A7A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5097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3E24BD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8CB14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902F6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4A65E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DE4F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FFC2CA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02E5C"/>
    <w:rsid w:val="00053322"/>
    <w:rsid w:val="000610E9"/>
    <w:rsid w:val="00075C5D"/>
    <w:rsid w:val="000A25EC"/>
    <w:rsid w:val="000A32FD"/>
    <w:rsid w:val="000B1CF4"/>
    <w:rsid w:val="000C6B0A"/>
    <w:rsid w:val="000D679E"/>
    <w:rsid w:val="000E1E9A"/>
    <w:rsid w:val="000F0D58"/>
    <w:rsid w:val="000F2582"/>
    <w:rsid w:val="00102432"/>
    <w:rsid w:val="0011556F"/>
    <w:rsid w:val="00126C11"/>
    <w:rsid w:val="00127971"/>
    <w:rsid w:val="0013744E"/>
    <w:rsid w:val="001542D7"/>
    <w:rsid w:val="0015718C"/>
    <w:rsid w:val="00163A3F"/>
    <w:rsid w:val="00190CC7"/>
    <w:rsid w:val="001915A3"/>
    <w:rsid w:val="0019780E"/>
    <w:rsid w:val="00217459"/>
    <w:rsid w:val="00217F62"/>
    <w:rsid w:val="00226B54"/>
    <w:rsid w:val="00231915"/>
    <w:rsid w:val="002710C8"/>
    <w:rsid w:val="00276676"/>
    <w:rsid w:val="002813A9"/>
    <w:rsid w:val="00285552"/>
    <w:rsid w:val="002872CA"/>
    <w:rsid w:val="002A2F34"/>
    <w:rsid w:val="002A5018"/>
    <w:rsid w:val="002B1AAB"/>
    <w:rsid w:val="002B365E"/>
    <w:rsid w:val="002E2A09"/>
    <w:rsid w:val="002F1D1C"/>
    <w:rsid w:val="00314519"/>
    <w:rsid w:val="00331DB9"/>
    <w:rsid w:val="003331C7"/>
    <w:rsid w:val="00347E3E"/>
    <w:rsid w:val="00356DC6"/>
    <w:rsid w:val="003571F9"/>
    <w:rsid w:val="00381149"/>
    <w:rsid w:val="003811DE"/>
    <w:rsid w:val="003A7EBB"/>
    <w:rsid w:val="003B3DC1"/>
    <w:rsid w:val="003B7C0A"/>
    <w:rsid w:val="003C24F8"/>
    <w:rsid w:val="003D1EB1"/>
    <w:rsid w:val="003D3AA8"/>
    <w:rsid w:val="00412BE3"/>
    <w:rsid w:val="004357C4"/>
    <w:rsid w:val="00455323"/>
    <w:rsid w:val="0048065C"/>
    <w:rsid w:val="00490DC9"/>
    <w:rsid w:val="004974CC"/>
    <w:rsid w:val="004A5611"/>
    <w:rsid w:val="004B1AF2"/>
    <w:rsid w:val="004B2226"/>
    <w:rsid w:val="004D5D28"/>
    <w:rsid w:val="004D6425"/>
    <w:rsid w:val="004E06FB"/>
    <w:rsid w:val="004E35C5"/>
    <w:rsid w:val="004F3D70"/>
    <w:rsid w:val="00500A4B"/>
    <w:rsid w:val="00510923"/>
    <w:rsid w:val="00523230"/>
    <w:rsid w:val="0052607B"/>
    <w:rsid w:val="00545A88"/>
    <w:rsid w:val="00547A0E"/>
    <w:rsid w:val="0055334F"/>
    <w:rsid w:val="005972B3"/>
    <w:rsid w:val="005A5446"/>
    <w:rsid w:val="005E3540"/>
    <w:rsid w:val="005F1817"/>
    <w:rsid w:val="005F446D"/>
    <w:rsid w:val="0060538D"/>
    <w:rsid w:val="00607AD1"/>
    <w:rsid w:val="006250E6"/>
    <w:rsid w:val="006621D4"/>
    <w:rsid w:val="00671968"/>
    <w:rsid w:val="006774AC"/>
    <w:rsid w:val="00680A27"/>
    <w:rsid w:val="006813DB"/>
    <w:rsid w:val="006A033D"/>
    <w:rsid w:val="006B386A"/>
    <w:rsid w:val="006B74EB"/>
    <w:rsid w:val="006D29A9"/>
    <w:rsid w:val="006E78F6"/>
    <w:rsid w:val="00706141"/>
    <w:rsid w:val="007124A9"/>
    <w:rsid w:val="00724B6D"/>
    <w:rsid w:val="00746BBD"/>
    <w:rsid w:val="007634B1"/>
    <w:rsid w:val="0077548E"/>
    <w:rsid w:val="007C14FB"/>
    <w:rsid w:val="007D0E61"/>
    <w:rsid w:val="007D337A"/>
    <w:rsid w:val="007E4B3A"/>
    <w:rsid w:val="00825622"/>
    <w:rsid w:val="00834A55"/>
    <w:rsid w:val="00835F3F"/>
    <w:rsid w:val="00843BB9"/>
    <w:rsid w:val="00852AB7"/>
    <w:rsid w:val="00863067"/>
    <w:rsid w:val="0086372D"/>
    <w:rsid w:val="008764B5"/>
    <w:rsid w:val="00893993"/>
    <w:rsid w:val="00894993"/>
    <w:rsid w:val="008A2057"/>
    <w:rsid w:val="008D0435"/>
    <w:rsid w:val="008E3387"/>
    <w:rsid w:val="009201EF"/>
    <w:rsid w:val="00924AD7"/>
    <w:rsid w:val="00945452"/>
    <w:rsid w:val="00947BF3"/>
    <w:rsid w:val="00952DA3"/>
    <w:rsid w:val="00956F3B"/>
    <w:rsid w:val="009912EF"/>
    <w:rsid w:val="00995B89"/>
    <w:rsid w:val="009A0106"/>
    <w:rsid w:val="009A1079"/>
    <w:rsid w:val="009B4777"/>
    <w:rsid w:val="009C1A96"/>
    <w:rsid w:val="009C233D"/>
    <w:rsid w:val="009C42F0"/>
    <w:rsid w:val="009C7FDC"/>
    <w:rsid w:val="009E3B6D"/>
    <w:rsid w:val="00A00D56"/>
    <w:rsid w:val="00A13257"/>
    <w:rsid w:val="00A36694"/>
    <w:rsid w:val="00A40EBE"/>
    <w:rsid w:val="00A47B30"/>
    <w:rsid w:val="00A530A4"/>
    <w:rsid w:val="00A71E31"/>
    <w:rsid w:val="00A906D8"/>
    <w:rsid w:val="00AB5A74"/>
    <w:rsid w:val="00AC168D"/>
    <w:rsid w:val="00AD4DC1"/>
    <w:rsid w:val="00AF2111"/>
    <w:rsid w:val="00AF3470"/>
    <w:rsid w:val="00B11684"/>
    <w:rsid w:val="00B20D94"/>
    <w:rsid w:val="00B26FCA"/>
    <w:rsid w:val="00B37557"/>
    <w:rsid w:val="00B41071"/>
    <w:rsid w:val="00B659F1"/>
    <w:rsid w:val="00BC6881"/>
    <w:rsid w:val="00BF6D12"/>
    <w:rsid w:val="00C00FAE"/>
    <w:rsid w:val="00C01C6D"/>
    <w:rsid w:val="00C077E2"/>
    <w:rsid w:val="00C21A79"/>
    <w:rsid w:val="00C36F73"/>
    <w:rsid w:val="00C47C55"/>
    <w:rsid w:val="00C64466"/>
    <w:rsid w:val="00C72B32"/>
    <w:rsid w:val="00C74301"/>
    <w:rsid w:val="00C90CD9"/>
    <w:rsid w:val="00C924F5"/>
    <w:rsid w:val="00C92DD8"/>
    <w:rsid w:val="00CA4C96"/>
    <w:rsid w:val="00CB271E"/>
    <w:rsid w:val="00CB2BD6"/>
    <w:rsid w:val="00CD2B23"/>
    <w:rsid w:val="00D20D72"/>
    <w:rsid w:val="00D21A05"/>
    <w:rsid w:val="00D25876"/>
    <w:rsid w:val="00D27381"/>
    <w:rsid w:val="00D50D6D"/>
    <w:rsid w:val="00D84485"/>
    <w:rsid w:val="00D947D1"/>
    <w:rsid w:val="00DA6174"/>
    <w:rsid w:val="00DC5B62"/>
    <w:rsid w:val="00DD7A3C"/>
    <w:rsid w:val="00E009E3"/>
    <w:rsid w:val="00E018DD"/>
    <w:rsid w:val="00E35C43"/>
    <w:rsid w:val="00E433C8"/>
    <w:rsid w:val="00E759E3"/>
    <w:rsid w:val="00E8375C"/>
    <w:rsid w:val="00E9382F"/>
    <w:rsid w:val="00EB187D"/>
    <w:rsid w:val="00EB2612"/>
    <w:rsid w:val="00EB597F"/>
    <w:rsid w:val="00EB6689"/>
    <w:rsid w:val="00EC7A70"/>
    <w:rsid w:val="00ED12A4"/>
    <w:rsid w:val="00ED6A12"/>
    <w:rsid w:val="00EE4D41"/>
    <w:rsid w:val="00EE5193"/>
    <w:rsid w:val="00EF019E"/>
    <w:rsid w:val="00EF7547"/>
    <w:rsid w:val="00F071AE"/>
    <w:rsid w:val="00F225B1"/>
    <w:rsid w:val="00F4305D"/>
    <w:rsid w:val="00F53D8E"/>
    <w:rsid w:val="00F571F3"/>
    <w:rsid w:val="00F71F47"/>
    <w:rsid w:val="00F73975"/>
    <w:rsid w:val="00F73D0E"/>
    <w:rsid w:val="00F813A3"/>
    <w:rsid w:val="00F85EDA"/>
    <w:rsid w:val="00FB39AC"/>
    <w:rsid w:val="00FB5B2D"/>
    <w:rsid w:val="00FC3DDF"/>
    <w:rsid w:val="00FD0C33"/>
    <w:rsid w:val="00FE3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E065585-EB67-4970-8C7F-BEFB282C3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C74301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98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03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8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5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236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17</cp:revision>
  <cp:lastPrinted>2024-08-26T20:12:00Z</cp:lastPrinted>
  <dcterms:created xsi:type="dcterms:W3CDTF">2024-08-08T21:41:00Z</dcterms:created>
  <dcterms:modified xsi:type="dcterms:W3CDTF">2024-08-27T11:54:00Z</dcterms:modified>
</cp:coreProperties>
</file>