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A13" w:rsidRDefault="00025466" w:rsidP="00DB6A13">
      <w:pPr>
        <w:tabs>
          <w:tab w:val="left" w:pos="196"/>
        </w:tabs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ROTEIRO DA 1</w:t>
      </w:r>
      <w:r w:rsidR="00C4307E">
        <w:rPr>
          <w:rFonts w:ascii="Arial" w:hAnsi="Arial" w:cs="Arial"/>
          <w:b/>
          <w:sz w:val="28"/>
          <w:szCs w:val="28"/>
          <w:u w:val="single"/>
        </w:rPr>
        <w:t>3</w:t>
      </w:r>
      <w:r w:rsidR="00DB6A13">
        <w:rPr>
          <w:rFonts w:ascii="Arial" w:hAnsi="Arial" w:cs="Arial"/>
          <w:b/>
          <w:sz w:val="28"/>
          <w:szCs w:val="28"/>
          <w:u w:val="single"/>
        </w:rPr>
        <w:t>ª SESSÃO DO 1º PERÍODO LEGISLATIVO DO EXERCICIO 2022</w:t>
      </w:r>
      <w:r w:rsidR="00C4307E">
        <w:rPr>
          <w:rFonts w:ascii="Arial" w:hAnsi="Arial" w:cs="Arial"/>
          <w:b/>
          <w:sz w:val="28"/>
          <w:szCs w:val="28"/>
        </w:rPr>
        <w:t>. (23</w:t>
      </w:r>
      <w:r w:rsidR="00DB6A13">
        <w:rPr>
          <w:rFonts w:ascii="Arial" w:hAnsi="Arial" w:cs="Arial"/>
          <w:b/>
          <w:sz w:val="28"/>
          <w:szCs w:val="28"/>
        </w:rPr>
        <w:t>/05/2022)</w:t>
      </w:r>
      <w:r w:rsidR="00DB6A13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DB6A13" w:rsidRDefault="00DB6A13" w:rsidP="00DB6A13">
      <w:pPr>
        <w:jc w:val="both"/>
        <w:rPr>
          <w:rFonts w:ascii="Arial" w:hAnsi="Arial" w:cs="Arial"/>
          <w:sz w:val="28"/>
          <w:szCs w:val="28"/>
        </w:rPr>
      </w:pPr>
    </w:p>
    <w:p w:rsidR="00DB6A13" w:rsidRDefault="00DB6A13" w:rsidP="00DB6A1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SENHOR SECRETÁRIO, VEREADOR RICARDO JOSÉ DE MEDEIROS, PARA FAZER A CHAMADA DOS VEREADORES.</w:t>
      </w:r>
    </w:p>
    <w:p w:rsidR="00DB6A13" w:rsidRDefault="00DB6A13" w:rsidP="00DB6A13">
      <w:pPr>
        <w:rPr>
          <w:rFonts w:ascii="Arial" w:hAnsi="Arial" w:cs="Arial"/>
          <w:b/>
          <w:sz w:val="28"/>
          <w:szCs w:val="28"/>
        </w:rPr>
      </w:pPr>
    </w:p>
    <w:p w:rsidR="00DB6A13" w:rsidRDefault="00DB6A13" w:rsidP="00DB6A1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HAVENDO NÚMERO REGIMENTAL E SOB A PROTEÇÃO DE DEUS</w:t>
      </w:r>
      <w:r w:rsidR="00B94867">
        <w:rPr>
          <w:rFonts w:ascii="Arial" w:hAnsi="Arial" w:cs="Arial"/>
          <w:sz w:val="28"/>
          <w:szCs w:val="28"/>
        </w:rPr>
        <w:t xml:space="preserve">, DECLARO ABERTA A DÉCIMA </w:t>
      </w:r>
      <w:r w:rsidR="00C4307E">
        <w:rPr>
          <w:rFonts w:ascii="Arial" w:hAnsi="Arial" w:cs="Arial"/>
          <w:sz w:val="28"/>
          <w:szCs w:val="28"/>
        </w:rPr>
        <w:t>TERCEIRA</w:t>
      </w:r>
      <w:r w:rsidR="00B94867">
        <w:rPr>
          <w:rFonts w:ascii="Arial" w:hAnsi="Arial" w:cs="Arial"/>
          <w:sz w:val="28"/>
          <w:szCs w:val="28"/>
        </w:rPr>
        <w:t xml:space="preserve"> SESSÃO</w:t>
      </w:r>
      <w:r>
        <w:rPr>
          <w:rFonts w:ascii="Arial" w:hAnsi="Arial" w:cs="Arial"/>
          <w:sz w:val="28"/>
          <w:szCs w:val="28"/>
        </w:rPr>
        <w:t xml:space="preserve"> ORDINÁRIA DO 1º PERIODO LEGISLATIVO DO EXERCÍCIO DE 2022.</w:t>
      </w:r>
    </w:p>
    <w:p w:rsidR="00DB6A13" w:rsidRDefault="00DB6A13" w:rsidP="00DB6A13">
      <w:pPr>
        <w:jc w:val="both"/>
        <w:rPr>
          <w:rFonts w:ascii="Arial" w:hAnsi="Arial" w:cs="Arial"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PASSO A PALAVRA AO VEREADOR RICARDO JOSÉ DE MEDEIROS, PARA FAZER A LEITURA DA ATA DA SESSÃO ANTERIOR.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:rsidR="00DB6A13" w:rsidRDefault="00DB6A13" w:rsidP="00DB6A13">
      <w:pPr>
        <w:jc w:val="both"/>
        <w:rPr>
          <w:rFonts w:ascii="Arial" w:hAnsi="Arial" w:cs="Arial"/>
          <w:sz w:val="28"/>
          <w:szCs w:val="28"/>
        </w:rPr>
      </w:pPr>
    </w:p>
    <w:p w:rsidR="00DB6A13" w:rsidRDefault="00DB6A13" w:rsidP="00DB6A13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:rsidR="00DB6A13" w:rsidRDefault="00DB6A13" w:rsidP="00DB6A13">
      <w:pPr>
        <w:jc w:val="both"/>
        <w:rPr>
          <w:rFonts w:ascii="Arial" w:hAnsi="Arial" w:cs="Arial"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O VEREADOR RICARDO JOSÉ DE MEDEIROS, PARA A LEITURA DAS MATÉRIAS CONTIDAS NO EXPEDIENTE DESTA SESSÃO.</w:t>
      </w:r>
    </w:p>
    <w:p w:rsidR="00DB6A13" w:rsidRDefault="00DB6A13" w:rsidP="00DB6A13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025466" w:rsidRDefault="00025466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DB6A13" w:rsidRDefault="00DB6A13" w:rsidP="00DB6A13">
      <w:pPr>
        <w:rPr>
          <w:rFonts w:ascii="Arial" w:hAnsi="Arial" w:cs="Arial"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DB6A13" w:rsidRDefault="00DB6A13" w:rsidP="00DB6A13">
      <w:pPr>
        <w:rPr>
          <w:rFonts w:ascii="Arial" w:hAnsi="Arial" w:cs="Arial"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DB6A13" w:rsidRDefault="00DB6A13" w:rsidP="00DB6A13">
      <w:pPr>
        <w:rPr>
          <w:rFonts w:ascii="Arial" w:hAnsi="Arial" w:cs="Arial"/>
          <w:sz w:val="28"/>
          <w:szCs w:val="28"/>
        </w:rPr>
      </w:pPr>
    </w:p>
    <w:p w:rsidR="00DB6A13" w:rsidRDefault="00DB6A13" w:rsidP="00DB6A1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  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ESTÁ ENCERRADO O GRANDE EXPEDIENTE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lastRenderedPageBreak/>
        <w:t>PASSAMOS AGORA PARA VOTAÇÃO DAS MATÉRIAS NA ORDEM DO DIA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DB6A13" w:rsidRDefault="00C4307E" w:rsidP="00DB6A13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PROJETO DE LEI Nº 00</w:t>
      </w:r>
      <w:r w:rsidR="00554C50">
        <w:rPr>
          <w:rFonts w:ascii="Arial" w:hAnsi="Arial" w:cs="Arial"/>
          <w:b/>
          <w:bCs/>
          <w:color w:val="000000"/>
          <w:sz w:val="28"/>
          <w:szCs w:val="28"/>
        </w:rPr>
        <w:t>7</w:t>
      </w:r>
      <w:r>
        <w:rPr>
          <w:rFonts w:ascii="Arial" w:hAnsi="Arial" w:cs="Arial"/>
          <w:b/>
          <w:bCs/>
          <w:color w:val="000000"/>
          <w:sz w:val="28"/>
          <w:szCs w:val="28"/>
        </w:rPr>
        <w:t>/2022</w:t>
      </w:r>
      <w:r w:rsidR="00DB6A13">
        <w:rPr>
          <w:rFonts w:ascii="Arial" w:hAnsi="Arial" w:cs="Arial"/>
          <w:b/>
          <w:bCs/>
          <w:color w:val="000000"/>
          <w:sz w:val="28"/>
          <w:szCs w:val="28"/>
        </w:rPr>
        <w:t xml:space="preserve"> – </w:t>
      </w:r>
      <w:r w:rsidR="00DB6A13">
        <w:rPr>
          <w:rFonts w:ascii="Arial" w:hAnsi="Arial" w:cs="Arial"/>
          <w:bCs/>
          <w:color w:val="000000"/>
          <w:sz w:val="28"/>
          <w:szCs w:val="28"/>
        </w:rPr>
        <w:t xml:space="preserve">DO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PODER EXECUTIVO – </w:t>
      </w:r>
      <w:r w:rsidR="00554C50">
        <w:rPr>
          <w:rFonts w:ascii="Arial" w:hAnsi="Arial" w:cs="Arial"/>
          <w:bCs/>
          <w:color w:val="000000"/>
          <w:sz w:val="28"/>
          <w:szCs w:val="28"/>
        </w:rPr>
        <w:t>AUTORIZA ABRIR CREDITO ESPECIAL NO ORÇAMENTO</w:t>
      </w:r>
    </w:p>
    <w:p w:rsidR="00025466" w:rsidRDefault="00025466" w:rsidP="00025466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DB6A13" w:rsidRDefault="00DB6A13" w:rsidP="00DB6A1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C4307E" w:rsidRDefault="00C4307E" w:rsidP="00DB6A13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DB6A13" w:rsidRDefault="00025466" w:rsidP="00DB6A13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03</w:t>
      </w:r>
      <w:r w:rsidR="00C4307E">
        <w:rPr>
          <w:rFonts w:ascii="Arial" w:hAnsi="Arial" w:cs="Arial"/>
          <w:b/>
          <w:bCs/>
          <w:color w:val="000000"/>
          <w:sz w:val="28"/>
          <w:szCs w:val="28"/>
        </w:rPr>
        <w:t>5</w:t>
      </w:r>
      <w:r w:rsidR="00DB6A13"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 w:rsidR="00DB6A13">
        <w:rPr>
          <w:rFonts w:ascii="Arial" w:hAnsi="Arial" w:cs="Arial"/>
          <w:bCs/>
          <w:color w:val="000000"/>
          <w:sz w:val="28"/>
          <w:szCs w:val="28"/>
        </w:rPr>
        <w:t xml:space="preserve">DO VEREADOR </w:t>
      </w:r>
      <w:r w:rsidR="00C4307E">
        <w:rPr>
          <w:rFonts w:ascii="Arial" w:hAnsi="Arial" w:cs="Arial"/>
          <w:bCs/>
          <w:color w:val="000000"/>
          <w:sz w:val="28"/>
          <w:szCs w:val="28"/>
        </w:rPr>
        <w:t>CAIO CABRAL</w:t>
      </w:r>
    </w:p>
    <w:p w:rsidR="00DB6A13" w:rsidRDefault="00C4307E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</w:t>
      </w:r>
      <w:r w:rsidR="00DB6A13">
        <w:rPr>
          <w:rFonts w:ascii="Arial" w:hAnsi="Arial" w:cs="Arial"/>
          <w:color w:val="000000"/>
          <w:sz w:val="28"/>
          <w:szCs w:val="28"/>
          <w:u w:val="single"/>
        </w:rPr>
        <w:t xml:space="preserve"> VOTAÇÃO</w:t>
      </w:r>
    </w:p>
    <w:p w:rsidR="00DB6A13" w:rsidRDefault="00DB6A13" w:rsidP="00DB6A1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C4307E" w:rsidRDefault="00C4307E" w:rsidP="00C4307E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REQUERIMENTO Nº 03</w:t>
      </w:r>
      <w:r>
        <w:rPr>
          <w:rFonts w:ascii="Arial" w:hAnsi="Arial" w:cs="Arial"/>
          <w:b/>
          <w:bCs/>
          <w:color w:val="000000"/>
          <w:sz w:val="28"/>
          <w:szCs w:val="28"/>
        </w:rPr>
        <w:t>6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</w:t>
      </w:r>
      <w:r>
        <w:rPr>
          <w:rFonts w:ascii="Arial" w:hAnsi="Arial" w:cs="Arial"/>
          <w:bCs/>
          <w:color w:val="000000"/>
          <w:sz w:val="28"/>
          <w:szCs w:val="28"/>
        </w:rPr>
        <w:t>JUAREZ BEZERRA</w:t>
      </w:r>
    </w:p>
    <w:p w:rsidR="00C4307E" w:rsidRDefault="00C4307E" w:rsidP="00C4307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C4307E" w:rsidRDefault="00C4307E" w:rsidP="00C4307E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C4307E" w:rsidRDefault="00C4307E" w:rsidP="00C4307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C4307E" w:rsidRDefault="00C4307E" w:rsidP="00C4307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C4307E" w:rsidRDefault="00C4307E" w:rsidP="00C4307E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MOÇÃO DE APLAUSO E CONGRATULAÇÕES Nº </w:t>
      </w:r>
      <w:r>
        <w:rPr>
          <w:rFonts w:ascii="Arial" w:hAnsi="Arial" w:cs="Arial"/>
          <w:b/>
          <w:bCs/>
          <w:color w:val="000000"/>
          <w:sz w:val="28"/>
          <w:szCs w:val="28"/>
        </w:rPr>
        <w:t>0</w:t>
      </w:r>
      <w:r>
        <w:rPr>
          <w:rFonts w:ascii="Arial" w:hAnsi="Arial" w:cs="Arial"/>
          <w:b/>
          <w:bCs/>
          <w:color w:val="000000"/>
          <w:sz w:val="28"/>
          <w:szCs w:val="28"/>
        </w:rPr>
        <w:t>9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/2022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DO VEREADOR </w:t>
      </w:r>
      <w:r>
        <w:rPr>
          <w:rFonts w:ascii="Arial" w:hAnsi="Arial" w:cs="Arial"/>
          <w:bCs/>
          <w:color w:val="000000"/>
          <w:sz w:val="28"/>
          <w:szCs w:val="28"/>
        </w:rPr>
        <w:t>RICARDO JOSÉ</w:t>
      </w:r>
    </w:p>
    <w:p w:rsidR="00C4307E" w:rsidRDefault="00C4307E" w:rsidP="00C4307E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C4307E" w:rsidRDefault="00C4307E" w:rsidP="00C4307E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C4307E" w:rsidRDefault="00C4307E" w:rsidP="00C4307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C4307E" w:rsidRDefault="00C4307E" w:rsidP="00C4307E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C4307E" w:rsidRDefault="00C4307E" w:rsidP="00C4307E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bookmarkStart w:id="0" w:name="_GoBack"/>
      <w:bookmarkEnd w:id="0"/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DB6A13" w:rsidRDefault="00DB6A13" w:rsidP="00DB6A13">
      <w:pPr>
        <w:pStyle w:val="NormalWeb"/>
        <w:spacing w:before="0" w:beforeAutospacing="0" w:after="0" w:afterAutospacing="0"/>
        <w:jc w:val="both"/>
        <w:rPr>
          <w:rFonts w:ascii="Arial" w:hAnsi="Arial" w:cs="Arial"/>
          <w:i/>
          <w:iCs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NÃO HAVENDO NADA A TRATAR </w:t>
      </w:r>
      <w:r>
        <w:rPr>
          <w:rFonts w:ascii="Arial" w:hAnsi="Arial" w:cs="Arial"/>
          <w:i/>
          <w:iCs/>
          <w:sz w:val="28"/>
          <w:szCs w:val="28"/>
        </w:rPr>
        <w:t>DECLARO ENCERRADA A SESSÃO, DESEJO UMA BOA NOITE A TODOS OS PRESENTES E OUVINTES, FICANDO OS VEREADORES CONVOCADOS</w:t>
      </w:r>
      <w:r w:rsidR="00025466">
        <w:rPr>
          <w:rFonts w:ascii="Arial" w:hAnsi="Arial" w:cs="Arial"/>
          <w:i/>
          <w:iCs/>
          <w:sz w:val="28"/>
          <w:szCs w:val="28"/>
        </w:rPr>
        <w:t xml:space="preserve"> PARA A PRÓXIMA SESSÃO DO DIA </w:t>
      </w:r>
      <w:r w:rsidR="008430BA">
        <w:rPr>
          <w:rFonts w:ascii="Arial" w:hAnsi="Arial" w:cs="Arial"/>
          <w:i/>
          <w:iCs/>
          <w:sz w:val="28"/>
          <w:szCs w:val="28"/>
        </w:rPr>
        <w:t>30</w:t>
      </w:r>
      <w:r>
        <w:rPr>
          <w:rFonts w:ascii="Arial" w:hAnsi="Arial" w:cs="Arial"/>
          <w:i/>
          <w:iCs/>
          <w:sz w:val="28"/>
          <w:szCs w:val="28"/>
        </w:rPr>
        <w:t xml:space="preserve"> DE MAIO.</w:t>
      </w:r>
    </w:p>
    <w:p w:rsidR="00DB6A13" w:rsidRDefault="00DB6A13" w:rsidP="00DB6A13"/>
    <w:p w:rsidR="00C24804" w:rsidRDefault="00EB165F">
      <w:r>
        <w:t xml:space="preserve"> </w:t>
      </w:r>
    </w:p>
    <w:sectPr w:rsidR="00C248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A13"/>
    <w:rsid w:val="00025466"/>
    <w:rsid w:val="00554C50"/>
    <w:rsid w:val="007C7FAB"/>
    <w:rsid w:val="008430BA"/>
    <w:rsid w:val="0099125A"/>
    <w:rsid w:val="00B94867"/>
    <w:rsid w:val="00C24804"/>
    <w:rsid w:val="00C4307E"/>
    <w:rsid w:val="00DB6A13"/>
    <w:rsid w:val="00E80A78"/>
    <w:rsid w:val="00EB1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863553-9A65-4226-BABC-3EE99B0E1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B6A13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48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486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79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4</cp:revision>
  <cp:lastPrinted>2022-05-23T19:43:00Z</cp:lastPrinted>
  <dcterms:created xsi:type="dcterms:W3CDTF">2022-05-23T18:56:00Z</dcterms:created>
  <dcterms:modified xsi:type="dcterms:W3CDTF">2022-05-23T20:42:00Z</dcterms:modified>
</cp:coreProperties>
</file>