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FA44B" w14:textId="61A1639C" w:rsidR="001240AA" w:rsidRPr="00AC0752" w:rsidRDefault="004D0F37" w:rsidP="00D92158">
      <w:pPr>
        <w:spacing w:line="276" w:lineRule="auto"/>
        <w:ind w:right="142"/>
        <w:jc w:val="center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>A</w:t>
      </w:r>
      <w:r w:rsidR="00C90BF5" w:rsidRPr="00AC0752">
        <w:rPr>
          <w:b/>
          <w:bCs/>
          <w:color w:val="000000"/>
          <w:sz w:val="28"/>
          <w:szCs w:val="28"/>
        </w:rPr>
        <w:t xml:space="preserve">TA DA </w:t>
      </w:r>
      <w:r w:rsidR="007115FF">
        <w:rPr>
          <w:b/>
          <w:bCs/>
          <w:color w:val="000000"/>
          <w:sz w:val="28"/>
          <w:szCs w:val="28"/>
        </w:rPr>
        <w:t>NONA</w:t>
      </w:r>
      <w:r w:rsidR="00570571" w:rsidRPr="00AC0752">
        <w:rPr>
          <w:b/>
          <w:bCs/>
          <w:color w:val="000000"/>
          <w:sz w:val="28"/>
          <w:szCs w:val="28"/>
        </w:rPr>
        <w:t xml:space="preserve"> </w:t>
      </w:r>
      <w:r w:rsidR="003A6DC0" w:rsidRPr="00AC0752">
        <w:rPr>
          <w:b/>
          <w:bCs/>
          <w:color w:val="000000"/>
          <w:sz w:val="28"/>
          <w:szCs w:val="28"/>
        </w:rPr>
        <w:t>(</w:t>
      </w:r>
      <w:r w:rsidR="007115FF">
        <w:rPr>
          <w:b/>
          <w:bCs/>
          <w:color w:val="000000"/>
          <w:sz w:val="28"/>
          <w:szCs w:val="28"/>
        </w:rPr>
        <w:t>9</w:t>
      </w:r>
      <w:r w:rsidR="0033016B" w:rsidRPr="00AC0752">
        <w:rPr>
          <w:b/>
          <w:bCs/>
          <w:color w:val="000000"/>
          <w:sz w:val="28"/>
          <w:szCs w:val="28"/>
        </w:rPr>
        <w:t>ª</w:t>
      </w:r>
      <w:r w:rsidR="00BA70CF" w:rsidRPr="00AC0752">
        <w:rPr>
          <w:b/>
          <w:bCs/>
          <w:color w:val="000000"/>
          <w:sz w:val="28"/>
          <w:szCs w:val="28"/>
        </w:rPr>
        <w:t xml:space="preserve">) SESSÃO ORDINÁRIA DO </w:t>
      </w:r>
      <w:r w:rsidR="00C90BF5" w:rsidRPr="00AC0752">
        <w:rPr>
          <w:b/>
          <w:bCs/>
          <w:color w:val="000000"/>
          <w:sz w:val="28"/>
          <w:szCs w:val="28"/>
        </w:rPr>
        <w:t>PRIMEIRO</w:t>
      </w:r>
      <w:r w:rsidR="008E2909" w:rsidRPr="00AC0752">
        <w:rPr>
          <w:b/>
          <w:bCs/>
          <w:color w:val="000000"/>
          <w:sz w:val="28"/>
          <w:szCs w:val="28"/>
        </w:rPr>
        <w:t xml:space="preserve"> </w:t>
      </w:r>
      <w:r w:rsidR="000C29AB" w:rsidRPr="00AC0752">
        <w:rPr>
          <w:b/>
          <w:bCs/>
          <w:color w:val="000000"/>
          <w:sz w:val="28"/>
          <w:szCs w:val="28"/>
        </w:rPr>
        <w:t>(</w:t>
      </w:r>
      <w:r w:rsidR="00C90BF5" w:rsidRPr="00AC0752">
        <w:rPr>
          <w:b/>
          <w:bCs/>
          <w:color w:val="000000"/>
          <w:sz w:val="28"/>
          <w:szCs w:val="28"/>
        </w:rPr>
        <w:t>1</w:t>
      </w:r>
      <w:r w:rsidR="00BA70CF" w:rsidRPr="00AC0752">
        <w:rPr>
          <w:b/>
          <w:bCs/>
          <w:color w:val="000000"/>
          <w:sz w:val="28"/>
          <w:szCs w:val="28"/>
        </w:rPr>
        <w:t xml:space="preserve">º) PERÍODO ORDINÁRIO DA </w:t>
      </w:r>
      <w:r w:rsidR="00C90BF5" w:rsidRPr="00AC0752">
        <w:rPr>
          <w:b/>
          <w:bCs/>
          <w:color w:val="000000"/>
          <w:sz w:val="28"/>
          <w:szCs w:val="28"/>
        </w:rPr>
        <w:t>TERCEIRA</w:t>
      </w:r>
      <w:r w:rsidR="000C29AB" w:rsidRPr="00AC0752">
        <w:rPr>
          <w:b/>
          <w:bCs/>
          <w:color w:val="000000"/>
          <w:sz w:val="28"/>
          <w:szCs w:val="28"/>
        </w:rPr>
        <w:t xml:space="preserve"> (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 xml:space="preserve">ª) SESSÃO LEGISLATIVA DA </w:t>
      </w:r>
      <w:r w:rsidR="002B3A4B" w:rsidRPr="00AC0752">
        <w:rPr>
          <w:b/>
          <w:bCs/>
          <w:color w:val="000000"/>
          <w:sz w:val="28"/>
          <w:szCs w:val="28"/>
        </w:rPr>
        <w:t>SÉTIMA</w:t>
      </w:r>
      <w:r w:rsidR="008650C5" w:rsidRPr="00AC0752">
        <w:rPr>
          <w:b/>
          <w:bCs/>
          <w:color w:val="000000"/>
          <w:sz w:val="28"/>
          <w:szCs w:val="28"/>
        </w:rPr>
        <w:t xml:space="preserve"> (</w:t>
      </w:r>
      <w:r w:rsidR="002B3A4B" w:rsidRPr="00AC0752">
        <w:rPr>
          <w:b/>
          <w:bCs/>
          <w:color w:val="000000"/>
          <w:sz w:val="28"/>
          <w:szCs w:val="28"/>
        </w:rPr>
        <w:t>7</w:t>
      </w:r>
      <w:r w:rsidR="008650C5" w:rsidRPr="00AC0752">
        <w:rPr>
          <w:b/>
          <w:bCs/>
          <w:color w:val="000000"/>
          <w:sz w:val="28"/>
          <w:szCs w:val="28"/>
        </w:rPr>
        <w:t>ª)</w:t>
      </w:r>
      <w:r w:rsidR="00BA70CF" w:rsidRPr="00AC0752">
        <w:rPr>
          <w:b/>
          <w:bCs/>
          <w:color w:val="000000"/>
          <w:sz w:val="28"/>
          <w:szCs w:val="28"/>
        </w:rPr>
        <w:t xml:space="preserve"> LEGISLATURA DA CÂMARA MUNICIPAL DE SÃO FRANCISCO, REALIZADA NO DIA </w:t>
      </w:r>
      <w:r w:rsidR="007115FF">
        <w:rPr>
          <w:b/>
          <w:bCs/>
          <w:color w:val="000000"/>
          <w:sz w:val="28"/>
          <w:szCs w:val="28"/>
        </w:rPr>
        <w:t>08</w:t>
      </w:r>
      <w:r w:rsidR="00E2073B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 xml:space="preserve">DE </w:t>
      </w:r>
      <w:r w:rsidR="007115FF">
        <w:rPr>
          <w:b/>
          <w:bCs/>
          <w:color w:val="000000"/>
          <w:sz w:val="28"/>
          <w:szCs w:val="28"/>
        </w:rPr>
        <w:t>MAIO</w:t>
      </w:r>
      <w:r w:rsidR="00DF38BE" w:rsidRPr="00AC0752">
        <w:rPr>
          <w:b/>
          <w:bCs/>
          <w:color w:val="000000"/>
          <w:sz w:val="28"/>
          <w:szCs w:val="28"/>
        </w:rPr>
        <w:t xml:space="preserve"> </w:t>
      </w:r>
      <w:r w:rsidR="00BA70CF" w:rsidRPr="00AC0752">
        <w:rPr>
          <w:b/>
          <w:bCs/>
          <w:color w:val="000000"/>
          <w:sz w:val="28"/>
          <w:szCs w:val="28"/>
        </w:rPr>
        <w:t>DE 20</w:t>
      </w:r>
      <w:r w:rsidR="000134E5" w:rsidRPr="00AC0752">
        <w:rPr>
          <w:b/>
          <w:bCs/>
          <w:color w:val="000000"/>
          <w:sz w:val="28"/>
          <w:szCs w:val="28"/>
        </w:rPr>
        <w:t>2</w:t>
      </w:r>
      <w:r w:rsidR="00C90BF5" w:rsidRPr="00AC0752">
        <w:rPr>
          <w:b/>
          <w:bCs/>
          <w:color w:val="000000"/>
          <w:sz w:val="28"/>
          <w:szCs w:val="28"/>
        </w:rPr>
        <w:t>3</w:t>
      </w:r>
      <w:r w:rsidR="00BA70CF" w:rsidRPr="00AC0752">
        <w:rPr>
          <w:b/>
          <w:bCs/>
          <w:color w:val="000000"/>
          <w:sz w:val="28"/>
          <w:szCs w:val="28"/>
        </w:rPr>
        <w:t>.</w:t>
      </w:r>
    </w:p>
    <w:p w14:paraId="7D77B7E5" w14:textId="08DB05FD" w:rsidR="004C3B1C" w:rsidRPr="004C3B1C" w:rsidRDefault="000F5DAC" w:rsidP="00D92158">
      <w:pPr>
        <w:spacing w:line="276" w:lineRule="auto"/>
        <w:jc w:val="both"/>
        <w:rPr>
          <w:sz w:val="28"/>
          <w:szCs w:val="28"/>
        </w:rPr>
      </w:pPr>
      <w:r w:rsidRPr="00AC0752">
        <w:rPr>
          <w:sz w:val="28"/>
          <w:szCs w:val="28"/>
        </w:rPr>
        <w:t xml:space="preserve">Aos </w:t>
      </w:r>
      <w:r w:rsidR="00F71E0E">
        <w:rPr>
          <w:sz w:val="28"/>
          <w:szCs w:val="28"/>
        </w:rPr>
        <w:t>oito</w:t>
      </w:r>
      <w:r w:rsidR="00B100A9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</w:t>
      </w:r>
      <w:r w:rsidR="00F71E0E">
        <w:rPr>
          <w:sz w:val="28"/>
          <w:szCs w:val="28"/>
        </w:rPr>
        <w:t>08</w:t>
      </w:r>
      <w:r w:rsidR="00B12A50" w:rsidRPr="00AC0752">
        <w:rPr>
          <w:sz w:val="28"/>
          <w:szCs w:val="28"/>
        </w:rPr>
        <w:t>) dia</w:t>
      </w:r>
      <w:r w:rsidRPr="00AC0752">
        <w:rPr>
          <w:sz w:val="28"/>
          <w:szCs w:val="28"/>
        </w:rPr>
        <w:t xml:space="preserve">s do mês de </w:t>
      </w:r>
      <w:r w:rsidR="00F71E0E">
        <w:rPr>
          <w:sz w:val="28"/>
          <w:szCs w:val="28"/>
        </w:rPr>
        <w:t>maio</w:t>
      </w:r>
      <w:r w:rsidR="00921342" w:rsidRPr="00AC0752">
        <w:rPr>
          <w:sz w:val="28"/>
          <w:szCs w:val="28"/>
        </w:rPr>
        <w:t xml:space="preserve"> </w:t>
      </w:r>
      <w:r w:rsidR="00A774A4" w:rsidRPr="00AC0752">
        <w:rPr>
          <w:sz w:val="28"/>
          <w:szCs w:val="28"/>
        </w:rPr>
        <w:t xml:space="preserve">do </w:t>
      </w:r>
      <w:r w:rsidR="00E6353F" w:rsidRPr="00AC0752">
        <w:rPr>
          <w:sz w:val="28"/>
          <w:szCs w:val="28"/>
        </w:rPr>
        <w:t xml:space="preserve">ano dois mil e </w:t>
      </w:r>
      <w:r w:rsidR="00893A45" w:rsidRPr="00AC0752">
        <w:rPr>
          <w:sz w:val="28"/>
          <w:szCs w:val="28"/>
        </w:rPr>
        <w:t>vint</w:t>
      </w:r>
      <w:r w:rsidR="00222523" w:rsidRPr="00AC0752">
        <w:rPr>
          <w:sz w:val="28"/>
          <w:szCs w:val="28"/>
        </w:rPr>
        <w:t>e</w:t>
      </w:r>
      <w:r w:rsidR="000134E5" w:rsidRPr="00AC0752">
        <w:rPr>
          <w:sz w:val="28"/>
          <w:szCs w:val="28"/>
        </w:rPr>
        <w:t xml:space="preserve"> e </w:t>
      </w:r>
      <w:r w:rsidR="00C90BF5" w:rsidRPr="00AC0752">
        <w:rPr>
          <w:sz w:val="28"/>
          <w:szCs w:val="28"/>
        </w:rPr>
        <w:t>três</w:t>
      </w:r>
      <w:r w:rsidR="00222523" w:rsidRPr="00AC0752">
        <w:rPr>
          <w:sz w:val="28"/>
          <w:szCs w:val="28"/>
        </w:rPr>
        <w:t xml:space="preserve"> </w:t>
      </w:r>
      <w:r w:rsidR="000C29AB" w:rsidRPr="00AC0752">
        <w:rPr>
          <w:sz w:val="28"/>
          <w:szCs w:val="28"/>
        </w:rPr>
        <w:t>(20</w:t>
      </w:r>
      <w:r w:rsidR="000134E5" w:rsidRPr="00AC0752">
        <w:rPr>
          <w:sz w:val="28"/>
          <w:szCs w:val="28"/>
        </w:rPr>
        <w:t>2</w:t>
      </w:r>
      <w:r w:rsidR="00C90BF5" w:rsidRPr="00AC0752">
        <w:rPr>
          <w:sz w:val="28"/>
          <w:szCs w:val="28"/>
        </w:rPr>
        <w:t>3</w:t>
      </w:r>
      <w:r w:rsidR="00E6353F" w:rsidRPr="00AC0752">
        <w:rPr>
          <w:sz w:val="28"/>
          <w:szCs w:val="28"/>
        </w:rPr>
        <w:t>)</w:t>
      </w:r>
      <w:r w:rsidR="00025CC3" w:rsidRPr="00AC0752">
        <w:rPr>
          <w:sz w:val="28"/>
          <w:szCs w:val="28"/>
        </w:rPr>
        <w:t xml:space="preserve"> pelas quinze horas (15h</w:t>
      </w:r>
      <w:r w:rsidR="00BA70CF" w:rsidRPr="00AC0752">
        <w:rPr>
          <w:sz w:val="28"/>
          <w:szCs w:val="28"/>
        </w:rPr>
        <w:t>)</w:t>
      </w:r>
      <w:r w:rsidR="00123CF5" w:rsidRPr="00AC0752">
        <w:rPr>
          <w:sz w:val="28"/>
          <w:szCs w:val="28"/>
        </w:rPr>
        <w:t xml:space="preserve"> no edifício da Câmara Municipal de São Francisco</w:t>
      </w:r>
      <w:r w:rsidR="008B5445" w:rsidRPr="00AC0752">
        <w:rPr>
          <w:sz w:val="28"/>
          <w:szCs w:val="28"/>
        </w:rPr>
        <w:t xml:space="preserve"> -</w:t>
      </w:r>
      <w:r w:rsidR="00123CF5" w:rsidRPr="00AC0752">
        <w:rPr>
          <w:sz w:val="28"/>
          <w:szCs w:val="28"/>
        </w:rPr>
        <w:t xml:space="preserve"> Paraíba, realizou</w:t>
      </w:r>
      <w:r w:rsidR="00BD6815" w:rsidRPr="00AC0752">
        <w:rPr>
          <w:sz w:val="28"/>
          <w:szCs w:val="28"/>
        </w:rPr>
        <w:t>-se</w:t>
      </w:r>
      <w:r w:rsidR="001A225F" w:rsidRPr="00AC0752">
        <w:rPr>
          <w:sz w:val="28"/>
          <w:szCs w:val="28"/>
        </w:rPr>
        <w:t xml:space="preserve"> a</w:t>
      </w:r>
      <w:r w:rsidR="001D2668" w:rsidRPr="00AC0752">
        <w:rPr>
          <w:sz w:val="28"/>
          <w:szCs w:val="28"/>
        </w:rPr>
        <w:t xml:space="preserve"> </w:t>
      </w:r>
      <w:r w:rsidR="00F71E0E">
        <w:rPr>
          <w:sz w:val="28"/>
          <w:szCs w:val="28"/>
        </w:rPr>
        <w:t>nona</w:t>
      </w:r>
      <w:r w:rsidR="00C72B65" w:rsidRPr="00AC0752">
        <w:rPr>
          <w:sz w:val="28"/>
          <w:szCs w:val="28"/>
        </w:rPr>
        <w:t xml:space="preserve"> </w:t>
      </w:r>
      <w:r w:rsidR="002B29DB" w:rsidRPr="00AC0752">
        <w:rPr>
          <w:sz w:val="28"/>
          <w:szCs w:val="28"/>
        </w:rPr>
        <w:t>(</w:t>
      </w:r>
      <w:r w:rsidR="00F71E0E">
        <w:rPr>
          <w:sz w:val="28"/>
          <w:szCs w:val="28"/>
        </w:rPr>
        <w:t>9</w:t>
      </w:r>
      <w:r w:rsidR="00155930" w:rsidRPr="00AC0752">
        <w:rPr>
          <w:sz w:val="28"/>
          <w:szCs w:val="28"/>
        </w:rPr>
        <w:t>ª</w:t>
      </w:r>
      <w:r w:rsidR="00BA70CF" w:rsidRPr="00AC0752">
        <w:rPr>
          <w:sz w:val="28"/>
          <w:szCs w:val="28"/>
        </w:rPr>
        <w:t>)</w:t>
      </w:r>
      <w:r w:rsidR="008650C5" w:rsidRPr="00AC0752">
        <w:rPr>
          <w:sz w:val="28"/>
          <w:szCs w:val="28"/>
        </w:rPr>
        <w:t xml:space="preserve"> </w:t>
      </w:r>
      <w:r w:rsidR="00FD3A92" w:rsidRPr="00AC0752">
        <w:rPr>
          <w:sz w:val="28"/>
          <w:szCs w:val="28"/>
        </w:rPr>
        <w:t>Sessão O</w:t>
      </w:r>
      <w:r w:rsidR="00123CF5" w:rsidRPr="00AC0752">
        <w:rPr>
          <w:sz w:val="28"/>
          <w:szCs w:val="28"/>
        </w:rPr>
        <w:t xml:space="preserve">rdinária </w:t>
      </w:r>
      <w:r w:rsidR="00BA70CF" w:rsidRPr="00AC0752">
        <w:rPr>
          <w:sz w:val="28"/>
          <w:szCs w:val="28"/>
        </w:rPr>
        <w:t xml:space="preserve">do </w:t>
      </w:r>
      <w:r w:rsidR="00C90BF5" w:rsidRPr="00AC0752">
        <w:rPr>
          <w:sz w:val="28"/>
          <w:szCs w:val="28"/>
        </w:rPr>
        <w:t>Primeiro</w:t>
      </w:r>
      <w:r w:rsidR="00C71E4A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C90BF5" w:rsidRPr="00AC0752">
        <w:rPr>
          <w:sz w:val="28"/>
          <w:szCs w:val="28"/>
        </w:rPr>
        <w:t>1</w:t>
      </w:r>
      <w:r w:rsidR="001A225F" w:rsidRPr="00AC0752">
        <w:rPr>
          <w:sz w:val="28"/>
          <w:szCs w:val="28"/>
        </w:rPr>
        <w:t>º</w:t>
      </w:r>
      <w:r w:rsidR="00BA70CF" w:rsidRPr="00AC0752">
        <w:rPr>
          <w:sz w:val="28"/>
          <w:szCs w:val="28"/>
        </w:rPr>
        <w:t xml:space="preserve">) </w:t>
      </w:r>
      <w:r w:rsidR="00923447" w:rsidRPr="00AC0752">
        <w:rPr>
          <w:sz w:val="28"/>
          <w:szCs w:val="28"/>
        </w:rPr>
        <w:t>P</w:t>
      </w:r>
      <w:r w:rsidR="00BA70CF" w:rsidRPr="00AC0752">
        <w:rPr>
          <w:sz w:val="28"/>
          <w:szCs w:val="28"/>
        </w:rPr>
        <w:t xml:space="preserve">eríodo </w:t>
      </w:r>
      <w:r w:rsidR="00923447" w:rsidRPr="00AC0752">
        <w:rPr>
          <w:sz w:val="28"/>
          <w:szCs w:val="28"/>
        </w:rPr>
        <w:t>O</w:t>
      </w:r>
      <w:r w:rsidR="00BA70CF" w:rsidRPr="00AC0752">
        <w:rPr>
          <w:sz w:val="28"/>
          <w:szCs w:val="28"/>
        </w:rPr>
        <w:t xml:space="preserve">rdinário </w:t>
      </w:r>
      <w:r w:rsidR="00123CF5" w:rsidRPr="00AC0752">
        <w:rPr>
          <w:sz w:val="28"/>
          <w:szCs w:val="28"/>
        </w:rPr>
        <w:t>da</w:t>
      </w:r>
      <w:r w:rsidR="00C90BF5" w:rsidRPr="00AC0752">
        <w:rPr>
          <w:sz w:val="28"/>
          <w:szCs w:val="28"/>
        </w:rPr>
        <w:t xml:space="preserve"> Terceira</w:t>
      </w:r>
      <w:r w:rsidR="00AA02A5" w:rsidRPr="00AC0752">
        <w:rPr>
          <w:sz w:val="28"/>
          <w:szCs w:val="28"/>
        </w:rPr>
        <w:t xml:space="preserve"> </w:t>
      </w:r>
      <w:r w:rsidR="008314B7" w:rsidRPr="00AC0752">
        <w:rPr>
          <w:sz w:val="28"/>
          <w:szCs w:val="28"/>
        </w:rPr>
        <w:t>(</w:t>
      </w:r>
      <w:r w:rsidR="00C90BF5" w:rsidRPr="00AC0752">
        <w:rPr>
          <w:sz w:val="28"/>
          <w:szCs w:val="28"/>
        </w:rPr>
        <w:t>3</w:t>
      </w:r>
      <w:r w:rsidR="00BA70CF" w:rsidRPr="00AC0752">
        <w:rPr>
          <w:sz w:val="28"/>
          <w:szCs w:val="28"/>
        </w:rPr>
        <w:t>ª)</w:t>
      </w:r>
      <w:r w:rsidR="00123CF5" w:rsidRPr="00AC0752">
        <w:rPr>
          <w:sz w:val="28"/>
          <w:szCs w:val="28"/>
        </w:rPr>
        <w:t xml:space="preserve"> </w:t>
      </w:r>
      <w:r w:rsidR="00675DB0" w:rsidRPr="00AC0752">
        <w:rPr>
          <w:sz w:val="28"/>
          <w:szCs w:val="28"/>
        </w:rPr>
        <w:t xml:space="preserve">Sessão Legislativa </w:t>
      </w:r>
      <w:r w:rsidR="00123CF5" w:rsidRPr="00AC0752">
        <w:rPr>
          <w:sz w:val="28"/>
          <w:szCs w:val="28"/>
        </w:rPr>
        <w:t xml:space="preserve">da </w:t>
      </w:r>
      <w:r w:rsidR="002B3A4B" w:rsidRPr="00AC0752">
        <w:rPr>
          <w:sz w:val="28"/>
          <w:szCs w:val="28"/>
        </w:rPr>
        <w:t>Sétima</w:t>
      </w:r>
      <w:r w:rsidR="00675DB0" w:rsidRPr="00AC0752">
        <w:rPr>
          <w:sz w:val="28"/>
          <w:szCs w:val="28"/>
        </w:rPr>
        <w:t xml:space="preserve"> </w:t>
      </w:r>
      <w:r w:rsidR="00BA70CF" w:rsidRPr="00AC0752">
        <w:rPr>
          <w:sz w:val="28"/>
          <w:szCs w:val="28"/>
        </w:rPr>
        <w:t>(</w:t>
      </w:r>
      <w:r w:rsidR="002B3A4B" w:rsidRPr="00AC0752">
        <w:rPr>
          <w:sz w:val="28"/>
          <w:szCs w:val="28"/>
        </w:rPr>
        <w:t>7</w:t>
      </w:r>
      <w:r w:rsidR="00BA70CF" w:rsidRPr="00AC0752">
        <w:rPr>
          <w:sz w:val="28"/>
          <w:szCs w:val="28"/>
        </w:rPr>
        <w:t xml:space="preserve">ª) </w:t>
      </w:r>
      <w:r w:rsidR="00675DB0" w:rsidRPr="00AC0752">
        <w:rPr>
          <w:sz w:val="28"/>
          <w:szCs w:val="28"/>
        </w:rPr>
        <w:t>Legislatura</w:t>
      </w:r>
      <w:r w:rsidR="00BA70CF" w:rsidRPr="00AC0752">
        <w:rPr>
          <w:sz w:val="28"/>
          <w:szCs w:val="28"/>
        </w:rPr>
        <w:t>. Além do P</w:t>
      </w:r>
      <w:r w:rsidR="00123CF5" w:rsidRPr="00AC0752">
        <w:rPr>
          <w:sz w:val="28"/>
          <w:szCs w:val="28"/>
        </w:rPr>
        <w:t xml:space="preserve">residente, vereador </w:t>
      </w:r>
      <w:r w:rsidR="002B3A4B" w:rsidRPr="00AC0752">
        <w:rPr>
          <w:b/>
          <w:sz w:val="28"/>
          <w:szCs w:val="28"/>
        </w:rPr>
        <w:t>Roberto Oliveira de Sá</w:t>
      </w:r>
      <w:r w:rsidR="001F038F" w:rsidRPr="00AC0752">
        <w:rPr>
          <w:sz w:val="28"/>
          <w:szCs w:val="28"/>
        </w:rPr>
        <w:t>,</w:t>
      </w:r>
      <w:r w:rsidR="006C4120" w:rsidRPr="00AC0752">
        <w:rPr>
          <w:sz w:val="28"/>
          <w:szCs w:val="28"/>
        </w:rPr>
        <w:t xml:space="preserve"> assistido pelo </w:t>
      </w:r>
      <w:r w:rsidR="005971AA" w:rsidRPr="00AC0752">
        <w:rPr>
          <w:sz w:val="28"/>
          <w:szCs w:val="28"/>
        </w:rPr>
        <w:t>primeiro</w:t>
      </w:r>
      <w:r w:rsidR="006C4120" w:rsidRPr="00AC0752">
        <w:rPr>
          <w:sz w:val="28"/>
          <w:szCs w:val="28"/>
        </w:rPr>
        <w:t xml:space="preserve"> (</w:t>
      </w:r>
      <w:r w:rsidR="005971AA" w:rsidRPr="00AC0752">
        <w:rPr>
          <w:sz w:val="28"/>
          <w:szCs w:val="28"/>
        </w:rPr>
        <w:t>1</w:t>
      </w:r>
      <w:r w:rsidR="003238E3" w:rsidRPr="00AC0752">
        <w:rPr>
          <w:sz w:val="28"/>
          <w:szCs w:val="28"/>
        </w:rPr>
        <w:t>º) secretário, vereador</w:t>
      </w:r>
      <w:r w:rsidR="001A225F" w:rsidRPr="00AC0752">
        <w:rPr>
          <w:b/>
          <w:sz w:val="28"/>
          <w:szCs w:val="28"/>
        </w:rPr>
        <w:t xml:space="preserve"> </w:t>
      </w:r>
      <w:r w:rsidR="005971AA" w:rsidRPr="00AC0752">
        <w:rPr>
          <w:b/>
          <w:sz w:val="28"/>
          <w:szCs w:val="28"/>
        </w:rPr>
        <w:t>Iarly Vanderlei da Silveira</w:t>
      </w:r>
      <w:r w:rsidR="003238E3" w:rsidRPr="00AC0752">
        <w:rPr>
          <w:b/>
          <w:sz w:val="28"/>
          <w:szCs w:val="28"/>
        </w:rPr>
        <w:t>,</w:t>
      </w:r>
      <w:r w:rsidR="00E2073B" w:rsidRPr="00AC0752">
        <w:rPr>
          <w:sz w:val="28"/>
          <w:szCs w:val="28"/>
        </w:rPr>
        <w:t xml:space="preserve"> </w:t>
      </w:r>
      <w:r w:rsidR="008035B4" w:rsidRPr="00AC0752">
        <w:rPr>
          <w:sz w:val="28"/>
          <w:szCs w:val="28"/>
        </w:rPr>
        <w:t xml:space="preserve">participaram </w:t>
      </w:r>
      <w:r w:rsidR="001F038F" w:rsidRPr="00AC0752">
        <w:rPr>
          <w:sz w:val="28"/>
          <w:szCs w:val="28"/>
        </w:rPr>
        <w:t>os vereadores:</w:t>
      </w:r>
      <w:r w:rsidR="002B3A4B" w:rsidRPr="00AC0752">
        <w:rPr>
          <w:b/>
          <w:sz w:val="28"/>
          <w:szCs w:val="28"/>
        </w:rPr>
        <w:t xml:space="preserve"> </w:t>
      </w:r>
      <w:r w:rsidR="00945890" w:rsidRPr="00AC0752">
        <w:rPr>
          <w:b/>
          <w:sz w:val="28"/>
          <w:szCs w:val="28"/>
        </w:rPr>
        <w:t>Francisco Casimiro Soares da Silveir</w:t>
      </w:r>
      <w:r w:rsidR="003C557B" w:rsidRPr="00AC0752">
        <w:rPr>
          <w:b/>
          <w:sz w:val="28"/>
          <w:szCs w:val="28"/>
        </w:rPr>
        <w:t>a</w:t>
      </w:r>
      <w:r w:rsidR="009D3BAB" w:rsidRPr="00AC0752">
        <w:rPr>
          <w:b/>
          <w:sz w:val="28"/>
          <w:szCs w:val="28"/>
        </w:rPr>
        <w:t>,</w:t>
      </w:r>
      <w:r w:rsidR="006C4120" w:rsidRPr="00AC0752">
        <w:rPr>
          <w:b/>
          <w:sz w:val="28"/>
          <w:szCs w:val="28"/>
        </w:rPr>
        <w:t xml:space="preserve"> Francisco Antônio de Sousa,</w:t>
      </w:r>
      <w:r w:rsidR="00853599" w:rsidRPr="00AC0752">
        <w:rPr>
          <w:b/>
          <w:sz w:val="28"/>
          <w:szCs w:val="28"/>
        </w:rPr>
        <w:t xml:space="preserve"> </w:t>
      </w:r>
      <w:r w:rsidR="006C4120" w:rsidRPr="00AC0752">
        <w:rPr>
          <w:b/>
          <w:sz w:val="28"/>
          <w:szCs w:val="28"/>
        </w:rPr>
        <w:t xml:space="preserve">Mailson Vieira Dantas, </w:t>
      </w:r>
      <w:r w:rsidR="00C72B65" w:rsidRPr="00AC0752">
        <w:rPr>
          <w:b/>
          <w:sz w:val="28"/>
          <w:szCs w:val="28"/>
        </w:rPr>
        <w:t>Maria de Fátima Lopes</w:t>
      </w:r>
      <w:r w:rsidR="005971AA" w:rsidRPr="00AC0752">
        <w:rPr>
          <w:b/>
          <w:sz w:val="28"/>
          <w:szCs w:val="28"/>
        </w:rPr>
        <w:t>,</w:t>
      </w:r>
      <w:r w:rsidR="006E3D99" w:rsidRPr="00AC0752">
        <w:rPr>
          <w:bCs/>
          <w:sz w:val="28"/>
          <w:szCs w:val="28"/>
        </w:rPr>
        <w:t xml:space="preserve"> </w:t>
      </w:r>
      <w:r w:rsidR="00C90BF5" w:rsidRPr="00AC0752">
        <w:rPr>
          <w:b/>
          <w:sz w:val="28"/>
          <w:szCs w:val="28"/>
        </w:rPr>
        <w:t>Francisco Aldi da Silva</w:t>
      </w:r>
      <w:r w:rsidR="00AC0752">
        <w:rPr>
          <w:b/>
          <w:sz w:val="28"/>
          <w:szCs w:val="28"/>
        </w:rPr>
        <w:t xml:space="preserve">, </w:t>
      </w:r>
      <w:r w:rsidR="004B0966" w:rsidRPr="00AC0752">
        <w:rPr>
          <w:b/>
          <w:sz w:val="28"/>
          <w:szCs w:val="28"/>
        </w:rPr>
        <w:t>Francisco de Assis Vieira</w:t>
      </w:r>
      <w:r w:rsidR="00F71E0E">
        <w:rPr>
          <w:b/>
          <w:sz w:val="28"/>
          <w:szCs w:val="28"/>
        </w:rPr>
        <w:t xml:space="preserve"> e </w:t>
      </w:r>
      <w:r w:rsidR="00AC0752">
        <w:rPr>
          <w:b/>
          <w:sz w:val="28"/>
          <w:szCs w:val="28"/>
        </w:rPr>
        <w:t xml:space="preserve">Fábio Júnior da Silveira. </w:t>
      </w:r>
      <w:r w:rsidR="00C71E4A" w:rsidRPr="00AC0752">
        <w:rPr>
          <w:sz w:val="28"/>
          <w:szCs w:val="28"/>
        </w:rPr>
        <w:t>Havendo</w:t>
      </w:r>
      <w:r w:rsidR="00C71E4A" w:rsidRPr="00AC0752">
        <w:rPr>
          <w:b/>
          <w:sz w:val="28"/>
          <w:szCs w:val="28"/>
        </w:rPr>
        <w:t xml:space="preserve"> </w:t>
      </w:r>
      <w:r w:rsidR="00C71E4A" w:rsidRPr="00AC0752">
        <w:rPr>
          <w:sz w:val="28"/>
          <w:szCs w:val="28"/>
        </w:rPr>
        <w:t>número regimental de vereadores o Presidente declarou aberta a sessão.</w:t>
      </w:r>
      <w:r w:rsidR="003238E3" w:rsidRPr="00AC0752">
        <w:rPr>
          <w:sz w:val="28"/>
          <w:szCs w:val="28"/>
        </w:rPr>
        <w:t xml:space="preserve"> </w:t>
      </w:r>
      <w:r w:rsidR="00C71E4A" w:rsidRPr="00AC0752">
        <w:rPr>
          <w:sz w:val="28"/>
          <w:szCs w:val="28"/>
        </w:rPr>
        <w:t>Lida a A</w:t>
      </w:r>
      <w:r w:rsidR="00923346" w:rsidRPr="00AC0752">
        <w:rPr>
          <w:sz w:val="28"/>
          <w:szCs w:val="28"/>
        </w:rPr>
        <w:t xml:space="preserve">ta da sessão anterior, </w:t>
      </w:r>
      <w:r w:rsidR="00996F80" w:rsidRPr="00AC0752">
        <w:rPr>
          <w:sz w:val="28"/>
          <w:szCs w:val="28"/>
        </w:rPr>
        <w:t>a mesma foi levada a vota</w:t>
      </w:r>
      <w:r w:rsidR="00BD310E" w:rsidRPr="00AC0752">
        <w:rPr>
          <w:sz w:val="28"/>
          <w:szCs w:val="28"/>
        </w:rPr>
        <w:t>ção e aprovada por unanimidade</w:t>
      </w:r>
      <w:r w:rsidR="008A3A71" w:rsidRPr="00AC0752">
        <w:rPr>
          <w:sz w:val="28"/>
          <w:szCs w:val="28"/>
        </w:rPr>
        <w:t>.</w:t>
      </w:r>
      <w:r w:rsidR="006F23F7" w:rsidRPr="00AC0752">
        <w:rPr>
          <w:sz w:val="28"/>
          <w:szCs w:val="28"/>
        </w:rPr>
        <w:t xml:space="preserve"> </w:t>
      </w:r>
      <w:r w:rsidR="00265520" w:rsidRPr="00AC0752">
        <w:rPr>
          <w:sz w:val="28"/>
          <w:szCs w:val="28"/>
        </w:rPr>
        <w:t>Na sequência,</w:t>
      </w:r>
      <w:bookmarkStart w:id="0" w:name="_Hlk133398691"/>
      <w:r w:rsidR="002B1006" w:rsidRPr="00AC0752">
        <w:rPr>
          <w:sz w:val="28"/>
          <w:szCs w:val="28"/>
        </w:rPr>
        <w:t xml:space="preserve"> </w:t>
      </w:r>
      <w:r w:rsidR="000D0CA0">
        <w:rPr>
          <w:sz w:val="28"/>
          <w:szCs w:val="28"/>
        </w:rPr>
        <w:t>foi solicitada a leitura dos seguintes requerimentos: n° 0</w:t>
      </w:r>
      <w:r w:rsidR="00F71E0E">
        <w:rPr>
          <w:sz w:val="28"/>
          <w:szCs w:val="28"/>
        </w:rPr>
        <w:t>8</w:t>
      </w:r>
      <w:r w:rsidR="000D0CA0">
        <w:rPr>
          <w:sz w:val="28"/>
          <w:szCs w:val="28"/>
        </w:rPr>
        <w:t xml:space="preserve">/2023 do </w:t>
      </w:r>
      <w:r w:rsidR="00F71E0E">
        <w:rPr>
          <w:sz w:val="28"/>
          <w:szCs w:val="28"/>
        </w:rPr>
        <w:t>vereador Francisco Antônio</w:t>
      </w:r>
      <w:r w:rsidR="008222FA">
        <w:rPr>
          <w:sz w:val="28"/>
          <w:szCs w:val="28"/>
        </w:rPr>
        <w:t xml:space="preserve"> de Sousa </w:t>
      </w:r>
      <w:r w:rsidR="00F71E0E">
        <w:rPr>
          <w:sz w:val="28"/>
          <w:szCs w:val="28"/>
        </w:rPr>
        <w:t>solicitando academia ao ar livre na pista de caminhada; n° 08/2023 do vereador Mailson Vieira</w:t>
      </w:r>
      <w:r w:rsidR="008222FA">
        <w:rPr>
          <w:sz w:val="28"/>
          <w:szCs w:val="28"/>
        </w:rPr>
        <w:t xml:space="preserve"> Dantas</w:t>
      </w:r>
      <w:r w:rsidR="00F71E0E">
        <w:rPr>
          <w:sz w:val="28"/>
          <w:szCs w:val="28"/>
        </w:rPr>
        <w:t xml:space="preserve"> solicitando a construção de passagem molhada no córrego da “Família Gabriel”; n° 05/2023 da vereadora Maria de Fátima solicitando a construção de uma praça com academia ao ar livre no sítio São Luiz; n° 06/2023 da vereadora Maria de Fátima solicitando iluminação pública na via da Creche Mãe Zóia até a Capela da Ressureição; n° 08/2023 do vereador Roberto Oliveira solicitando iluminação pública na barreira do açude do sítio Prata. Todos Foram colocados em votações e aprovados </w:t>
      </w:r>
      <w:r w:rsidR="00D92158">
        <w:rPr>
          <w:sz w:val="28"/>
          <w:szCs w:val="28"/>
        </w:rPr>
        <w:t>por unanimidade. Por último,</w:t>
      </w:r>
      <w:r w:rsidR="00F71E0E">
        <w:rPr>
          <w:sz w:val="28"/>
          <w:szCs w:val="28"/>
        </w:rPr>
        <w:t xml:space="preserve"> foi lido o edital de convocação de autoria do Poder Executivo. </w:t>
      </w:r>
      <w:r w:rsidR="004C3B1C">
        <w:rPr>
          <w:sz w:val="28"/>
          <w:szCs w:val="28"/>
        </w:rPr>
        <w:t xml:space="preserve">Havendo uso da tribuna, o </w:t>
      </w:r>
      <w:r w:rsidR="004C3B1C" w:rsidRPr="004C3B1C">
        <w:rPr>
          <w:sz w:val="28"/>
          <w:szCs w:val="28"/>
        </w:rPr>
        <w:t xml:space="preserve"> vereador Fábio iniciou parabenizando a empresa Mareni pelos seus 32 anos de e </w:t>
      </w:r>
      <w:r w:rsidR="00D92158">
        <w:rPr>
          <w:sz w:val="28"/>
          <w:szCs w:val="28"/>
        </w:rPr>
        <w:t xml:space="preserve">fez menção também </w:t>
      </w:r>
      <w:r w:rsidR="004C3B1C" w:rsidRPr="004C3B1C">
        <w:rPr>
          <w:sz w:val="28"/>
          <w:szCs w:val="28"/>
        </w:rPr>
        <w:t>a família de Mateus Batista Vieira, homenageado com o nome da praça do Distrito de Ramada. Em seguida, solicitou a reforma do antigo prédio onde funcionava o conselho tutelar.</w:t>
      </w:r>
    </w:p>
    <w:p w14:paraId="74D6BA42" w14:textId="333B05CF" w:rsidR="004C3B1C" w:rsidRPr="004C3B1C" w:rsidRDefault="00D92158" w:rsidP="00D9215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vereador </w:t>
      </w:r>
      <w:bookmarkStart w:id="1" w:name="_GoBack"/>
      <w:bookmarkEnd w:id="1"/>
      <w:r w:rsidR="004C3B1C" w:rsidRPr="004C3B1C">
        <w:rPr>
          <w:sz w:val="28"/>
          <w:szCs w:val="28"/>
        </w:rPr>
        <w:t>Francisco Aldi</w:t>
      </w:r>
      <w:r>
        <w:rPr>
          <w:sz w:val="28"/>
          <w:szCs w:val="28"/>
        </w:rPr>
        <w:t xml:space="preserve"> da Silva, </w:t>
      </w:r>
      <w:r w:rsidR="004C3B1C" w:rsidRPr="004C3B1C">
        <w:rPr>
          <w:sz w:val="28"/>
          <w:szCs w:val="28"/>
        </w:rPr>
        <w:t>também parabenizou os trabalhadores pelo dia 1° de maio e agradeceu ao secretário de infraestrutura por sempre atender seus pedidos. Além disso, parabenizou toda</w:t>
      </w:r>
      <w:r w:rsidR="008222FA">
        <w:rPr>
          <w:sz w:val="28"/>
          <w:szCs w:val="28"/>
        </w:rPr>
        <w:t xml:space="preserve"> equipe de gestão pelo trabalho que vem sendo desempenhado.</w:t>
      </w:r>
    </w:p>
    <w:p w14:paraId="6CB46FBC" w14:textId="77777777" w:rsidR="004C3B1C" w:rsidRPr="004C3B1C" w:rsidRDefault="004C3B1C" w:rsidP="00D92158">
      <w:pPr>
        <w:spacing w:line="276" w:lineRule="auto"/>
        <w:jc w:val="both"/>
        <w:rPr>
          <w:sz w:val="28"/>
          <w:szCs w:val="28"/>
        </w:rPr>
      </w:pPr>
      <w:r w:rsidRPr="004C3B1C">
        <w:rPr>
          <w:sz w:val="28"/>
          <w:szCs w:val="28"/>
        </w:rPr>
        <w:t>Mailson Vieira fez diversas solicitações, como a correção do sinal da rede de TV, a adesivação do carro da câmara, a correção das estradas de terra e reivindicou as placas de sinalização.</w:t>
      </w:r>
    </w:p>
    <w:p w14:paraId="612F5F94" w14:textId="3D54BB43" w:rsidR="004C3B1C" w:rsidRPr="004C3B1C" w:rsidRDefault="00665522" w:rsidP="00D9215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Em sua vez de fala, </w:t>
      </w:r>
      <w:r w:rsidR="004C3B1C" w:rsidRPr="004C3B1C">
        <w:rPr>
          <w:sz w:val="28"/>
          <w:szCs w:val="28"/>
        </w:rPr>
        <w:t>Iarly Vanderlei parabenizou todos os trabalhadores e falou sobre a importância das obras em andamento no município, destacando a renda gerada para os trabalhadores através dessas obras.</w:t>
      </w:r>
    </w:p>
    <w:p w14:paraId="71729A56" w14:textId="245DA930" w:rsidR="004C3B1C" w:rsidRPr="004C3B1C" w:rsidRDefault="00665522" w:rsidP="00D9215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Já o vereador </w:t>
      </w:r>
      <w:r w:rsidR="004C3B1C" w:rsidRPr="004C3B1C">
        <w:rPr>
          <w:sz w:val="28"/>
          <w:szCs w:val="28"/>
        </w:rPr>
        <w:t xml:space="preserve">Francisco Casimiro elogiou os trabalhadores e pediu atenção do gestor na comunidade do Riacho Seco. Também demonstrou solidariedade ao ex-prefeito José Rofrants e citou que nas gestões passadas a situação faziam denúncias que agora estão sendo repercutidas. Francisco Aldi respondeu que Rofrants </w:t>
      </w:r>
      <w:r>
        <w:rPr>
          <w:sz w:val="28"/>
          <w:szCs w:val="28"/>
        </w:rPr>
        <w:t>está passando por isso por justamente estar próximo de pessoas da gestão anterior</w:t>
      </w:r>
      <w:r w:rsidR="004C3B1C" w:rsidRPr="004C3B1C">
        <w:rPr>
          <w:sz w:val="28"/>
          <w:szCs w:val="28"/>
        </w:rPr>
        <w:t>. Fábio Júnior salientou que admira muito a pessoa de Rofrants e que o respeita independente de suas escolhas. Francisco Casimiro disse que espera que Rofrants se dê bem e que todos sabem quem o denunciou na época.</w:t>
      </w:r>
    </w:p>
    <w:p w14:paraId="5497D2D2" w14:textId="33A2B1EB" w:rsidR="004C3B1C" w:rsidRPr="004C3B1C" w:rsidRDefault="004C3B1C" w:rsidP="00D92158">
      <w:pPr>
        <w:spacing w:line="276" w:lineRule="auto"/>
        <w:jc w:val="both"/>
        <w:rPr>
          <w:sz w:val="28"/>
          <w:szCs w:val="28"/>
        </w:rPr>
      </w:pPr>
      <w:r w:rsidRPr="004C3B1C">
        <w:rPr>
          <w:sz w:val="28"/>
          <w:szCs w:val="28"/>
        </w:rPr>
        <w:t xml:space="preserve">Francisco Antônio </w:t>
      </w:r>
      <w:r w:rsidR="00665522">
        <w:rPr>
          <w:sz w:val="28"/>
          <w:szCs w:val="28"/>
        </w:rPr>
        <w:t xml:space="preserve">de Sousa </w:t>
      </w:r>
      <w:r w:rsidRPr="004C3B1C">
        <w:rPr>
          <w:sz w:val="28"/>
          <w:szCs w:val="28"/>
        </w:rPr>
        <w:t xml:space="preserve">agradeceu a presença de todos no dia 1º de maio e citou as emendas conquistadas pelo deputado Hugo Motta. </w:t>
      </w:r>
      <w:r w:rsidR="00665522">
        <w:rPr>
          <w:sz w:val="28"/>
          <w:szCs w:val="28"/>
        </w:rPr>
        <w:t>Também p</w:t>
      </w:r>
      <w:r w:rsidRPr="004C3B1C">
        <w:rPr>
          <w:sz w:val="28"/>
          <w:szCs w:val="28"/>
        </w:rPr>
        <w:t>arabenizou a comunidade de Ramada</w:t>
      </w:r>
      <w:r w:rsidR="00665522">
        <w:rPr>
          <w:sz w:val="28"/>
          <w:szCs w:val="28"/>
        </w:rPr>
        <w:t xml:space="preserve"> pela praça que foi inaugurada. F</w:t>
      </w:r>
      <w:r w:rsidRPr="004C3B1C">
        <w:rPr>
          <w:sz w:val="28"/>
          <w:szCs w:val="28"/>
        </w:rPr>
        <w:t>alou</w:t>
      </w:r>
      <w:r w:rsidR="00665522">
        <w:rPr>
          <w:sz w:val="28"/>
          <w:szCs w:val="28"/>
        </w:rPr>
        <w:t xml:space="preserve"> ainda</w:t>
      </w:r>
      <w:r w:rsidRPr="004C3B1C">
        <w:rPr>
          <w:sz w:val="28"/>
          <w:szCs w:val="28"/>
        </w:rPr>
        <w:t xml:space="preserve"> sobre a grande quantidade de obras e disse que deseja que todas as comunidades consigam sair beneficiadas.</w:t>
      </w:r>
    </w:p>
    <w:p w14:paraId="5F7FAC9C" w14:textId="72D21926" w:rsidR="004C3B1C" w:rsidRPr="004C3B1C" w:rsidRDefault="00665522" w:rsidP="00D92158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 vereadora </w:t>
      </w:r>
      <w:r w:rsidR="004C3B1C" w:rsidRPr="004C3B1C">
        <w:rPr>
          <w:sz w:val="28"/>
          <w:szCs w:val="28"/>
        </w:rPr>
        <w:t xml:space="preserve">Maria de Fátima parabenizou todos os trabalhadores e citou os benefícios que a comunidade de Ramada e todo o município já receberam, destacando que o prefeito sempre busca recursos para beneficiar toda população. Francisco Casimiro </w:t>
      </w:r>
      <w:r>
        <w:rPr>
          <w:sz w:val="28"/>
          <w:szCs w:val="28"/>
        </w:rPr>
        <w:t xml:space="preserve">pediu um instante de fala e </w:t>
      </w:r>
      <w:r w:rsidR="004C3B1C" w:rsidRPr="004C3B1C">
        <w:rPr>
          <w:sz w:val="28"/>
          <w:szCs w:val="28"/>
        </w:rPr>
        <w:t>ressalt</w:t>
      </w:r>
      <w:r>
        <w:rPr>
          <w:sz w:val="28"/>
          <w:szCs w:val="28"/>
        </w:rPr>
        <w:t xml:space="preserve">ou que sua intenção foi cobrar e </w:t>
      </w:r>
      <w:r w:rsidR="004C3B1C" w:rsidRPr="004C3B1C">
        <w:rPr>
          <w:sz w:val="28"/>
          <w:szCs w:val="28"/>
        </w:rPr>
        <w:t xml:space="preserve">não criticar as ações do prefeito nas demais comunidades. Maria de Fátima ainda citou a importância de alguns sítios do município pertencerem à contagem do IBGE como habitantes do município </w:t>
      </w:r>
      <w:r w:rsidR="004C3B1C">
        <w:rPr>
          <w:sz w:val="28"/>
          <w:szCs w:val="28"/>
        </w:rPr>
        <w:t>ao invés do município de Sousa</w:t>
      </w:r>
      <w:r w:rsidR="004C3B1C" w:rsidRPr="004C3B1C">
        <w:rPr>
          <w:sz w:val="28"/>
          <w:szCs w:val="28"/>
        </w:rPr>
        <w:t>. Também se solidarizou com o ex-gestor José Rofrants.</w:t>
      </w:r>
    </w:p>
    <w:p w14:paraId="0E3A4785" w14:textId="1C0D06FD" w:rsidR="005059F4" w:rsidRDefault="004C3B1C" w:rsidP="00D92158">
      <w:pPr>
        <w:spacing w:line="276" w:lineRule="auto"/>
        <w:jc w:val="both"/>
        <w:rPr>
          <w:sz w:val="28"/>
          <w:szCs w:val="28"/>
        </w:rPr>
      </w:pPr>
      <w:r w:rsidRPr="004C3B1C">
        <w:rPr>
          <w:sz w:val="28"/>
          <w:szCs w:val="28"/>
        </w:rPr>
        <w:t xml:space="preserve">Por fim, </w:t>
      </w:r>
      <w:r w:rsidR="00D92158">
        <w:rPr>
          <w:sz w:val="28"/>
          <w:szCs w:val="28"/>
        </w:rPr>
        <w:t xml:space="preserve">o vereador </w:t>
      </w:r>
      <w:r w:rsidRPr="004C3B1C">
        <w:rPr>
          <w:sz w:val="28"/>
          <w:szCs w:val="28"/>
        </w:rPr>
        <w:t xml:space="preserve">Francisco de Assis </w:t>
      </w:r>
      <w:r w:rsidR="00665522">
        <w:rPr>
          <w:sz w:val="28"/>
          <w:szCs w:val="28"/>
        </w:rPr>
        <w:t xml:space="preserve">Vieira </w:t>
      </w:r>
      <w:r w:rsidR="00D92158">
        <w:rPr>
          <w:sz w:val="28"/>
          <w:szCs w:val="28"/>
        </w:rPr>
        <w:t>parabenizou todos os</w:t>
      </w:r>
      <w:r w:rsidRPr="004C3B1C">
        <w:rPr>
          <w:sz w:val="28"/>
          <w:szCs w:val="28"/>
        </w:rPr>
        <w:t xml:space="preserve"> trabalhadores </w:t>
      </w:r>
      <w:r w:rsidR="00D92158">
        <w:rPr>
          <w:sz w:val="28"/>
          <w:szCs w:val="28"/>
        </w:rPr>
        <w:t>conforme data comemorativa e também a</w:t>
      </w:r>
      <w:r w:rsidRPr="004C3B1C">
        <w:rPr>
          <w:sz w:val="28"/>
          <w:szCs w:val="28"/>
        </w:rPr>
        <w:t xml:space="preserve">o gestor </w:t>
      </w:r>
      <w:r w:rsidR="00D92158">
        <w:rPr>
          <w:sz w:val="28"/>
          <w:szCs w:val="28"/>
        </w:rPr>
        <w:t xml:space="preserve">Gerôncio Júnior </w:t>
      </w:r>
      <w:r w:rsidRPr="004C3B1C">
        <w:rPr>
          <w:sz w:val="28"/>
          <w:szCs w:val="28"/>
        </w:rPr>
        <w:t xml:space="preserve">pela execução da nova praça do Distrito de Ramada e </w:t>
      </w:r>
      <w:r w:rsidR="00D92158">
        <w:rPr>
          <w:sz w:val="28"/>
          <w:szCs w:val="28"/>
        </w:rPr>
        <w:t xml:space="preserve">concluiu </w:t>
      </w:r>
      <w:r w:rsidRPr="004C3B1C">
        <w:rPr>
          <w:sz w:val="28"/>
          <w:szCs w:val="28"/>
        </w:rPr>
        <w:t>desej</w:t>
      </w:r>
      <w:r w:rsidR="00D92158">
        <w:rPr>
          <w:sz w:val="28"/>
          <w:szCs w:val="28"/>
        </w:rPr>
        <w:t xml:space="preserve">ando sucesso para a pessoa do ex-Prefeito José </w:t>
      </w:r>
      <w:r w:rsidRPr="004C3B1C">
        <w:rPr>
          <w:sz w:val="28"/>
          <w:szCs w:val="28"/>
        </w:rPr>
        <w:t>Rofrants.</w:t>
      </w:r>
    </w:p>
    <w:bookmarkEnd w:id="0"/>
    <w:p w14:paraId="5B2C8A26" w14:textId="77777777" w:rsidR="00D92158" w:rsidRDefault="00D92158" w:rsidP="001240AA">
      <w:pPr>
        <w:spacing w:line="360" w:lineRule="auto"/>
        <w:ind w:right="142"/>
        <w:jc w:val="both"/>
        <w:rPr>
          <w:sz w:val="28"/>
          <w:szCs w:val="28"/>
        </w:rPr>
      </w:pPr>
    </w:p>
    <w:p w14:paraId="384200C9" w14:textId="404CBE47" w:rsidR="00D92158" w:rsidRDefault="00A00627" w:rsidP="001240AA">
      <w:pPr>
        <w:spacing w:line="360" w:lineRule="auto"/>
        <w:ind w:right="142"/>
        <w:jc w:val="both"/>
        <w:rPr>
          <w:sz w:val="28"/>
          <w:szCs w:val="28"/>
        </w:rPr>
      </w:pPr>
      <w:r w:rsidRPr="00AC0752">
        <w:rPr>
          <w:sz w:val="28"/>
          <w:szCs w:val="28"/>
        </w:rPr>
        <w:t>Não havendo mais nada a tratar, o Presidente declarou encerrada a sessão</w:t>
      </w:r>
      <w:r w:rsidR="00D92158">
        <w:rPr>
          <w:sz w:val="28"/>
          <w:szCs w:val="28"/>
        </w:rPr>
        <w:t>.</w:t>
      </w:r>
    </w:p>
    <w:p w14:paraId="407ED50C" w14:textId="04D1D5CF" w:rsidR="00996F80" w:rsidRPr="00AC0752" w:rsidRDefault="00A00627" w:rsidP="001240AA">
      <w:pPr>
        <w:spacing w:line="360" w:lineRule="auto"/>
        <w:ind w:right="142"/>
        <w:jc w:val="both"/>
        <w:rPr>
          <w:sz w:val="28"/>
          <w:szCs w:val="28"/>
        </w:rPr>
      </w:pPr>
      <w:r w:rsidRPr="00AC0752">
        <w:rPr>
          <w:sz w:val="28"/>
          <w:szCs w:val="28"/>
        </w:rPr>
        <w:t>Sã</w:t>
      </w:r>
      <w:r w:rsidR="00781F0F" w:rsidRPr="00AC0752">
        <w:rPr>
          <w:sz w:val="28"/>
          <w:szCs w:val="28"/>
        </w:rPr>
        <w:t xml:space="preserve">o Francisco – </w:t>
      </w:r>
      <w:r w:rsidR="00E15B29" w:rsidRPr="00AC0752">
        <w:rPr>
          <w:sz w:val="28"/>
          <w:szCs w:val="28"/>
        </w:rPr>
        <w:t xml:space="preserve">PB, em </w:t>
      </w:r>
      <w:r w:rsidR="006C7406">
        <w:rPr>
          <w:sz w:val="28"/>
          <w:szCs w:val="28"/>
        </w:rPr>
        <w:t>04</w:t>
      </w:r>
      <w:r w:rsidR="00954F77" w:rsidRPr="00AC0752">
        <w:rPr>
          <w:sz w:val="28"/>
          <w:szCs w:val="28"/>
        </w:rPr>
        <w:t xml:space="preserve"> de </w:t>
      </w:r>
      <w:r w:rsidR="006C7406">
        <w:rPr>
          <w:sz w:val="28"/>
          <w:szCs w:val="28"/>
        </w:rPr>
        <w:t>maio</w:t>
      </w:r>
      <w:r w:rsidR="004027BE" w:rsidRPr="00AC0752">
        <w:rPr>
          <w:sz w:val="28"/>
          <w:szCs w:val="28"/>
        </w:rPr>
        <w:t xml:space="preserve"> </w:t>
      </w:r>
      <w:r w:rsidR="000134E5" w:rsidRPr="00AC0752">
        <w:rPr>
          <w:sz w:val="28"/>
          <w:szCs w:val="28"/>
        </w:rPr>
        <w:t>de 202</w:t>
      </w:r>
      <w:r w:rsidR="00C90BF5" w:rsidRPr="00AC0752">
        <w:rPr>
          <w:sz w:val="28"/>
          <w:szCs w:val="28"/>
        </w:rPr>
        <w:t>3</w:t>
      </w:r>
      <w:r w:rsidRPr="00AC0752">
        <w:rPr>
          <w:sz w:val="28"/>
          <w:szCs w:val="28"/>
        </w:rPr>
        <w:t>.</w:t>
      </w:r>
    </w:p>
    <w:p w14:paraId="6B47A1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235EB8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3EA79E78" w14:textId="4040C802" w:rsidR="005D16A5" w:rsidRPr="00AC0752" w:rsidRDefault="00425EEF" w:rsidP="005971AA">
      <w:pPr>
        <w:ind w:right="142" w:firstLine="567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 xml:space="preserve">Roberto Oliveira de Sá 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C90BF5" w:rsidRPr="00AC0752">
        <w:rPr>
          <w:b/>
          <w:bCs/>
          <w:color w:val="000000"/>
          <w:sz w:val="28"/>
          <w:szCs w:val="28"/>
        </w:rPr>
        <w:t xml:space="preserve">      </w:t>
      </w:r>
      <w:r w:rsidR="005971AA" w:rsidRPr="00AC0752">
        <w:rPr>
          <w:b/>
          <w:bCs/>
          <w:color w:val="000000"/>
          <w:sz w:val="28"/>
          <w:szCs w:val="28"/>
        </w:rPr>
        <w:t xml:space="preserve"> </w:t>
      </w:r>
      <w:r w:rsidR="00C90BF5" w:rsidRPr="00AC0752">
        <w:rPr>
          <w:b/>
          <w:bCs/>
          <w:color w:val="000000"/>
          <w:sz w:val="28"/>
          <w:szCs w:val="28"/>
        </w:rPr>
        <w:t xml:space="preserve">     </w:t>
      </w:r>
      <w:r w:rsidR="005971AA" w:rsidRPr="00AC0752">
        <w:rPr>
          <w:b/>
          <w:bCs/>
          <w:color w:val="000000"/>
          <w:sz w:val="28"/>
          <w:szCs w:val="28"/>
        </w:rPr>
        <w:t>Iarly Vanderlei da Silveira</w:t>
      </w:r>
    </w:p>
    <w:p w14:paraId="3F774480" w14:textId="5E6C00DE" w:rsidR="005D16A5" w:rsidRPr="00AC0752" w:rsidRDefault="005D16A5" w:rsidP="005971AA">
      <w:pPr>
        <w:ind w:left="-142" w:right="142" w:firstLine="1276"/>
        <w:rPr>
          <w:b/>
          <w:bCs/>
          <w:color w:val="000000"/>
          <w:sz w:val="28"/>
          <w:szCs w:val="28"/>
        </w:rPr>
      </w:pPr>
      <w:r w:rsidRPr="00AC0752">
        <w:rPr>
          <w:b/>
          <w:bCs/>
          <w:color w:val="000000"/>
          <w:sz w:val="28"/>
          <w:szCs w:val="28"/>
        </w:rPr>
        <w:t>Presidente</w:t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Pr="00AC0752">
        <w:rPr>
          <w:b/>
          <w:bCs/>
          <w:color w:val="000000"/>
          <w:sz w:val="28"/>
          <w:szCs w:val="28"/>
        </w:rPr>
        <w:tab/>
      </w:r>
      <w:r w:rsidR="00296DF0" w:rsidRPr="00AC0752">
        <w:rPr>
          <w:b/>
          <w:bCs/>
          <w:color w:val="000000"/>
          <w:sz w:val="28"/>
          <w:szCs w:val="28"/>
        </w:rPr>
        <w:t xml:space="preserve">    </w:t>
      </w:r>
      <w:r w:rsidR="005971AA" w:rsidRPr="00AC0752">
        <w:rPr>
          <w:b/>
          <w:bCs/>
          <w:color w:val="000000"/>
          <w:sz w:val="28"/>
          <w:szCs w:val="28"/>
        </w:rPr>
        <w:t xml:space="preserve">  </w:t>
      </w:r>
      <w:r w:rsidR="00302971" w:rsidRPr="00AC0752">
        <w:rPr>
          <w:b/>
          <w:bCs/>
          <w:color w:val="000000"/>
          <w:sz w:val="28"/>
          <w:szCs w:val="28"/>
        </w:rPr>
        <w:t xml:space="preserve"> </w:t>
      </w:r>
      <w:r w:rsidR="00296DF0" w:rsidRPr="00AC0752">
        <w:rPr>
          <w:b/>
          <w:bCs/>
          <w:color w:val="000000"/>
          <w:sz w:val="28"/>
          <w:szCs w:val="28"/>
        </w:rPr>
        <w:t xml:space="preserve"> </w:t>
      </w:r>
      <w:r w:rsidR="005971AA" w:rsidRPr="00AC0752">
        <w:rPr>
          <w:b/>
          <w:bCs/>
          <w:color w:val="000000"/>
          <w:sz w:val="28"/>
          <w:szCs w:val="28"/>
        </w:rPr>
        <w:t>Primeiro</w:t>
      </w:r>
      <w:r w:rsidR="003E3E5D" w:rsidRPr="00AC0752">
        <w:rPr>
          <w:b/>
          <w:bCs/>
          <w:color w:val="000000"/>
          <w:sz w:val="28"/>
          <w:szCs w:val="28"/>
        </w:rPr>
        <w:t xml:space="preserve"> Sec</w:t>
      </w:r>
      <w:r w:rsidR="00302971" w:rsidRPr="00AC0752">
        <w:rPr>
          <w:b/>
          <w:bCs/>
          <w:color w:val="000000"/>
          <w:sz w:val="28"/>
          <w:szCs w:val="28"/>
        </w:rPr>
        <w:t>retário</w:t>
      </w:r>
    </w:p>
    <w:sectPr w:rsidR="005D16A5" w:rsidRPr="00AC0752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5E4830" w14:textId="77777777" w:rsidR="00392E9D" w:rsidRDefault="00392E9D">
      <w:r>
        <w:separator/>
      </w:r>
    </w:p>
  </w:endnote>
  <w:endnote w:type="continuationSeparator" w:id="0">
    <w:p w14:paraId="14F39F2F" w14:textId="77777777" w:rsidR="00392E9D" w:rsidRDefault="00392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77F45" w14:textId="77777777" w:rsidR="00B63DF0" w:rsidRDefault="00B63DF0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>Rua Seledon Pereira Lopes, nº  24 -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A35DEF" w14:textId="77777777" w:rsidR="00392E9D" w:rsidRDefault="00392E9D">
      <w:r>
        <w:separator/>
      </w:r>
    </w:p>
  </w:footnote>
  <w:footnote w:type="continuationSeparator" w:id="0">
    <w:p w14:paraId="0B0354B4" w14:textId="77777777" w:rsidR="00392E9D" w:rsidRDefault="00392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ABA83" w14:textId="77777777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0921586" w14:textId="77777777" w:rsidR="00B63DF0" w:rsidRDefault="00B63DF0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1FA6E" w14:textId="29EB9F8E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268E7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16144A5" w14:textId="77777777" w:rsidR="00B63DF0" w:rsidRDefault="00B63DF0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2B7CC05F" wp14:editId="6BECD5AD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B93635A" w14:textId="77777777" w:rsidR="00B63DF0" w:rsidRDefault="00B63DF0" w:rsidP="00A55577">
    <w:pPr>
      <w:jc w:val="center"/>
      <w:rPr>
        <w:b/>
      </w:rPr>
    </w:pPr>
  </w:p>
  <w:p w14:paraId="105765BD" w14:textId="77777777" w:rsidR="00B63DF0" w:rsidRDefault="00B63DF0" w:rsidP="00A55577">
    <w:pPr>
      <w:jc w:val="center"/>
      <w:rPr>
        <w:b/>
      </w:rPr>
    </w:pPr>
  </w:p>
  <w:p w14:paraId="03E6C8D3" w14:textId="77777777" w:rsidR="00B63DF0" w:rsidRDefault="00B63DF0">
    <w:pPr>
      <w:jc w:val="center"/>
      <w:rPr>
        <w:b/>
      </w:rPr>
    </w:pPr>
    <w:r>
      <w:rPr>
        <w:b/>
      </w:rPr>
      <w:t>ESTADO DA PARAÍBA</w:t>
    </w:r>
  </w:p>
  <w:p w14:paraId="47B2ECDE" w14:textId="77777777" w:rsidR="00B63DF0" w:rsidRDefault="00B63DF0">
    <w:pPr>
      <w:jc w:val="center"/>
      <w:rPr>
        <w:b/>
      </w:rPr>
    </w:pPr>
    <w:r>
      <w:rPr>
        <w:b/>
      </w:rPr>
      <w:t>CÂMARA MUNICIPAL DE SÃO FRANCISCO</w:t>
    </w:r>
  </w:p>
  <w:p w14:paraId="3635CC8D" w14:textId="77777777" w:rsidR="00B63DF0" w:rsidRDefault="00B63DF0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7CE2D87" wp14:editId="3BB59299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3A447998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14:paraId="48F51723" w14:textId="77777777" w:rsidR="00B63DF0" w:rsidRDefault="00B63DF0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7D85725A" w14:textId="77777777" w:rsidR="00B63DF0" w:rsidRDefault="00B63D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4E5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77A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3B69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61C6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17A4"/>
    <w:rsid w:val="000719D9"/>
    <w:rsid w:val="00072E1C"/>
    <w:rsid w:val="00075FC9"/>
    <w:rsid w:val="0007607B"/>
    <w:rsid w:val="000777D8"/>
    <w:rsid w:val="00080D42"/>
    <w:rsid w:val="0008499A"/>
    <w:rsid w:val="000854BC"/>
    <w:rsid w:val="00085A6B"/>
    <w:rsid w:val="00085CD2"/>
    <w:rsid w:val="00086AF4"/>
    <w:rsid w:val="00086B72"/>
    <w:rsid w:val="00090592"/>
    <w:rsid w:val="000937EF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3939"/>
    <w:rsid w:val="000A4483"/>
    <w:rsid w:val="000A4E1B"/>
    <w:rsid w:val="000A6F81"/>
    <w:rsid w:val="000A6FA3"/>
    <w:rsid w:val="000A7859"/>
    <w:rsid w:val="000A790B"/>
    <w:rsid w:val="000B0B6B"/>
    <w:rsid w:val="000B130A"/>
    <w:rsid w:val="000B2ABE"/>
    <w:rsid w:val="000B2BFB"/>
    <w:rsid w:val="000B2D1F"/>
    <w:rsid w:val="000B3F01"/>
    <w:rsid w:val="000B4BEE"/>
    <w:rsid w:val="000B51E1"/>
    <w:rsid w:val="000B5931"/>
    <w:rsid w:val="000B72AF"/>
    <w:rsid w:val="000C0072"/>
    <w:rsid w:val="000C29AB"/>
    <w:rsid w:val="000C494E"/>
    <w:rsid w:val="000C5B32"/>
    <w:rsid w:val="000C6725"/>
    <w:rsid w:val="000C6AEE"/>
    <w:rsid w:val="000C79E1"/>
    <w:rsid w:val="000D0645"/>
    <w:rsid w:val="000D0A91"/>
    <w:rsid w:val="000D0CA0"/>
    <w:rsid w:val="000D3C75"/>
    <w:rsid w:val="000D4437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E62A6"/>
    <w:rsid w:val="000F1959"/>
    <w:rsid w:val="000F1AED"/>
    <w:rsid w:val="000F2480"/>
    <w:rsid w:val="000F2551"/>
    <w:rsid w:val="000F39F7"/>
    <w:rsid w:val="000F3FD8"/>
    <w:rsid w:val="000F4EA8"/>
    <w:rsid w:val="000F4EEF"/>
    <w:rsid w:val="000F505D"/>
    <w:rsid w:val="000F5649"/>
    <w:rsid w:val="000F5DAC"/>
    <w:rsid w:val="000F615C"/>
    <w:rsid w:val="000F6A1D"/>
    <w:rsid w:val="00100966"/>
    <w:rsid w:val="001012A0"/>
    <w:rsid w:val="0010189E"/>
    <w:rsid w:val="00105598"/>
    <w:rsid w:val="00105AB7"/>
    <w:rsid w:val="00106223"/>
    <w:rsid w:val="00112217"/>
    <w:rsid w:val="001141ED"/>
    <w:rsid w:val="00115D2C"/>
    <w:rsid w:val="00115E9A"/>
    <w:rsid w:val="001178B3"/>
    <w:rsid w:val="001227D5"/>
    <w:rsid w:val="001233E8"/>
    <w:rsid w:val="001236A8"/>
    <w:rsid w:val="00123CF5"/>
    <w:rsid w:val="00123DF7"/>
    <w:rsid w:val="001240AA"/>
    <w:rsid w:val="001244F2"/>
    <w:rsid w:val="001258B1"/>
    <w:rsid w:val="00125AFA"/>
    <w:rsid w:val="00125E1F"/>
    <w:rsid w:val="001268E7"/>
    <w:rsid w:val="00130F58"/>
    <w:rsid w:val="00132093"/>
    <w:rsid w:val="00134141"/>
    <w:rsid w:val="00134E54"/>
    <w:rsid w:val="0013522C"/>
    <w:rsid w:val="001360CD"/>
    <w:rsid w:val="00136841"/>
    <w:rsid w:val="00136CB1"/>
    <w:rsid w:val="00140597"/>
    <w:rsid w:val="00141556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B15"/>
    <w:rsid w:val="00153DBA"/>
    <w:rsid w:val="001555AE"/>
    <w:rsid w:val="001555F9"/>
    <w:rsid w:val="00155930"/>
    <w:rsid w:val="0015767B"/>
    <w:rsid w:val="00157695"/>
    <w:rsid w:val="00160AF4"/>
    <w:rsid w:val="001621ED"/>
    <w:rsid w:val="001639B2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7A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25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31B0"/>
    <w:rsid w:val="001B60BE"/>
    <w:rsid w:val="001B7528"/>
    <w:rsid w:val="001C1E70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2668"/>
    <w:rsid w:val="001D3C17"/>
    <w:rsid w:val="001D3F81"/>
    <w:rsid w:val="001D4DAD"/>
    <w:rsid w:val="001D5476"/>
    <w:rsid w:val="001D60E8"/>
    <w:rsid w:val="001D64F8"/>
    <w:rsid w:val="001D67F7"/>
    <w:rsid w:val="001D6E3F"/>
    <w:rsid w:val="001D6ED4"/>
    <w:rsid w:val="001D7302"/>
    <w:rsid w:val="001D7917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BFA"/>
    <w:rsid w:val="001F437F"/>
    <w:rsid w:val="001F6C19"/>
    <w:rsid w:val="001F77D9"/>
    <w:rsid w:val="002009F0"/>
    <w:rsid w:val="002018B4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07F2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4C34"/>
    <w:rsid w:val="002258BC"/>
    <w:rsid w:val="00225BB5"/>
    <w:rsid w:val="00225E17"/>
    <w:rsid w:val="002261C3"/>
    <w:rsid w:val="00226B07"/>
    <w:rsid w:val="00227044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2FD8"/>
    <w:rsid w:val="002432F6"/>
    <w:rsid w:val="002433D1"/>
    <w:rsid w:val="002437F7"/>
    <w:rsid w:val="00244302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61C"/>
    <w:rsid w:val="0025572B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520"/>
    <w:rsid w:val="00265F51"/>
    <w:rsid w:val="0026696B"/>
    <w:rsid w:val="00266BC6"/>
    <w:rsid w:val="00266D3C"/>
    <w:rsid w:val="00267101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50A6"/>
    <w:rsid w:val="002A5354"/>
    <w:rsid w:val="002B01FF"/>
    <w:rsid w:val="002B0532"/>
    <w:rsid w:val="002B0F74"/>
    <w:rsid w:val="002B1006"/>
    <w:rsid w:val="002B21C4"/>
    <w:rsid w:val="002B29DB"/>
    <w:rsid w:val="002B2F75"/>
    <w:rsid w:val="002B380B"/>
    <w:rsid w:val="002B3A4B"/>
    <w:rsid w:val="002B3C24"/>
    <w:rsid w:val="002B40AA"/>
    <w:rsid w:val="002B5297"/>
    <w:rsid w:val="002B5A33"/>
    <w:rsid w:val="002B608A"/>
    <w:rsid w:val="002B7530"/>
    <w:rsid w:val="002B7709"/>
    <w:rsid w:val="002C05FE"/>
    <w:rsid w:val="002C1313"/>
    <w:rsid w:val="002C429D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E75B6"/>
    <w:rsid w:val="002F0538"/>
    <w:rsid w:val="002F0997"/>
    <w:rsid w:val="002F305A"/>
    <w:rsid w:val="002F32E4"/>
    <w:rsid w:val="002F4DA5"/>
    <w:rsid w:val="002F7030"/>
    <w:rsid w:val="002F73B3"/>
    <w:rsid w:val="002F7A80"/>
    <w:rsid w:val="003005F7"/>
    <w:rsid w:val="00300ADA"/>
    <w:rsid w:val="00301939"/>
    <w:rsid w:val="003020CB"/>
    <w:rsid w:val="00302971"/>
    <w:rsid w:val="00303732"/>
    <w:rsid w:val="00303F15"/>
    <w:rsid w:val="00304B96"/>
    <w:rsid w:val="00304E48"/>
    <w:rsid w:val="00305078"/>
    <w:rsid w:val="0031080B"/>
    <w:rsid w:val="00310CB6"/>
    <w:rsid w:val="00312742"/>
    <w:rsid w:val="003164A8"/>
    <w:rsid w:val="003170A6"/>
    <w:rsid w:val="0031742E"/>
    <w:rsid w:val="00317E43"/>
    <w:rsid w:val="00317E71"/>
    <w:rsid w:val="00323040"/>
    <w:rsid w:val="003233AA"/>
    <w:rsid w:val="0032383D"/>
    <w:rsid w:val="003238E3"/>
    <w:rsid w:val="003240E7"/>
    <w:rsid w:val="00325702"/>
    <w:rsid w:val="003268E7"/>
    <w:rsid w:val="003273C4"/>
    <w:rsid w:val="00327C09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3D9C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2EC3"/>
    <w:rsid w:val="003653E1"/>
    <w:rsid w:val="00365A50"/>
    <w:rsid w:val="00365DC7"/>
    <w:rsid w:val="00365FD0"/>
    <w:rsid w:val="003660BD"/>
    <w:rsid w:val="00366652"/>
    <w:rsid w:val="00367194"/>
    <w:rsid w:val="00371FCF"/>
    <w:rsid w:val="003756F8"/>
    <w:rsid w:val="00381128"/>
    <w:rsid w:val="003815DF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2E9D"/>
    <w:rsid w:val="0039790F"/>
    <w:rsid w:val="003A13A6"/>
    <w:rsid w:val="003A1DB3"/>
    <w:rsid w:val="003A28B9"/>
    <w:rsid w:val="003A3E1E"/>
    <w:rsid w:val="003A47BE"/>
    <w:rsid w:val="003A6A09"/>
    <w:rsid w:val="003A6DC0"/>
    <w:rsid w:val="003B04D1"/>
    <w:rsid w:val="003B197F"/>
    <w:rsid w:val="003B239D"/>
    <w:rsid w:val="003B24C5"/>
    <w:rsid w:val="003B2872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25E7"/>
    <w:rsid w:val="003C3849"/>
    <w:rsid w:val="003C3898"/>
    <w:rsid w:val="003C557B"/>
    <w:rsid w:val="003C5E99"/>
    <w:rsid w:val="003D0C56"/>
    <w:rsid w:val="003D12DA"/>
    <w:rsid w:val="003D141B"/>
    <w:rsid w:val="003D1AE4"/>
    <w:rsid w:val="003D3C05"/>
    <w:rsid w:val="003D44B1"/>
    <w:rsid w:val="003D7781"/>
    <w:rsid w:val="003E0673"/>
    <w:rsid w:val="003E134C"/>
    <w:rsid w:val="003E1835"/>
    <w:rsid w:val="003E3AB5"/>
    <w:rsid w:val="003E3E5D"/>
    <w:rsid w:val="003E5E17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7BE"/>
    <w:rsid w:val="0040294F"/>
    <w:rsid w:val="0040319E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EEA"/>
    <w:rsid w:val="00425EEF"/>
    <w:rsid w:val="00426C1C"/>
    <w:rsid w:val="004303B4"/>
    <w:rsid w:val="00433A2F"/>
    <w:rsid w:val="00435A30"/>
    <w:rsid w:val="004362B8"/>
    <w:rsid w:val="00436589"/>
    <w:rsid w:val="00441B79"/>
    <w:rsid w:val="0044245E"/>
    <w:rsid w:val="00442994"/>
    <w:rsid w:val="00442C7C"/>
    <w:rsid w:val="0044330A"/>
    <w:rsid w:val="0044486B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5D1B"/>
    <w:rsid w:val="004561E9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29A1"/>
    <w:rsid w:val="00474845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4165"/>
    <w:rsid w:val="004943AC"/>
    <w:rsid w:val="004A0A4C"/>
    <w:rsid w:val="004A1ABE"/>
    <w:rsid w:val="004A1C73"/>
    <w:rsid w:val="004A227A"/>
    <w:rsid w:val="004A2B73"/>
    <w:rsid w:val="004A436A"/>
    <w:rsid w:val="004A45BF"/>
    <w:rsid w:val="004A51A9"/>
    <w:rsid w:val="004A597E"/>
    <w:rsid w:val="004A6AF7"/>
    <w:rsid w:val="004A6E81"/>
    <w:rsid w:val="004A6E88"/>
    <w:rsid w:val="004A7FE1"/>
    <w:rsid w:val="004B0058"/>
    <w:rsid w:val="004B0966"/>
    <w:rsid w:val="004B139D"/>
    <w:rsid w:val="004B1EB1"/>
    <w:rsid w:val="004B2609"/>
    <w:rsid w:val="004B2A91"/>
    <w:rsid w:val="004B3A28"/>
    <w:rsid w:val="004C0BAF"/>
    <w:rsid w:val="004C161B"/>
    <w:rsid w:val="004C29A7"/>
    <w:rsid w:val="004C3B1C"/>
    <w:rsid w:val="004C4260"/>
    <w:rsid w:val="004C472D"/>
    <w:rsid w:val="004C556B"/>
    <w:rsid w:val="004C5B2A"/>
    <w:rsid w:val="004C6A72"/>
    <w:rsid w:val="004C6CFF"/>
    <w:rsid w:val="004C750D"/>
    <w:rsid w:val="004C7AA2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15AA"/>
    <w:rsid w:val="004F417D"/>
    <w:rsid w:val="004F50BB"/>
    <w:rsid w:val="004F5B94"/>
    <w:rsid w:val="00501558"/>
    <w:rsid w:val="00503A47"/>
    <w:rsid w:val="00504253"/>
    <w:rsid w:val="00505279"/>
    <w:rsid w:val="005059F4"/>
    <w:rsid w:val="00510DBC"/>
    <w:rsid w:val="005123AB"/>
    <w:rsid w:val="0051372D"/>
    <w:rsid w:val="005143DD"/>
    <w:rsid w:val="005147EE"/>
    <w:rsid w:val="005157A1"/>
    <w:rsid w:val="00516DED"/>
    <w:rsid w:val="0051738B"/>
    <w:rsid w:val="0051774B"/>
    <w:rsid w:val="00521C5D"/>
    <w:rsid w:val="005229C2"/>
    <w:rsid w:val="00522A38"/>
    <w:rsid w:val="00522A72"/>
    <w:rsid w:val="00523C06"/>
    <w:rsid w:val="005241CB"/>
    <w:rsid w:val="005252E2"/>
    <w:rsid w:val="005256E5"/>
    <w:rsid w:val="00531CBC"/>
    <w:rsid w:val="00531D2B"/>
    <w:rsid w:val="00533A42"/>
    <w:rsid w:val="0053577E"/>
    <w:rsid w:val="005358A0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2503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F46"/>
    <w:rsid w:val="005742A8"/>
    <w:rsid w:val="00577942"/>
    <w:rsid w:val="00580341"/>
    <w:rsid w:val="0058165D"/>
    <w:rsid w:val="00583657"/>
    <w:rsid w:val="00583DD4"/>
    <w:rsid w:val="005843F7"/>
    <w:rsid w:val="005846E9"/>
    <w:rsid w:val="005850DD"/>
    <w:rsid w:val="0058578F"/>
    <w:rsid w:val="00585842"/>
    <w:rsid w:val="00591355"/>
    <w:rsid w:val="00592C9D"/>
    <w:rsid w:val="0059304D"/>
    <w:rsid w:val="00593420"/>
    <w:rsid w:val="00594037"/>
    <w:rsid w:val="00595C50"/>
    <w:rsid w:val="005971AA"/>
    <w:rsid w:val="0059746A"/>
    <w:rsid w:val="00597FB2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616A"/>
    <w:rsid w:val="005B7CE5"/>
    <w:rsid w:val="005C0EF7"/>
    <w:rsid w:val="005C1FB2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F0FA5"/>
    <w:rsid w:val="005F56BC"/>
    <w:rsid w:val="005F715B"/>
    <w:rsid w:val="00600BC8"/>
    <w:rsid w:val="00600DB0"/>
    <w:rsid w:val="00602552"/>
    <w:rsid w:val="006028D9"/>
    <w:rsid w:val="006056EA"/>
    <w:rsid w:val="006068C8"/>
    <w:rsid w:val="0060748D"/>
    <w:rsid w:val="00611710"/>
    <w:rsid w:val="00611A3C"/>
    <w:rsid w:val="00612854"/>
    <w:rsid w:val="006130E7"/>
    <w:rsid w:val="00614348"/>
    <w:rsid w:val="006151ED"/>
    <w:rsid w:val="00616543"/>
    <w:rsid w:val="00617A03"/>
    <w:rsid w:val="00620A53"/>
    <w:rsid w:val="006240C3"/>
    <w:rsid w:val="0062486F"/>
    <w:rsid w:val="006249C8"/>
    <w:rsid w:val="006253D6"/>
    <w:rsid w:val="00625401"/>
    <w:rsid w:val="00625CEA"/>
    <w:rsid w:val="0062634D"/>
    <w:rsid w:val="00632115"/>
    <w:rsid w:val="00632352"/>
    <w:rsid w:val="00633F7E"/>
    <w:rsid w:val="00634951"/>
    <w:rsid w:val="006372C9"/>
    <w:rsid w:val="00640BF1"/>
    <w:rsid w:val="00640F33"/>
    <w:rsid w:val="00641198"/>
    <w:rsid w:val="00641430"/>
    <w:rsid w:val="00642621"/>
    <w:rsid w:val="00642F8C"/>
    <w:rsid w:val="00643701"/>
    <w:rsid w:val="006448C4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5522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6B7E"/>
    <w:rsid w:val="00697081"/>
    <w:rsid w:val="00697580"/>
    <w:rsid w:val="006A000C"/>
    <w:rsid w:val="006A0CF2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D97"/>
    <w:rsid w:val="006B6DC8"/>
    <w:rsid w:val="006C284F"/>
    <w:rsid w:val="006C3F87"/>
    <w:rsid w:val="006C4120"/>
    <w:rsid w:val="006C418E"/>
    <w:rsid w:val="006C71AB"/>
    <w:rsid w:val="006C7406"/>
    <w:rsid w:val="006D1840"/>
    <w:rsid w:val="006D18B7"/>
    <w:rsid w:val="006D1BB8"/>
    <w:rsid w:val="006D2956"/>
    <w:rsid w:val="006D45AB"/>
    <w:rsid w:val="006D5736"/>
    <w:rsid w:val="006D5CB9"/>
    <w:rsid w:val="006D60EC"/>
    <w:rsid w:val="006D6EE6"/>
    <w:rsid w:val="006D7BEF"/>
    <w:rsid w:val="006E0D14"/>
    <w:rsid w:val="006E121E"/>
    <w:rsid w:val="006E17CD"/>
    <w:rsid w:val="006E2270"/>
    <w:rsid w:val="006E24EA"/>
    <w:rsid w:val="006E2BC9"/>
    <w:rsid w:val="006E32DB"/>
    <w:rsid w:val="006E37A5"/>
    <w:rsid w:val="006E3D99"/>
    <w:rsid w:val="006E55AA"/>
    <w:rsid w:val="006E5670"/>
    <w:rsid w:val="006E5D5F"/>
    <w:rsid w:val="006E6E22"/>
    <w:rsid w:val="006E72E6"/>
    <w:rsid w:val="006E7E28"/>
    <w:rsid w:val="006E7E9F"/>
    <w:rsid w:val="006F20CD"/>
    <w:rsid w:val="006F23F7"/>
    <w:rsid w:val="006F2789"/>
    <w:rsid w:val="006F3C55"/>
    <w:rsid w:val="006F4C1B"/>
    <w:rsid w:val="006F58C7"/>
    <w:rsid w:val="006F6262"/>
    <w:rsid w:val="006F6E57"/>
    <w:rsid w:val="006F7BDE"/>
    <w:rsid w:val="0070237D"/>
    <w:rsid w:val="007027C6"/>
    <w:rsid w:val="00702C46"/>
    <w:rsid w:val="007031FF"/>
    <w:rsid w:val="00705307"/>
    <w:rsid w:val="0070544D"/>
    <w:rsid w:val="00705C82"/>
    <w:rsid w:val="0070608A"/>
    <w:rsid w:val="0070743E"/>
    <w:rsid w:val="00707959"/>
    <w:rsid w:val="007104AA"/>
    <w:rsid w:val="007115C2"/>
    <w:rsid w:val="007115FF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3C5E"/>
    <w:rsid w:val="0073511A"/>
    <w:rsid w:val="00735506"/>
    <w:rsid w:val="007356CD"/>
    <w:rsid w:val="00736DBD"/>
    <w:rsid w:val="007370EE"/>
    <w:rsid w:val="007417D1"/>
    <w:rsid w:val="007420C0"/>
    <w:rsid w:val="007432C7"/>
    <w:rsid w:val="00744935"/>
    <w:rsid w:val="007478BD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006C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58F"/>
    <w:rsid w:val="0079186B"/>
    <w:rsid w:val="007939C1"/>
    <w:rsid w:val="007958AB"/>
    <w:rsid w:val="00795E4E"/>
    <w:rsid w:val="007962B0"/>
    <w:rsid w:val="0079797B"/>
    <w:rsid w:val="007A19D8"/>
    <w:rsid w:val="007A1E47"/>
    <w:rsid w:val="007A2329"/>
    <w:rsid w:val="007A2A1B"/>
    <w:rsid w:val="007A3292"/>
    <w:rsid w:val="007A5671"/>
    <w:rsid w:val="007A56F3"/>
    <w:rsid w:val="007A6723"/>
    <w:rsid w:val="007A71A4"/>
    <w:rsid w:val="007B4EFB"/>
    <w:rsid w:val="007B56A9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470D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1740A"/>
    <w:rsid w:val="008222FA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1A4"/>
    <w:rsid w:val="00837915"/>
    <w:rsid w:val="0084040B"/>
    <w:rsid w:val="00840785"/>
    <w:rsid w:val="00840CC5"/>
    <w:rsid w:val="00841A1E"/>
    <w:rsid w:val="00841EFF"/>
    <w:rsid w:val="008432C5"/>
    <w:rsid w:val="00844139"/>
    <w:rsid w:val="0084431A"/>
    <w:rsid w:val="008452DC"/>
    <w:rsid w:val="0084579B"/>
    <w:rsid w:val="00850A48"/>
    <w:rsid w:val="00850CEC"/>
    <w:rsid w:val="00851905"/>
    <w:rsid w:val="008526F7"/>
    <w:rsid w:val="008534D1"/>
    <w:rsid w:val="00853599"/>
    <w:rsid w:val="00853FE6"/>
    <w:rsid w:val="008541B7"/>
    <w:rsid w:val="00855303"/>
    <w:rsid w:val="00855C3B"/>
    <w:rsid w:val="008565E6"/>
    <w:rsid w:val="008603DC"/>
    <w:rsid w:val="00862150"/>
    <w:rsid w:val="00862FD1"/>
    <w:rsid w:val="00863649"/>
    <w:rsid w:val="0086392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2972"/>
    <w:rsid w:val="008A2BDB"/>
    <w:rsid w:val="008A372E"/>
    <w:rsid w:val="008A3A71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1505"/>
    <w:rsid w:val="008C1FE5"/>
    <w:rsid w:val="008C3947"/>
    <w:rsid w:val="008C4485"/>
    <w:rsid w:val="008C463E"/>
    <w:rsid w:val="008C6426"/>
    <w:rsid w:val="008C70D2"/>
    <w:rsid w:val="008C7DFC"/>
    <w:rsid w:val="008D0116"/>
    <w:rsid w:val="008D36FB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623D"/>
    <w:rsid w:val="008E696B"/>
    <w:rsid w:val="008F3799"/>
    <w:rsid w:val="008F45E4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E8"/>
    <w:rsid w:val="00920478"/>
    <w:rsid w:val="00921342"/>
    <w:rsid w:val="00921870"/>
    <w:rsid w:val="00922957"/>
    <w:rsid w:val="00923346"/>
    <w:rsid w:val="00923447"/>
    <w:rsid w:val="0092345D"/>
    <w:rsid w:val="0092348A"/>
    <w:rsid w:val="0092363D"/>
    <w:rsid w:val="0092533A"/>
    <w:rsid w:val="009265AB"/>
    <w:rsid w:val="0092669C"/>
    <w:rsid w:val="009301CF"/>
    <w:rsid w:val="0093140D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570DD"/>
    <w:rsid w:val="009606C1"/>
    <w:rsid w:val="00961B23"/>
    <w:rsid w:val="00961F3A"/>
    <w:rsid w:val="0096340C"/>
    <w:rsid w:val="00963AD3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F5A"/>
    <w:rsid w:val="00980517"/>
    <w:rsid w:val="00981E25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39E4"/>
    <w:rsid w:val="009B50CD"/>
    <w:rsid w:val="009B5DC1"/>
    <w:rsid w:val="009B6D63"/>
    <w:rsid w:val="009B7F4E"/>
    <w:rsid w:val="009C31E5"/>
    <w:rsid w:val="009C6DE2"/>
    <w:rsid w:val="009D04B3"/>
    <w:rsid w:val="009D0BE5"/>
    <w:rsid w:val="009D1D7D"/>
    <w:rsid w:val="009D1E03"/>
    <w:rsid w:val="009D2FA6"/>
    <w:rsid w:val="009D3BAB"/>
    <w:rsid w:val="009D4408"/>
    <w:rsid w:val="009D4619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9F7F06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1E"/>
    <w:rsid w:val="00A202DD"/>
    <w:rsid w:val="00A20EA4"/>
    <w:rsid w:val="00A20F60"/>
    <w:rsid w:val="00A217DD"/>
    <w:rsid w:val="00A21F5D"/>
    <w:rsid w:val="00A22CED"/>
    <w:rsid w:val="00A2469E"/>
    <w:rsid w:val="00A250BA"/>
    <w:rsid w:val="00A2557D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66FFE"/>
    <w:rsid w:val="00A71038"/>
    <w:rsid w:val="00A7223B"/>
    <w:rsid w:val="00A72696"/>
    <w:rsid w:val="00A7274B"/>
    <w:rsid w:val="00A72B3B"/>
    <w:rsid w:val="00A738CE"/>
    <w:rsid w:val="00A7468C"/>
    <w:rsid w:val="00A774A4"/>
    <w:rsid w:val="00A80209"/>
    <w:rsid w:val="00A80BAC"/>
    <w:rsid w:val="00A80C1C"/>
    <w:rsid w:val="00A80D5E"/>
    <w:rsid w:val="00A82248"/>
    <w:rsid w:val="00A83A4F"/>
    <w:rsid w:val="00A83E7F"/>
    <w:rsid w:val="00A844D3"/>
    <w:rsid w:val="00A84B17"/>
    <w:rsid w:val="00A86AB5"/>
    <w:rsid w:val="00A9049A"/>
    <w:rsid w:val="00A9124A"/>
    <w:rsid w:val="00A9162B"/>
    <w:rsid w:val="00A92100"/>
    <w:rsid w:val="00A931F4"/>
    <w:rsid w:val="00A93F86"/>
    <w:rsid w:val="00A93FC7"/>
    <w:rsid w:val="00AA02A5"/>
    <w:rsid w:val="00AA1BFA"/>
    <w:rsid w:val="00AA367A"/>
    <w:rsid w:val="00AA404E"/>
    <w:rsid w:val="00AA452B"/>
    <w:rsid w:val="00AA4809"/>
    <w:rsid w:val="00AA4B99"/>
    <w:rsid w:val="00AA4E8F"/>
    <w:rsid w:val="00AA5703"/>
    <w:rsid w:val="00AA5A5C"/>
    <w:rsid w:val="00AA657B"/>
    <w:rsid w:val="00AA6868"/>
    <w:rsid w:val="00AA7155"/>
    <w:rsid w:val="00AB001E"/>
    <w:rsid w:val="00AB0069"/>
    <w:rsid w:val="00AB06D5"/>
    <w:rsid w:val="00AB0E5E"/>
    <w:rsid w:val="00AB15B7"/>
    <w:rsid w:val="00AB18F2"/>
    <w:rsid w:val="00AB23D5"/>
    <w:rsid w:val="00AB2C3C"/>
    <w:rsid w:val="00AB388D"/>
    <w:rsid w:val="00AB3A40"/>
    <w:rsid w:val="00AB52CB"/>
    <w:rsid w:val="00AC0420"/>
    <w:rsid w:val="00AC0752"/>
    <w:rsid w:val="00AC1EF3"/>
    <w:rsid w:val="00AC2112"/>
    <w:rsid w:val="00AC3FB9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29F5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7FB"/>
    <w:rsid w:val="00B07A0B"/>
    <w:rsid w:val="00B100A9"/>
    <w:rsid w:val="00B1054E"/>
    <w:rsid w:val="00B12A50"/>
    <w:rsid w:val="00B147B6"/>
    <w:rsid w:val="00B167F5"/>
    <w:rsid w:val="00B17959"/>
    <w:rsid w:val="00B201B8"/>
    <w:rsid w:val="00B20D7D"/>
    <w:rsid w:val="00B21CD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2C89"/>
    <w:rsid w:val="00B43174"/>
    <w:rsid w:val="00B43AA2"/>
    <w:rsid w:val="00B469A7"/>
    <w:rsid w:val="00B47036"/>
    <w:rsid w:val="00B47193"/>
    <w:rsid w:val="00B474DE"/>
    <w:rsid w:val="00B51955"/>
    <w:rsid w:val="00B51C35"/>
    <w:rsid w:val="00B52A01"/>
    <w:rsid w:val="00B54FA5"/>
    <w:rsid w:val="00B5564B"/>
    <w:rsid w:val="00B56854"/>
    <w:rsid w:val="00B56BA0"/>
    <w:rsid w:val="00B56C2F"/>
    <w:rsid w:val="00B579FC"/>
    <w:rsid w:val="00B605C5"/>
    <w:rsid w:val="00B6124B"/>
    <w:rsid w:val="00B635BA"/>
    <w:rsid w:val="00B63DF0"/>
    <w:rsid w:val="00B64BDB"/>
    <w:rsid w:val="00B65B11"/>
    <w:rsid w:val="00B65FF9"/>
    <w:rsid w:val="00B664CB"/>
    <w:rsid w:val="00B6678F"/>
    <w:rsid w:val="00B66BF2"/>
    <w:rsid w:val="00B670D3"/>
    <w:rsid w:val="00B7110C"/>
    <w:rsid w:val="00B72D3A"/>
    <w:rsid w:val="00B737CC"/>
    <w:rsid w:val="00B762D8"/>
    <w:rsid w:val="00B77E59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10FE"/>
    <w:rsid w:val="00BB25A8"/>
    <w:rsid w:val="00BB2778"/>
    <w:rsid w:val="00BB28DB"/>
    <w:rsid w:val="00BB2DC9"/>
    <w:rsid w:val="00BB4622"/>
    <w:rsid w:val="00BB5250"/>
    <w:rsid w:val="00BB6BC2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23D1"/>
    <w:rsid w:val="00BE391E"/>
    <w:rsid w:val="00BE397C"/>
    <w:rsid w:val="00BE4B23"/>
    <w:rsid w:val="00BE4BF9"/>
    <w:rsid w:val="00BE5FEE"/>
    <w:rsid w:val="00BE6844"/>
    <w:rsid w:val="00BF3587"/>
    <w:rsid w:val="00C010A4"/>
    <w:rsid w:val="00C01976"/>
    <w:rsid w:val="00C02625"/>
    <w:rsid w:val="00C05486"/>
    <w:rsid w:val="00C056C8"/>
    <w:rsid w:val="00C057E1"/>
    <w:rsid w:val="00C068DC"/>
    <w:rsid w:val="00C070A3"/>
    <w:rsid w:val="00C118F1"/>
    <w:rsid w:val="00C11B8B"/>
    <w:rsid w:val="00C12878"/>
    <w:rsid w:val="00C13AA3"/>
    <w:rsid w:val="00C15216"/>
    <w:rsid w:val="00C1545B"/>
    <w:rsid w:val="00C156E8"/>
    <w:rsid w:val="00C16BE6"/>
    <w:rsid w:val="00C172B5"/>
    <w:rsid w:val="00C17EB5"/>
    <w:rsid w:val="00C2105E"/>
    <w:rsid w:val="00C21BB3"/>
    <w:rsid w:val="00C2372B"/>
    <w:rsid w:val="00C264BD"/>
    <w:rsid w:val="00C27575"/>
    <w:rsid w:val="00C30815"/>
    <w:rsid w:val="00C30EB0"/>
    <w:rsid w:val="00C32E1A"/>
    <w:rsid w:val="00C37E79"/>
    <w:rsid w:val="00C37F5C"/>
    <w:rsid w:val="00C41657"/>
    <w:rsid w:val="00C41E39"/>
    <w:rsid w:val="00C442C4"/>
    <w:rsid w:val="00C4514F"/>
    <w:rsid w:val="00C45320"/>
    <w:rsid w:val="00C47C56"/>
    <w:rsid w:val="00C50222"/>
    <w:rsid w:val="00C51D29"/>
    <w:rsid w:val="00C53DE8"/>
    <w:rsid w:val="00C54FDE"/>
    <w:rsid w:val="00C55B8B"/>
    <w:rsid w:val="00C579D5"/>
    <w:rsid w:val="00C6018F"/>
    <w:rsid w:val="00C606B3"/>
    <w:rsid w:val="00C632E8"/>
    <w:rsid w:val="00C6482F"/>
    <w:rsid w:val="00C64E26"/>
    <w:rsid w:val="00C653EF"/>
    <w:rsid w:val="00C65472"/>
    <w:rsid w:val="00C65569"/>
    <w:rsid w:val="00C65AA9"/>
    <w:rsid w:val="00C6603A"/>
    <w:rsid w:val="00C666FB"/>
    <w:rsid w:val="00C67B27"/>
    <w:rsid w:val="00C70679"/>
    <w:rsid w:val="00C7085A"/>
    <w:rsid w:val="00C7103C"/>
    <w:rsid w:val="00C71C84"/>
    <w:rsid w:val="00C71E4A"/>
    <w:rsid w:val="00C72B65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0BF5"/>
    <w:rsid w:val="00C9103A"/>
    <w:rsid w:val="00C91A2B"/>
    <w:rsid w:val="00C963C2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3EC8"/>
    <w:rsid w:val="00D053E4"/>
    <w:rsid w:val="00D055F5"/>
    <w:rsid w:val="00D05C1B"/>
    <w:rsid w:val="00D05C77"/>
    <w:rsid w:val="00D05F0A"/>
    <w:rsid w:val="00D06023"/>
    <w:rsid w:val="00D07868"/>
    <w:rsid w:val="00D101BA"/>
    <w:rsid w:val="00D11802"/>
    <w:rsid w:val="00D12DB0"/>
    <w:rsid w:val="00D130FA"/>
    <w:rsid w:val="00D13391"/>
    <w:rsid w:val="00D1512B"/>
    <w:rsid w:val="00D1551F"/>
    <w:rsid w:val="00D161FF"/>
    <w:rsid w:val="00D21621"/>
    <w:rsid w:val="00D24414"/>
    <w:rsid w:val="00D25C2C"/>
    <w:rsid w:val="00D30913"/>
    <w:rsid w:val="00D30FD8"/>
    <w:rsid w:val="00D31ABC"/>
    <w:rsid w:val="00D32D97"/>
    <w:rsid w:val="00D34AFA"/>
    <w:rsid w:val="00D35CB5"/>
    <w:rsid w:val="00D40AEB"/>
    <w:rsid w:val="00D41E09"/>
    <w:rsid w:val="00D42493"/>
    <w:rsid w:val="00D47189"/>
    <w:rsid w:val="00D504CC"/>
    <w:rsid w:val="00D50573"/>
    <w:rsid w:val="00D5123B"/>
    <w:rsid w:val="00D51EBE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BEA"/>
    <w:rsid w:val="00D71556"/>
    <w:rsid w:val="00D71E82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427A"/>
    <w:rsid w:val="00D854BC"/>
    <w:rsid w:val="00D85874"/>
    <w:rsid w:val="00D86ABD"/>
    <w:rsid w:val="00D8718E"/>
    <w:rsid w:val="00D90E5E"/>
    <w:rsid w:val="00D91CF7"/>
    <w:rsid w:val="00D91E64"/>
    <w:rsid w:val="00D92158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45B0"/>
    <w:rsid w:val="00DA4794"/>
    <w:rsid w:val="00DA48AE"/>
    <w:rsid w:val="00DA507B"/>
    <w:rsid w:val="00DA5273"/>
    <w:rsid w:val="00DA6A94"/>
    <w:rsid w:val="00DA7379"/>
    <w:rsid w:val="00DA7F3D"/>
    <w:rsid w:val="00DB1352"/>
    <w:rsid w:val="00DB2452"/>
    <w:rsid w:val="00DB370A"/>
    <w:rsid w:val="00DB4F84"/>
    <w:rsid w:val="00DB5245"/>
    <w:rsid w:val="00DB64C6"/>
    <w:rsid w:val="00DB682D"/>
    <w:rsid w:val="00DB6B67"/>
    <w:rsid w:val="00DB73E9"/>
    <w:rsid w:val="00DC01C9"/>
    <w:rsid w:val="00DC0FA2"/>
    <w:rsid w:val="00DC1DFD"/>
    <w:rsid w:val="00DC3524"/>
    <w:rsid w:val="00DC48FD"/>
    <w:rsid w:val="00DC6C0B"/>
    <w:rsid w:val="00DC6EB7"/>
    <w:rsid w:val="00DC7FDB"/>
    <w:rsid w:val="00DD01F3"/>
    <w:rsid w:val="00DD0F20"/>
    <w:rsid w:val="00DD14FC"/>
    <w:rsid w:val="00DD4AA5"/>
    <w:rsid w:val="00DD50EB"/>
    <w:rsid w:val="00DD7BDF"/>
    <w:rsid w:val="00DE0B89"/>
    <w:rsid w:val="00DE2890"/>
    <w:rsid w:val="00DE29FF"/>
    <w:rsid w:val="00DE2DEF"/>
    <w:rsid w:val="00DE5A7E"/>
    <w:rsid w:val="00DE6796"/>
    <w:rsid w:val="00DE680A"/>
    <w:rsid w:val="00DE7723"/>
    <w:rsid w:val="00DE7899"/>
    <w:rsid w:val="00DF1226"/>
    <w:rsid w:val="00DF1B29"/>
    <w:rsid w:val="00DF203D"/>
    <w:rsid w:val="00DF2760"/>
    <w:rsid w:val="00DF2EF0"/>
    <w:rsid w:val="00DF3698"/>
    <w:rsid w:val="00DF38BE"/>
    <w:rsid w:val="00DF3EB5"/>
    <w:rsid w:val="00DF6BBA"/>
    <w:rsid w:val="00DF77B8"/>
    <w:rsid w:val="00E00804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3B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3791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2348"/>
    <w:rsid w:val="00E63513"/>
    <w:rsid w:val="00E6353F"/>
    <w:rsid w:val="00E63970"/>
    <w:rsid w:val="00E64339"/>
    <w:rsid w:val="00E65254"/>
    <w:rsid w:val="00E71E2B"/>
    <w:rsid w:val="00E72045"/>
    <w:rsid w:val="00E72430"/>
    <w:rsid w:val="00E73ADA"/>
    <w:rsid w:val="00E75BD7"/>
    <w:rsid w:val="00E763B6"/>
    <w:rsid w:val="00E77DC2"/>
    <w:rsid w:val="00E77F22"/>
    <w:rsid w:val="00E81D2E"/>
    <w:rsid w:val="00E841C1"/>
    <w:rsid w:val="00E84742"/>
    <w:rsid w:val="00E84E90"/>
    <w:rsid w:val="00E872D1"/>
    <w:rsid w:val="00E91565"/>
    <w:rsid w:val="00E94548"/>
    <w:rsid w:val="00E94AAE"/>
    <w:rsid w:val="00E95D62"/>
    <w:rsid w:val="00E95DA6"/>
    <w:rsid w:val="00E96989"/>
    <w:rsid w:val="00EA1CA0"/>
    <w:rsid w:val="00EA28F9"/>
    <w:rsid w:val="00EA7127"/>
    <w:rsid w:val="00EB0ACF"/>
    <w:rsid w:val="00EB31D4"/>
    <w:rsid w:val="00EB589B"/>
    <w:rsid w:val="00EB6C56"/>
    <w:rsid w:val="00EB7213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2E0"/>
    <w:rsid w:val="00EE4346"/>
    <w:rsid w:val="00EE4D45"/>
    <w:rsid w:val="00EE5DA6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2DF2"/>
    <w:rsid w:val="00EF482E"/>
    <w:rsid w:val="00F00B02"/>
    <w:rsid w:val="00F01AFE"/>
    <w:rsid w:val="00F01FF7"/>
    <w:rsid w:val="00F028C9"/>
    <w:rsid w:val="00F02EBF"/>
    <w:rsid w:val="00F03755"/>
    <w:rsid w:val="00F04FEC"/>
    <w:rsid w:val="00F05FEC"/>
    <w:rsid w:val="00F12318"/>
    <w:rsid w:val="00F151E4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4795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1E0E"/>
    <w:rsid w:val="00F74368"/>
    <w:rsid w:val="00F7585D"/>
    <w:rsid w:val="00F76082"/>
    <w:rsid w:val="00F769AE"/>
    <w:rsid w:val="00F77181"/>
    <w:rsid w:val="00F8023E"/>
    <w:rsid w:val="00F80FFA"/>
    <w:rsid w:val="00F818E0"/>
    <w:rsid w:val="00F841EB"/>
    <w:rsid w:val="00F8446B"/>
    <w:rsid w:val="00F858DE"/>
    <w:rsid w:val="00F86525"/>
    <w:rsid w:val="00F86B28"/>
    <w:rsid w:val="00F86ED2"/>
    <w:rsid w:val="00F90CEE"/>
    <w:rsid w:val="00F90F3A"/>
    <w:rsid w:val="00F92A48"/>
    <w:rsid w:val="00F92CDF"/>
    <w:rsid w:val="00F9336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0A1"/>
    <w:rsid w:val="00FD15EF"/>
    <w:rsid w:val="00FD1DD6"/>
    <w:rsid w:val="00FD1F2B"/>
    <w:rsid w:val="00FD32AD"/>
    <w:rsid w:val="00FD3A92"/>
    <w:rsid w:val="00FD45A0"/>
    <w:rsid w:val="00FD60A2"/>
    <w:rsid w:val="00FD783F"/>
    <w:rsid w:val="00FE1A50"/>
    <w:rsid w:val="00FE1BD4"/>
    <w:rsid w:val="00FE3614"/>
    <w:rsid w:val="00FE3ABE"/>
    <w:rsid w:val="00FE4493"/>
    <w:rsid w:val="00FE47F8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21CF3B9E"/>
  <w15:docId w15:val="{286D8FA7-8790-4AAC-B751-1E72110AC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C3B1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20001-6A20-4940-9BF4-CB11C95A37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746</Words>
  <Characters>4029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subject/>
  <dc:creator>Câmara Municipal de São Francisco</dc:creator>
  <cp:keywords/>
  <dc:description/>
  <cp:lastModifiedBy>Cliente APTECH</cp:lastModifiedBy>
  <cp:revision>2</cp:revision>
  <cp:lastPrinted>2022-11-17T16:43:00Z</cp:lastPrinted>
  <dcterms:created xsi:type="dcterms:W3CDTF">2023-05-11T13:57:00Z</dcterms:created>
  <dcterms:modified xsi:type="dcterms:W3CDTF">2023-05-11T13:57:00Z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