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4DB9" w:rsidRPr="005F1892" w:rsidRDefault="003E4DB9" w:rsidP="006178DA">
      <w:pPr>
        <w:spacing w:after="0" w:line="240" w:lineRule="auto"/>
        <w:ind w:left="2268"/>
        <w:jc w:val="both"/>
        <w:rPr>
          <w:rFonts w:ascii="Arial" w:hAnsi="Arial" w:cs="Arial"/>
          <w:b/>
          <w:color w:val="000000" w:themeColor="text1"/>
          <w:u w:val="single"/>
        </w:rPr>
      </w:pPr>
    </w:p>
    <w:p w:rsidR="001D17AE" w:rsidRPr="005F1892" w:rsidRDefault="008E7BDD" w:rsidP="00A35803">
      <w:pPr>
        <w:spacing w:after="0" w:line="240" w:lineRule="auto"/>
        <w:jc w:val="both"/>
        <w:rPr>
          <w:rFonts w:ascii="Arial" w:hAnsi="Arial" w:cs="Arial"/>
          <w:color w:val="000000" w:themeColor="text1"/>
          <w:sz w:val="23"/>
          <w:szCs w:val="23"/>
        </w:rPr>
      </w:pPr>
      <w:r w:rsidRPr="005F1892">
        <w:rPr>
          <w:rFonts w:ascii="Arial" w:hAnsi="Arial" w:cs="Arial"/>
          <w:b/>
          <w:color w:val="000000" w:themeColor="text1"/>
          <w:sz w:val="23"/>
          <w:szCs w:val="23"/>
          <w:u w:val="single"/>
        </w:rPr>
        <w:t xml:space="preserve">Emenda </w:t>
      </w:r>
      <w:r w:rsidR="00F34944" w:rsidRPr="005F1892">
        <w:rPr>
          <w:rFonts w:ascii="Arial" w:hAnsi="Arial" w:cs="Arial"/>
          <w:b/>
          <w:color w:val="000000" w:themeColor="text1"/>
          <w:sz w:val="23"/>
          <w:szCs w:val="23"/>
          <w:u w:val="single"/>
        </w:rPr>
        <w:t xml:space="preserve">Aditiva e </w:t>
      </w:r>
      <w:r w:rsidR="008938D3" w:rsidRPr="005F1892">
        <w:rPr>
          <w:rFonts w:ascii="Arial" w:hAnsi="Arial" w:cs="Arial"/>
          <w:b/>
          <w:color w:val="000000" w:themeColor="text1"/>
          <w:sz w:val="23"/>
          <w:szCs w:val="23"/>
          <w:u w:val="single"/>
        </w:rPr>
        <w:t>modificativa</w:t>
      </w:r>
      <w:r w:rsidR="00FC7F5E" w:rsidRPr="005F1892">
        <w:rPr>
          <w:rFonts w:ascii="Arial" w:hAnsi="Arial" w:cs="Arial"/>
          <w:b/>
          <w:color w:val="000000" w:themeColor="text1"/>
          <w:sz w:val="23"/>
          <w:szCs w:val="23"/>
          <w:u w:val="single"/>
        </w:rPr>
        <w:t xml:space="preserve"> </w:t>
      </w:r>
      <w:r w:rsidR="006178DA" w:rsidRPr="005F1892">
        <w:rPr>
          <w:rFonts w:ascii="Arial" w:hAnsi="Arial" w:cs="Arial"/>
          <w:b/>
          <w:color w:val="000000" w:themeColor="text1"/>
          <w:sz w:val="23"/>
          <w:szCs w:val="23"/>
          <w:u w:val="single"/>
        </w:rPr>
        <w:t xml:space="preserve">n° </w:t>
      </w:r>
      <w:r w:rsidR="000B658D" w:rsidRPr="005F1892">
        <w:rPr>
          <w:rFonts w:ascii="Arial" w:hAnsi="Arial" w:cs="Arial"/>
          <w:b/>
          <w:color w:val="000000" w:themeColor="text1"/>
          <w:sz w:val="23"/>
          <w:szCs w:val="23"/>
          <w:u w:val="single"/>
        </w:rPr>
        <w:t>11/2022</w:t>
      </w:r>
      <w:r w:rsidRPr="005F1892">
        <w:rPr>
          <w:rFonts w:ascii="Arial" w:hAnsi="Arial" w:cs="Arial"/>
          <w:b/>
          <w:color w:val="000000" w:themeColor="text1"/>
          <w:sz w:val="23"/>
          <w:szCs w:val="23"/>
        </w:rPr>
        <w:t xml:space="preserve"> ao </w:t>
      </w:r>
      <w:r w:rsidR="00C26C09" w:rsidRPr="005F1892">
        <w:rPr>
          <w:rFonts w:ascii="Arial" w:hAnsi="Arial" w:cs="Arial"/>
          <w:color w:val="000000" w:themeColor="text1"/>
          <w:sz w:val="23"/>
          <w:szCs w:val="23"/>
        </w:rPr>
        <w:t xml:space="preserve">Projeto de Lei </w:t>
      </w:r>
      <w:r w:rsidR="000B658D" w:rsidRPr="005F1892">
        <w:rPr>
          <w:rFonts w:ascii="Arial" w:hAnsi="Arial" w:cs="Arial"/>
          <w:color w:val="000000" w:themeColor="text1"/>
          <w:sz w:val="23"/>
          <w:szCs w:val="23"/>
        </w:rPr>
        <w:t>Ordinária 48/2022</w:t>
      </w:r>
      <w:r w:rsidR="00C26C09" w:rsidRPr="005F1892">
        <w:rPr>
          <w:rFonts w:ascii="Arial" w:hAnsi="Arial" w:cs="Arial"/>
          <w:color w:val="000000" w:themeColor="text1"/>
          <w:sz w:val="23"/>
          <w:szCs w:val="23"/>
        </w:rPr>
        <w:t>.</w:t>
      </w:r>
    </w:p>
    <w:p w:rsidR="005F1390" w:rsidRPr="005F1892" w:rsidRDefault="005F1390" w:rsidP="00A35803">
      <w:pPr>
        <w:pStyle w:val="SemEspaamento"/>
        <w:jc w:val="both"/>
        <w:rPr>
          <w:rFonts w:ascii="Arial" w:hAnsi="Arial" w:cs="Arial"/>
          <w:b/>
          <w:i/>
          <w:color w:val="000000" w:themeColor="text1"/>
          <w:sz w:val="23"/>
          <w:szCs w:val="23"/>
        </w:rPr>
      </w:pPr>
    </w:p>
    <w:p w:rsidR="001654EB" w:rsidRPr="005F1892" w:rsidRDefault="001654EB" w:rsidP="00A35803">
      <w:pPr>
        <w:spacing w:after="0" w:line="240" w:lineRule="auto"/>
        <w:ind w:left="2268"/>
        <w:jc w:val="both"/>
        <w:rPr>
          <w:rFonts w:ascii="Arial" w:hAnsi="Arial" w:cs="Arial"/>
          <w:b/>
          <w:color w:val="000000" w:themeColor="text1"/>
          <w:sz w:val="23"/>
          <w:szCs w:val="23"/>
        </w:rPr>
      </w:pPr>
    </w:p>
    <w:p w:rsidR="001D17AE" w:rsidRPr="005F1892" w:rsidRDefault="004A040D" w:rsidP="00A35803">
      <w:pPr>
        <w:spacing w:after="0" w:line="240" w:lineRule="auto"/>
        <w:ind w:left="2268"/>
        <w:jc w:val="both"/>
        <w:rPr>
          <w:rFonts w:ascii="Arial" w:hAnsi="Arial" w:cs="Arial"/>
          <w:b/>
          <w:color w:val="000000" w:themeColor="text1"/>
          <w:sz w:val="23"/>
          <w:szCs w:val="23"/>
        </w:rPr>
      </w:pPr>
      <w:r w:rsidRPr="005F1892">
        <w:rPr>
          <w:rFonts w:ascii="Arial" w:hAnsi="Arial" w:cs="Arial"/>
          <w:b/>
          <w:color w:val="000000" w:themeColor="text1"/>
          <w:sz w:val="23"/>
          <w:szCs w:val="23"/>
        </w:rPr>
        <w:t>AUTOR</w:t>
      </w:r>
      <w:r w:rsidR="00333284" w:rsidRPr="005F1892">
        <w:rPr>
          <w:rFonts w:ascii="Arial" w:hAnsi="Arial" w:cs="Arial"/>
          <w:b/>
          <w:color w:val="000000" w:themeColor="text1"/>
          <w:sz w:val="23"/>
          <w:szCs w:val="23"/>
        </w:rPr>
        <w:t xml:space="preserve"> </w:t>
      </w:r>
      <w:r w:rsidR="002D166F" w:rsidRPr="005F1892">
        <w:rPr>
          <w:rFonts w:ascii="Arial" w:hAnsi="Arial" w:cs="Arial"/>
          <w:b/>
          <w:color w:val="000000" w:themeColor="text1"/>
          <w:sz w:val="23"/>
          <w:szCs w:val="23"/>
        </w:rPr>
        <w:t>(</w:t>
      </w:r>
      <w:r w:rsidR="001D17AE" w:rsidRPr="005F1892">
        <w:rPr>
          <w:rFonts w:ascii="Arial" w:hAnsi="Arial" w:cs="Arial"/>
          <w:b/>
          <w:color w:val="000000" w:themeColor="text1"/>
          <w:sz w:val="23"/>
          <w:szCs w:val="23"/>
        </w:rPr>
        <w:t>ES</w:t>
      </w:r>
      <w:r w:rsidR="002D166F" w:rsidRPr="005F1892">
        <w:rPr>
          <w:rFonts w:ascii="Arial" w:hAnsi="Arial" w:cs="Arial"/>
          <w:b/>
          <w:color w:val="000000" w:themeColor="text1"/>
          <w:sz w:val="23"/>
          <w:szCs w:val="23"/>
        </w:rPr>
        <w:t>)</w:t>
      </w:r>
      <w:r w:rsidRPr="005F1892">
        <w:rPr>
          <w:rFonts w:ascii="Arial" w:hAnsi="Arial" w:cs="Arial"/>
          <w:color w:val="000000" w:themeColor="text1"/>
          <w:sz w:val="23"/>
          <w:szCs w:val="23"/>
        </w:rPr>
        <w:t>:</w:t>
      </w:r>
      <w:r w:rsidR="00290FF3" w:rsidRPr="005F1892">
        <w:rPr>
          <w:rFonts w:ascii="Arial" w:hAnsi="Arial" w:cs="Arial"/>
          <w:color w:val="000000" w:themeColor="text1"/>
          <w:sz w:val="23"/>
          <w:szCs w:val="23"/>
        </w:rPr>
        <w:t xml:space="preserve"> </w:t>
      </w:r>
      <w:r w:rsidR="00F34944" w:rsidRPr="005F1892">
        <w:rPr>
          <w:rFonts w:ascii="Arial" w:hAnsi="Arial" w:cs="Arial"/>
          <w:color w:val="000000" w:themeColor="text1"/>
          <w:sz w:val="23"/>
          <w:szCs w:val="23"/>
        </w:rPr>
        <w:t>Mesa Diretora</w:t>
      </w:r>
    </w:p>
    <w:p w:rsidR="001F1DED" w:rsidRPr="005F1892" w:rsidRDefault="001F1DED" w:rsidP="00A3580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3"/>
          <w:szCs w:val="23"/>
        </w:rPr>
      </w:pPr>
    </w:p>
    <w:p w:rsidR="00211413" w:rsidRPr="005F1892" w:rsidRDefault="00211413" w:rsidP="007F2BB9">
      <w:pPr>
        <w:spacing w:after="0" w:line="360" w:lineRule="auto"/>
        <w:ind w:firstLine="2268"/>
        <w:jc w:val="both"/>
        <w:rPr>
          <w:rFonts w:ascii="Arial" w:hAnsi="Arial" w:cs="Arial"/>
          <w:b/>
          <w:color w:val="000000" w:themeColor="text1"/>
          <w:sz w:val="23"/>
          <w:szCs w:val="23"/>
        </w:rPr>
      </w:pPr>
    </w:p>
    <w:p w:rsidR="00317485" w:rsidRPr="005F1892" w:rsidRDefault="00317485" w:rsidP="00F542F3">
      <w:pPr>
        <w:spacing w:after="0" w:line="360" w:lineRule="auto"/>
        <w:ind w:left="284" w:firstLine="2268"/>
        <w:jc w:val="both"/>
        <w:rPr>
          <w:rFonts w:ascii="Arial" w:hAnsi="Arial" w:cs="Arial"/>
          <w:color w:val="000000" w:themeColor="text1"/>
          <w:sz w:val="23"/>
          <w:szCs w:val="23"/>
        </w:rPr>
      </w:pPr>
      <w:r w:rsidRPr="005F1892">
        <w:rPr>
          <w:rFonts w:ascii="Arial" w:hAnsi="Arial" w:cs="Arial"/>
          <w:b/>
          <w:color w:val="000000" w:themeColor="text1"/>
          <w:sz w:val="23"/>
          <w:szCs w:val="23"/>
        </w:rPr>
        <w:t>Art.</w:t>
      </w:r>
      <w:r w:rsidR="0092368B" w:rsidRPr="005F1892">
        <w:rPr>
          <w:rFonts w:ascii="Arial" w:hAnsi="Arial" w:cs="Arial"/>
          <w:b/>
          <w:color w:val="000000" w:themeColor="text1"/>
          <w:sz w:val="23"/>
          <w:szCs w:val="23"/>
        </w:rPr>
        <w:t xml:space="preserve"> 1º</w:t>
      </w:r>
      <w:r w:rsidR="0092368B" w:rsidRPr="005F1892">
        <w:rPr>
          <w:rFonts w:ascii="Arial" w:hAnsi="Arial" w:cs="Arial"/>
          <w:color w:val="000000" w:themeColor="text1"/>
          <w:sz w:val="23"/>
          <w:szCs w:val="23"/>
        </w:rPr>
        <w:t xml:space="preserve">. </w:t>
      </w:r>
      <w:r w:rsidR="00290FF3" w:rsidRPr="005F1892">
        <w:rPr>
          <w:rFonts w:ascii="Arial" w:hAnsi="Arial" w:cs="Arial"/>
          <w:color w:val="000000" w:themeColor="text1"/>
          <w:sz w:val="23"/>
          <w:szCs w:val="23"/>
        </w:rPr>
        <w:t xml:space="preserve"> </w:t>
      </w:r>
      <w:r w:rsidR="00F34944" w:rsidRPr="005F1892">
        <w:rPr>
          <w:rFonts w:ascii="Arial" w:hAnsi="Arial" w:cs="Arial"/>
          <w:color w:val="000000" w:themeColor="text1"/>
          <w:sz w:val="23"/>
          <w:szCs w:val="23"/>
        </w:rPr>
        <w:t xml:space="preserve">Altera as tabelas do art. 3°. </w:t>
      </w:r>
      <w:proofErr w:type="gramStart"/>
      <w:r w:rsidR="00F34944" w:rsidRPr="005F1892">
        <w:rPr>
          <w:rFonts w:ascii="Arial" w:hAnsi="Arial" w:cs="Arial"/>
          <w:color w:val="000000" w:themeColor="text1"/>
          <w:sz w:val="23"/>
          <w:szCs w:val="23"/>
        </w:rPr>
        <w:t>do</w:t>
      </w:r>
      <w:proofErr w:type="gramEnd"/>
      <w:r w:rsidR="00F34944" w:rsidRPr="005F1892">
        <w:rPr>
          <w:rFonts w:ascii="Arial" w:hAnsi="Arial" w:cs="Arial"/>
          <w:color w:val="000000" w:themeColor="text1"/>
          <w:sz w:val="23"/>
          <w:szCs w:val="23"/>
        </w:rPr>
        <w:t xml:space="preserve"> projeto de Lei 48/2022</w:t>
      </w:r>
      <w:r w:rsidRPr="005F1892">
        <w:rPr>
          <w:rFonts w:ascii="Arial" w:hAnsi="Arial" w:cs="Arial"/>
          <w:color w:val="000000" w:themeColor="text1"/>
          <w:sz w:val="23"/>
          <w:szCs w:val="23"/>
        </w:rPr>
        <w:t>, passando a ter a seguinte redação:</w:t>
      </w:r>
    </w:p>
    <w:p w:rsidR="00E5566F" w:rsidRPr="005F1892" w:rsidRDefault="00E5566F" w:rsidP="00F34944">
      <w:pPr>
        <w:spacing w:before="120" w:after="120" w:line="360" w:lineRule="auto"/>
        <w:ind w:left="851" w:firstLine="850"/>
        <w:jc w:val="both"/>
        <w:rPr>
          <w:rFonts w:ascii="Arial" w:hAnsi="Arial" w:cs="Arial"/>
        </w:rPr>
      </w:pPr>
      <w:r w:rsidRPr="005F1892">
        <w:rPr>
          <w:rFonts w:ascii="Arial" w:hAnsi="Arial" w:cs="Arial"/>
          <w:b/>
        </w:rPr>
        <w:t>Artigo 3º.</w:t>
      </w:r>
      <w:r w:rsidRPr="005F1892">
        <w:rPr>
          <w:rFonts w:ascii="Arial" w:hAnsi="Arial" w:cs="Arial"/>
        </w:rPr>
        <w:t xml:space="preserve"> A despesa da administração direta será realizada segundo a discriminação dos quadros: funções do governo; órgão do governo e unidades da administração; programa de trabalho; categoria econômica e modalidade de aplicação, integrantes desta lei.</w:t>
      </w:r>
    </w:p>
    <w:tbl>
      <w:tblPr>
        <w:tblW w:w="4419" w:type="pct"/>
        <w:tblInd w:w="98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19"/>
        <w:gridCol w:w="1988"/>
      </w:tblGrid>
      <w:tr w:rsidR="00E5566F" w:rsidRPr="005F1892" w:rsidTr="00F34944">
        <w:trPr>
          <w:trHeight w:val="34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FD1FF"/>
            <w:noWrap/>
            <w:vAlign w:val="center"/>
            <w:hideMark/>
          </w:tcPr>
          <w:p w:rsidR="00E5566F" w:rsidRPr="005F1892" w:rsidRDefault="00E5566F" w:rsidP="009A3A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ADMINISTRAÇÃO DIRETA</w:t>
            </w:r>
          </w:p>
        </w:tc>
      </w:tr>
      <w:tr w:rsidR="00E5566F" w:rsidRPr="005F1892" w:rsidTr="00F34944">
        <w:trPr>
          <w:trHeight w:val="340"/>
        </w:trPr>
        <w:tc>
          <w:tcPr>
            <w:tcW w:w="36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566F" w:rsidRPr="005F1892" w:rsidRDefault="00E5566F" w:rsidP="009A3A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FUNÇÕES DO GOVERNO</w:t>
            </w:r>
          </w:p>
        </w:tc>
        <w:tc>
          <w:tcPr>
            <w:tcW w:w="1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566F" w:rsidRPr="005F1892" w:rsidRDefault="00E5566F" w:rsidP="009A3A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Valor em Reais (R$)</w:t>
            </w:r>
          </w:p>
        </w:tc>
      </w:tr>
      <w:tr w:rsidR="00E5566F" w:rsidRPr="005F1892" w:rsidTr="00F34944">
        <w:trPr>
          <w:trHeight w:val="340"/>
        </w:trPr>
        <w:tc>
          <w:tcPr>
            <w:tcW w:w="36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66F" w:rsidRPr="005F1892" w:rsidRDefault="00E5566F" w:rsidP="009A3A9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highlight w:val="yellow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20"/>
                <w:szCs w:val="20"/>
                <w:highlight w:val="yellow"/>
              </w:rPr>
              <w:t>01 - Legislativa</w:t>
            </w:r>
          </w:p>
        </w:tc>
        <w:tc>
          <w:tcPr>
            <w:tcW w:w="1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66F" w:rsidRPr="005F1892" w:rsidRDefault="00F34944" w:rsidP="009A3A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highlight w:val="yellow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20"/>
                <w:szCs w:val="20"/>
                <w:highlight w:val="yellow"/>
              </w:rPr>
              <w:t>3.5</w:t>
            </w:r>
            <w:r w:rsidR="00082893" w:rsidRPr="005F1892">
              <w:rPr>
                <w:rFonts w:ascii="Arial" w:eastAsia="Times New Roman" w:hAnsi="Arial" w:cs="Arial"/>
                <w:color w:val="000000"/>
                <w:sz w:val="20"/>
                <w:szCs w:val="20"/>
                <w:highlight w:val="yellow"/>
              </w:rPr>
              <w:t>10.000,00</w:t>
            </w:r>
          </w:p>
        </w:tc>
      </w:tr>
      <w:tr w:rsidR="00E5566F" w:rsidRPr="005F1892" w:rsidTr="00F34944">
        <w:trPr>
          <w:trHeight w:val="340"/>
        </w:trPr>
        <w:tc>
          <w:tcPr>
            <w:tcW w:w="36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66F" w:rsidRPr="005F1892" w:rsidRDefault="00E5566F" w:rsidP="009A3A9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04 - Administração</w:t>
            </w:r>
          </w:p>
        </w:tc>
        <w:tc>
          <w:tcPr>
            <w:tcW w:w="1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66F" w:rsidRPr="005F1892" w:rsidRDefault="00E5566F" w:rsidP="009A3A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9.004.870,00</w:t>
            </w:r>
          </w:p>
        </w:tc>
      </w:tr>
      <w:tr w:rsidR="00E5566F" w:rsidRPr="005F1892" w:rsidTr="00F34944">
        <w:trPr>
          <w:trHeight w:val="340"/>
        </w:trPr>
        <w:tc>
          <w:tcPr>
            <w:tcW w:w="36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66F" w:rsidRPr="005F1892" w:rsidRDefault="00E5566F" w:rsidP="009A3A9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06 - Segurança Pública</w:t>
            </w:r>
          </w:p>
        </w:tc>
        <w:tc>
          <w:tcPr>
            <w:tcW w:w="1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66F" w:rsidRPr="005F1892" w:rsidRDefault="00E5566F" w:rsidP="009A3A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545.000,00</w:t>
            </w:r>
          </w:p>
        </w:tc>
      </w:tr>
      <w:tr w:rsidR="00E5566F" w:rsidRPr="005F1892" w:rsidTr="00F34944">
        <w:trPr>
          <w:trHeight w:val="340"/>
        </w:trPr>
        <w:tc>
          <w:tcPr>
            <w:tcW w:w="36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66F" w:rsidRPr="005F1892" w:rsidRDefault="00E5566F" w:rsidP="009A3A9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08 - Assistência Social</w:t>
            </w:r>
          </w:p>
        </w:tc>
        <w:tc>
          <w:tcPr>
            <w:tcW w:w="1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66F" w:rsidRPr="005F1892" w:rsidRDefault="00E5566F" w:rsidP="009A3A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4.221.852,00</w:t>
            </w:r>
          </w:p>
        </w:tc>
      </w:tr>
      <w:tr w:rsidR="00E5566F" w:rsidRPr="005F1892" w:rsidTr="00F34944">
        <w:trPr>
          <w:trHeight w:val="340"/>
        </w:trPr>
        <w:tc>
          <w:tcPr>
            <w:tcW w:w="36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66F" w:rsidRPr="005F1892" w:rsidRDefault="00E5566F" w:rsidP="009A3A9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10 - Saúde</w:t>
            </w:r>
          </w:p>
        </w:tc>
        <w:tc>
          <w:tcPr>
            <w:tcW w:w="1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66F" w:rsidRPr="005F1892" w:rsidRDefault="00E5566F" w:rsidP="009A3A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18.705.942,80</w:t>
            </w:r>
          </w:p>
        </w:tc>
      </w:tr>
      <w:tr w:rsidR="00E5566F" w:rsidRPr="005F1892" w:rsidTr="00F34944">
        <w:trPr>
          <w:trHeight w:val="340"/>
        </w:trPr>
        <w:tc>
          <w:tcPr>
            <w:tcW w:w="36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66F" w:rsidRPr="005F1892" w:rsidRDefault="00E5566F" w:rsidP="009A3A9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12 - Educação</w:t>
            </w:r>
          </w:p>
        </w:tc>
        <w:tc>
          <w:tcPr>
            <w:tcW w:w="1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66F" w:rsidRPr="005F1892" w:rsidRDefault="00E5566F" w:rsidP="009A3A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22.386.376,00</w:t>
            </w:r>
          </w:p>
        </w:tc>
      </w:tr>
      <w:tr w:rsidR="00E5566F" w:rsidRPr="005F1892" w:rsidTr="00F34944">
        <w:trPr>
          <w:trHeight w:val="340"/>
        </w:trPr>
        <w:tc>
          <w:tcPr>
            <w:tcW w:w="36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66F" w:rsidRPr="005F1892" w:rsidRDefault="00E5566F" w:rsidP="009A3A9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13 - Cultura</w:t>
            </w:r>
          </w:p>
        </w:tc>
        <w:tc>
          <w:tcPr>
            <w:tcW w:w="1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66F" w:rsidRPr="005F1892" w:rsidRDefault="00E5566F" w:rsidP="009A3A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451.040,00</w:t>
            </w:r>
          </w:p>
        </w:tc>
      </w:tr>
      <w:tr w:rsidR="00E5566F" w:rsidRPr="005F1892" w:rsidTr="00F34944">
        <w:trPr>
          <w:trHeight w:val="340"/>
        </w:trPr>
        <w:tc>
          <w:tcPr>
            <w:tcW w:w="36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66F" w:rsidRPr="005F1892" w:rsidRDefault="00E5566F" w:rsidP="009A3A9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14 - Direitos de Cidadania</w:t>
            </w:r>
          </w:p>
        </w:tc>
        <w:tc>
          <w:tcPr>
            <w:tcW w:w="1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66F" w:rsidRPr="005F1892" w:rsidRDefault="00E5566F" w:rsidP="009A3A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190.580,00</w:t>
            </w:r>
          </w:p>
        </w:tc>
      </w:tr>
      <w:tr w:rsidR="00E5566F" w:rsidRPr="005F1892" w:rsidTr="00F34944">
        <w:trPr>
          <w:trHeight w:val="340"/>
        </w:trPr>
        <w:tc>
          <w:tcPr>
            <w:tcW w:w="36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66F" w:rsidRPr="005F1892" w:rsidRDefault="00E5566F" w:rsidP="009A3A9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15 - Urbanismo</w:t>
            </w:r>
          </w:p>
        </w:tc>
        <w:tc>
          <w:tcPr>
            <w:tcW w:w="1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66F" w:rsidRPr="005F1892" w:rsidRDefault="00E5566F" w:rsidP="009A3A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10.354.210,00</w:t>
            </w:r>
          </w:p>
        </w:tc>
      </w:tr>
      <w:tr w:rsidR="00E5566F" w:rsidRPr="005F1892" w:rsidTr="00F34944">
        <w:trPr>
          <w:trHeight w:val="340"/>
        </w:trPr>
        <w:tc>
          <w:tcPr>
            <w:tcW w:w="36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66F" w:rsidRPr="005F1892" w:rsidRDefault="00E5566F" w:rsidP="009A3A9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16 - Habitação</w:t>
            </w:r>
          </w:p>
        </w:tc>
        <w:tc>
          <w:tcPr>
            <w:tcW w:w="1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66F" w:rsidRPr="005F1892" w:rsidRDefault="00E5566F" w:rsidP="009A3A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100.000,00</w:t>
            </w:r>
          </w:p>
        </w:tc>
      </w:tr>
      <w:tr w:rsidR="00E5566F" w:rsidRPr="005F1892" w:rsidTr="00F34944">
        <w:trPr>
          <w:trHeight w:val="340"/>
        </w:trPr>
        <w:tc>
          <w:tcPr>
            <w:tcW w:w="36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66F" w:rsidRPr="005F1892" w:rsidRDefault="00E5566F" w:rsidP="009A3A9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17 - Saneamento</w:t>
            </w:r>
          </w:p>
        </w:tc>
        <w:tc>
          <w:tcPr>
            <w:tcW w:w="1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66F" w:rsidRPr="005F1892" w:rsidRDefault="00E5566F" w:rsidP="009A3A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3.437.040,00</w:t>
            </w:r>
          </w:p>
        </w:tc>
      </w:tr>
      <w:tr w:rsidR="00E5566F" w:rsidRPr="005F1892" w:rsidTr="00F34944">
        <w:trPr>
          <w:trHeight w:val="340"/>
        </w:trPr>
        <w:tc>
          <w:tcPr>
            <w:tcW w:w="36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66F" w:rsidRPr="005F1892" w:rsidRDefault="00E5566F" w:rsidP="009A3A9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18 - Gestão Ambiental</w:t>
            </w:r>
          </w:p>
        </w:tc>
        <w:tc>
          <w:tcPr>
            <w:tcW w:w="1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66F" w:rsidRPr="005F1892" w:rsidRDefault="00E5566F" w:rsidP="009A3A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60.000,00</w:t>
            </w:r>
          </w:p>
        </w:tc>
      </w:tr>
      <w:tr w:rsidR="00E5566F" w:rsidRPr="005F1892" w:rsidTr="00F34944">
        <w:trPr>
          <w:trHeight w:val="340"/>
        </w:trPr>
        <w:tc>
          <w:tcPr>
            <w:tcW w:w="36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66F" w:rsidRPr="005F1892" w:rsidRDefault="00E5566F" w:rsidP="009A3A9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20 - Agricultura</w:t>
            </w:r>
          </w:p>
        </w:tc>
        <w:tc>
          <w:tcPr>
            <w:tcW w:w="1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66F" w:rsidRPr="005F1892" w:rsidRDefault="00E5566F" w:rsidP="009A3A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170.550,00</w:t>
            </w:r>
          </w:p>
        </w:tc>
      </w:tr>
      <w:tr w:rsidR="00E5566F" w:rsidRPr="005F1892" w:rsidTr="00F34944">
        <w:trPr>
          <w:trHeight w:val="340"/>
        </w:trPr>
        <w:tc>
          <w:tcPr>
            <w:tcW w:w="36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66F" w:rsidRPr="005F1892" w:rsidRDefault="00E5566F" w:rsidP="009A3A9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23 - Comércio e Serviços</w:t>
            </w:r>
          </w:p>
        </w:tc>
        <w:tc>
          <w:tcPr>
            <w:tcW w:w="1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66F" w:rsidRPr="005F1892" w:rsidRDefault="00E5566F" w:rsidP="009A3A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346.000,00</w:t>
            </w:r>
          </w:p>
        </w:tc>
      </w:tr>
      <w:tr w:rsidR="00E5566F" w:rsidRPr="005F1892" w:rsidTr="00F34944">
        <w:trPr>
          <w:trHeight w:val="340"/>
        </w:trPr>
        <w:tc>
          <w:tcPr>
            <w:tcW w:w="36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66F" w:rsidRPr="005F1892" w:rsidRDefault="00E5566F" w:rsidP="009A3A9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25 - Energia</w:t>
            </w:r>
          </w:p>
        </w:tc>
        <w:tc>
          <w:tcPr>
            <w:tcW w:w="1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66F" w:rsidRPr="005F1892" w:rsidRDefault="00E5566F" w:rsidP="009A3A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1.951.500,00</w:t>
            </w:r>
          </w:p>
        </w:tc>
      </w:tr>
      <w:tr w:rsidR="00E5566F" w:rsidRPr="005F1892" w:rsidTr="00F34944">
        <w:trPr>
          <w:trHeight w:val="340"/>
        </w:trPr>
        <w:tc>
          <w:tcPr>
            <w:tcW w:w="36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66F" w:rsidRPr="005F1892" w:rsidRDefault="00E5566F" w:rsidP="009A3A9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26 - Transporte</w:t>
            </w:r>
          </w:p>
        </w:tc>
        <w:tc>
          <w:tcPr>
            <w:tcW w:w="1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66F" w:rsidRPr="005F1892" w:rsidRDefault="00E5566F" w:rsidP="009A3A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2.523.290,00</w:t>
            </w:r>
          </w:p>
        </w:tc>
      </w:tr>
      <w:tr w:rsidR="00E5566F" w:rsidRPr="005F1892" w:rsidTr="00F34944">
        <w:trPr>
          <w:trHeight w:val="340"/>
        </w:trPr>
        <w:tc>
          <w:tcPr>
            <w:tcW w:w="36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66F" w:rsidRPr="005F1892" w:rsidRDefault="00E5566F" w:rsidP="009A3A9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27 - Desporto e Lazer</w:t>
            </w:r>
          </w:p>
        </w:tc>
        <w:tc>
          <w:tcPr>
            <w:tcW w:w="1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66F" w:rsidRPr="005F1892" w:rsidRDefault="00E5566F" w:rsidP="009A3A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1.102.470,00</w:t>
            </w:r>
          </w:p>
        </w:tc>
      </w:tr>
      <w:tr w:rsidR="00E5566F" w:rsidRPr="005F1892" w:rsidTr="00F34944">
        <w:trPr>
          <w:trHeight w:val="340"/>
        </w:trPr>
        <w:tc>
          <w:tcPr>
            <w:tcW w:w="36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66F" w:rsidRPr="005F1892" w:rsidRDefault="00E5566F" w:rsidP="009A3A9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28 - Encargos Especiais</w:t>
            </w:r>
          </w:p>
        </w:tc>
        <w:tc>
          <w:tcPr>
            <w:tcW w:w="1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66F" w:rsidRPr="005F1892" w:rsidRDefault="00E5566F" w:rsidP="009A3A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790.360,00</w:t>
            </w:r>
          </w:p>
        </w:tc>
      </w:tr>
      <w:tr w:rsidR="00E5566F" w:rsidRPr="005F1892" w:rsidTr="00F34944">
        <w:trPr>
          <w:trHeight w:val="340"/>
        </w:trPr>
        <w:tc>
          <w:tcPr>
            <w:tcW w:w="36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66F" w:rsidRPr="005F1892" w:rsidRDefault="00E5566F" w:rsidP="009A3A9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highlight w:val="yellow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20"/>
                <w:szCs w:val="20"/>
                <w:highlight w:val="yellow"/>
              </w:rPr>
              <w:t>99 - Reserva de Contingência</w:t>
            </w:r>
          </w:p>
        </w:tc>
        <w:tc>
          <w:tcPr>
            <w:tcW w:w="1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66F" w:rsidRPr="005F1892" w:rsidRDefault="00F34944" w:rsidP="009A3A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highlight w:val="yellow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20"/>
                <w:szCs w:val="20"/>
                <w:highlight w:val="yellow"/>
              </w:rPr>
              <w:t>247.150</w:t>
            </w:r>
            <w:r w:rsidR="00DC1CBB" w:rsidRPr="005F1892">
              <w:rPr>
                <w:rFonts w:ascii="Arial" w:eastAsia="Times New Roman" w:hAnsi="Arial" w:cs="Arial"/>
                <w:color w:val="000000"/>
                <w:sz w:val="20"/>
                <w:szCs w:val="20"/>
                <w:highlight w:val="yellow"/>
              </w:rPr>
              <w:t>,00</w:t>
            </w:r>
          </w:p>
        </w:tc>
      </w:tr>
      <w:tr w:rsidR="00E5566F" w:rsidRPr="005F1892" w:rsidTr="00F34944">
        <w:trPr>
          <w:trHeight w:val="340"/>
        </w:trPr>
        <w:tc>
          <w:tcPr>
            <w:tcW w:w="36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66F" w:rsidRPr="005F1892" w:rsidRDefault="00E5566F" w:rsidP="009A3A9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SOMA</w:t>
            </w:r>
          </w:p>
        </w:tc>
        <w:tc>
          <w:tcPr>
            <w:tcW w:w="1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66F" w:rsidRPr="005F1892" w:rsidRDefault="00E5566F" w:rsidP="009A3A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80.098.230,80</w:t>
            </w:r>
          </w:p>
        </w:tc>
      </w:tr>
      <w:tr w:rsidR="00E5566F" w:rsidRPr="005F1892" w:rsidTr="00F34944">
        <w:trPr>
          <w:trHeight w:val="34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FD1FF"/>
            <w:noWrap/>
            <w:vAlign w:val="center"/>
            <w:hideMark/>
          </w:tcPr>
          <w:p w:rsidR="00E5566F" w:rsidRPr="005F1892" w:rsidRDefault="00E5566F" w:rsidP="009A3A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ADMINISTRAÇÃO INDIRETA</w:t>
            </w:r>
          </w:p>
        </w:tc>
      </w:tr>
      <w:tr w:rsidR="00E5566F" w:rsidRPr="005F1892" w:rsidTr="00F34944">
        <w:trPr>
          <w:trHeight w:val="340"/>
        </w:trPr>
        <w:tc>
          <w:tcPr>
            <w:tcW w:w="36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566F" w:rsidRPr="005F1892" w:rsidRDefault="00E5566F" w:rsidP="009A3A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FUNÇÕES DO GOVERNO</w:t>
            </w:r>
          </w:p>
        </w:tc>
        <w:tc>
          <w:tcPr>
            <w:tcW w:w="1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566F" w:rsidRPr="005F1892" w:rsidRDefault="00E5566F" w:rsidP="009A3A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Valor em Reais (R$)</w:t>
            </w:r>
          </w:p>
        </w:tc>
      </w:tr>
      <w:tr w:rsidR="00E5566F" w:rsidRPr="005F1892" w:rsidTr="00F34944">
        <w:trPr>
          <w:trHeight w:val="340"/>
        </w:trPr>
        <w:tc>
          <w:tcPr>
            <w:tcW w:w="36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66F" w:rsidRPr="005F1892" w:rsidRDefault="00E5566F" w:rsidP="009A3A9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lastRenderedPageBreak/>
              <w:t>09 - Previdência Social</w:t>
            </w:r>
          </w:p>
        </w:tc>
        <w:tc>
          <w:tcPr>
            <w:tcW w:w="1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66F" w:rsidRPr="005F1892" w:rsidRDefault="00E5566F" w:rsidP="009A3A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3.352.000,00</w:t>
            </w:r>
          </w:p>
        </w:tc>
      </w:tr>
      <w:tr w:rsidR="00E5566F" w:rsidRPr="005F1892" w:rsidTr="00F34944">
        <w:trPr>
          <w:trHeight w:val="340"/>
        </w:trPr>
        <w:tc>
          <w:tcPr>
            <w:tcW w:w="36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66F" w:rsidRPr="005F1892" w:rsidRDefault="00E5566F" w:rsidP="009A3A9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99 -</w:t>
            </w: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5F189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Reserva de Contingência</w:t>
            </w:r>
          </w:p>
        </w:tc>
        <w:tc>
          <w:tcPr>
            <w:tcW w:w="1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66F" w:rsidRPr="005F1892" w:rsidRDefault="00E5566F" w:rsidP="009A3A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3.338.285,00</w:t>
            </w:r>
          </w:p>
        </w:tc>
      </w:tr>
      <w:tr w:rsidR="00E5566F" w:rsidRPr="005F1892" w:rsidTr="00F34944">
        <w:trPr>
          <w:trHeight w:val="340"/>
        </w:trPr>
        <w:tc>
          <w:tcPr>
            <w:tcW w:w="36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66F" w:rsidRPr="005F1892" w:rsidRDefault="00E5566F" w:rsidP="009A3A9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SOMA</w:t>
            </w:r>
          </w:p>
        </w:tc>
        <w:tc>
          <w:tcPr>
            <w:tcW w:w="1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66F" w:rsidRPr="005F1892" w:rsidRDefault="00E5566F" w:rsidP="009A3A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6.690.285,00</w:t>
            </w:r>
          </w:p>
        </w:tc>
      </w:tr>
      <w:tr w:rsidR="00E5566F" w:rsidRPr="005F1892" w:rsidTr="00F34944">
        <w:trPr>
          <w:trHeight w:val="340"/>
        </w:trPr>
        <w:tc>
          <w:tcPr>
            <w:tcW w:w="36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FD1FF"/>
            <w:noWrap/>
            <w:vAlign w:val="center"/>
            <w:hideMark/>
          </w:tcPr>
          <w:p w:rsidR="00E5566F" w:rsidRPr="005F1892" w:rsidRDefault="00E5566F" w:rsidP="009A3A9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1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D1FF"/>
            <w:noWrap/>
            <w:vAlign w:val="center"/>
            <w:hideMark/>
          </w:tcPr>
          <w:p w:rsidR="00E5566F" w:rsidRPr="005F1892" w:rsidRDefault="00E5566F" w:rsidP="009A3A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86.788.515,80</w:t>
            </w:r>
          </w:p>
        </w:tc>
      </w:tr>
      <w:tr w:rsidR="00E5566F" w:rsidRPr="005F1892" w:rsidTr="00F34944">
        <w:trPr>
          <w:trHeight w:val="340"/>
        </w:trPr>
        <w:tc>
          <w:tcPr>
            <w:tcW w:w="5000" w:type="pct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E5566F" w:rsidRPr="005F1892" w:rsidRDefault="00E5566F" w:rsidP="009A3A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ÓRGÃOS E UNIDADES DO GOVERNO</w:t>
            </w:r>
          </w:p>
        </w:tc>
      </w:tr>
      <w:tr w:rsidR="00E5566F" w:rsidRPr="005F1892" w:rsidTr="00F34944">
        <w:trPr>
          <w:trHeight w:val="340"/>
        </w:trPr>
        <w:tc>
          <w:tcPr>
            <w:tcW w:w="3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FD1FF"/>
            <w:vAlign w:val="center"/>
            <w:hideMark/>
          </w:tcPr>
          <w:p w:rsidR="00E5566F" w:rsidRPr="005F1892" w:rsidRDefault="00E5566F" w:rsidP="009A3A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Administração Direta</w:t>
            </w:r>
          </w:p>
        </w:tc>
        <w:tc>
          <w:tcPr>
            <w:tcW w:w="13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D1FF"/>
            <w:vAlign w:val="center"/>
            <w:hideMark/>
          </w:tcPr>
          <w:p w:rsidR="00E5566F" w:rsidRPr="005F1892" w:rsidRDefault="00E5566F" w:rsidP="009A3A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Valor em Reais (R$)</w:t>
            </w:r>
          </w:p>
        </w:tc>
      </w:tr>
      <w:tr w:rsidR="00E5566F" w:rsidRPr="005F1892" w:rsidTr="00F34944">
        <w:trPr>
          <w:trHeight w:val="340"/>
        </w:trPr>
        <w:tc>
          <w:tcPr>
            <w:tcW w:w="36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566F" w:rsidRPr="005F1892" w:rsidRDefault="00E5566F" w:rsidP="009A3A9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highlight w:val="yellow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highlight w:val="yellow"/>
              </w:rPr>
              <w:t xml:space="preserve">01 - Câmara Municipal de </w:t>
            </w:r>
            <w:proofErr w:type="spellStart"/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highlight w:val="yellow"/>
              </w:rPr>
              <w:t>Tapurah</w:t>
            </w:r>
            <w:proofErr w:type="spellEnd"/>
          </w:p>
        </w:tc>
        <w:tc>
          <w:tcPr>
            <w:tcW w:w="1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566F" w:rsidRPr="005F1892" w:rsidRDefault="00F34944" w:rsidP="009A3A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highlight w:val="yellow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highlight w:val="yellow"/>
              </w:rPr>
              <w:t>3.5</w:t>
            </w:r>
            <w:r w:rsidR="00DC1CBB" w:rsidRPr="005F18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highlight w:val="yellow"/>
              </w:rPr>
              <w:t>10.000,00</w:t>
            </w:r>
          </w:p>
        </w:tc>
      </w:tr>
      <w:tr w:rsidR="00E5566F" w:rsidRPr="005F1892" w:rsidTr="00F34944">
        <w:trPr>
          <w:trHeight w:val="340"/>
        </w:trPr>
        <w:tc>
          <w:tcPr>
            <w:tcW w:w="36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566F" w:rsidRPr="005F1892" w:rsidRDefault="00E5566F" w:rsidP="009A3A9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highlight w:val="yellow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20"/>
                <w:szCs w:val="20"/>
                <w:highlight w:val="yellow"/>
              </w:rPr>
              <w:t xml:space="preserve">001 - Câmara Municipal de </w:t>
            </w:r>
            <w:proofErr w:type="spellStart"/>
            <w:r w:rsidRPr="005F1892">
              <w:rPr>
                <w:rFonts w:ascii="Arial" w:eastAsia="Times New Roman" w:hAnsi="Arial" w:cs="Arial"/>
                <w:color w:val="000000"/>
                <w:sz w:val="20"/>
                <w:szCs w:val="20"/>
                <w:highlight w:val="yellow"/>
              </w:rPr>
              <w:t>Tapurah</w:t>
            </w:r>
            <w:proofErr w:type="spellEnd"/>
          </w:p>
        </w:tc>
        <w:tc>
          <w:tcPr>
            <w:tcW w:w="1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566F" w:rsidRPr="005F1892" w:rsidRDefault="00F34944" w:rsidP="009A3A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highlight w:val="yellow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20"/>
                <w:szCs w:val="20"/>
                <w:highlight w:val="yellow"/>
              </w:rPr>
              <w:t>3.5</w:t>
            </w:r>
            <w:r w:rsidR="00DC1CBB" w:rsidRPr="005F1892">
              <w:rPr>
                <w:rFonts w:ascii="Arial" w:eastAsia="Times New Roman" w:hAnsi="Arial" w:cs="Arial"/>
                <w:color w:val="000000"/>
                <w:sz w:val="20"/>
                <w:szCs w:val="20"/>
                <w:highlight w:val="yellow"/>
              </w:rPr>
              <w:t>10.000,00</w:t>
            </w:r>
          </w:p>
        </w:tc>
      </w:tr>
      <w:tr w:rsidR="00E5566F" w:rsidRPr="005F1892" w:rsidTr="00F34944">
        <w:trPr>
          <w:trHeight w:val="340"/>
        </w:trPr>
        <w:tc>
          <w:tcPr>
            <w:tcW w:w="36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66F" w:rsidRPr="005F1892" w:rsidRDefault="00E5566F" w:rsidP="009A3A9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02 - Gabinete do Prefeito</w:t>
            </w:r>
          </w:p>
        </w:tc>
        <w:tc>
          <w:tcPr>
            <w:tcW w:w="1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66F" w:rsidRPr="005F1892" w:rsidRDefault="00E5566F" w:rsidP="009A3A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2.909.250,00</w:t>
            </w:r>
          </w:p>
        </w:tc>
      </w:tr>
      <w:tr w:rsidR="00E5566F" w:rsidRPr="005F1892" w:rsidTr="00F34944">
        <w:trPr>
          <w:trHeight w:val="340"/>
        </w:trPr>
        <w:tc>
          <w:tcPr>
            <w:tcW w:w="36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66F" w:rsidRPr="005F1892" w:rsidRDefault="00E5566F" w:rsidP="009A3A9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001 - Gabinete do Prefeito</w:t>
            </w:r>
          </w:p>
        </w:tc>
        <w:tc>
          <w:tcPr>
            <w:tcW w:w="1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66F" w:rsidRPr="005F1892" w:rsidRDefault="00E5566F" w:rsidP="009A3A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1.449.320,00</w:t>
            </w:r>
          </w:p>
        </w:tc>
      </w:tr>
      <w:tr w:rsidR="00E5566F" w:rsidRPr="005F1892" w:rsidTr="00F34944">
        <w:trPr>
          <w:trHeight w:val="340"/>
        </w:trPr>
        <w:tc>
          <w:tcPr>
            <w:tcW w:w="36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66F" w:rsidRPr="005F1892" w:rsidRDefault="00E5566F" w:rsidP="009A3A9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002 - Assessoria de Governo</w:t>
            </w:r>
          </w:p>
        </w:tc>
        <w:tc>
          <w:tcPr>
            <w:tcW w:w="1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66F" w:rsidRPr="005F1892" w:rsidRDefault="00E5566F" w:rsidP="009A3A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556.580,00</w:t>
            </w:r>
          </w:p>
        </w:tc>
      </w:tr>
      <w:tr w:rsidR="00E5566F" w:rsidRPr="005F1892" w:rsidTr="00F34944">
        <w:trPr>
          <w:trHeight w:val="340"/>
        </w:trPr>
        <w:tc>
          <w:tcPr>
            <w:tcW w:w="36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66F" w:rsidRPr="005F1892" w:rsidRDefault="00E5566F" w:rsidP="009A3A9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003 - Procuradoria Geral do Município</w:t>
            </w:r>
          </w:p>
        </w:tc>
        <w:tc>
          <w:tcPr>
            <w:tcW w:w="1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66F" w:rsidRPr="005F1892" w:rsidRDefault="00E5566F" w:rsidP="009A3A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254.630,00</w:t>
            </w:r>
          </w:p>
        </w:tc>
      </w:tr>
      <w:tr w:rsidR="00E5566F" w:rsidRPr="005F1892" w:rsidTr="00F34944">
        <w:trPr>
          <w:trHeight w:val="340"/>
        </w:trPr>
        <w:tc>
          <w:tcPr>
            <w:tcW w:w="36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66F" w:rsidRPr="005F1892" w:rsidRDefault="00E5566F" w:rsidP="009A3A9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004 - Controladoria Geral do Município</w:t>
            </w:r>
          </w:p>
        </w:tc>
        <w:tc>
          <w:tcPr>
            <w:tcW w:w="1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66F" w:rsidRPr="005F1892" w:rsidRDefault="00E5566F" w:rsidP="009A3A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551.660,00</w:t>
            </w:r>
          </w:p>
        </w:tc>
      </w:tr>
      <w:tr w:rsidR="00E5566F" w:rsidRPr="005F1892" w:rsidTr="00F34944">
        <w:trPr>
          <w:trHeight w:val="340"/>
        </w:trPr>
        <w:tc>
          <w:tcPr>
            <w:tcW w:w="36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66F" w:rsidRPr="005F1892" w:rsidRDefault="00E5566F" w:rsidP="009A3A9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005 - Unidade de Serviços de Identificação</w:t>
            </w:r>
          </w:p>
        </w:tc>
        <w:tc>
          <w:tcPr>
            <w:tcW w:w="1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66F" w:rsidRPr="005F1892" w:rsidRDefault="00E5566F" w:rsidP="009A3A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97.060,00</w:t>
            </w:r>
          </w:p>
        </w:tc>
      </w:tr>
      <w:tr w:rsidR="00E5566F" w:rsidRPr="005F1892" w:rsidTr="00F34944">
        <w:trPr>
          <w:trHeight w:val="340"/>
        </w:trPr>
        <w:tc>
          <w:tcPr>
            <w:tcW w:w="36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66F" w:rsidRPr="005F1892" w:rsidRDefault="00E5566F" w:rsidP="009A3A9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03 - Secretaria Municipal de Administração, Finanças e Planejamento</w:t>
            </w:r>
          </w:p>
        </w:tc>
        <w:tc>
          <w:tcPr>
            <w:tcW w:w="1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66F" w:rsidRPr="005F1892" w:rsidRDefault="00E5566F" w:rsidP="009A3A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5.673.160,00</w:t>
            </w:r>
          </w:p>
        </w:tc>
      </w:tr>
      <w:tr w:rsidR="00E5566F" w:rsidRPr="005F1892" w:rsidTr="00F34944">
        <w:trPr>
          <w:trHeight w:val="340"/>
        </w:trPr>
        <w:tc>
          <w:tcPr>
            <w:tcW w:w="36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66F" w:rsidRPr="005F1892" w:rsidRDefault="00E5566F" w:rsidP="009A3A9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001 - Gabinete do Secretário</w:t>
            </w:r>
          </w:p>
        </w:tc>
        <w:tc>
          <w:tcPr>
            <w:tcW w:w="1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66F" w:rsidRPr="005F1892" w:rsidRDefault="00E5566F" w:rsidP="009A3A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821.260,00</w:t>
            </w:r>
          </w:p>
        </w:tc>
      </w:tr>
      <w:tr w:rsidR="00E5566F" w:rsidRPr="005F1892" w:rsidTr="00F34944">
        <w:trPr>
          <w:trHeight w:val="340"/>
        </w:trPr>
        <w:tc>
          <w:tcPr>
            <w:tcW w:w="36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66F" w:rsidRPr="005F1892" w:rsidRDefault="00E5566F" w:rsidP="009A3A9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002 - Gestão Administrativa</w:t>
            </w:r>
          </w:p>
        </w:tc>
        <w:tc>
          <w:tcPr>
            <w:tcW w:w="1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66F" w:rsidRPr="005F1892" w:rsidRDefault="00E5566F" w:rsidP="009A3A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4.758.380,00</w:t>
            </w:r>
          </w:p>
        </w:tc>
      </w:tr>
      <w:tr w:rsidR="00E5566F" w:rsidRPr="005F1892" w:rsidTr="00F34944">
        <w:trPr>
          <w:trHeight w:val="340"/>
        </w:trPr>
        <w:tc>
          <w:tcPr>
            <w:tcW w:w="36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66F" w:rsidRPr="005F1892" w:rsidRDefault="00E5566F" w:rsidP="009A3A9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003 - Unidade Municipal do Procon</w:t>
            </w:r>
          </w:p>
        </w:tc>
        <w:tc>
          <w:tcPr>
            <w:tcW w:w="1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66F" w:rsidRPr="005F1892" w:rsidRDefault="00E5566F" w:rsidP="009A3A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93.520,00</w:t>
            </w:r>
          </w:p>
        </w:tc>
      </w:tr>
      <w:tr w:rsidR="00E5566F" w:rsidRPr="005F1892" w:rsidTr="00F34944">
        <w:trPr>
          <w:trHeight w:val="340"/>
        </w:trPr>
        <w:tc>
          <w:tcPr>
            <w:tcW w:w="36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66F" w:rsidRPr="005F1892" w:rsidRDefault="00E5566F" w:rsidP="009A3A9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04 - Secretaria Municipal de Infraestrutura, Meio Ambiente e Serviços Públicos</w:t>
            </w:r>
          </w:p>
        </w:tc>
        <w:tc>
          <w:tcPr>
            <w:tcW w:w="1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66F" w:rsidRPr="005F1892" w:rsidRDefault="00E5566F" w:rsidP="009A3A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20.890.990,00</w:t>
            </w:r>
          </w:p>
        </w:tc>
      </w:tr>
      <w:tr w:rsidR="00E5566F" w:rsidRPr="005F1892" w:rsidTr="00F34944">
        <w:trPr>
          <w:trHeight w:val="340"/>
        </w:trPr>
        <w:tc>
          <w:tcPr>
            <w:tcW w:w="36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66F" w:rsidRPr="005F1892" w:rsidRDefault="00E5566F" w:rsidP="009A3A9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001 - Gabinete do Secretário</w:t>
            </w:r>
          </w:p>
        </w:tc>
        <w:tc>
          <w:tcPr>
            <w:tcW w:w="1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66F" w:rsidRPr="005F1892" w:rsidRDefault="00E5566F" w:rsidP="009A3A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860.620,00</w:t>
            </w:r>
          </w:p>
        </w:tc>
      </w:tr>
      <w:tr w:rsidR="00E5566F" w:rsidRPr="005F1892" w:rsidTr="00F34944">
        <w:trPr>
          <w:trHeight w:val="340"/>
        </w:trPr>
        <w:tc>
          <w:tcPr>
            <w:tcW w:w="36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66F" w:rsidRPr="005F1892" w:rsidRDefault="00E5566F" w:rsidP="009A3A9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002 - Departamento de Infraestrutura, Engenharia e Projetos</w:t>
            </w:r>
          </w:p>
        </w:tc>
        <w:tc>
          <w:tcPr>
            <w:tcW w:w="1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66F" w:rsidRPr="005F1892" w:rsidRDefault="00E5566F" w:rsidP="009A3A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13.833.120,00</w:t>
            </w:r>
          </w:p>
        </w:tc>
      </w:tr>
      <w:tr w:rsidR="00E5566F" w:rsidRPr="005F1892" w:rsidTr="00F34944">
        <w:trPr>
          <w:trHeight w:val="340"/>
        </w:trPr>
        <w:tc>
          <w:tcPr>
            <w:tcW w:w="36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66F" w:rsidRPr="005F1892" w:rsidRDefault="00E5566F" w:rsidP="009A3A9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003 - Departamento de Serviços Públicos</w:t>
            </w:r>
          </w:p>
        </w:tc>
        <w:tc>
          <w:tcPr>
            <w:tcW w:w="1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66F" w:rsidRPr="005F1892" w:rsidRDefault="00E5566F" w:rsidP="009A3A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5.338.540,00</w:t>
            </w:r>
          </w:p>
        </w:tc>
      </w:tr>
      <w:tr w:rsidR="00E5566F" w:rsidRPr="005F1892" w:rsidTr="00F34944">
        <w:trPr>
          <w:trHeight w:val="340"/>
        </w:trPr>
        <w:tc>
          <w:tcPr>
            <w:tcW w:w="36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66F" w:rsidRPr="005F1892" w:rsidRDefault="00E5566F" w:rsidP="009A3A9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004 - Departamento de Meio Ambiente e Desenvolvimento</w:t>
            </w:r>
          </w:p>
        </w:tc>
        <w:tc>
          <w:tcPr>
            <w:tcW w:w="1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66F" w:rsidRPr="005F1892" w:rsidRDefault="00E5566F" w:rsidP="009A3A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853.710,00</w:t>
            </w:r>
          </w:p>
        </w:tc>
      </w:tr>
      <w:tr w:rsidR="00E5566F" w:rsidRPr="005F1892" w:rsidTr="00F34944">
        <w:trPr>
          <w:trHeight w:val="340"/>
        </w:trPr>
        <w:tc>
          <w:tcPr>
            <w:tcW w:w="36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66F" w:rsidRPr="005F1892" w:rsidRDefault="00E5566F" w:rsidP="009A3A9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005 - Departamento de Trânsito e Transportes Rodoviários</w:t>
            </w:r>
          </w:p>
        </w:tc>
        <w:tc>
          <w:tcPr>
            <w:tcW w:w="1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66F" w:rsidRPr="005F1892" w:rsidRDefault="00E5566F" w:rsidP="009A3A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5.000,00</w:t>
            </w:r>
          </w:p>
        </w:tc>
      </w:tr>
      <w:tr w:rsidR="00E5566F" w:rsidRPr="005F1892" w:rsidTr="00F34944">
        <w:trPr>
          <w:trHeight w:val="340"/>
        </w:trPr>
        <w:tc>
          <w:tcPr>
            <w:tcW w:w="36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66F" w:rsidRPr="005F1892" w:rsidRDefault="00E5566F" w:rsidP="009A3A9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05 - Secretaria Municipal de Educação, Esportes, Lazer e Cultura</w:t>
            </w:r>
          </w:p>
        </w:tc>
        <w:tc>
          <w:tcPr>
            <w:tcW w:w="1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66F" w:rsidRPr="005F1892" w:rsidRDefault="00E5566F" w:rsidP="009A3A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24.939.886,00</w:t>
            </w:r>
          </w:p>
        </w:tc>
      </w:tr>
      <w:tr w:rsidR="00E5566F" w:rsidRPr="005F1892" w:rsidTr="00F34944">
        <w:trPr>
          <w:trHeight w:val="340"/>
        </w:trPr>
        <w:tc>
          <w:tcPr>
            <w:tcW w:w="36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66F" w:rsidRPr="005F1892" w:rsidRDefault="00E5566F" w:rsidP="009A3A9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001 - Fundo Municipal de Educação</w:t>
            </w:r>
          </w:p>
        </w:tc>
        <w:tc>
          <w:tcPr>
            <w:tcW w:w="1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66F" w:rsidRPr="005F1892" w:rsidRDefault="00E5566F" w:rsidP="009A3A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22.386.376,00</w:t>
            </w:r>
          </w:p>
        </w:tc>
      </w:tr>
      <w:tr w:rsidR="00E5566F" w:rsidRPr="005F1892" w:rsidTr="00F34944">
        <w:trPr>
          <w:trHeight w:val="340"/>
        </w:trPr>
        <w:tc>
          <w:tcPr>
            <w:tcW w:w="36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66F" w:rsidRPr="005F1892" w:rsidRDefault="00E5566F" w:rsidP="009A3A9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002 - Departamento de Cultura</w:t>
            </w:r>
          </w:p>
        </w:tc>
        <w:tc>
          <w:tcPr>
            <w:tcW w:w="1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66F" w:rsidRPr="005F1892" w:rsidRDefault="00E5566F" w:rsidP="009A3A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451.040,00</w:t>
            </w:r>
          </w:p>
        </w:tc>
      </w:tr>
      <w:tr w:rsidR="00E5566F" w:rsidRPr="005F1892" w:rsidTr="00F34944">
        <w:trPr>
          <w:trHeight w:val="340"/>
        </w:trPr>
        <w:tc>
          <w:tcPr>
            <w:tcW w:w="36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66F" w:rsidRPr="005F1892" w:rsidRDefault="00E5566F" w:rsidP="009A3A9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003 - Departamento de Esportes</w:t>
            </w:r>
          </w:p>
        </w:tc>
        <w:tc>
          <w:tcPr>
            <w:tcW w:w="1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66F" w:rsidRPr="005F1892" w:rsidRDefault="00E5566F" w:rsidP="009A3A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1.102.470,00</w:t>
            </w:r>
          </w:p>
        </w:tc>
      </w:tr>
      <w:tr w:rsidR="00E5566F" w:rsidRPr="005F1892" w:rsidTr="00F34944">
        <w:trPr>
          <w:trHeight w:val="340"/>
        </w:trPr>
        <w:tc>
          <w:tcPr>
            <w:tcW w:w="36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66F" w:rsidRPr="005F1892" w:rsidRDefault="00E5566F" w:rsidP="009A3A9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06 - Secretaria Municipal de Assistência Social</w:t>
            </w:r>
          </w:p>
        </w:tc>
        <w:tc>
          <w:tcPr>
            <w:tcW w:w="1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66F" w:rsidRPr="005F1892" w:rsidRDefault="00E5566F" w:rsidP="009A3A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4.221.852,00</w:t>
            </w:r>
          </w:p>
        </w:tc>
      </w:tr>
      <w:tr w:rsidR="00E5566F" w:rsidRPr="005F1892" w:rsidTr="00F34944">
        <w:trPr>
          <w:trHeight w:val="340"/>
        </w:trPr>
        <w:tc>
          <w:tcPr>
            <w:tcW w:w="36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66F" w:rsidRPr="005F1892" w:rsidRDefault="00E5566F" w:rsidP="009A3A9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001 - Fundo Municipal de Assistência Social</w:t>
            </w:r>
          </w:p>
        </w:tc>
        <w:tc>
          <w:tcPr>
            <w:tcW w:w="1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66F" w:rsidRPr="005F1892" w:rsidRDefault="00E5566F" w:rsidP="009A3A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3.768.740,00</w:t>
            </w:r>
          </w:p>
        </w:tc>
      </w:tr>
      <w:tr w:rsidR="00E5566F" w:rsidRPr="005F1892" w:rsidTr="00F34944">
        <w:trPr>
          <w:trHeight w:val="340"/>
        </w:trPr>
        <w:tc>
          <w:tcPr>
            <w:tcW w:w="36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66F" w:rsidRPr="005F1892" w:rsidRDefault="00E5566F" w:rsidP="009A3A9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002 - Conselho Tutelar</w:t>
            </w:r>
          </w:p>
        </w:tc>
        <w:tc>
          <w:tcPr>
            <w:tcW w:w="1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66F" w:rsidRPr="005F1892" w:rsidRDefault="00E5566F" w:rsidP="009A3A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412.390,00</w:t>
            </w:r>
          </w:p>
        </w:tc>
      </w:tr>
      <w:tr w:rsidR="00E5566F" w:rsidRPr="005F1892" w:rsidTr="00F34944">
        <w:trPr>
          <w:trHeight w:val="340"/>
        </w:trPr>
        <w:tc>
          <w:tcPr>
            <w:tcW w:w="36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66F" w:rsidRPr="005F1892" w:rsidRDefault="00E5566F" w:rsidP="009A3A9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003 - Fundo Municipal da Criança e do Adolescente</w:t>
            </w:r>
          </w:p>
        </w:tc>
        <w:tc>
          <w:tcPr>
            <w:tcW w:w="1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66F" w:rsidRPr="005F1892" w:rsidRDefault="00E5566F" w:rsidP="009A3A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16.722,00</w:t>
            </w:r>
          </w:p>
        </w:tc>
      </w:tr>
      <w:tr w:rsidR="00E5566F" w:rsidRPr="005F1892" w:rsidTr="00F34944">
        <w:trPr>
          <w:trHeight w:val="340"/>
        </w:trPr>
        <w:tc>
          <w:tcPr>
            <w:tcW w:w="36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66F" w:rsidRPr="005F1892" w:rsidRDefault="00E5566F" w:rsidP="009A3A9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004 - Fundo Municipal do Idoso</w:t>
            </w:r>
          </w:p>
        </w:tc>
        <w:tc>
          <w:tcPr>
            <w:tcW w:w="1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66F" w:rsidRPr="005F1892" w:rsidRDefault="00E5566F" w:rsidP="009A3A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24.000,00</w:t>
            </w:r>
          </w:p>
        </w:tc>
      </w:tr>
      <w:tr w:rsidR="00E5566F" w:rsidRPr="005F1892" w:rsidTr="00F34944">
        <w:trPr>
          <w:trHeight w:val="340"/>
        </w:trPr>
        <w:tc>
          <w:tcPr>
            <w:tcW w:w="36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66F" w:rsidRPr="005F1892" w:rsidRDefault="00E5566F" w:rsidP="009A3A9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08 - Secretaria Municipal de Saúde</w:t>
            </w:r>
          </w:p>
        </w:tc>
        <w:tc>
          <w:tcPr>
            <w:tcW w:w="1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66F" w:rsidRPr="005F1892" w:rsidRDefault="00E5566F" w:rsidP="009A3A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18.705.942,00</w:t>
            </w:r>
          </w:p>
        </w:tc>
      </w:tr>
      <w:tr w:rsidR="00E5566F" w:rsidRPr="005F1892" w:rsidTr="00F34944">
        <w:trPr>
          <w:trHeight w:val="340"/>
        </w:trPr>
        <w:tc>
          <w:tcPr>
            <w:tcW w:w="36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66F" w:rsidRPr="005F1892" w:rsidRDefault="00E5566F" w:rsidP="009A3A9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001 - Fundo Municipal de Saúde</w:t>
            </w:r>
          </w:p>
        </w:tc>
        <w:tc>
          <w:tcPr>
            <w:tcW w:w="1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66F" w:rsidRPr="005F1892" w:rsidRDefault="00E5566F" w:rsidP="009A3A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18.705.942,80</w:t>
            </w:r>
          </w:p>
        </w:tc>
      </w:tr>
      <w:tr w:rsidR="00E5566F" w:rsidRPr="005F1892" w:rsidTr="00F34944">
        <w:trPr>
          <w:trHeight w:val="340"/>
        </w:trPr>
        <w:tc>
          <w:tcPr>
            <w:tcW w:w="36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66F" w:rsidRPr="005F1892" w:rsidRDefault="00E5566F" w:rsidP="009A3A9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99 - Reserva de Contingência</w:t>
            </w:r>
          </w:p>
        </w:tc>
        <w:tc>
          <w:tcPr>
            <w:tcW w:w="1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66F" w:rsidRPr="005F1892" w:rsidRDefault="00F34944" w:rsidP="003C5B6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247</w:t>
            </w:r>
            <w:r w:rsidR="00E5566F" w:rsidRPr="005F18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.</w:t>
            </w:r>
            <w:r w:rsidR="003C5B6B" w:rsidRPr="005F18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150</w:t>
            </w:r>
            <w:r w:rsidR="00E5566F" w:rsidRPr="005F18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,00</w:t>
            </w:r>
          </w:p>
        </w:tc>
      </w:tr>
      <w:tr w:rsidR="00E5566F" w:rsidRPr="005F1892" w:rsidTr="00F34944">
        <w:trPr>
          <w:trHeight w:val="340"/>
        </w:trPr>
        <w:tc>
          <w:tcPr>
            <w:tcW w:w="36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66F" w:rsidRPr="005F1892" w:rsidRDefault="00E5566F" w:rsidP="009A3A9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lastRenderedPageBreak/>
              <w:t>999 - Reserva de Contingência</w:t>
            </w:r>
          </w:p>
        </w:tc>
        <w:tc>
          <w:tcPr>
            <w:tcW w:w="1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66F" w:rsidRPr="005F1892" w:rsidRDefault="00F34944" w:rsidP="009A3A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247</w:t>
            </w:r>
            <w:r w:rsidR="00DC1CBB" w:rsidRPr="005F189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.150,00</w:t>
            </w:r>
          </w:p>
        </w:tc>
      </w:tr>
      <w:tr w:rsidR="00E5566F" w:rsidRPr="005F1892" w:rsidTr="00F34944">
        <w:trPr>
          <w:trHeight w:val="340"/>
        </w:trPr>
        <w:tc>
          <w:tcPr>
            <w:tcW w:w="36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66F" w:rsidRPr="005F1892" w:rsidRDefault="00E5566F" w:rsidP="009A3A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SOMA</w:t>
            </w:r>
          </w:p>
        </w:tc>
        <w:tc>
          <w:tcPr>
            <w:tcW w:w="1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66F" w:rsidRPr="005F1892" w:rsidRDefault="00E5566F" w:rsidP="009A3A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80.098.230,80</w:t>
            </w:r>
          </w:p>
        </w:tc>
      </w:tr>
      <w:tr w:rsidR="00E5566F" w:rsidRPr="005F1892" w:rsidTr="00F34944">
        <w:trPr>
          <w:trHeight w:val="340"/>
        </w:trPr>
        <w:tc>
          <w:tcPr>
            <w:tcW w:w="36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FD1FF"/>
            <w:vAlign w:val="center"/>
            <w:hideMark/>
          </w:tcPr>
          <w:p w:rsidR="00E5566F" w:rsidRPr="005F1892" w:rsidRDefault="00E5566F" w:rsidP="009A3A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Administração Indireta</w:t>
            </w:r>
          </w:p>
        </w:tc>
        <w:tc>
          <w:tcPr>
            <w:tcW w:w="1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D1FF"/>
            <w:vAlign w:val="center"/>
            <w:hideMark/>
          </w:tcPr>
          <w:p w:rsidR="00E5566F" w:rsidRPr="005F1892" w:rsidRDefault="00E5566F" w:rsidP="009A3A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Valor em Reais (R$)</w:t>
            </w:r>
          </w:p>
        </w:tc>
      </w:tr>
      <w:tr w:rsidR="00E5566F" w:rsidRPr="005F1892" w:rsidTr="00F34944">
        <w:trPr>
          <w:trHeight w:val="340"/>
        </w:trPr>
        <w:tc>
          <w:tcPr>
            <w:tcW w:w="36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66F" w:rsidRPr="005F1892" w:rsidRDefault="00E5566F" w:rsidP="009A3A9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09 - Fundo Municipal de Previdência Social dos Servidores de </w:t>
            </w:r>
            <w:proofErr w:type="spellStart"/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Tapurah</w:t>
            </w:r>
            <w:proofErr w:type="spellEnd"/>
          </w:p>
        </w:tc>
        <w:tc>
          <w:tcPr>
            <w:tcW w:w="1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66F" w:rsidRPr="005F1892" w:rsidRDefault="00E5566F" w:rsidP="009A3A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6.690.285,00</w:t>
            </w:r>
          </w:p>
        </w:tc>
      </w:tr>
      <w:tr w:rsidR="00E5566F" w:rsidRPr="005F1892" w:rsidTr="00F34944">
        <w:trPr>
          <w:trHeight w:val="340"/>
        </w:trPr>
        <w:tc>
          <w:tcPr>
            <w:tcW w:w="36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66F" w:rsidRPr="005F1892" w:rsidRDefault="00E5566F" w:rsidP="009A3A9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001 - Fundo Municipal de Previdência Social dos Servidores de </w:t>
            </w:r>
            <w:proofErr w:type="spellStart"/>
            <w:r w:rsidRPr="005F189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Tapurah</w:t>
            </w:r>
            <w:proofErr w:type="spellEnd"/>
            <w:r w:rsidRPr="005F189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- </w:t>
            </w:r>
            <w:proofErr w:type="spellStart"/>
            <w:r w:rsidRPr="005F189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Tapurah</w:t>
            </w:r>
            <w:proofErr w:type="spellEnd"/>
            <w:r w:rsidRPr="005F189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-Previ</w:t>
            </w:r>
          </w:p>
        </w:tc>
        <w:tc>
          <w:tcPr>
            <w:tcW w:w="1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66F" w:rsidRPr="005F1892" w:rsidRDefault="00E5566F" w:rsidP="009A3A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6.690.285,00</w:t>
            </w:r>
          </w:p>
        </w:tc>
      </w:tr>
      <w:tr w:rsidR="00E5566F" w:rsidRPr="005F1892" w:rsidTr="00F34944">
        <w:trPr>
          <w:trHeight w:val="340"/>
        </w:trPr>
        <w:tc>
          <w:tcPr>
            <w:tcW w:w="36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66F" w:rsidRPr="005F1892" w:rsidRDefault="00E5566F" w:rsidP="009A3A9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SOMA</w:t>
            </w:r>
          </w:p>
        </w:tc>
        <w:tc>
          <w:tcPr>
            <w:tcW w:w="1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66F" w:rsidRPr="005F1892" w:rsidRDefault="00E5566F" w:rsidP="009A3A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6.690.285,00</w:t>
            </w:r>
          </w:p>
        </w:tc>
      </w:tr>
      <w:tr w:rsidR="00E5566F" w:rsidRPr="005F1892" w:rsidTr="00F34944">
        <w:trPr>
          <w:trHeight w:val="340"/>
        </w:trPr>
        <w:tc>
          <w:tcPr>
            <w:tcW w:w="36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FD1FF"/>
            <w:noWrap/>
            <w:vAlign w:val="center"/>
            <w:hideMark/>
          </w:tcPr>
          <w:p w:rsidR="00E5566F" w:rsidRPr="005F1892" w:rsidRDefault="00E5566F" w:rsidP="009A3A9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1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D1FF"/>
            <w:noWrap/>
            <w:vAlign w:val="center"/>
            <w:hideMark/>
          </w:tcPr>
          <w:p w:rsidR="00E5566F" w:rsidRPr="005F1892" w:rsidRDefault="00E5566F" w:rsidP="009A3A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86.788.515,80</w:t>
            </w:r>
          </w:p>
        </w:tc>
      </w:tr>
    </w:tbl>
    <w:p w:rsidR="006178DA" w:rsidRPr="005F1892" w:rsidRDefault="006178DA" w:rsidP="00885D74">
      <w:pPr>
        <w:pStyle w:val="Estilo1"/>
        <w:widowControl w:val="0"/>
        <w:suppressAutoHyphens w:val="0"/>
        <w:spacing w:line="276" w:lineRule="auto"/>
        <w:ind w:left="1418" w:firstLine="0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DC1CBB" w:rsidRPr="005F1892" w:rsidRDefault="00DC1CBB" w:rsidP="007F2BB9">
      <w:pPr>
        <w:spacing w:after="0" w:line="360" w:lineRule="auto"/>
        <w:ind w:firstLine="2268"/>
        <w:jc w:val="both"/>
        <w:rPr>
          <w:rFonts w:ascii="Arial" w:hAnsi="Arial" w:cs="Arial"/>
          <w:b/>
          <w:color w:val="000000" w:themeColor="text1"/>
          <w:sz w:val="23"/>
          <w:szCs w:val="23"/>
          <w:lang w:val="en-US"/>
        </w:rPr>
      </w:pPr>
      <w:r w:rsidRPr="005F1892">
        <w:rPr>
          <w:rFonts w:ascii="Arial" w:hAnsi="Arial" w:cs="Arial"/>
          <w:b/>
          <w:color w:val="000000" w:themeColor="text1"/>
          <w:sz w:val="23"/>
          <w:szCs w:val="23"/>
          <w:lang w:val="en-US"/>
        </w:rPr>
        <w:t xml:space="preserve">Art. 2°. </w:t>
      </w:r>
      <w:r w:rsidRPr="005F1892">
        <w:rPr>
          <w:rFonts w:ascii="Arial" w:hAnsi="Arial" w:cs="Arial"/>
          <w:b/>
          <w:color w:val="000000" w:themeColor="text1"/>
          <w:sz w:val="23"/>
          <w:szCs w:val="23"/>
        </w:rPr>
        <w:t>Inclui</w:t>
      </w:r>
      <w:r w:rsidRPr="005F1892">
        <w:rPr>
          <w:rFonts w:ascii="Arial" w:hAnsi="Arial" w:cs="Arial"/>
          <w:b/>
          <w:color w:val="000000" w:themeColor="text1"/>
          <w:sz w:val="23"/>
          <w:szCs w:val="23"/>
          <w:lang w:val="en-US"/>
        </w:rPr>
        <w:t xml:space="preserve"> </w:t>
      </w:r>
      <w:r w:rsidRPr="005F1892">
        <w:rPr>
          <w:rFonts w:ascii="Arial" w:hAnsi="Arial" w:cs="Arial"/>
          <w:b/>
          <w:color w:val="000000" w:themeColor="text1"/>
          <w:sz w:val="23"/>
          <w:szCs w:val="23"/>
        </w:rPr>
        <w:t>o parágrafo único ao art. 6° do projeto</w:t>
      </w:r>
      <w:r w:rsidRPr="005F1892">
        <w:rPr>
          <w:rFonts w:ascii="Arial" w:hAnsi="Arial" w:cs="Arial"/>
          <w:b/>
          <w:color w:val="000000" w:themeColor="text1"/>
          <w:sz w:val="23"/>
          <w:szCs w:val="23"/>
          <w:lang w:val="en-US"/>
        </w:rPr>
        <w:t xml:space="preserve"> de lei 48/2022, </w:t>
      </w:r>
      <w:r w:rsidRPr="005F1892">
        <w:rPr>
          <w:rFonts w:ascii="Arial" w:hAnsi="Arial" w:cs="Arial"/>
          <w:color w:val="000000" w:themeColor="text1"/>
          <w:sz w:val="23"/>
          <w:szCs w:val="23"/>
        </w:rPr>
        <w:t>passando a ter a seguinte redação</w:t>
      </w:r>
      <w:r w:rsidRPr="005F1892">
        <w:rPr>
          <w:rFonts w:ascii="Arial" w:hAnsi="Arial" w:cs="Arial"/>
          <w:b/>
          <w:color w:val="000000" w:themeColor="text1"/>
          <w:sz w:val="23"/>
          <w:szCs w:val="23"/>
          <w:lang w:val="en-US"/>
        </w:rPr>
        <w:t>:</w:t>
      </w:r>
    </w:p>
    <w:p w:rsidR="00DC1CBB" w:rsidRPr="005F1892" w:rsidRDefault="00DC1CBB" w:rsidP="003C5B6B">
      <w:pPr>
        <w:spacing w:after="120" w:line="240" w:lineRule="auto"/>
        <w:ind w:left="1134" w:firstLine="1134"/>
        <w:jc w:val="both"/>
        <w:rPr>
          <w:rFonts w:ascii="Arial" w:hAnsi="Arial" w:cs="Arial"/>
          <w:b/>
          <w:color w:val="000000" w:themeColor="text1"/>
          <w:lang w:val="en-US"/>
        </w:rPr>
      </w:pPr>
      <w:r w:rsidRPr="005F1892">
        <w:rPr>
          <w:rFonts w:ascii="Arial" w:hAnsi="Arial" w:cs="Arial"/>
          <w:b/>
          <w:color w:val="000000" w:themeColor="text1"/>
          <w:lang w:val="en-US"/>
        </w:rPr>
        <w:t>Art. 6°</w:t>
      </w:r>
      <w:r w:rsidR="003C5B6B" w:rsidRPr="005F1892">
        <w:rPr>
          <w:rFonts w:ascii="Arial" w:hAnsi="Arial" w:cs="Arial"/>
          <w:b/>
          <w:color w:val="000000" w:themeColor="text1"/>
          <w:lang w:val="en-US"/>
        </w:rPr>
        <w:t xml:space="preserve">. </w:t>
      </w:r>
      <w:r w:rsidR="003C5B6B" w:rsidRPr="005F1892">
        <w:rPr>
          <w:rFonts w:ascii="Arial" w:hAnsi="Arial" w:cs="Arial"/>
        </w:rPr>
        <w:t>Fica o poder executivo, nos termos do inciso V do art. 167 da constituição federal, observando-se ainda o preconizado no artigo 42 e nos incisos III do § 1º do art. 43 da lei federal nº 4.320/64, autorizado a abrir créditos adicionais suplementares até o limite de 20% (vinte por cento) do montante da despesa fixada no § 2º do art. 1º desta lei, para atender o reforço de dotações que se apresentarem insuficientes</w:t>
      </w:r>
      <w:r w:rsidR="003C5B6B" w:rsidRPr="005F1892">
        <w:rPr>
          <w:rFonts w:ascii="Arial" w:hAnsi="Arial" w:cs="Arial"/>
          <w:b/>
          <w:color w:val="000000" w:themeColor="text1"/>
          <w:lang w:val="en-US"/>
        </w:rPr>
        <w:t>.</w:t>
      </w:r>
    </w:p>
    <w:p w:rsidR="00DC1CBB" w:rsidRPr="005F1892" w:rsidRDefault="00DC1CBB" w:rsidP="00121FEE">
      <w:pPr>
        <w:spacing w:after="120" w:line="240" w:lineRule="auto"/>
        <w:ind w:left="1134" w:firstLine="1134"/>
        <w:jc w:val="both"/>
        <w:rPr>
          <w:rFonts w:ascii="Arial" w:hAnsi="Arial" w:cs="Arial"/>
          <w:b/>
          <w:color w:val="000000" w:themeColor="text1"/>
          <w:lang w:val="en-US"/>
        </w:rPr>
      </w:pPr>
    </w:p>
    <w:p w:rsidR="00DC1CBB" w:rsidRPr="005F1892" w:rsidRDefault="00DC1CBB" w:rsidP="00121FEE">
      <w:pPr>
        <w:spacing w:after="120" w:line="240" w:lineRule="auto"/>
        <w:ind w:left="1134" w:firstLine="1134"/>
        <w:jc w:val="both"/>
        <w:rPr>
          <w:rFonts w:ascii="Arial" w:hAnsi="Arial" w:cs="Arial"/>
          <w:b/>
          <w:color w:val="000000" w:themeColor="text1"/>
          <w:lang w:val="en-US"/>
        </w:rPr>
      </w:pPr>
      <w:r w:rsidRPr="005F1892">
        <w:rPr>
          <w:rFonts w:ascii="Arial" w:hAnsi="Arial" w:cs="Arial"/>
          <w:b/>
        </w:rPr>
        <w:t>Parágrafo Único.</w:t>
      </w:r>
      <w:r w:rsidRPr="005F1892">
        <w:rPr>
          <w:rFonts w:ascii="Arial" w:hAnsi="Arial" w:cs="Arial"/>
        </w:rPr>
        <w:t xml:space="preserve"> O Poder Executivo fica autorizado a proceder à readequação nos anexos da Lei do Plano Plurianual (PPA) Lei 1.410/2021, e da Lei de Diretrizes Orçamentárias (LDO) Lei 1.462/2022, vigentes no exercício.</w:t>
      </w:r>
    </w:p>
    <w:p w:rsidR="00DC1CBB" w:rsidRPr="005F1892" w:rsidRDefault="00DC1CBB" w:rsidP="007F2BB9">
      <w:pPr>
        <w:spacing w:after="0" w:line="360" w:lineRule="auto"/>
        <w:ind w:firstLine="2268"/>
        <w:jc w:val="both"/>
        <w:rPr>
          <w:rFonts w:ascii="Arial" w:hAnsi="Arial" w:cs="Arial"/>
          <w:b/>
          <w:color w:val="000000" w:themeColor="text1"/>
          <w:sz w:val="23"/>
          <w:szCs w:val="23"/>
          <w:lang w:val="en-US"/>
        </w:rPr>
      </w:pPr>
    </w:p>
    <w:p w:rsidR="00DC1CBB" w:rsidRPr="005F1892" w:rsidRDefault="00DC1CBB" w:rsidP="00DC1CBB">
      <w:pPr>
        <w:spacing w:after="0" w:line="360" w:lineRule="auto"/>
        <w:ind w:firstLine="2268"/>
        <w:jc w:val="both"/>
        <w:rPr>
          <w:rFonts w:ascii="Arial" w:hAnsi="Arial" w:cs="Arial"/>
          <w:b/>
          <w:color w:val="000000" w:themeColor="text1"/>
          <w:sz w:val="23"/>
          <w:szCs w:val="23"/>
          <w:lang w:val="en-US"/>
        </w:rPr>
      </w:pPr>
      <w:r w:rsidRPr="005F1892">
        <w:rPr>
          <w:rFonts w:ascii="Arial" w:hAnsi="Arial" w:cs="Arial"/>
          <w:b/>
          <w:color w:val="000000" w:themeColor="text1"/>
          <w:sz w:val="23"/>
          <w:szCs w:val="23"/>
          <w:lang w:val="en-US"/>
        </w:rPr>
        <w:t xml:space="preserve">Art. 3°. </w:t>
      </w:r>
      <w:r w:rsidRPr="005F1892">
        <w:rPr>
          <w:rFonts w:ascii="Arial" w:hAnsi="Arial" w:cs="Arial"/>
          <w:color w:val="000000" w:themeColor="text1"/>
          <w:sz w:val="23"/>
          <w:szCs w:val="23"/>
        </w:rPr>
        <w:t xml:space="preserve">Altera os anexos da LOA quanto a </w:t>
      </w:r>
      <w:r w:rsidR="00F34944" w:rsidRPr="005F1892">
        <w:rPr>
          <w:rFonts w:ascii="Arial" w:hAnsi="Arial" w:cs="Arial"/>
          <w:color w:val="000000" w:themeColor="text1"/>
          <w:sz w:val="23"/>
          <w:szCs w:val="23"/>
        </w:rPr>
        <w:t>R</w:t>
      </w:r>
      <w:r w:rsidRPr="005F1892">
        <w:rPr>
          <w:rFonts w:ascii="Arial" w:hAnsi="Arial" w:cs="Arial"/>
          <w:color w:val="000000" w:themeColor="text1"/>
          <w:sz w:val="23"/>
          <w:szCs w:val="23"/>
        </w:rPr>
        <w:t xml:space="preserve">eceita e </w:t>
      </w:r>
      <w:r w:rsidR="00F34944" w:rsidRPr="005F1892">
        <w:rPr>
          <w:rFonts w:ascii="Arial" w:hAnsi="Arial" w:cs="Arial"/>
          <w:color w:val="000000" w:themeColor="text1"/>
          <w:sz w:val="23"/>
          <w:szCs w:val="23"/>
        </w:rPr>
        <w:t>D</w:t>
      </w:r>
      <w:r w:rsidRPr="005F1892">
        <w:rPr>
          <w:rFonts w:ascii="Arial" w:hAnsi="Arial" w:cs="Arial"/>
          <w:color w:val="000000" w:themeColor="text1"/>
          <w:sz w:val="23"/>
          <w:szCs w:val="23"/>
        </w:rPr>
        <w:t xml:space="preserve">espesa da Câmara Municipal de </w:t>
      </w:r>
      <w:proofErr w:type="spellStart"/>
      <w:r w:rsidRPr="005F1892">
        <w:rPr>
          <w:rFonts w:ascii="Arial" w:hAnsi="Arial" w:cs="Arial"/>
          <w:color w:val="000000" w:themeColor="text1"/>
          <w:sz w:val="23"/>
          <w:szCs w:val="23"/>
        </w:rPr>
        <w:t>Tapurah</w:t>
      </w:r>
      <w:proofErr w:type="spellEnd"/>
      <w:r w:rsidRPr="005F1892">
        <w:rPr>
          <w:rFonts w:ascii="Arial" w:hAnsi="Arial" w:cs="Arial"/>
          <w:color w:val="000000" w:themeColor="text1"/>
          <w:sz w:val="23"/>
          <w:szCs w:val="23"/>
        </w:rPr>
        <w:t xml:space="preserve"> e Reserva de Contingênc</w:t>
      </w:r>
      <w:r w:rsidR="000B658D" w:rsidRPr="005F1892">
        <w:rPr>
          <w:rFonts w:ascii="Arial" w:hAnsi="Arial" w:cs="Arial"/>
          <w:color w:val="000000" w:themeColor="text1"/>
          <w:sz w:val="23"/>
          <w:szCs w:val="23"/>
        </w:rPr>
        <w:t>ia</w:t>
      </w:r>
      <w:r w:rsidRPr="005F1892">
        <w:rPr>
          <w:rFonts w:ascii="Arial" w:hAnsi="Arial" w:cs="Arial"/>
          <w:color w:val="000000" w:themeColor="text1"/>
          <w:sz w:val="23"/>
          <w:szCs w:val="23"/>
        </w:rPr>
        <w:t xml:space="preserve">, </w:t>
      </w:r>
      <w:r w:rsidR="00F34944" w:rsidRPr="005F1892">
        <w:rPr>
          <w:rFonts w:ascii="Arial" w:hAnsi="Arial" w:cs="Arial"/>
          <w:color w:val="000000" w:themeColor="text1"/>
          <w:sz w:val="23"/>
          <w:szCs w:val="23"/>
        </w:rPr>
        <w:t>devido as mudanças previstas nessa emenda,</w:t>
      </w:r>
      <w:r w:rsidR="00F34944" w:rsidRPr="005F1892">
        <w:rPr>
          <w:rFonts w:ascii="Arial" w:hAnsi="Arial" w:cs="Arial"/>
          <w:b/>
          <w:color w:val="000000" w:themeColor="text1"/>
          <w:sz w:val="23"/>
          <w:szCs w:val="23"/>
          <w:lang w:val="en-US"/>
        </w:rPr>
        <w:t xml:space="preserve"> </w:t>
      </w:r>
      <w:r w:rsidRPr="005F1892">
        <w:rPr>
          <w:rFonts w:ascii="Arial" w:hAnsi="Arial" w:cs="Arial"/>
          <w:color w:val="000000" w:themeColor="text1"/>
          <w:sz w:val="23"/>
          <w:szCs w:val="23"/>
        </w:rPr>
        <w:t>passando a ser conforme os anexos dessa emenda.</w:t>
      </w:r>
    </w:p>
    <w:p w:rsidR="00DC1CBB" w:rsidRPr="005F1892" w:rsidRDefault="00DC1CBB" w:rsidP="007F2BB9">
      <w:pPr>
        <w:spacing w:after="0" w:line="360" w:lineRule="auto"/>
        <w:ind w:firstLine="2268"/>
        <w:jc w:val="both"/>
        <w:rPr>
          <w:rFonts w:ascii="Arial" w:hAnsi="Arial" w:cs="Arial"/>
          <w:b/>
          <w:color w:val="000000" w:themeColor="text1"/>
          <w:sz w:val="23"/>
          <w:szCs w:val="23"/>
          <w:lang w:val="en-US"/>
        </w:rPr>
      </w:pPr>
    </w:p>
    <w:p w:rsidR="00002450" w:rsidRPr="005F1892" w:rsidRDefault="00F34944" w:rsidP="007F2BB9">
      <w:pPr>
        <w:spacing w:after="0" w:line="360" w:lineRule="auto"/>
        <w:ind w:firstLine="2268"/>
        <w:jc w:val="both"/>
        <w:rPr>
          <w:rFonts w:ascii="Arial" w:hAnsi="Arial" w:cs="Arial"/>
          <w:color w:val="000000" w:themeColor="text1"/>
          <w:sz w:val="23"/>
          <w:szCs w:val="23"/>
        </w:rPr>
      </w:pPr>
      <w:r w:rsidRPr="005F1892">
        <w:rPr>
          <w:rFonts w:ascii="Arial" w:hAnsi="Arial" w:cs="Arial"/>
          <w:b/>
          <w:color w:val="000000" w:themeColor="text1"/>
          <w:sz w:val="23"/>
          <w:szCs w:val="23"/>
          <w:lang w:val="en-US"/>
        </w:rPr>
        <w:t>Art. 4</w:t>
      </w:r>
      <w:r w:rsidR="00F51ED4" w:rsidRPr="005F1892">
        <w:rPr>
          <w:rFonts w:ascii="Arial" w:hAnsi="Arial" w:cs="Arial"/>
          <w:b/>
          <w:color w:val="000000" w:themeColor="text1"/>
          <w:sz w:val="23"/>
          <w:szCs w:val="23"/>
          <w:lang w:val="en-US"/>
        </w:rPr>
        <w:t xml:space="preserve">°. </w:t>
      </w:r>
      <w:r w:rsidR="00002450" w:rsidRPr="005F1892">
        <w:rPr>
          <w:rFonts w:ascii="Arial" w:hAnsi="Arial" w:cs="Arial"/>
          <w:color w:val="000000" w:themeColor="text1"/>
          <w:sz w:val="23"/>
          <w:szCs w:val="23"/>
        </w:rPr>
        <w:t>As demais disposições do projeto de Lei</w:t>
      </w:r>
      <w:r w:rsidR="009C2B92" w:rsidRPr="005F1892">
        <w:rPr>
          <w:rFonts w:ascii="Arial" w:hAnsi="Arial" w:cs="Arial"/>
          <w:color w:val="000000" w:themeColor="text1"/>
          <w:sz w:val="23"/>
          <w:szCs w:val="23"/>
        </w:rPr>
        <w:t xml:space="preserve"> </w:t>
      </w:r>
      <w:r w:rsidRPr="005F1892">
        <w:rPr>
          <w:rFonts w:ascii="Arial" w:hAnsi="Arial" w:cs="Arial"/>
          <w:color w:val="000000" w:themeColor="text1"/>
          <w:sz w:val="23"/>
          <w:szCs w:val="23"/>
        </w:rPr>
        <w:t>48</w:t>
      </w:r>
      <w:r w:rsidR="00F542F3" w:rsidRPr="005F1892">
        <w:rPr>
          <w:rFonts w:ascii="Arial" w:hAnsi="Arial" w:cs="Arial"/>
          <w:color w:val="000000" w:themeColor="text1"/>
          <w:sz w:val="23"/>
          <w:szCs w:val="23"/>
        </w:rPr>
        <w:t>/2022</w:t>
      </w:r>
      <w:r w:rsidR="00002450" w:rsidRPr="005F1892">
        <w:rPr>
          <w:rFonts w:ascii="Arial" w:hAnsi="Arial" w:cs="Arial"/>
          <w:color w:val="000000" w:themeColor="text1"/>
          <w:sz w:val="23"/>
          <w:szCs w:val="23"/>
        </w:rPr>
        <w:t xml:space="preserve"> </w:t>
      </w:r>
      <w:r w:rsidRPr="005F1892">
        <w:rPr>
          <w:rFonts w:ascii="Arial" w:hAnsi="Arial" w:cs="Arial"/>
          <w:color w:val="000000" w:themeColor="text1"/>
          <w:sz w:val="23"/>
          <w:szCs w:val="23"/>
        </w:rPr>
        <w:t xml:space="preserve">(LOA 2023) </w:t>
      </w:r>
      <w:r w:rsidR="00002450" w:rsidRPr="005F1892">
        <w:rPr>
          <w:rFonts w:ascii="Arial" w:hAnsi="Arial" w:cs="Arial"/>
          <w:color w:val="000000" w:themeColor="text1"/>
          <w:sz w:val="23"/>
          <w:szCs w:val="23"/>
        </w:rPr>
        <w:t xml:space="preserve">permanecem inalteradas. </w:t>
      </w:r>
    </w:p>
    <w:p w:rsidR="00002450" w:rsidRPr="005F1892" w:rsidRDefault="00B21305" w:rsidP="007F2BB9">
      <w:pPr>
        <w:spacing w:after="0" w:line="360" w:lineRule="auto"/>
        <w:ind w:firstLine="2268"/>
        <w:jc w:val="both"/>
        <w:rPr>
          <w:rFonts w:ascii="Arial" w:hAnsi="Arial" w:cs="Arial"/>
          <w:color w:val="000000" w:themeColor="text1"/>
          <w:sz w:val="23"/>
          <w:szCs w:val="23"/>
        </w:rPr>
      </w:pPr>
      <w:r w:rsidRPr="005F1892">
        <w:rPr>
          <w:rFonts w:ascii="Arial" w:hAnsi="Arial" w:cs="Arial"/>
          <w:b/>
          <w:color w:val="000000" w:themeColor="text1"/>
          <w:sz w:val="23"/>
          <w:szCs w:val="23"/>
        </w:rPr>
        <w:t>Art.</w:t>
      </w:r>
      <w:r w:rsidR="00002450" w:rsidRPr="005F1892">
        <w:rPr>
          <w:rFonts w:ascii="Arial" w:hAnsi="Arial" w:cs="Arial"/>
          <w:b/>
          <w:color w:val="000000" w:themeColor="text1"/>
          <w:sz w:val="23"/>
          <w:szCs w:val="23"/>
        </w:rPr>
        <w:t xml:space="preserve"> </w:t>
      </w:r>
      <w:r w:rsidR="00F34944" w:rsidRPr="005F1892">
        <w:rPr>
          <w:rFonts w:ascii="Arial" w:hAnsi="Arial" w:cs="Arial"/>
          <w:b/>
          <w:color w:val="000000" w:themeColor="text1"/>
          <w:sz w:val="23"/>
          <w:szCs w:val="23"/>
        </w:rPr>
        <w:t>5</w:t>
      </w:r>
      <w:r w:rsidR="00152053" w:rsidRPr="005F1892">
        <w:rPr>
          <w:rFonts w:ascii="Arial" w:hAnsi="Arial" w:cs="Arial"/>
          <w:b/>
          <w:color w:val="000000" w:themeColor="text1"/>
          <w:sz w:val="23"/>
          <w:szCs w:val="23"/>
        </w:rPr>
        <w:t>°.</w:t>
      </w:r>
      <w:r w:rsidR="00002450" w:rsidRPr="005F1892">
        <w:rPr>
          <w:rFonts w:ascii="Arial" w:hAnsi="Arial" w:cs="Arial"/>
          <w:color w:val="000000" w:themeColor="text1"/>
          <w:sz w:val="23"/>
          <w:szCs w:val="23"/>
        </w:rPr>
        <w:t xml:space="preserve"> Esta emenda </w:t>
      </w:r>
      <w:r w:rsidR="008446C9" w:rsidRPr="005F1892">
        <w:rPr>
          <w:rFonts w:ascii="Arial" w:hAnsi="Arial" w:cs="Arial"/>
          <w:color w:val="000000" w:themeColor="text1"/>
          <w:sz w:val="23"/>
          <w:szCs w:val="23"/>
        </w:rPr>
        <w:t>entrará em vigor na data de sua aprovação em plenário</w:t>
      </w:r>
      <w:r w:rsidR="00002450" w:rsidRPr="005F1892">
        <w:rPr>
          <w:rFonts w:ascii="Arial" w:hAnsi="Arial" w:cs="Arial"/>
          <w:color w:val="000000" w:themeColor="text1"/>
          <w:sz w:val="23"/>
          <w:szCs w:val="23"/>
        </w:rPr>
        <w:t xml:space="preserve">. </w:t>
      </w:r>
    </w:p>
    <w:p w:rsidR="00441178" w:rsidRPr="005F1892" w:rsidRDefault="005E2264" w:rsidP="007F2BB9">
      <w:pPr>
        <w:pStyle w:val="Recuodecorpodetexto2"/>
        <w:spacing w:after="0" w:line="360" w:lineRule="auto"/>
        <w:ind w:left="0" w:firstLine="2268"/>
        <w:jc w:val="both"/>
        <w:rPr>
          <w:rFonts w:ascii="Arial" w:hAnsi="Arial" w:cs="Arial"/>
          <w:color w:val="000000" w:themeColor="text1"/>
          <w:sz w:val="23"/>
          <w:szCs w:val="23"/>
        </w:rPr>
      </w:pPr>
      <w:r w:rsidRPr="005F1892">
        <w:rPr>
          <w:rFonts w:ascii="Arial" w:hAnsi="Arial" w:cs="Arial"/>
          <w:color w:val="000000" w:themeColor="text1"/>
          <w:sz w:val="23"/>
          <w:szCs w:val="23"/>
        </w:rPr>
        <w:t>C</w:t>
      </w:r>
      <w:r w:rsidR="00E43B4A" w:rsidRPr="005F1892">
        <w:rPr>
          <w:rFonts w:ascii="Arial" w:hAnsi="Arial" w:cs="Arial"/>
          <w:color w:val="000000" w:themeColor="text1"/>
          <w:sz w:val="23"/>
          <w:szCs w:val="23"/>
        </w:rPr>
        <w:t xml:space="preserve">âmara Municipal de </w:t>
      </w:r>
      <w:proofErr w:type="spellStart"/>
      <w:r w:rsidR="00E43B4A" w:rsidRPr="005F1892">
        <w:rPr>
          <w:rFonts w:ascii="Arial" w:hAnsi="Arial" w:cs="Arial"/>
          <w:color w:val="000000" w:themeColor="text1"/>
          <w:sz w:val="23"/>
          <w:szCs w:val="23"/>
        </w:rPr>
        <w:t>Tapurah</w:t>
      </w:r>
      <w:proofErr w:type="spellEnd"/>
      <w:r w:rsidR="00E43B4A" w:rsidRPr="005F1892">
        <w:rPr>
          <w:rFonts w:ascii="Arial" w:hAnsi="Arial" w:cs="Arial"/>
          <w:color w:val="000000" w:themeColor="text1"/>
          <w:sz w:val="23"/>
          <w:szCs w:val="23"/>
        </w:rPr>
        <w:t>, Estado de Mato Grosso, ao</w:t>
      </w:r>
      <w:r w:rsidR="009C1D15" w:rsidRPr="005F1892">
        <w:rPr>
          <w:rFonts w:ascii="Arial" w:hAnsi="Arial" w:cs="Arial"/>
          <w:color w:val="000000" w:themeColor="text1"/>
          <w:sz w:val="23"/>
          <w:szCs w:val="23"/>
        </w:rPr>
        <w:t xml:space="preserve">s </w:t>
      </w:r>
      <w:r w:rsidR="00F34944" w:rsidRPr="005F1892">
        <w:rPr>
          <w:rFonts w:ascii="Arial" w:hAnsi="Arial" w:cs="Arial"/>
          <w:color w:val="000000" w:themeColor="text1"/>
          <w:sz w:val="23"/>
          <w:szCs w:val="23"/>
        </w:rPr>
        <w:t>vinte e nove</w:t>
      </w:r>
      <w:r w:rsidR="00EC739B" w:rsidRPr="005F1892">
        <w:rPr>
          <w:rFonts w:ascii="Arial" w:hAnsi="Arial" w:cs="Arial"/>
          <w:color w:val="000000" w:themeColor="text1"/>
          <w:sz w:val="23"/>
          <w:szCs w:val="23"/>
        </w:rPr>
        <w:t xml:space="preserve"> </w:t>
      </w:r>
      <w:r w:rsidR="00AF51D5" w:rsidRPr="005F1892">
        <w:rPr>
          <w:rFonts w:ascii="Arial" w:hAnsi="Arial" w:cs="Arial"/>
          <w:color w:val="000000" w:themeColor="text1"/>
          <w:sz w:val="23"/>
          <w:szCs w:val="23"/>
        </w:rPr>
        <w:t>dia</w:t>
      </w:r>
      <w:r w:rsidR="009C1D15" w:rsidRPr="005F1892">
        <w:rPr>
          <w:rFonts w:ascii="Arial" w:hAnsi="Arial" w:cs="Arial"/>
          <w:color w:val="000000" w:themeColor="text1"/>
          <w:sz w:val="23"/>
          <w:szCs w:val="23"/>
        </w:rPr>
        <w:t>s</w:t>
      </w:r>
      <w:r w:rsidR="00AF51D5" w:rsidRPr="005F1892">
        <w:rPr>
          <w:rFonts w:ascii="Arial" w:hAnsi="Arial" w:cs="Arial"/>
          <w:color w:val="000000" w:themeColor="text1"/>
          <w:sz w:val="23"/>
          <w:szCs w:val="23"/>
        </w:rPr>
        <w:t xml:space="preserve"> do mês de </w:t>
      </w:r>
      <w:r w:rsidR="006178DA" w:rsidRPr="005F1892">
        <w:rPr>
          <w:rFonts w:ascii="Arial" w:hAnsi="Arial" w:cs="Arial"/>
          <w:color w:val="000000" w:themeColor="text1"/>
          <w:sz w:val="23"/>
          <w:szCs w:val="23"/>
        </w:rPr>
        <w:t>novembro</w:t>
      </w:r>
      <w:r w:rsidR="00AF51D5" w:rsidRPr="005F1892">
        <w:rPr>
          <w:rFonts w:ascii="Arial" w:hAnsi="Arial" w:cs="Arial"/>
          <w:color w:val="000000" w:themeColor="text1"/>
          <w:sz w:val="23"/>
          <w:szCs w:val="23"/>
        </w:rPr>
        <w:t xml:space="preserve"> de dois mil e vinte e dois</w:t>
      </w:r>
      <w:r w:rsidR="00436EDD" w:rsidRPr="005F1892">
        <w:rPr>
          <w:rFonts w:ascii="Arial" w:hAnsi="Arial" w:cs="Arial"/>
          <w:color w:val="000000" w:themeColor="text1"/>
          <w:sz w:val="23"/>
          <w:szCs w:val="23"/>
        </w:rPr>
        <w:t>.</w:t>
      </w:r>
    </w:p>
    <w:p w:rsidR="009A3A97" w:rsidRPr="005F1892" w:rsidRDefault="002E2BA5">
      <w:pPr>
        <w:rPr>
          <w:rFonts w:ascii="Arial" w:hAnsi="Arial" w:cs="Arial"/>
          <w:b/>
        </w:rPr>
      </w:pPr>
      <w:r w:rsidRPr="005F1892">
        <w:rPr>
          <w:rFonts w:ascii="Arial" w:hAnsi="Arial" w:cs="Arial"/>
          <w:b/>
        </w:rPr>
        <w:br w:type="page"/>
      </w:r>
    </w:p>
    <w:p w:rsidR="009A3A97" w:rsidRPr="005F1892" w:rsidRDefault="009A3A97" w:rsidP="009A3A97">
      <w:pPr>
        <w:jc w:val="center"/>
        <w:rPr>
          <w:rFonts w:ascii="Arial" w:hAnsi="Arial" w:cs="Arial"/>
          <w:b/>
        </w:rPr>
      </w:pPr>
    </w:p>
    <w:p w:rsidR="009A3A97" w:rsidRPr="005F1892" w:rsidRDefault="009A3A97" w:rsidP="009A3A97">
      <w:pPr>
        <w:ind w:left="-567"/>
        <w:jc w:val="center"/>
        <w:rPr>
          <w:rFonts w:ascii="Arial" w:hAnsi="Arial" w:cs="Arial"/>
          <w:b/>
        </w:rPr>
      </w:pPr>
      <w:r w:rsidRPr="005F1892">
        <w:rPr>
          <w:rFonts w:ascii="Arial" w:hAnsi="Arial" w:cs="Arial"/>
          <w:b/>
        </w:rPr>
        <w:t>ANEXO</w:t>
      </w:r>
    </w:p>
    <w:tbl>
      <w:tblPr>
        <w:tblW w:w="8901" w:type="dxa"/>
        <w:tblInd w:w="-38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99"/>
        <w:gridCol w:w="310"/>
        <w:gridCol w:w="168"/>
        <w:gridCol w:w="160"/>
        <w:gridCol w:w="4891"/>
        <w:gridCol w:w="2273"/>
      </w:tblGrid>
      <w:tr w:rsidR="009A3A97" w:rsidRPr="005F1892" w:rsidTr="009A3A97">
        <w:trPr>
          <w:trHeight w:val="300"/>
        </w:trPr>
        <w:tc>
          <w:tcPr>
            <w:tcW w:w="890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A3A97" w:rsidRPr="005F1892" w:rsidRDefault="009A3A97" w:rsidP="009A3A97">
            <w:pPr>
              <w:spacing w:after="0" w:line="240" w:lineRule="auto"/>
              <w:ind w:left="-369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</w:rPr>
            </w:pPr>
            <w:r w:rsidRPr="005F1892">
              <w:rPr>
                <w:rFonts w:ascii="Arial" w:hAnsi="Arial" w:cs="Arial"/>
                <w:b/>
              </w:rPr>
              <w:br w:type="page"/>
            </w: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</w:rPr>
              <w:t>ORÇAMENTO PARA O EXERCÍCIO DE 2023</w:t>
            </w:r>
          </w:p>
        </w:tc>
      </w:tr>
      <w:tr w:rsidR="009A3A97" w:rsidRPr="005F1892" w:rsidTr="009A3A97">
        <w:trPr>
          <w:trHeight w:val="300"/>
        </w:trPr>
        <w:tc>
          <w:tcPr>
            <w:tcW w:w="890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A3A97" w:rsidRPr="005F1892" w:rsidRDefault="009A3A97" w:rsidP="009A3A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9"/>
                <w:szCs w:val="19"/>
              </w:rPr>
              <w:t>QUADRO DE DETALHAMENTO DAS DESPESAS (POR PROJETO/ATIVIDADE) - Créd. Especiais</w:t>
            </w:r>
          </w:p>
        </w:tc>
      </w:tr>
      <w:tr w:rsidR="009A3A97" w:rsidRPr="005F1892" w:rsidTr="00B23717">
        <w:trPr>
          <w:trHeight w:val="228"/>
        </w:trPr>
        <w:tc>
          <w:tcPr>
            <w:tcW w:w="1409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9A3A97" w:rsidRPr="005F1892" w:rsidRDefault="009A3A97" w:rsidP="009A3A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7492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9A3A97" w:rsidRPr="005F1892" w:rsidRDefault="009A3A97" w:rsidP="009A3A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CAMARA MUNICIPAL DE TAPURAH</w:t>
            </w:r>
          </w:p>
        </w:tc>
      </w:tr>
      <w:tr w:rsidR="009A3A97" w:rsidRPr="005F1892" w:rsidTr="00B23717">
        <w:trPr>
          <w:trHeight w:val="142"/>
        </w:trPr>
        <w:tc>
          <w:tcPr>
            <w:tcW w:w="1409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hideMark/>
          </w:tcPr>
          <w:p w:rsidR="009A3A97" w:rsidRPr="005F1892" w:rsidRDefault="009A3A97" w:rsidP="009A3A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01.001</w:t>
            </w:r>
          </w:p>
        </w:tc>
        <w:tc>
          <w:tcPr>
            <w:tcW w:w="7492" w:type="dxa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9A3A97" w:rsidRPr="005F1892" w:rsidRDefault="009A3A97" w:rsidP="009A3A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CAMARA MUNICIPAL DE TAPURAH</w:t>
            </w:r>
          </w:p>
        </w:tc>
      </w:tr>
      <w:tr w:rsidR="009A3A97" w:rsidRPr="005F1892" w:rsidTr="00B23717">
        <w:trPr>
          <w:trHeight w:val="117"/>
        </w:trPr>
        <w:tc>
          <w:tcPr>
            <w:tcW w:w="1409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hideMark/>
          </w:tcPr>
          <w:p w:rsidR="009A3A97" w:rsidRPr="005F1892" w:rsidRDefault="009A3A97" w:rsidP="009A3A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01.001.031</w:t>
            </w:r>
          </w:p>
        </w:tc>
        <w:tc>
          <w:tcPr>
            <w:tcW w:w="7492" w:type="dxa"/>
            <w:gridSpan w:val="4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hideMark/>
          </w:tcPr>
          <w:p w:rsidR="009A3A97" w:rsidRPr="005F1892" w:rsidRDefault="009A3A97" w:rsidP="009A3A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PROCESSO LEGISLATIVO</w:t>
            </w:r>
          </w:p>
        </w:tc>
      </w:tr>
      <w:tr w:rsidR="009A3A97" w:rsidRPr="005F1892" w:rsidTr="00B23717">
        <w:trPr>
          <w:trHeight w:val="118"/>
        </w:trPr>
        <w:tc>
          <w:tcPr>
            <w:tcW w:w="1409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hideMark/>
          </w:tcPr>
          <w:p w:rsidR="009A3A97" w:rsidRPr="005F1892" w:rsidRDefault="009A3A97" w:rsidP="009A3A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01.001.031.0200</w:t>
            </w:r>
          </w:p>
        </w:tc>
        <w:tc>
          <w:tcPr>
            <w:tcW w:w="7492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9A3A97" w:rsidRPr="005F1892" w:rsidRDefault="009A3A97" w:rsidP="009A3A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PROCESSO LEGISLATIVO</w:t>
            </w:r>
          </w:p>
        </w:tc>
      </w:tr>
      <w:tr w:rsidR="009A3A97" w:rsidRPr="005F1892" w:rsidTr="009A3A97">
        <w:trPr>
          <w:trHeight w:val="300"/>
        </w:trPr>
        <w:tc>
          <w:tcPr>
            <w:tcW w:w="1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3A97" w:rsidRPr="005F1892" w:rsidRDefault="009A3A97" w:rsidP="009A3A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Código</w:t>
            </w:r>
          </w:p>
        </w:tc>
        <w:tc>
          <w:tcPr>
            <w:tcW w:w="521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3A97" w:rsidRPr="005F1892" w:rsidRDefault="00B23717" w:rsidP="009A3A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ESPECIFICATIVIDADE</w:t>
            </w:r>
          </w:p>
        </w:tc>
        <w:tc>
          <w:tcPr>
            <w:tcW w:w="22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3A97" w:rsidRPr="005F1892" w:rsidRDefault="009A3A97" w:rsidP="009A3A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Valor</w:t>
            </w:r>
          </w:p>
        </w:tc>
      </w:tr>
      <w:tr w:rsidR="009A3A97" w:rsidRPr="005F1892" w:rsidTr="00B23717">
        <w:trPr>
          <w:trHeight w:val="186"/>
        </w:trPr>
        <w:tc>
          <w:tcPr>
            <w:tcW w:w="1409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hideMark/>
          </w:tcPr>
          <w:p w:rsidR="009A3A97" w:rsidRPr="005F1892" w:rsidRDefault="009A3A97" w:rsidP="009A3A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1038</w:t>
            </w:r>
          </w:p>
        </w:tc>
        <w:tc>
          <w:tcPr>
            <w:tcW w:w="5219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9A3A97" w:rsidRPr="005F1892" w:rsidRDefault="009A3A97" w:rsidP="009A3A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 xml:space="preserve">OBRAS E MANUTENCAO DO PREDIO DA CAMARA </w:t>
            </w:r>
            <w:r w:rsidR="00B23717" w:rsidRPr="005F189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MUNICIPAL</w:t>
            </w:r>
          </w:p>
        </w:tc>
        <w:tc>
          <w:tcPr>
            <w:tcW w:w="22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9A3A97" w:rsidRPr="005F1892" w:rsidRDefault="009A3A97" w:rsidP="009A3A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  </w:t>
            </w:r>
          </w:p>
        </w:tc>
      </w:tr>
      <w:tr w:rsidR="009A3A97" w:rsidRPr="005F1892" w:rsidTr="00B23717">
        <w:trPr>
          <w:trHeight w:val="142"/>
        </w:trPr>
        <w:tc>
          <w:tcPr>
            <w:tcW w:w="1409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hideMark/>
          </w:tcPr>
          <w:p w:rsidR="009A3A97" w:rsidRPr="005F1892" w:rsidRDefault="009A3A97" w:rsidP="009A3A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339030000000</w:t>
            </w:r>
          </w:p>
        </w:tc>
        <w:tc>
          <w:tcPr>
            <w:tcW w:w="5219" w:type="dxa"/>
            <w:gridSpan w:val="3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hideMark/>
          </w:tcPr>
          <w:p w:rsidR="009A3A97" w:rsidRPr="005F1892" w:rsidRDefault="009A3A97" w:rsidP="009A3A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0001 MATERIAL DE CONSUMO</w:t>
            </w:r>
          </w:p>
        </w:tc>
        <w:tc>
          <w:tcPr>
            <w:tcW w:w="227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9A3A97" w:rsidRPr="005F1892" w:rsidRDefault="009A3A97" w:rsidP="00B237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 R$ 10.000,00 </w:t>
            </w:r>
          </w:p>
        </w:tc>
      </w:tr>
      <w:tr w:rsidR="009A3A97" w:rsidRPr="005F1892" w:rsidTr="00B23717">
        <w:trPr>
          <w:trHeight w:val="116"/>
        </w:trPr>
        <w:tc>
          <w:tcPr>
            <w:tcW w:w="1409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hideMark/>
          </w:tcPr>
          <w:p w:rsidR="009A3A97" w:rsidRPr="005F1892" w:rsidRDefault="009A3A97" w:rsidP="009A3A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339036000000</w:t>
            </w:r>
          </w:p>
        </w:tc>
        <w:tc>
          <w:tcPr>
            <w:tcW w:w="5219" w:type="dxa"/>
            <w:gridSpan w:val="3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hideMark/>
          </w:tcPr>
          <w:p w:rsidR="009A3A97" w:rsidRPr="005F1892" w:rsidRDefault="009A3A97" w:rsidP="009A3A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0002 SERVIÇOS DE TERCEIROS PESSOA FISICA</w:t>
            </w:r>
          </w:p>
        </w:tc>
        <w:tc>
          <w:tcPr>
            <w:tcW w:w="227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9A3A97" w:rsidRPr="005F1892" w:rsidRDefault="009A3A97" w:rsidP="00B237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 R$ 10.000,00 </w:t>
            </w:r>
          </w:p>
        </w:tc>
      </w:tr>
      <w:tr w:rsidR="009A3A97" w:rsidRPr="005F1892" w:rsidTr="00B23717">
        <w:trPr>
          <w:trHeight w:val="119"/>
        </w:trPr>
        <w:tc>
          <w:tcPr>
            <w:tcW w:w="1409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hideMark/>
          </w:tcPr>
          <w:p w:rsidR="009A3A97" w:rsidRPr="005F1892" w:rsidRDefault="009A3A97" w:rsidP="009A3A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339039000000</w:t>
            </w:r>
          </w:p>
        </w:tc>
        <w:tc>
          <w:tcPr>
            <w:tcW w:w="5219" w:type="dxa"/>
            <w:gridSpan w:val="3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hideMark/>
          </w:tcPr>
          <w:p w:rsidR="009A3A97" w:rsidRPr="005F1892" w:rsidRDefault="009A3A97" w:rsidP="009A3A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0003 OUTROS SERVICOS DE TERCEIROS - PESSOA JURIDICA</w:t>
            </w:r>
          </w:p>
        </w:tc>
        <w:tc>
          <w:tcPr>
            <w:tcW w:w="227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9A3A97" w:rsidRPr="005F1892" w:rsidRDefault="009A3A97" w:rsidP="00B237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 R$ 130.000,00 </w:t>
            </w:r>
          </w:p>
        </w:tc>
      </w:tr>
      <w:tr w:rsidR="009A3A97" w:rsidRPr="005F1892" w:rsidTr="00B23717">
        <w:trPr>
          <w:trHeight w:val="92"/>
        </w:trPr>
        <w:tc>
          <w:tcPr>
            <w:tcW w:w="1409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hideMark/>
          </w:tcPr>
          <w:p w:rsidR="009A3A97" w:rsidRPr="005F1892" w:rsidRDefault="009A3A97" w:rsidP="009A3A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449030000000</w:t>
            </w:r>
          </w:p>
        </w:tc>
        <w:tc>
          <w:tcPr>
            <w:tcW w:w="5219" w:type="dxa"/>
            <w:gridSpan w:val="3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hideMark/>
          </w:tcPr>
          <w:p w:rsidR="009A3A97" w:rsidRPr="005F1892" w:rsidRDefault="009A3A97" w:rsidP="009A3A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0004 MATERIAL DE CONSUMO</w:t>
            </w:r>
          </w:p>
        </w:tc>
        <w:tc>
          <w:tcPr>
            <w:tcW w:w="227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9A3A97" w:rsidRPr="005F1892" w:rsidRDefault="009A3A97" w:rsidP="00B237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 R$ 80.000,00 </w:t>
            </w:r>
          </w:p>
        </w:tc>
      </w:tr>
      <w:tr w:rsidR="009A3A97" w:rsidRPr="005F1892" w:rsidTr="00B23717">
        <w:trPr>
          <w:trHeight w:val="138"/>
        </w:trPr>
        <w:tc>
          <w:tcPr>
            <w:tcW w:w="1409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hideMark/>
          </w:tcPr>
          <w:p w:rsidR="009A3A97" w:rsidRPr="005F1892" w:rsidRDefault="009A3A97" w:rsidP="009A3A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449051000000</w:t>
            </w:r>
          </w:p>
        </w:tc>
        <w:tc>
          <w:tcPr>
            <w:tcW w:w="5219" w:type="dxa"/>
            <w:gridSpan w:val="3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hideMark/>
          </w:tcPr>
          <w:p w:rsidR="009A3A97" w:rsidRPr="005F1892" w:rsidRDefault="009A3A97" w:rsidP="009A3A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0005 OBRAS E INSTALAÇÕES</w:t>
            </w:r>
          </w:p>
        </w:tc>
        <w:tc>
          <w:tcPr>
            <w:tcW w:w="227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9A3A97" w:rsidRPr="005F1892" w:rsidRDefault="009A3A97" w:rsidP="00B237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 R$ 400.000,00 </w:t>
            </w:r>
          </w:p>
        </w:tc>
      </w:tr>
      <w:tr w:rsidR="009A3A97" w:rsidRPr="005F1892" w:rsidTr="009A3A97">
        <w:trPr>
          <w:trHeight w:val="300"/>
        </w:trPr>
        <w:tc>
          <w:tcPr>
            <w:tcW w:w="1409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hideMark/>
          </w:tcPr>
          <w:p w:rsidR="009A3A97" w:rsidRPr="005F1892" w:rsidRDefault="009A3A97" w:rsidP="009A3A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449052000000</w:t>
            </w:r>
          </w:p>
        </w:tc>
        <w:tc>
          <w:tcPr>
            <w:tcW w:w="5219" w:type="dxa"/>
            <w:gridSpan w:val="3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hideMark/>
          </w:tcPr>
          <w:p w:rsidR="009A3A97" w:rsidRPr="005F1892" w:rsidRDefault="009A3A97" w:rsidP="009A3A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0006 EQUIPAMENTO E MATERIAL PERMANENTE</w:t>
            </w:r>
          </w:p>
        </w:tc>
        <w:tc>
          <w:tcPr>
            <w:tcW w:w="227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9A3A97" w:rsidRPr="005F1892" w:rsidRDefault="009A3A97" w:rsidP="00B237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 R$ 130.000,00 </w:t>
            </w:r>
          </w:p>
        </w:tc>
      </w:tr>
      <w:tr w:rsidR="009A3A97" w:rsidRPr="005F1892" w:rsidTr="009A3A97">
        <w:trPr>
          <w:trHeight w:val="300"/>
        </w:trPr>
        <w:tc>
          <w:tcPr>
            <w:tcW w:w="140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9A3A97" w:rsidRPr="005F1892" w:rsidRDefault="009A3A97" w:rsidP="009A3A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19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9A3A97" w:rsidRPr="005F1892" w:rsidRDefault="009A3A97" w:rsidP="009A3A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DO PROJETO</w:t>
            </w:r>
          </w:p>
        </w:tc>
        <w:tc>
          <w:tcPr>
            <w:tcW w:w="22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9A3A97" w:rsidRPr="005F1892" w:rsidRDefault="009A3A97" w:rsidP="00B2371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 xml:space="preserve"> R$ 760.000,00 </w:t>
            </w:r>
          </w:p>
        </w:tc>
      </w:tr>
      <w:tr w:rsidR="009A3A97" w:rsidRPr="005F1892" w:rsidTr="00B23717">
        <w:trPr>
          <w:trHeight w:val="138"/>
        </w:trPr>
        <w:tc>
          <w:tcPr>
            <w:tcW w:w="1409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hideMark/>
          </w:tcPr>
          <w:p w:rsidR="009A3A97" w:rsidRPr="005F1892" w:rsidRDefault="009A3A97" w:rsidP="009A3A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1039</w:t>
            </w:r>
          </w:p>
        </w:tc>
        <w:tc>
          <w:tcPr>
            <w:tcW w:w="5219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9A3A97" w:rsidRPr="005F1892" w:rsidRDefault="009A3A97" w:rsidP="009A3A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 xml:space="preserve">OBRAS E MANUTENCAO DO PREDIO DA CAMARA </w:t>
            </w:r>
            <w:r w:rsidR="00B23717" w:rsidRPr="005F189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MUNICIPAL</w:t>
            </w:r>
          </w:p>
        </w:tc>
        <w:tc>
          <w:tcPr>
            <w:tcW w:w="22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9A3A97" w:rsidRPr="005F1892" w:rsidRDefault="009A3A97" w:rsidP="00B237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  </w:t>
            </w:r>
          </w:p>
        </w:tc>
      </w:tr>
      <w:tr w:rsidR="009A3A97" w:rsidRPr="005F1892" w:rsidTr="009A3A97">
        <w:trPr>
          <w:trHeight w:val="300"/>
        </w:trPr>
        <w:tc>
          <w:tcPr>
            <w:tcW w:w="1409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hideMark/>
          </w:tcPr>
          <w:p w:rsidR="009A3A97" w:rsidRPr="005F1892" w:rsidRDefault="009A3A97" w:rsidP="009A3A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449052000000</w:t>
            </w:r>
          </w:p>
        </w:tc>
        <w:tc>
          <w:tcPr>
            <w:tcW w:w="5219" w:type="dxa"/>
            <w:gridSpan w:val="3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hideMark/>
          </w:tcPr>
          <w:p w:rsidR="009A3A97" w:rsidRPr="005F1892" w:rsidRDefault="009A3A97" w:rsidP="009A3A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0007 EQUIPAMENTO E MATERIAL PERMANENTE</w:t>
            </w:r>
          </w:p>
        </w:tc>
        <w:tc>
          <w:tcPr>
            <w:tcW w:w="227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9A3A97" w:rsidRPr="005F1892" w:rsidRDefault="009A3A97" w:rsidP="00B237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 R$ 5.000,00 </w:t>
            </w:r>
          </w:p>
        </w:tc>
      </w:tr>
      <w:tr w:rsidR="009A3A97" w:rsidRPr="005F1892" w:rsidTr="009A3A97">
        <w:trPr>
          <w:trHeight w:val="300"/>
        </w:trPr>
        <w:tc>
          <w:tcPr>
            <w:tcW w:w="140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9A3A97" w:rsidRPr="005F1892" w:rsidRDefault="009A3A97" w:rsidP="009A3A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19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9A3A97" w:rsidRPr="005F1892" w:rsidRDefault="009A3A97" w:rsidP="009A3A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DO PROJETO</w:t>
            </w:r>
          </w:p>
        </w:tc>
        <w:tc>
          <w:tcPr>
            <w:tcW w:w="22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9A3A97" w:rsidRPr="005F1892" w:rsidRDefault="009A3A97" w:rsidP="00B2371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 xml:space="preserve"> R$</w:t>
            </w:r>
            <w:r w:rsidR="00B23717" w:rsidRPr="005F189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 xml:space="preserve"> </w:t>
            </w: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 xml:space="preserve">5.000,00 </w:t>
            </w:r>
          </w:p>
        </w:tc>
      </w:tr>
      <w:tr w:rsidR="009A3A97" w:rsidRPr="005F1892" w:rsidTr="009A3A97">
        <w:trPr>
          <w:trHeight w:val="300"/>
        </w:trPr>
        <w:tc>
          <w:tcPr>
            <w:tcW w:w="1409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hideMark/>
          </w:tcPr>
          <w:p w:rsidR="009A3A97" w:rsidRPr="005F1892" w:rsidRDefault="009A3A97" w:rsidP="009A3A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2095</w:t>
            </w:r>
          </w:p>
        </w:tc>
        <w:tc>
          <w:tcPr>
            <w:tcW w:w="5219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9A3A97" w:rsidRPr="005F1892" w:rsidRDefault="009A3A97" w:rsidP="009A3A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MANUTENCAO E ENCARGOS COM A CAMARA MUNICIPAL</w:t>
            </w:r>
          </w:p>
        </w:tc>
        <w:tc>
          <w:tcPr>
            <w:tcW w:w="22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9A3A97" w:rsidRPr="005F1892" w:rsidRDefault="009A3A97" w:rsidP="00B237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  </w:t>
            </w:r>
          </w:p>
        </w:tc>
      </w:tr>
      <w:tr w:rsidR="009A3A97" w:rsidRPr="005F1892" w:rsidTr="00B23717">
        <w:trPr>
          <w:trHeight w:val="92"/>
        </w:trPr>
        <w:tc>
          <w:tcPr>
            <w:tcW w:w="1409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hideMark/>
          </w:tcPr>
          <w:p w:rsidR="009A3A97" w:rsidRPr="005F1892" w:rsidRDefault="009A3A97" w:rsidP="009A3A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319004000000</w:t>
            </w:r>
          </w:p>
        </w:tc>
        <w:tc>
          <w:tcPr>
            <w:tcW w:w="5219" w:type="dxa"/>
            <w:gridSpan w:val="3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hideMark/>
          </w:tcPr>
          <w:p w:rsidR="009A3A97" w:rsidRPr="005F1892" w:rsidRDefault="009A3A97" w:rsidP="009A3A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0008 CONTRATAÇÕES POR TEMPO DETERMINADO</w:t>
            </w:r>
          </w:p>
        </w:tc>
        <w:tc>
          <w:tcPr>
            <w:tcW w:w="227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9A3A97" w:rsidRPr="005F1892" w:rsidRDefault="009A3A97" w:rsidP="00B237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 R$ 15.000,00 </w:t>
            </w:r>
          </w:p>
        </w:tc>
      </w:tr>
      <w:tr w:rsidR="009A3A97" w:rsidRPr="005F1892" w:rsidTr="00B23717">
        <w:trPr>
          <w:trHeight w:val="209"/>
        </w:trPr>
        <w:tc>
          <w:tcPr>
            <w:tcW w:w="1409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hideMark/>
          </w:tcPr>
          <w:p w:rsidR="009A3A97" w:rsidRPr="005F1892" w:rsidRDefault="009A3A97" w:rsidP="009A3A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319011000000</w:t>
            </w:r>
          </w:p>
        </w:tc>
        <w:tc>
          <w:tcPr>
            <w:tcW w:w="5219" w:type="dxa"/>
            <w:gridSpan w:val="3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hideMark/>
          </w:tcPr>
          <w:p w:rsidR="009A3A97" w:rsidRPr="005F1892" w:rsidRDefault="009A3A97" w:rsidP="009A3A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0009 VENCIMENTOS E VANTAGENS FIXAS</w:t>
            </w:r>
          </w:p>
        </w:tc>
        <w:tc>
          <w:tcPr>
            <w:tcW w:w="227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9A3A97" w:rsidRPr="005F1892" w:rsidRDefault="009A3A97" w:rsidP="00B237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 R$ 843.000,00 </w:t>
            </w:r>
          </w:p>
        </w:tc>
      </w:tr>
      <w:tr w:rsidR="009A3A97" w:rsidRPr="005F1892" w:rsidTr="00B23717">
        <w:trPr>
          <w:trHeight w:val="140"/>
        </w:trPr>
        <w:tc>
          <w:tcPr>
            <w:tcW w:w="1409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hideMark/>
          </w:tcPr>
          <w:p w:rsidR="009A3A97" w:rsidRPr="005F1892" w:rsidRDefault="009A3A97" w:rsidP="009A3A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319013000000</w:t>
            </w:r>
          </w:p>
        </w:tc>
        <w:tc>
          <w:tcPr>
            <w:tcW w:w="5219" w:type="dxa"/>
            <w:gridSpan w:val="3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hideMark/>
          </w:tcPr>
          <w:p w:rsidR="009A3A97" w:rsidRPr="005F1892" w:rsidRDefault="009A3A97" w:rsidP="009A3A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0010 OBRIGAÇÕES PATRONAIS - RGPS</w:t>
            </w:r>
          </w:p>
        </w:tc>
        <w:tc>
          <w:tcPr>
            <w:tcW w:w="227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9A3A97" w:rsidRPr="005F1892" w:rsidRDefault="00B23717" w:rsidP="00B237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 R$ </w:t>
            </w:r>
            <w:r w:rsidR="009A3A97"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13.000,00 </w:t>
            </w:r>
          </w:p>
        </w:tc>
      </w:tr>
      <w:tr w:rsidR="009A3A97" w:rsidRPr="005F1892" w:rsidTr="00B23717">
        <w:trPr>
          <w:trHeight w:val="128"/>
        </w:trPr>
        <w:tc>
          <w:tcPr>
            <w:tcW w:w="1409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hideMark/>
          </w:tcPr>
          <w:p w:rsidR="009A3A97" w:rsidRPr="005F1892" w:rsidRDefault="009A3A97" w:rsidP="009A3A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319113000000</w:t>
            </w:r>
          </w:p>
        </w:tc>
        <w:tc>
          <w:tcPr>
            <w:tcW w:w="5219" w:type="dxa"/>
            <w:gridSpan w:val="3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hideMark/>
          </w:tcPr>
          <w:p w:rsidR="009A3A97" w:rsidRPr="005F1892" w:rsidRDefault="009A3A97" w:rsidP="009A3A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0011 OBRIGAÇÕES PATRONAIS - RPPS</w:t>
            </w:r>
          </w:p>
        </w:tc>
        <w:tc>
          <w:tcPr>
            <w:tcW w:w="227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9A3A97" w:rsidRPr="005F1892" w:rsidRDefault="00B23717" w:rsidP="00B237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 R$ </w:t>
            </w:r>
            <w:r w:rsidR="009A3A97"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200.000,00 </w:t>
            </w:r>
          </w:p>
        </w:tc>
      </w:tr>
      <w:tr w:rsidR="009A3A97" w:rsidRPr="005F1892" w:rsidTr="00B23717">
        <w:trPr>
          <w:trHeight w:val="117"/>
        </w:trPr>
        <w:tc>
          <w:tcPr>
            <w:tcW w:w="1409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hideMark/>
          </w:tcPr>
          <w:p w:rsidR="009A3A97" w:rsidRPr="005F1892" w:rsidRDefault="009A3A97" w:rsidP="009A3A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339014000000</w:t>
            </w:r>
          </w:p>
        </w:tc>
        <w:tc>
          <w:tcPr>
            <w:tcW w:w="5219" w:type="dxa"/>
            <w:gridSpan w:val="3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hideMark/>
          </w:tcPr>
          <w:p w:rsidR="009A3A97" w:rsidRPr="005F1892" w:rsidRDefault="009A3A97" w:rsidP="009A3A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0012 DIÁRIAS - CIVIL</w:t>
            </w:r>
          </w:p>
        </w:tc>
        <w:tc>
          <w:tcPr>
            <w:tcW w:w="227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9A3A97" w:rsidRPr="005F1892" w:rsidRDefault="00B23717" w:rsidP="00B237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 R$ </w:t>
            </w:r>
            <w:r w:rsidR="009A3A97"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15.000,00 </w:t>
            </w:r>
          </w:p>
        </w:tc>
      </w:tr>
      <w:tr w:rsidR="009A3A97" w:rsidRPr="005F1892" w:rsidTr="00B23717">
        <w:trPr>
          <w:trHeight w:val="90"/>
        </w:trPr>
        <w:tc>
          <w:tcPr>
            <w:tcW w:w="1409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hideMark/>
          </w:tcPr>
          <w:p w:rsidR="009A3A97" w:rsidRPr="005F1892" w:rsidRDefault="009A3A97" w:rsidP="009A3A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339030000000</w:t>
            </w:r>
          </w:p>
        </w:tc>
        <w:tc>
          <w:tcPr>
            <w:tcW w:w="5219" w:type="dxa"/>
            <w:gridSpan w:val="3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hideMark/>
          </w:tcPr>
          <w:p w:rsidR="009A3A97" w:rsidRPr="005F1892" w:rsidRDefault="009A3A97" w:rsidP="009A3A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0013 MATERIAL DE CONSUMO</w:t>
            </w:r>
          </w:p>
        </w:tc>
        <w:tc>
          <w:tcPr>
            <w:tcW w:w="227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9A3A97" w:rsidRPr="005F1892" w:rsidRDefault="00B23717" w:rsidP="00B237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 R$ </w:t>
            </w:r>
            <w:r w:rsidR="009A3A97"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90.000,00 </w:t>
            </w:r>
          </w:p>
        </w:tc>
      </w:tr>
      <w:tr w:rsidR="009A3A97" w:rsidRPr="005F1892" w:rsidTr="00B23717">
        <w:trPr>
          <w:trHeight w:val="80"/>
        </w:trPr>
        <w:tc>
          <w:tcPr>
            <w:tcW w:w="1409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hideMark/>
          </w:tcPr>
          <w:p w:rsidR="009A3A97" w:rsidRPr="005F1892" w:rsidRDefault="009A3A97" w:rsidP="009A3A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339033000000</w:t>
            </w:r>
          </w:p>
        </w:tc>
        <w:tc>
          <w:tcPr>
            <w:tcW w:w="5219" w:type="dxa"/>
            <w:gridSpan w:val="3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hideMark/>
          </w:tcPr>
          <w:p w:rsidR="009A3A97" w:rsidRPr="005F1892" w:rsidRDefault="009A3A97" w:rsidP="009A3A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0014 PASSAGENS E LOCOMOÇÃO</w:t>
            </w:r>
          </w:p>
        </w:tc>
        <w:tc>
          <w:tcPr>
            <w:tcW w:w="227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9A3A97" w:rsidRPr="005F1892" w:rsidRDefault="00B23717" w:rsidP="00B237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 R$ </w:t>
            </w:r>
            <w:r w:rsidR="009A3A97"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25.000,00 </w:t>
            </w:r>
          </w:p>
        </w:tc>
      </w:tr>
      <w:tr w:rsidR="009A3A97" w:rsidRPr="005F1892" w:rsidTr="00B23717">
        <w:trPr>
          <w:trHeight w:val="180"/>
        </w:trPr>
        <w:tc>
          <w:tcPr>
            <w:tcW w:w="1409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hideMark/>
          </w:tcPr>
          <w:p w:rsidR="009A3A97" w:rsidRPr="005F1892" w:rsidRDefault="009A3A97" w:rsidP="009A3A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339035000000</w:t>
            </w:r>
          </w:p>
        </w:tc>
        <w:tc>
          <w:tcPr>
            <w:tcW w:w="5219" w:type="dxa"/>
            <w:gridSpan w:val="3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hideMark/>
          </w:tcPr>
          <w:p w:rsidR="009A3A97" w:rsidRPr="005F1892" w:rsidRDefault="009A3A97" w:rsidP="009A3A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0015 SERVICOS DE CONSULTORIA</w:t>
            </w:r>
          </w:p>
        </w:tc>
        <w:tc>
          <w:tcPr>
            <w:tcW w:w="227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9A3A97" w:rsidRPr="005F1892" w:rsidRDefault="00B23717" w:rsidP="00B237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 R$ </w:t>
            </w:r>
            <w:r w:rsidR="009A3A97"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1.000,00 </w:t>
            </w:r>
          </w:p>
        </w:tc>
      </w:tr>
      <w:tr w:rsidR="009A3A97" w:rsidRPr="005F1892" w:rsidTr="00B23717">
        <w:trPr>
          <w:trHeight w:val="154"/>
        </w:trPr>
        <w:tc>
          <w:tcPr>
            <w:tcW w:w="1409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hideMark/>
          </w:tcPr>
          <w:p w:rsidR="009A3A97" w:rsidRPr="005F1892" w:rsidRDefault="009A3A97" w:rsidP="009A3A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339036000000</w:t>
            </w:r>
          </w:p>
        </w:tc>
        <w:tc>
          <w:tcPr>
            <w:tcW w:w="5219" w:type="dxa"/>
            <w:gridSpan w:val="3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hideMark/>
          </w:tcPr>
          <w:p w:rsidR="009A3A97" w:rsidRPr="005F1892" w:rsidRDefault="009A3A97" w:rsidP="009A3A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0016 SERVIÇOS DE TERCEIROS PESSOA FISICA</w:t>
            </w:r>
          </w:p>
        </w:tc>
        <w:tc>
          <w:tcPr>
            <w:tcW w:w="227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9A3A97" w:rsidRPr="005F1892" w:rsidRDefault="00B23717" w:rsidP="00B237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 R$ </w:t>
            </w:r>
            <w:r w:rsidR="009A3A97"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30.000,00 </w:t>
            </w:r>
          </w:p>
        </w:tc>
      </w:tr>
      <w:tr w:rsidR="009A3A97" w:rsidRPr="005F1892" w:rsidTr="00B23717">
        <w:trPr>
          <w:trHeight w:val="142"/>
        </w:trPr>
        <w:tc>
          <w:tcPr>
            <w:tcW w:w="1409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hideMark/>
          </w:tcPr>
          <w:p w:rsidR="009A3A97" w:rsidRPr="005F1892" w:rsidRDefault="009A3A97" w:rsidP="009A3A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339039000000</w:t>
            </w:r>
          </w:p>
        </w:tc>
        <w:tc>
          <w:tcPr>
            <w:tcW w:w="5219" w:type="dxa"/>
            <w:gridSpan w:val="3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hideMark/>
          </w:tcPr>
          <w:p w:rsidR="009A3A97" w:rsidRPr="005F1892" w:rsidRDefault="009A3A97" w:rsidP="009A3A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0017 OUTROS SERVICOS DE TERCEIROS - PESSOA JURIDICA</w:t>
            </w:r>
          </w:p>
        </w:tc>
        <w:tc>
          <w:tcPr>
            <w:tcW w:w="227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9A3A97" w:rsidRPr="005F1892" w:rsidRDefault="00B23717" w:rsidP="00B237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 R$ </w:t>
            </w:r>
            <w:r w:rsidR="009A3A97"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110.000,00 </w:t>
            </w:r>
          </w:p>
        </w:tc>
      </w:tr>
      <w:tr w:rsidR="009A3A97" w:rsidRPr="005F1892" w:rsidTr="00B23717">
        <w:trPr>
          <w:trHeight w:val="116"/>
        </w:trPr>
        <w:tc>
          <w:tcPr>
            <w:tcW w:w="1409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hideMark/>
          </w:tcPr>
          <w:p w:rsidR="009A3A97" w:rsidRPr="005F1892" w:rsidRDefault="009A3A97" w:rsidP="009A3A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339040000000</w:t>
            </w:r>
          </w:p>
        </w:tc>
        <w:tc>
          <w:tcPr>
            <w:tcW w:w="5219" w:type="dxa"/>
            <w:gridSpan w:val="3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hideMark/>
          </w:tcPr>
          <w:p w:rsidR="009A3A97" w:rsidRPr="005F1892" w:rsidRDefault="009A3A97" w:rsidP="009A3A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0018 SERVIÇOS DE TI E COMUNICATIVIDADE - PJ</w:t>
            </w:r>
          </w:p>
        </w:tc>
        <w:tc>
          <w:tcPr>
            <w:tcW w:w="227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9A3A97" w:rsidRPr="005F1892" w:rsidRDefault="00B23717" w:rsidP="00B237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 R$ </w:t>
            </w:r>
            <w:r w:rsidR="009A3A97"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50.000,00 </w:t>
            </w:r>
          </w:p>
        </w:tc>
      </w:tr>
      <w:tr w:rsidR="009A3A97" w:rsidRPr="005F1892" w:rsidTr="00B23717">
        <w:trPr>
          <w:trHeight w:val="91"/>
        </w:trPr>
        <w:tc>
          <w:tcPr>
            <w:tcW w:w="140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9A3A97" w:rsidRPr="005F1892" w:rsidRDefault="009A3A97" w:rsidP="009A3A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339046000000</w:t>
            </w:r>
          </w:p>
        </w:tc>
        <w:tc>
          <w:tcPr>
            <w:tcW w:w="5219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9A3A97" w:rsidRPr="005F1892" w:rsidRDefault="009A3A97" w:rsidP="009A3A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0019 AUXÍLIO ALIMENTAÇÃO</w:t>
            </w:r>
          </w:p>
        </w:tc>
        <w:tc>
          <w:tcPr>
            <w:tcW w:w="22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A3A97" w:rsidRPr="005F1892" w:rsidRDefault="00B23717" w:rsidP="00B237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 R$ </w:t>
            </w:r>
            <w:r w:rsidR="009A3A97"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40.000,00 </w:t>
            </w:r>
          </w:p>
        </w:tc>
      </w:tr>
      <w:tr w:rsidR="009A3A97" w:rsidRPr="005F1892" w:rsidTr="00B23717">
        <w:trPr>
          <w:trHeight w:val="80"/>
        </w:trPr>
        <w:tc>
          <w:tcPr>
            <w:tcW w:w="1409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hideMark/>
          </w:tcPr>
          <w:p w:rsidR="009A3A97" w:rsidRPr="005F1892" w:rsidRDefault="009A3A97" w:rsidP="009A3A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339047000000</w:t>
            </w:r>
          </w:p>
        </w:tc>
        <w:tc>
          <w:tcPr>
            <w:tcW w:w="5219" w:type="dxa"/>
            <w:gridSpan w:val="3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hideMark/>
          </w:tcPr>
          <w:p w:rsidR="009A3A97" w:rsidRPr="005F1892" w:rsidRDefault="009A3A97" w:rsidP="009A3A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0020 OBRIGAÇÕES TRIBUTÁRIAS E CONTRIBUTIVAS</w:t>
            </w:r>
          </w:p>
        </w:tc>
        <w:tc>
          <w:tcPr>
            <w:tcW w:w="227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9A3A97" w:rsidRPr="005F1892" w:rsidRDefault="00B23717" w:rsidP="00B237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 R$ </w:t>
            </w:r>
            <w:r w:rsidR="009A3A97"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1.000,00 </w:t>
            </w:r>
          </w:p>
        </w:tc>
      </w:tr>
      <w:tr w:rsidR="009A3A97" w:rsidRPr="005F1892" w:rsidTr="00B23717">
        <w:trPr>
          <w:trHeight w:val="80"/>
        </w:trPr>
        <w:tc>
          <w:tcPr>
            <w:tcW w:w="1409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hideMark/>
          </w:tcPr>
          <w:p w:rsidR="009A3A97" w:rsidRPr="005F1892" w:rsidRDefault="009A3A97" w:rsidP="009A3A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339091000000</w:t>
            </w:r>
          </w:p>
        </w:tc>
        <w:tc>
          <w:tcPr>
            <w:tcW w:w="5219" w:type="dxa"/>
            <w:gridSpan w:val="3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hideMark/>
          </w:tcPr>
          <w:p w:rsidR="009A3A97" w:rsidRPr="005F1892" w:rsidRDefault="009A3A97" w:rsidP="009A3A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0021 SENTENÇAS JUDICIAIS</w:t>
            </w:r>
          </w:p>
        </w:tc>
        <w:tc>
          <w:tcPr>
            <w:tcW w:w="227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9A3A97" w:rsidRPr="005F1892" w:rsidRDefault="00B23717" w:rsidP="00B237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 R$ </w:t>
            </w:r>
            <w:r w:rsidR="009A3A97"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1.000,00 </w:t>
            </w:r>
          </w:p>
        </w:tc>
      </w:tr>
      <w:tr w:rsidR="009A3A97" w:rsidRPr="005F1892" w:rsidTr="00B23717">
        <w:trPr>
          <w:trHeight w:val="182"/>
        </w:trPr>
        <w:tc>
          <w:tcPr>
            <w:tcW w:w="1409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hideMark/>
          </w:tcPr>
          <w:p w:rsidR="009A3A97" w:rsidRPr="005F1892" w:rsidRDefault="009A3A97" w:rsidP="009A3A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339092000000</w:t>
            </w:r>
          </w:p>
        </w:tc>
        <w:tc>
          <w:tcPr>
            <w:tcW w:w="5219" w:type="dxa"/>
            <w:gridSpan w:val="3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hideMark/>
          </w:tcPr>
          <w:p w:rsidR="009A3A97" w:rsidRPr="005F1892" w:rsidRDefault="009A3A97" w:rsidP="009A3A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0022 DESPESAS DE EXERCICIOS ANTERIORES</w:t>
            </w:r>
          </w:p>
        </w:tc>
        <w:tc>
          <w:tcPr>
            <w:tcW w:w="227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9A3A97" w:rsidRPr="005F1892" w:rsidRDefault="00B23717" w:rsidP="00B237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 R$ </w:t>
            </w:r>
            <w:r w:rsidR="009A3A97"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1.000,00 </w:t>
            </w:r>
          </w:p>
        </w:tc>
      </w:tr>
      <w:tr w:rsidR="009A3A97" w:rsidRPr="005F1892" w:rsidTr="00B23717">
        <w:trPr>
          <w:trHeight w:val="142"/>
        </w:trPr>
        <w:tc>
          <w:tcPr>
            <w:tcW w:w="1409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hideMark/>
          </w:tcPr>
          <w:p w:rsidR="009A3A97" w:rsidRPr="005F1892" w:rsidRDefault="009A3A97" w:rsidP="009A3A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339093000000</w:t>
            </w:r>
          </w:p>
        </w:tc>
        <w:tc>
          <w:tcPr>
            <w:tcW w:w="5219" w:type="dxa"/>
            <w:gridSpan w:val="3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hideMark/>
          </w:tcPr>
          <w:p w:rsidR="009A3A97" w:rsidRPr="005F1892" w:rsidRDefault="009A3A97" w:rsidP="009A3A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0023 INDENIZAÇÕES E RESTITUIÇÕES</w:t>
            </w:r>
          </w:p>
        </w:tc>
        <w:tc>
          <w:tcPr>
            <w:tcW w:w="227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9A3A97" w:rsidRPr="005F1892" w:rsidRDefault="00B23717" w:rsidP="00B237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 R$ </w:t>
            </w:r>
            <w:r w:rsidR="009A3A97"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1.000,00 </w:t>
            </w:r>
          </w:p>
        </w:tc>
      </w:tr>
      <w:tr w:rsidR="009A3A97" w:rsidRPr="005F1892" w:rsidTr="009A3A97">
        <w:trPr>
          <w:trHeight w:val="300"/>
        </w:trPr>
        <w:tc>
          <w:tcPr>
            <w:tcW w:w="1409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hideMark/>
          </w:tcPr>
          <w:p w:rsidR="009A3A97" w:rsidRPr="005F1892" w:rsidRDefault="009A3A97" w:rsidP="009A3A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449052000000</w:t>
            </w:r>
          </w:p>
        </w:tc>
        <w:tc>
          <w:tcPr>
            <w:tcW w:w="5219" w:type="dxa"/>
            <w:gridSpan w:val="3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hideMark/>
          </w:tcPr>
          <w:p w:rsidR="009A3A97" w:rsidRPr="005F1892" w:rsidRDefault="009A3A97" w:rsidP="009A3A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0024 EQUIPAMENTO E MATERIAL PERMANENTE</w:t>
            </w:r>
          </w:p>
        </w:tc>
        <w:tc>
          <w:tcPr>
            <w:tcW w:w="227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9A3A97" w:rsidRPr="005F1892" w:rsidRDefault="00B23717" w:rsidP="00B237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 R$</w:t>
            </w:r>
            <w:r w:rsidR="009A3A97"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 90.000,00 </w:t>
            </w:r>
          </w:p>
        </w:tc>
      </w:tr>
      <w:tr w:rsidR="009A3A97" w:rsidRPr="005F1892" w:rsidTr="009A3A97">
        <w:trPr>
          <w:trHeight w:val="300"/>
        </w:trPr>
        <w:tc>
          <w:tcPr>
            <w:tcW w:w="140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9A3A97" w:rsidRPr="005F1892" w:rsidRDefault="009A3A97" w:rsidP="009A3A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19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9A3A97" w:rsidRPr="005F1892" w:rsidRDefault="009A3A97" w:rsidP="009A3A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DA ATIVIDADE</w:t>
            </w:r>
          </w:p>
        </w:tc>
        <w:tc>
          <w:tcPr>
            <w:tcW w:w="22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9A3A97" w:rsidRPr="005F1892" w:rsidRDefault="00B23717" w:rsidP="00B2371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 xml:space="preserve"> R$ </w:t>
            </w:r>
            <w:r w:rsidR="009A3A97" w:rsidRPr="005F189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 xml:space="preserve">1.526.000,00 </w:t>
            </w:r>
          </w:p>
        </w:tc>
      </w:tr>
      <w:tr w:rsidR="009A3A97" w:rsidRPr="005F1892" w:rsidTr="009A3A97">
        <w:trPr>
          <w:trHeight w:val="300"/>
        </w:trPr>
        <w:tc>
          <w:tcPr>
            <w:tcW w:w="1409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hideMark/>
          </w:tcPr>
          <w:p w:rsidR="009A3A97" w:rsidRPr="005F1892" w:rsidRDefault="009A3A97" w:rsidP="009A3A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2102</w:t>
            </w:r>
          </w:p>
        </w:tc>
        <w:tc>
          <w:tcPr>
            <w:tcW w:w="5219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9A3A97" w:rsidRPr="005F1892" w:rsidRDefault="009A3A97" w:rsidP="009A3A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MANUTENCAO E ENCARGOS COM O SUBSIDIO DOS VER</w:t>
            </w:r>
          </w:p>
        </w:tc>
        <w:tc>
          <w:tcPr>
            <w:tcW w:w="22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9A3A97" w:rsidRPr="005F1892" w:rsidRDefault="009A3A97" w:rsidP="00B237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  </w:t>
            </w:r>
          </w:p>
        </w:tc>
      </w:tr>
      <w:tr w:rsidR="009A3A97" w:rsidRPr="005F1892" w:rsidTr="00B23717">
        <w:trPr>
          <w:trHeight w:val="215"/>
        </w:trPr>
        <w:tc>
          <w:tcPr>
            <w:tcW w:w="1409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hideMark/>
          </w:tcPr>
          <w:p w:rsidR="009A3A97" w:rsidRPr="005F1892" w:rsidRDefault="009A3A97" w:rsidP="009A3A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319011000000</w:t>
            </w:r>
          </w:p>
        </w:tc>
        <w:tc>
          <w:tcPr>
            <w:tcW w:w="5219" w:type="dxa"/>
            <w:gridSpan w:val="3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hideMark/>
          </w:tcPr>
          <w:p w:rsidR="009A3A97" w:rsidRPr="005F1892" w:rsidRDefault="009A3A97" w:rsidP="009A3A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0025 VENCIMENTOS E VANTAGENS FIXAS</w:t>
            </w:r>
          </w:p>
        </w:tc>
        <w:tc>
          <w:tcPr>
            <w:tcW w:w="227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9A3A97" w:rsidRPr="005F1892" w:rsidRDefault="00B23717" w:rsidP="00B237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 R$ </w:t>
            </w:r>
            <w:r w:rsidR="009A3A97"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820.000,00 </w:t>
            </w:r>
          </w:p>
        </w:tc>
      </w:tr>
      <w:tr w:rsidR="009A3A97" w:rsidRPr="005F1892" w:rsidTr="00B23717">
        <w:trPr>
          <w:trHeight w:val="146"/>
        </w:trPr>
        <w:tc>
          <w:tcPr>
            <w:tcW w:w="1409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hideMark/>
          </w:tcPr>
          <w:p w:rsidR="009A3A97" w:rsidRPr="005F1892" w:rsidRDefault="009A3A97" w:rsidP="009A3A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319013000000</w:t>
            </w:r>
          </w:p>
        </w:tc>
        <w:tc>
          <w:tcPr>
            <w:tcW w:w="5219" w:type="dxa"/>
            <w:gridSpan w:val="3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hideMark/>
          </w:tcPr>
          <w:p w:rsidR="009A3A97" w:rsidRPr="005F1892" w:rsidRDefault="009A3A97" w:rsidP="009A3A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0026 OBRIGAÇÕES PATRONAIS - RGPS</w:t>
            </w:r>
          </w:p>
        </w:tc>
        <w:tc>
          <w:tcPr>
            <w:tcW w:w="227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9A3A97" w:rsidRPr="005F1892" w:rsidRDefault="00B23717" w:rsidP="00B237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 R$ </w:t>
            </w:r>
            <w:r w:rsidR="009A3A97"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170.000,00 </w:t>
            </w:r>
          </w:p>
        </w:tc>
      </w:tr>
      <w:tr w:rsidR="009A3A97" w:rsidRPr="005F1892" w:rsidTr="00B23717">
        <w:trPr>
          <w:trHeight w:val="120"/>
        </w:trPr>
        <w:tc>
          <w:tcPr>
            <w:tcW w:w="1409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hideMark/>
          </w:tcPr>
          <w:p w:rsidR="009A3A97" w:rsidRPr="005F1892" w:rsidRDefault="009A3A97" w:rsidP="009A3A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339014000000</w:t>
            </w:r>
          </w:p>
        </w:tc>
        <w:tc>
          <w:tcPr>
            <w:tcW w:w="5219" w:type="dxa"/>
            <w:gridSpan w:val="3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hideMark/>
          </w:tcPr>
          <w:p w:rsidR="009A3A97" w:rsidRPr="005F1892" w:rsidRDefault="009A3A97" w:rsidP="009A3A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0027 DIÁRIAS - CIVIL</w:t>
            </w:r>
          </w:p>
        </w:tc>
        <w:tc>
          <w:tcPr>
            <w:tcW w:w="227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9A3A97" w:rsidRPr="005F1892" w:rsidRDefault="00B23717" w:rsidP="00B237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 R$ </w:t>
            </w:r>
            <w:r w:rsidR="009A3A97"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110.000,00 </w:t>
            </w:r>
          </w:p>
        </w:tc>
      </w:tr>
      <w:tr w:rsidR="009A3A97" w:rsidRPr="005F1892" w:rsidTr="00B23717">
        <w:trPr>
          <w:trHeight w:val="237"/>
        </w:trPr>
        <w:tc>
          <w:tcPr>
            <w:tcW w:w="140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9A3A97" w:rsidRPr="005F1892" w:rsidRDefault="009A3A97" w:rsidP="009A3A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339047000000</w:t>
            </w:r>
          </w:p>
        </w:tc>
        <w:tc>
          <w:tcPr>
            <w:tcW w:w="5219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9A3A97" w:rsidRPr="005F1892" w:rsidRDefault="009A3A97" w:rsidP="009A3A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0028 AUXÍLIO ALIMENTAÇÃO</w:t>
            </w:r>
          </w:p>
        </w:tc>
        <w:tc>
          <w:tcPr>
            <w:tcW w:w="22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9A3A97" w:rsidRPr="005F1892" w:rsidRDefault="00B23717" w:rsidP="00B237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 R</w:t>
            </w:r>
            <w:proofErr w:type="gramStart"/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$  </w:t>
            </w:r>
            <w:r w:rsidR="009A3A97"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1.000</w:t>
            </w:r>
            <w:proofErr w:type="gramEnd"/>
            <w:r w:rsidR="009A3A97"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,00 </w:t>
            </w:r>
          </w:p>
        </w:tc>
      </w:tr>
      <w:tr w:rsidR="009A3A97" w:rsidRPr="005F1892" w:rsidTr="009A3A97">
        <w:trPr>
          <w:trHeight w:val="300"/>
        </w:trPr>
        <w:tc>
          <w:tcPr>
            <w:tcW w:w="1409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hideMark/>
          </w:tcPr>
          <w:p w:rsidR="009A3A97" w:rsidRPr="005F1892" w:rsidRDefault="009A3A97" w:rsidP="009A3A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339093000000</w:t>
            </w:r>
          </w:p>
        </w:tc>
        <w:tc>
          <w:tcPr>
            <w:tcW w:w="5219" w:type="dxa"/>
            <w:gridSpan w:val="3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hideMark/>
          </w:tcPr>
          <w:p w:rsidR="009A3A97" w:rsidRPr="005F1892" w:rsidRDefault="009A3A97" w:rsidP="009A3A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0029 INDENIZAÇÕES E RESTITUIÇÕES</w:t>
            </w:r>
          </w:p>
        </w:tc>
        <w:tc>
          <w:tcPr>
            <w:tcW w:w="227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9A3A97" w:rsidRPr="005F1892" w:rsidRDefault="00B23717" w:rsidP="00B237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 R$   </w:t>
            </w:r>
            <w:r w:rsidR="009A3A97"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72.000,00 </w:t>
            </w:r>
          </w:p>
        </w:tc>
      </w:tr>
      <w:tr w:rsidR="009A3A97" w:rsidRPr="005F1892" w:rsidTr="009A3A97">
        <w:trPr>
          <w:trHeight w:val="300"/>
        </w:trPr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</w:p>
        </w:tc>
        <w:tc>
          <w:tcPr>
            <w:tcW w:w="489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9A3A97" w:rsidRPr="005F1892" w:rsidRDefault="009A3A97" w:rsidP="00B2371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DA ATIVIDADE</w:t>
            </w:r>
          </w:p>
        </w:tc>
        <w:tc>
          <w:tcPr>
            <w:tcW w:w="22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9A3A97" w:rsidRPr="005F1892" w:rsidRDefault="00B23717" w:rsidP="00B2371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 xml:space="preserve"> R$ </w:t>
            </w:r>
            <w:r w:rsidR="009A3A97" w:rsidRPr="005F189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 xml:space="preserve">1.173.000,00 </w:t>
            </w:r>
          </w:p>
        </w:tc>
      </w:tr>
      <w:tr w:rsidR="009A3A97" w:rsidRPr="005F1892" w:rsidTr="009A3A97">
        <w:trPr>
          <w:trHeight w:val="300"/>
        </w:trPr>
        <w:tc>
          <w:tcPr>
            <w:tcW w:w="1409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hideMark/>
          </w:tcPr>
          <w:p w:rsidR="009A3A97" w:rsidRPr="005F1892" w:rsidRDefault="009A3A97" w:rsidP="009A3A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2103</w:t>
            </w:r>
          </w:p>
        </w:tc>
        <w:tc>
          <w:tcPr>
            <w:tcW w:w="5219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9A3A97" w:rsidRPr="005F1892" w:rsidRDefault="009A3A97" w:rsidP="009A3A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MANTER OS ENCARGOS</w:t>
            </w:r>
            <w:r w:rsidR="00B23717" w:rsidRPr="005F189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 xml:space="preserve"> COM PUBLICIDADE INSTITUCIONAL</w:t>
            </w:r>
          </w:p>
        </w:tc>
        <w:tc>
          <w:tcPr>
            <w:tcW w:w="22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9A3A97" w:rsidRPr="005F1892" w:rsidRDefault="009A3A97" w:rsidP="00B237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  </w:t>
            </w:r>
          </w:p>
        </w:tc>
      </w:tr>
      <w:tr w:rsidR="009A3A97" w:rsidRPr="005F1892" w:rsidTr="009A3A97">
        <w:trPr>
          <w:trHeight w:val="300"/>
        </w:trPr>
        <w:tc>
          <w:tcPr>
            <w:tcW w:w="1409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hideMark/>
          </w:tcPr>
          <w:p w:rsidR="009A3A97" w:rsidRPr="005F1892" w:rsidRDefault="009A3A97" w:rsidP="009A3A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339039000000</w:t>
            </w:r>
          </w:p>
        </w:tc>
        <w:tc>
          <w:tcPr>
            <w:tcW w:w="5219" w:type="dxa"/>
            <w:gridSpan w:val="3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hideMark/>
          </w:tcPr>
          <w:p w:rsidR="009A3A97" w:rsidRPr="005F1892" w:rsidRDefault="009A3A97" w:rsidP="009A3A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0030 OUTROS SERVICOS DE TERCEIROS - PESSOA JURIDICA</w:t>
            </w:r>
          </w:p>
        </w:tc>
        <w:tc>
          <w:tcPr>
            <w:tcW w:w="227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9A3A97" w:rsidRPr="005F1892" w:rsidRDefault="009A3A97" w:rsidP="00B237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 R$ 45.000,00 </w:t>
            </w:r>
          </w:p>
        </w:tc>
      </w:tr>
      <w:tr w:rsidR="009A3A97" w:rsidRPr="005F1892" w:rsidTr="009A3A97">
        <w:trPr>
          <w:trHeight w:val="300"/>
        </w:trPr>
        <w:tc>
          <w:tcPr>
            <w:tcW w:w="140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9A3A97" w:rsidRPr="005F1892" w:rsidRDefault="009A3A97" w:rsidP="009A3A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19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9A3A97" w:rsidRPr="005F1892" w:rsidRDefault="009A3A97" w:rsidP="009A3A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DA ATIVIDADE</w:t>
            </w:r>
          </w:p>
        </w:tc>
        <w:tc>
          <w:tcPr>
            <w:tcW w:w="22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9A3A97" w:rsidRPr="005F1892" w:rsidRDefault="00B23717" w:rsidP="00B2371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 xml:space="preserve"> R$ </w:t>
            </w:r>
            <w:r w:rsidR="009A3A97" w:rsidRPr="005F189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 xml:space="preserve">45.000,00 </w:t>
            </w:r>
          </w:p>
        </w:tc>
      </w:tr>
      <w:tr w:rsidR="009A3A97" w:rsidRPr="005F1892" w:rsidTr="009A3A97">
        <w:trPr>
          <w:trHeight w:val="300"/>
        </w:trPr>
        <w:tc>
          <w:tcPr>
            <w:tcW w:w="1409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hideMark/>
          </w:tcPr>
          <w:p w:rsidR="009A3A97" w:rsidRPr="005F1892" w:rsidRDefault="009A3A97" w:rsidP="009A3A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2104</w:t>
            </w:r>
          </w:p>
        </w:tc>
        <w:tc>
          <w:tcPr>
            <w:tcW w:w="5219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9A3A97" w:rsidRPr="005F1892" w:rsidRDefault="009A3A97" w:rsidP="009A3A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INDENIZACOES E RESTITUICOES CAMARA</w:t>
            </w:r>
          </w:p>
        </w:tc>
        <w:tc>
          <w:tcPr>
            <w:tcW w:w="22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9A3A97" w:rsidRPr="005F1892" w:rsidRDefault="009A3A97" w:rsidP="00B237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  </w:t>
            </w:r>
          </w:p>
        </w:tc>
      </w:tr>
      <w:tr w:rsidR="009A3A97" w:rsidRPr="005F1892" w:rsidTr="009A3A97">
        <w:trPr>
          <w:trHeight w:val="300"/>
        </w:trPr>
        <w:tc>
          <w:tcPr>
            <w:tcW w:w="1409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hideMark/>
          </w:tcPr>
          <w:p w:rsidR="009A3A97" w:rsidRPr="005F1892" w:rsidRDefault="009A3A97" w:rsidP="009A3A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339093000000</w:t>
            </w:r>
          </w:p>
        </w:tc>
        <w:tc>
          <w:tcPr>
            <w:tcW w:w="5219" w:type="dxa"/>
            <w:gridSpan w:val="3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hideMark/>
          </w:tcPr>
          <w:p w:rsidR="009A3A97" w:rsidRPr="005F1892" w:rsidRDefault="009A3A97" w:rsidP="009A3A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0031 INDENIZAÇÕES E RESTITUIÇÕES</w:t>
            </w:r>
          </w:p>
        </w:tc>
        <w:tc>
          <w:tcPr>
            <w:tcW w:w="227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9A3A97" w:rsidRPr="005F1892" w:rsidRDefault="00B23717" w:rsidP="00B237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 R$ </w:t>
            </w:r>
            <w:r w:rsidR="009A3A97"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1.000,00 </w:t>
            </w:r>
          </w:p>
        </w:tc>
      </w:tr>
      <w:tr w:rsidR="009A3A97" w:rsidRPr="005F1892" w:rsidTr="009A3A97">
        <w:trPr>
          <w:trHeight w:val="300"/>
        </w:trPr>
        <w:tc>
          <w:tcPr>
            <w:tcW w:w="140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9A3A97" w:rsidRPr="005F1892" w:rsidRDefault="009A3A97" w:rsidP="009A3A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19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9A3A97" w:rsidRPr="005F1892" w:rsidRDefault="009A3A97" w:rsidP="009A3A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DA ATIVIDADE</w:t>
            </w:r>
          </w:p>
        </w:tc>
        <w:tc>
          <w:tcPr>
            <w:tcW w:w="22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9A3A97" w:rsidRPr="005F1892" w:rsidRDefault="00B23717" w:rsidP="00B2371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 xml:space="preserve"> R$ </w:t>
            </w:r>
            <w:r w:rsidR="009A3A97" w:rsidRPr="005F189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 xml:space="preserve">1.000,00 </w:t>
            </w:r>
          </w:p>
        </w:tc>
      </w:tr>
      <w:tr w:rsidR="009A3A97" w:rsidRPr="005F1892" w:rsidTr="00B23717">
        <w:trPr>
          <w:trHeight w:val="300"/>
        </w:trPr>
        <w:tc>
          <w:tcPr>
            <w:tcW w:w="1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A3A97" w:rsidRPr="005F1892" w:rsidRDefault="009A3A97" w:rsidP="009A3A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1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A3A97" w:rsidRPr="005F1892" w:rsidRDefault="009A3A97" w:rsidP="009A3A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DO ÓRGÃO/UNIDADE</w:t>
            </w:r>
          </w:p>
        </w:tc>
        <w:tc>
          <w:tcPr>
            <w:tcW w:w="2273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9A3A97" w:rsidRPr="005F1892" w:rsidRDefault="00B23717" w:rsidP="00B2371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 xml:space="preserve"> R$ </w:t>
            </w:r>
            <w:r w:rsidR="009A3A97" w:rsidRPr="005F189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 xml:space="preserve">3.510.000,00 </w:t>
            </w:r>
          </w:p>
        </w:tc>
      </w:tr>
      <w:tr w:rsidR="009A3A97" w:rsidRPr="005F1892" w:rsidTr="00B23717">
        <w:trPr>
          <w:trHeight w:val="300"/>
        </w:trPr>
        <w:tc>
          <w:tcPr>
            <w:tcW w:w="14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A3A97" w:rsidRPr="005F1892" w:rsidRDefault="009A3A97" w:rsidP="009A3A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9A3A97" w:rsidRPr="005F1892" w:rsidRDefault="009A3A97" w:rsidP="009A3A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GERAL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3A97" w:rsidRPr="005F1892" w:rsidRDefault="00B23717" w:rsidP="00B2371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 xml:space="preserve"> R$ </w:t>
            </w:r>
            <w:r w:rsidR="009A3A97" w:rsidRPr="005F189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 xml:space="preserve">3.510.000,00 </w:t>
            </w:r>
          </w:p>
        </w:tc>
      </w:tr>
      <w:tr w:rsidR="009A3A97" w:rsidRPr="005F1892" w:rsidTr="00B23717">
        <w:trPr>
          <w:trHeight w:val="300"/>
        </w:trPr>
        <w:tc>
          <w:tcPr>
            <w:tcW w:w="140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REPASSE MENSAL</w:t>
            </w:r>
          </w:p>
        </w:tc>
        <w:tc>
          <w:tcPr>
            <w:tcW w:w="5219" w:type="dxa"/>
            <w:gridSpan w:val="3"/>
            <w:tcBorders>
              <w:top w:val="single" w:sz="4" w:space="0" w:color="000000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VALOR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B2371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 xml:space="preserve"> R$ 292.500,00 </w:t>
            </w:r>
          </w:p>
        </w:tc>
      </w:tr>
    </w:tbl>
    <w:p w:rsidR="009A3A97" w:rsidRPr="005F1892" w:rsidRDefault="009A3A97">
      <w:pPr>
        <w:rPr>
          <w:rFonts w:ascii="Arial" w:hAnsi="Arial" w:cs="Arial"/>
          <w:b/>
        </w:rPr>
      </w:pPr>
    </w:p>
    <w:p w:rsidR="009A3A97" w:rsidRPr="005F1892" w:rsidRDefault="009A3A97" w:rsidP="009A3A97">
      <w:pPr>
        <w:jc w:val="center"/>
        <w:rPr>
          <w:rFonts w:ascii="Arial" w:hAnsi="Arial" w:cs="Arial"/>
          <w:b/>
        </w:rPr>
      </w:pPr>
    </w:p>
    <w:tbl>
      <w:tblPr>
        <w:tblW w:w="929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30"/>
        <w:gridCol w:w="3623"/>
        <w:gridCol w:w="1634"/>
        <w:gridCol w:w="1606"/>
        <w:gridCol w:w="1398"/>
      </w:tblGrid>
      <w:tr w:rsidR="009A3A97" w:rsidRPr="005F1892" w:rsidTr="001F5E65">
        <w:trPr>
          <w:trHeight w:val="300"/>
        </w:trPr>
        <w:tc>
          <w:tcPr>
            <w:tcW w:w="9291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A3A97" w:rsidRPr="005F1892" w:rsidRDefault="009A3A97" w:rsidP="009A3A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ADENDO III A PORTARIA SOF Nº8, DE 04 DE FEVEREIRO DE 1985</w:t>
            </w:r>
          </w:p>
        </w:tc>
      </w:tr>
      <w:tr w:rsidR="009A3A97" w:rsidRPr="005F1892" w:rsidTr="001F5E65">
        <w:trPr>
          <w:trHeight w:val="300"/>
        </w:trPr>
        <w:tc>
          <w:tcPr>
            <w:tcW w:w="9291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A3A97" w:rsidRPr="005F1892" w:rsidRDefault="009A3A97" w:rsidP="009A3A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ANEXO 2, DA LEI Nº 4.320/64</w:t>
            </w:r>
          </w:p>
        </w:tc>
      </w:tr>
      <w:tr w:rsidR="009A3A97" w:rsidRPr="005F1892" w:rsidTr="001F5E65">
        <w:trPr>
          <w:trHeight w:val="300"/>
        </w:trPr>
        <w:tc>
          <w:tcPr>
            <w:tcW w:w="9291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A3A97" w:rsidRPr="005F1892" w:rsidRDefault="009A3A97" w:rsidP="009A3A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EXERCÍCIO DE 2023</w:t>
            </w:r>
          </w:p>
        </w:tc>
      </w:tr>
      <w:tr w:rsidR="009A3A97" w:rsidRPr="005F1892" w:rsidTr="001F5E65">
        <w:trPr>
          <w:trHeight w:val="300"/>
        </w:trPr>
        <w:tc>
          <w:tcPr>
            <w:tcW w:w="929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5E65" w:rsidRPr="005F1892" w:rsidRDefault="009A3A97" w:rsidP="009A3A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ORÇAMENTO FISCAL SEGURIDADE SOCIAL INVESTIMENTOS     </w:t>
            </w:r>
          </w:p>
          <w:p w:rsidR="009A3A97" w:rsidRPr="005F1892" w:rsidRDefault="009A3A97" w:rsidP="001F5E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CONSOLIDADO</w:t>
            </w:r>
          </w:p>
        </w:tc>
      </w:tr>
      <w:tr w:rsidR="009A3A97" w:rsidRPr="005F1892" w:rsidTr="001F5E65">
        <w:trPr>
          <w:trHeight w:val="300"/>
        </w:trPr>
        <w:tc>
          <w:tcPr>
            <w:tcW w:w="9291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5"/>
                <w:szCs w:val="15"/>
              </w:rPr>
              <w:t>ÓRGÃO:                     01              CÂMARA MUNICIPAL DE TAPURAH</w:t>
            </w:r>
          </w:p>
        </w:tc>
      </w:tr>
      <w:tr w:rsidR="009A3A97" w:rsidRPr="005F1892" w:rsidTr="001F5E65">
        <w:trPr>
          <w:trHeight w:val="300"/>
        </w:trPr>
        <w:tc>
          <w:tcPr>
            <w:tcW w:w="9291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5"/>
                <w:szCs w:val="15"/>
              </w:rPr>
              <w:t>UNIDADE:                   001            CÂMARA MUNICIPAL</w:t>
            </w:r>
          </w:p>
        </w:tc>
      </w:tr>
      <w:tr w:rsidR="009A3A97" w:rsidRPr="005F1892" w:rsidTr="001F5E65">
        <w:trPr>
          <w:trHeight w:val="274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5"/>
                <w:szCs w:val="15"/>
              </w:rPr>
              <w:t>CÓDIGO</w:t>
            </w:r>
          </w:p>
        </w:tc>
        <w:tc>
          <w:tcPr>
            <w:tcW w:w="3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1F5E65" w:rsidP="009A3A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5"/>
                <w:szCs w:val="15"/>
              </w:rPr>
              <w:t>ESPECIFICAÇÃO</w:t>
            </w:r>
          </w:p>
        </w:tc>
        <w:tc>
          <w:tcPr>
            <w:tcW w:w="1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5"/>
                <w:szCs w:val="15"/>
              </w:rPr>
              <w:t>DESDOBRAMENTO</w:t>
            </w:r>
          </w:p>
        </w:tc>
        <w:tc>
          <w:tcPr>
            <w:tcW w:w="1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5"/>
                <w:szCs w:val="15"/>
              </w:rPr>
              <w:t>FONTE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5"/>
                <w:szCs w:val="15"/>
              </w:rPr>
              <w:t>CAT. ECONÔMICA</w:t>
            </w:r>
          </w:p>
        </w:tc>
      </w:tr>
      <w:tr w:rsidR="009A3A97" w:rsidRPr="005F1892" w:rsidTr="001F5E65">
        <w:trPr>
          <w:trHeight w:val="300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3000000000</w:t>
            </w:r>
          </w:p>
        </w:tc>
        <w:tc>
          <w:tcPr>
            <w:tcW w:w="36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DESPESAS CORRENTES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 R$ 2.805.000,00 </w:t>
            </w:r>
          </w:p>
        </w:tc>
      </w:tr>
      <w:tr w:rsidR="009A3A97" w:rsidRPr="005F1892" w:rsidTr="001F5E65">
        <w:trPr>
          <w:trHeight w:val="300"/>
        </w:trPr>
        <w:tc>
          <w:tcPr>
            <w:tcW w:w="103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3100000000</w:t>
            </w:r>
          </w:p>
        </w:tc>
        <w:tc>
          <w:tcPr>
            <w:tcW w:w="362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PESSOAL E ENCARGOS SOCIAIS</w:t>
            </w:r>
          </w:p>
        </w:tc>
        <w:tc>
          <w:tcPr>
            <w:tcW w:w="163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</w:t>
            </w:r>
          </w:p>
        </w:tc>
        <w:tc>
          <w:tcPr>
            <w:tcW w:w="160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5F1892">
              <w:rPr>
                <w:rFonts w:ascii="Arial" w:hAnsi="Arial" w:cs="Arial"/>
                <w:sz w:val="15"/>
                <w:szCs w:val="15"/>
              </w:rPr>
              <w:t xml:space="preserve"> R$ 2.061.000,00 </w:t>
            </w:r>
          </w:p>
        </w:tc>
        <w:tc>
          <w:tcPr>
            <w:tcW w:w="139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</w:t>
            </w:r>
          </w:p>
        </w:tc>
      </w:tr>
      <w:tr w:rsidR="009A3A97" w:rsidRPr="005F1892" w:rsidTr="001F5E65">
        <w:trPr>
          <w:trHeight w:val="300"/>
        </w:trPr>
        <w:tc>
          <w:tcPr>
            <w:tcW w:w="103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3190000000</w:t>
            </w:r>
          </w:p>
        </w:tc>
        <w:tc>
          <w:tcPr>
            <w:tcW w:w="362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APLICAÇÕES DIRETAS</w:t>
            </w:r>
          </w:p>
        </w:tc>
        <w:tc>
          <w:tcPr>
            <w:tcW w:w="163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5F1892">
              <w:rPr>
                <w:rFonts w:ascii="Arial" w:hAnsi="Arial" w:cs="Arial"/>
                <w:sz w:val="15"/>
                <w:szCs w:val="15"/>
              </w:rPr>
              <w:t xml:space="preserve"> R$ 1.861.000,00 </w:t>
            </w:r>
          </w:p>
        </w:tc>
        <w:tc>
          <w:tcPr>
            <w:tcW w:w="160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5F1892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139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</w:t>
            </w:r>
          </w:p>
        </w:tc>
      </w:tr>
      <w:tr w:rsidR="009A3A97" w:rsidRPr="005F1892" w:rsidTr="001F5E65">
        <w:trPr>
          <w:trHeight w:val="300"/>
        </w:trPr>
        <w:tc>
          <w:tcPr>
            <w:tcW w:w="103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3190040000</w:t>
            </w:r>
          </w:p>
        </w:tc>
        <w:tc>
          <w:tcPr>
            <w:tcW w:w="362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CONTRATAÇÕES POR TEMPO DETERMINADO</w:t>
            </w:r>
          </w:p>
        </w:tc>
        <w:tc>
          <w:tcPr>
            <w:tcW w:w="163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5F1892">
              <w:rPr>
                <w:rFonts w:ascii="Arial" w:hAnsi="Arial" w:cs="Arial"/>
                <w:sz w:val="15"/>
                <w:szCs w:val="15"/>
              </w:rPr>
              <w:t xml:space="preserve"> R$ 15.000,00 </w:t>
            </w:r>
          </w:p>
        </w:tc>
        <w:tc>
          <w:tcPr>
            <w:tcW w:w="160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5F1892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139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</w:t>
            </w:r>
          </w:p>
        </w:tc>
      </w:tr>
      <w:tr w:rsidR="009A3A97" w:rsidRPr="005F1892" w:rsidTr="001F5E65">
        <w:trPr>
          <w:trHeight w:val="300"/>
        </w:trPr>
        <w:tc>
          <w:tcPr>
            <w:tcW w:w="103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3190110000</w:t>
            </w:r>
          </w:p>
        </w:tc>
        <w:tc>
          <w:tcPr>
            <w:tcW w:w="362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VENCIMENTOS E VANTAGENS FIXAS</w:t>
            </w:r>
          </w:p>
        </w:tc>
        <w:tc>
          <w:tcPr>
            <w:tcW w:w="163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5F1892">
              <w:rPr>
                <w:rFonts w:ascii="Arial" w:hAnsi="Arial" w:cs="Arial"/>
                <w:sz w:val="15"/>
                <w:szCs w:val="15"/>
              </w:rPr>
              <w:t xml:space="preserve"> R$ 1.663.000,00 </w:t>
            </w:r>
          </w:p>
        </w:tc>
        <w:tc>
          <w:tcPr>
            <w:tcW w:w="160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5F1892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139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</w:t>
            </w:r>
          </w:p>
        </w:tc>
      </w:tr>
      <w:tr w:rsidR="009A3A97" w:rsidRPr="005F1892" w:rsidTr="001F5E65">
        <w:trPr>
          <w:trHeight w:val="300"/>
        </w:trPr>
        <w:tc>
          <w:tcPr>
            <w:tcW w:w="103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3190130000</w:t>
            </w:r>
          </w:p>
        </w:tc>
        <w:tc>
          <w:tcPr>
            <w:tcW w:w="362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OBRIGAÇÕES PATRONAIS - RGPS</w:t>
            </w:r>
          </w:p>
        </w:tc>
        <w:tc>
          <w:tcPr>
            <w:tcW w:w="163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5F1892">
              <w:rPr>
                <w:rFonts w:ascii="Arial" w:hAnsi="Arial" w:cs="Arial"/>
                <w:sz w:val="15"/>
                <w:szCs w:val="15"/>
              </w:rPr>
              <w:t xml:space="preserve"> R$ 183.000,00 </w:t>
            </w:r>
          </w:p>
        </w:tc>
        <w:tc>
          <w:tcPr>
            <w:tcW w:w="160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5F1892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139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</w:t>
            </w:r>
          </w:p>
        </w:tc>
      </w:tr>
      <w:tr w:rsidR="009A3A97" w:rsidRPr="005F1892" w:rsidTr="001F5E65">
        <w:trPr>
          <w:trHeight w:val="300"/>
        </w:trPr>
        <w:tc>
          <w:tcPr>
            <w:tcW w:w="103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3191000000</w:t>
            </w:r>
          </w:p>
        </w:tc>
        <w:tc>
          <w:tcPr>
            <w:tcW w:w="362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APLICATIVIDADE DIRETA DECORRENTE DE OP ENTRE OR</w:t>
            </w:r>
          </w:p>
        </w:tc>
        <w:tc>
          <w:tcPr>
            <w:tcW w:w="163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5F1892">
              <w:rPr>
                <w:rFonts w:ascii="Arial" w:hAnsi="Arial" w:cs="Arial"/>
                <w:sz w:val="15"/>
                <w:szCs w:val="15"/>
              </w:rPr>
              <w:t xml:space="preserve"> R$ 200.000,00 </w:t>
            </w:r>
          </w:p>
        </w:tc>
        <w:tc>
          <w:tcPr>
            <w:tcW w:w="160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5F1892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139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</w:t>
            </w:r>
          </w:p>
        </w:tc>
      </w:tr>
      <w:tr w:rsidR="009A3A97" w:rsidRPr="005F1892" w:rsidTr="001F5E65">
        <w:trPr>
          <w:trHeight w:val="300"/>
        </w:trPr>
        <w:tc>
          <w:tcPr>
            <w:tcW w:w="103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3191130000</w:t>
            </w:r>
          </w:p>
        </w:tc>
        <w:tc>
          <w:tcPr>
            <w:tcW w:w="362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OBRIGAÇÕES PATRONAIS - RPPS</w:t>
            </w:r>
          </w:p>
        </w:tc>
        <w:tc>
          <w:tcPr>
            <w:tcW w:w="163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5F1892">
              <w:rPr>
                <w:rFonts w:ascii="Arial" w:hAnsi="Arial" w:cs="Arial"/>
                <w:sz w:val="15"/>
                <w:szCs w:val="15"/>
              </w:rPr>
              <w:t xml:space="preserve"> R$ 200.000,00 </w:t>
            </w:r>
          </w:p>
        </w:tc>
        <w:tc>
          <w:tcPr>
            <w:tcW w:w="160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5F1892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139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</w:t>
            </w:r>
          </w:p>
        </w:tc>
      </w:tr>
      <w:tr w:rsidR="009A3A97" w:rsidRPr="005F1892" w:rsidTr="001F5E65">
        <w:trPr>
          <w:trHeight w:val="300"/>
        </w:trPr>
        <w:tc>
          <w:tcPr>
            <w:tcW w:w="103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3300000000</w:t>
            </w:r>
          </w:p>
        </w:tc>
        <w:tc>
          <w:tcPr>
            <w:tcW w:w="362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OUTRAS DESPESAS CORRENTES</w:t>
            </w:r>
          </w:p>
        </w:tc>
        <w:tc>
          <w:tcPr>
            <w:tcW w:w="163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5F1892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160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5F1892">
              <w:rPr>
                <w:rFonts w:ascii="Arial" w:hAnsi="Arial" w:cs="Arial"/>
                <w:sz w:val="15"/>
                <w:szCs w:val="15"/>
              </w:rPr>
              <w:t xml:space="preserve"> R$ 744.000,00 </w:t>
            </w:r>
          </w:p>
        </w:tc>
        <w:tc>
          <w:tcPr>
            <w:tcW w:w="139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</w:t>
            </w:r>
          </w:p>
        </w:tc>
      </w:tr>
      <w:tr w:rsidR="009A3A97" w:rsidRPr="005F1892" w:rsidTr="001F5E65">
        <w:trPr>
          <w:trHeight w:val="300"/>
        </w:trPr>
        <w:tc>
          <w:tcPr>
            <w:tcW w:w="103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3390000000</w:t>
            </w:r>
          </w:p>
        </w:tc>
        <w:tc>
          <w:tcPr>
            <w:tcW w:w="362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APLICAÇÕES DIRETAS</w:t>
            </w:r>
          </w:p>
        </w:tc>
        <w:tc>
          <w:tcPr>
            <w:tcW w:w="163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5F1892">
              <w:rPr>
                <w:rFonts w:ascii="Arial" w:hAnsi="Arial" w:cs="Arial"/>
                <w:sz w:val="15"/>
                <w:szCs w:val="15"/>
              </w:rPr>
              <w:t xml:space="preserve"> R$ 744.000,00 </w:t>
            </w:r>
          </w:p>
        </w:tc>
        <w:tc>
          <w:tcPr>
            <w:tcW w:w="160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5F1892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139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</w:t>
            </w:r>
          </w:p>
        </w:tc>
      </w:tr>
      <w:tr w:rsidR="009A3A97" w:rsidRPr="005F1892" w:rsidTr="001F5E65">
        <w:trPr>
          <w:trHeight w:val="300"/>
        </w:trPr>
        <w:tc>
          <w:tcPr>
            <w:tcW w:w="103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3390140000</w:t>
            </w:r>
          </w:p>
        </w:tc>
        <w:tc>
          <w:tcPr>
            <w:tcW w:w="362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DIÁRIAS - CIVIL</w:t>
            </w:r>
          </w:p>
        </w:tc>
        <w:tc>
          <w:tcPr>
            <w:tcW w:w="163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5F1892">
              <w:rPr>
                <w:rFonts w:ascii="Arial" w:hAnsi="Arial" w:cs="Arial"/>
                <w:sz w:val="15"/>
                <w:szCs w:val="15"/>
              </w:rPr>
              <w:t xml:space="preserve"> R$ 125.000,00 </w:t>
            </w:r>
          </w:p>
        </w:tc>
        <w:tc>
          <w:tcPr>
            <w:tcW w:w="160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5F1892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139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</w:t>
            </w:r>
          </w:p>
        </w:tc>
      </w:tr>
      <w:tr w:rsidR="009A3A97" w:rsidRPr="005F1892" w:rsidTr="001F5E65">
        <w:trPr>
          <w:trHeight w:val="300"/>
        </w:trPr>
        <w:tc>
          <w:tcPr>
            <w:tcW w:w="103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3390300000</w:t>
            </w:r>
          </w:p>
        </w:tc>
        <w:tc>
          <w:tcPr>
            <w:tcW w:w="362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MATERIAL DE CONSUMO</w:t>
            </w:r>
          </w:p>
        </w:tc>
        <w:tc>
          <w:tcPr>
            <w:tcW w:w="163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5F1892">
              <w:rPr>
                <w:rFonts w:ascii="Arial" w:hAnsi="Arial" w:cs="Arial"/>
                <w:sz w:val="15"/>
                <w:szCs w:val="15"/>
              </w:rPr>
              <w:t xml:space="preserve"> R$ 100.000,00 </w:t>
            </w:r>
          </w:p>
        </w:tc>
        <w:tc>
          <w:tcPr>
            <w:tcW w:w="160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5F1892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139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</w:t>
            </w:r>
          </w:p>
        </w:tc>
      </w:tr>
      <w:tr w:rsidR="009A3A97" w:rsidRPr="005F1892" w:rsidTr="001F5E65">
        <w:trPr>
          <w:trHeight w:val="300"/>
        </w:trPr>
        <w:tc>
          <w:tcPr>
            <w:tcW w:w="103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3390330000</w:t>
            </w:r>
          </w:p>
        </w:tc>
        <w:tc>
          <w:tcPr>
            <w:tcW w:w="362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PASSAGENS E LOCOMOÇÃO</w:t>
            </w:r>
          </w:p>
        </w:tc>
        <w:tc>
          <w:tcPr>
            <w:tcW w:w="163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5F1892">
              <w:rPr>
                <w:rFonts w:ascii="Arial" w:hAnsi="Arial" w:cs="Arial"/>
                <w:sz w:val="15"/>
                <w:szCs w:val="15"/>
              </w:rPr>
              <w:t xml:space="preserve"> R$ 25.000,00 </w:t>
            </w:r>
          </w:p>
        </w:tc>
        <w:tc>
          <w:tcPr>
            <w:tcW w:w="160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5F1892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139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</w:t>
            </w:r>
          </w:p>
        </w:tc>
      </w:tr>
      <w:tr w:rsidR="009A3A97" w:rsidRPr="005F1892" w:rsidTr="001F5E65">
        <w:trPr>
          <w:trHeight w:val="300"/>
        </w:trPr>
        <w:tc>
          <w:tcPr>
            <w:tcW w:w="103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3390350000</w:t>
            </w:r>
          </w:p>
        </w:tc>
        <w:tc>
          <w:tcPr>
            <w:tcW w:w="362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SERVICOS DE CONSULTORIA</w:t>
            </w:r>
          </w:p>
        </w:tc>
        <w:tc>
          <w:tcPr>
            <w:tcW w:w="163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5F1892">
              <w:rPr>
                <w:rFonts w:ascii="Arial" w:hAnsi="Arial" w:cs="Arial"/>
                <w:sz w:val="15"/>
                <w:szCs w:val="15"/>
              </w:rPr>
              <w:t xml:space="preserve"> R$ 1.000,00 </w:t>
            </w:r>
          </w:p>
        </w:tc>
        <w:tc>
          <w:tcPr>
            <w:tcW w:w="160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5F1892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139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</w:t>
            </w:r>
          </w:p>
        </w:tc>
      </w:tr>
      <w:tr w:rsidR="009A3A97" w:rsidRPr="005F1892" w:rsidTr="001F5E65">
        <w:trPr>
          <w:trHeight w:val="300"/>
        </w:trPr>
        <w:tc>
          <w:tcPr>
            <w:tcW w:w="103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3390360000</w:t>
            </w:r>
          </w:p>
        </w:tc>
        <w:tc>
          <w:tcPr>
            <w:tcW w:w="362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SERVIÇOS DE TERCEIROS PESSOA FISICA</w:t>
            </w:r>
          </w:p>
        </w:tc>
        <w:tc>
          <w:tcPr>
            <w:tcW w:w="163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5F1892">
              <w:rPr>
                <w:rFonts w:ascii="Arial" w:hAnsi="Arial" w:cs="Arial"/>
                <w:sz w:val="15"/>
                <w:szCs w:val="15"/>
              </w:rPr>
              <w:t xml:space="preserve"> R$ 40.000,00 </w:t>
            </w:r>
          </w:p>
        </w:tc>
        <w:tc>
          <w:tcPr>
            <w:tcW w:w="160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5F1892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139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</w:t>
            </w:r>
          </w:p>
        </w:tc>
      </w:tr>
      <w:tr w:rsidR="009A3A97" w:rsidRPr="005F1892" w:rsidTr="001F5E65">
        <w:trPr>
          <w:trHeight w:val="300"/>
        </w:trPr>
        <w:tc>
          <w:tcPr>
            <w:tcW w:w="103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3390390000</w:t>
            </w:r>
          </w:p>
        </w:tc>
        <w:tc>
          <w:tcPr>
            <w:tcW w:w="362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SERVICOS DE TERCEIROS - PESSOA JURIDICA</w:t>
            </w:r>
          </w:p>
        </w:tc>
        <w:tc>
          <w:tcPr>
            <w:tcW w:w="163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5F1892">
              <w:rPr>
                <w:rFonts w:ascii="Arial" w:hAnsi="Arial" w:cs="Arial"/>
                <w:sz w:val="15"/>
                <w:szCs w:val="15"/>
              </w:rPr>
              <w:t xml:space="preserve"> R$ 285.000,00 </w:t>
            </w:r>
          </w:p>
        </w:tc>
        <w:tc>
          <w:tcPr>
            <w:tcW w:w="160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5F1892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139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</w:t>
            </w:r>
          </w:p>
        </w:tc>
      </w:tr>
      <w:tr w:rsidR="009A3A97" w:rsidRPr="005F1892" w:rsidTr="001F5E65">
        <w:trPr>
          <w:trHeight w:val="300"/>
        </w:trPr>
        <w:tc>
          <w:tcPr>
            <w:tcW w:w="103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3390400000</w:t>
            </w:r>
          </w:p>
        </w:tc>
        <w:tc>
          <w:tcPr>
            <w:tcW w:w="362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SERVIÇOS DE TI E COMUNICATIVIDADE - PJ</w:t>
            </w:r>
          </w:p>
        </w:tc>
        <w:tc>
          <w:tcPr>
            <w:tcW w:w="163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5F1892">
              <w:rPr>
                <w:rFonts w:ascii="Arial" w:hAnsi="Arial" w:cs="Arial"/>
                <w:sz w:val="15"/>
                <w:szCs w:val="15"/>
              </w:rPr>
              <w:t xml:space="preserve"> R$ 50.000,00 </w:t>
            </w:r>
          </w:p>
        </w:tc>
        <w:tc>
          <w:tcPr>
            <w:tcW w:w="160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5F1892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139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</w:t>
            </w:r>
          </w:p>
        </w:tc>
      </w:tr>
      <w:tr w:rsidR="009A3A97" w:rsidRPr="005F1892" w:rsidTr="001F5E65">
        <w:trPr>
          <w:trHeight w:val="300"/>
        </w:trPr>
        <w:tc>
          <w:tcPr>
            <w:tcW w:w="103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3390460000</w:t>
            </w:r>
          </w:p>
        </w:tc>
        <w:tc>
          <w:tcPr>
            <w:tcW w:w="362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AUXÍLIO ALIMENTAÇÃO</w:t>
            </w:r>
          </w:p>
        </w:tc>
        <w:tc>
          <w:tcPr>
            <w:tcW w:w="163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5F1892">
              <w:rPr>
                <w:rFonts w:ascii="Arial" w:hAnsi="Arial" w:cs="Arial"/>
                <w:sz w:val="15"/>
                <w:szCs w:val="15"/>
              </w:rPr>
              <w:t xml:space="preserve"> R$ 41.000,00 </w:t>
            </w:r>
          </w:p>
        </w:tc>
        <w:tc>
          <w:tcPr>
            <w:tcW w:w="160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5F1892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139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</w:t>
            </w:r>
          </w:p>
        </w:tc>
      </w:tr>
      <w:tr w:rsidR="009A3A97" w:rsidRPr="005F1892" w:rsidTr="001F5E65">
        <w:trPr>
          <w:trHeight w:val="300"/>
        </w:trPr>
        <w:tc>
          <w:tcPr>
            <w:tcW w:w="103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3390470000</w:t>
            </w:r>
          </w:p>
        </w:tc>
        <w:tc>
          <w:tcPr>
            <w:tcW w:w="362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OBRIGAÇÕES TRIBUTÁRIAS E CONTRIBUTIVAS</w:t>
            </w:r>
          </w:p>
        </w:tc>
        <w:tc>
          <w:tcPr>
            <w:tcW w:w="163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5F1892">
              <w:rPr>
                <w:rFonts w:ascii="Arial" w:hAnsi="Arial" w:cs="Arial"/>
                <w:sz w:val="15"/>
                <w:szCs w:val="15"/>
              </w:rPr>
              <w:t xml:space="preserve"> R$ 1.000,00 </w:t>
            </w:r>
          </w:p>
        </w:tc>
        <w:tc>
          <w:tcPr>
            <w:tcW w:w="160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5F1892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139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</w:t>
            </w:r>
          </w:p>
        </w:tc>
      </w:tr>
      <w:tr w:rsidR="009A3A97" w:rsidRPr="005F1892" w:rsidTr="001F5E65">
        <w:trPr>
          <w:trHeight w:val="300"/>
        </w:trPr>
        <w:tc>
          <w:tcPr>
            <w:tcW w:w="103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3390910000</w:t>
            </w:r>
          </w:p>
        </w:tc>
        <w:tc>
          <w:tcPr>
            <w:tcW w:w="362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SENTENÇAS JUDICIAIS</w:t>
            </w:r>
          </w:p>
        </w:tc>
        <w:tc>
          <w:tcPr>
            <w:tcW w:w="163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5F1892">
              <w:rPr>
                <w:rFonts w:ascii="Arial" w:hAnsi="Arial" w:cs="Arial"/>
                <w:sz w:val="15"/>
                <w:szCs w:val="15"/>
              </w:rPr>
              <w:t xml:space="preserve"> R$ 1.000,00 </w:t>
            </w:r>
          </w:p>
        </w:tc>
        <w:tc>
          <w:tcPr>
            <w:tcW w:w="160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5F1892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139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</w:t>
            </w:r>
          </w:p>
        </w:tc>
      </w:tr>
      <w:tr w:rsidR="009A3A97" w:rsidRPr="005F1892" w:rsidTr="001F5E65">
        <w:trPr>
          <w:trHeight w:val="300"/>
        </w:trPr>
        <w:tc>
          <w:tcPr>
            <w:tcW w:w="103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3390920000</w:t>
            </w:r>
          </w:p>
        </w:tc>
        <w:tc>
          <w:tcPr>
            <w:tcW w:w="362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DESPESAS DE EXERCICIOS ANTERIORES</w:t>
            </w:r>
          </w:p>
        </w:tc>
        <w:tc>
          <w:tcPr>
            <w:tcW w:w="163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5F1892">
              <w:rPr>
                <w:rFonts w:ascii="Arial" w:hAnsi="Arial" w:cs="Arial"/>
                <w:sz w:val="15"/>
                <w:szCs w:val="15"/>
              </w:rPr>
              <w:t xml:space="preserve"> R$ 1.000,00 </w:t>
            </w:r>
          </w:p>
        </w:tc>
        <w:tc>
          <w:tcPr>
            <w:tcW w:w="160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5F1892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139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</w:t>
            </w:r>
          </w:p>
        </w:tc>
      </w:tr>
      <w:tr w:rsidR="009A3A97" w:rsidRPr="005F1892" w:rsidTr="001F5E65">
        <w:trPr>
          <w:trHeight w:val="300"/>
        </w:trPr>
        <w:tc>
          <w:tcPr>
            <w:tcW w:w="103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3390930000</w:t>
            </w:r>
          </w:p>
        </w:tc>
        <w:tc>
          <w:tcPr>
            <w:tcW w:w="362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INDENIZAÇÕES E RESTITUIÇÕES</w:t>
            </w:r>
          </w:p>
        </w:tc>
        <w:tc>
          <w:tcPr>
            <w:tcW w:w="163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5F1892">
              <w:rPr>
                <w:rFonts w:ascii="Arial" w:hAnsi="Arial" w:cs="Arial"/>
                <w:sz w:val="15"/>
                <w:szCs w:val="15"/>
              </w:rPr>
              <w:t xml:space="preserve"> R$ 74.000,00 </w:t>
            </w:r>
          </w:p>
        </w:tc>
        <w:tc>
          <w:tcPr>
            <w:tcW w:w="160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5F1892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139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</w:t>
            </w:r>
          </w:p>
        </w:tc>
      </w:tr>
      <w:tr w:rsidR="009A3A97" w:rsidRPr="005F1892" w:rsidTr="001F5E65">
        <w:trPr>
          <w:trHeight w:val="270"/>
        </w:trPr>
        <w:tc>
          <w:tcPr>
            <w:tcW w:w="103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4000000000</w:t>
            </w:r>
          </w:p>
        </w:tc>
        <w:tc>
          <w:tcPr>
            <w:tcW w:w="362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DESPESAS DE CAPITAL</w:t>
            </w:r>
          </w:p>
        </w:tc>
        <w:tc>
          <w:tcPr>
            <w:tcW w:w="163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5F1892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160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</w:t>
            </w:r>
          </w:p>
        </w:tc>
        <w:tc>
          <w:tcPr>
            <w:tcW w:w="139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 R$ 705.000,00 </w:t>
            </w:r>
          </w:p>
        </w:tc>
      </w:tr>
      <w:tr w:rsidR="009A3A97" w:rsidRPr="005F1892" w:rsidTr="001F5E65">
        <w:trPr>
          <w:trHeight w:val="270"/>
        </w:trPr>
        <w:tc>
          <w:tcPr>
            <w:tcW w:w="103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4400000000</w:t>
            </w:r>
          </w:p>
        </w:tc>
        <w:tc>
          <w:tcPr>
            <w:tcW w:w="362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INVESTIMENTOS</w:t>
            </w:r>
          </w:p>
        </w:tc>
        <w:tc>
          <w:tcPr>
            <w:tcW w:w="163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5F1892">
              <w:rPr>
                <w:rFonts w:ascii="Arial" w:hAnsi="Arial" w:cs="Arial"/>
                <w:sz w:val="15"/>
                <w:szCs w:val="15"/>
              </w:rPr>
              <w:t> </w:t>
            </w:r>
          </w:p>
        </w:tc>
        <w:tc>
          <w:tcPr>
            <w:tcW w:w="160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 R$ 705.000,00 </w:t>
            </w:r>
          </w:p>
        </w:tc>
        <w:tc>
          <w:tcPr>
            <w:tcW w:w="139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</w:t>
            </w:r>
          </w:p>
        </w:tc>
      </w:tr>
      <w:tr w:rsidR="009A3A97" w:rsidRPr="005F1892" w:rsidTr="001F5E65">
        <w:trPr>
          <w:trHeight w:val="300"/>
        </w:trPr>
        <w:tc>
          <w:tcPr>
            <w:tcW w:w="103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4490000000</w:t>
            </w:r>
          </w:p>
        </w:tc>
        <w:tc>
          <w:tcPr>
            <w:tcW w:w="362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APLICAÇÕES DIRETAS</w:t>
            </w:r>
          </w:p>
        </w:tc>
        <w:tc>
          <w:tcPr>
            <w:tcW w:w="163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5F1892">
              <w:rPr>
                <w:rFonts w:ascii="Arial" w:hAnsi="Arial" w:cs="Arial"/>
                <w:sz w:val="15"/>
                <w:szCs w:val="15"/>
              </w:rPr>
              <w:t xml:space="preserve"> R$ 705.000,00 </w:t>
            </w:r>
          </w:p>
        </w:tc>
        <w:tc>
          <w:tcPr>
            <w:tcW w:w="160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</w:t>
            </w:r>
          </w:p>
        </w:tc>
        <w:tc>
          <w:tcPr>
            <w:tcW w:w="139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</w:t>
            </w:r>
          </w:p>
        </w:tc>
      </w:tr>
      <w:tr w:rsidR="009A3A97" w:rsidRPr="005F1892" w:rsidTr="001F5E65">
        <w:trPr>
          <w:trHeight w:val="300"/>
        </w:trPr>
        <w:tc>
          <w:tcPr>
            <w:tcW w:w="103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4490300000</w:t>
            </w:r>
          </w:p>
        </w:tc>
        <w:tc>
          <w:tcPr>
            <w:tcW w:w="362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MATERIAL DE CONSUMO</w:t>
            </w:r>
          </w:p>
        </w:tc>
        <w:tc>
          <w:tcPr>
            <w:tcW w:w="163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5F1892">
              <w:rPr>
                <w:rFonts w:ascii="Arial" w:hAnsi="Arial" w:cs="Arial"/>
                <w:sz w:val="15"/>
                <w:szCs w:val="15"/>
              </w:rPr>
              <w:t xml:space="preserve"> R$ 80.000,00 </w:t>
            </w:r>
          </w:p>
        </w:tc>
        <w:tc>
          <w:tcPr>
            <w:tcW w:w="160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</w:t>
            </w:r>
          </w:p>
        </w:tc>
        <w:tc>
          <w:tcPr>
            <w:tcW w:w="139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</w:t>
            </w:r>
          </w:p>
        </w:tc>
      </w:tr>
      <w:tr w:rsidR="009A3A97" w:rsidRPr="005F1892" w:rsidTr="001F5E65">
        <w:trPr>
          <w:trHeight w:val="300"/>
        </w:trPr>
        <w:tc>
          <w:tcPr>
            <w:tcW w:w="103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4490510000</w:t>
            </w:r>
          </w:p>
        </w:tc>
        <w:tc>
          <w:tcPr>
            <w:tcW w:w="362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OBRAS E INSTALAÇÕES</w:t>
            </w:r>
          </w:p>
        </w:tc>
        <w:tc>
          <w:tcPr>
            <w:tcW w:w="163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5F1892">
              <w:rPr>
                <w:rFonts w:ascii="Arial" w:hAnsi="Arial" w:cs="Arial"/>
                <w:sz w:val="15"/>
                <w:szCs w:val="15"/>
              </w:rPr>
              <w:t xml:space="preserve"> R$ 400.000,00 </w:t>
            </w:r>
          </w:p>
        </w:tc>
        <w:tc>
          <w:tcPr>
            <w:tcW w:w="160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</w:t>
            </w:r>
          </w:p>
        </w:tc>
        <w:tc>
          <w:tcPr>
            <w:tcW w:w="139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</w:t>
            </w:r>
          </w:p>
        </w:tc>
      </w:tr>
      <w:tr w:rsidR="009A3A97" w:rsidRPr="005F1892" w:rsidTr="001F5E65">
        <w:trPr>
          <w:trHeight w:val="300"/>
        </w:trPr>
        <w:tc>
          <w:tcPr>
            <w:tcW w:w="10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4490520000</w:t>
            </w:r>
          </w:p>
        </w:tc>
        <w:tc>
          <w:tcPr>
            <w:tcW w:w="3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EQUIPAMENTO E MATERIAL PERMANENTE</w:t>
            </w:r>
          </w:p>
        </w:tc>
        <w:tc>
          <w:tcPr>
            <w:tcW w:w="16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jc w:val="right"/>
              <w:rPr>
                <w:rFonts w:ascii="Arial" w:hAnsi="Arial" w:cs="Arial"/>
                <w:sz w:val="15"/>
                <w:szCs w:val="15"/>
              </w:rPr>
            </w:pPr>
            <w:r w:rsidRPr="005F1892">
              <w:rPr>
                <w:rFonts w:ascii="Arial" w:hAnsi="Arial" w:cs="Arial"/>
                <w:sz w:val="15"/>
                <w:szCs w:val="15"/>
              </w:rPr>
              <w:t xml:space="preserve"> R$ 225.000,00 </w:t>
            </w:r>
          </w:p>
        </w:tc>
        <w:tc>
          <w:tcPr>
            <w:tcW w:w="1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</w:t>
            </w:r>
          </w:p>
        </w:tc>
        <w:tc>
          <w:tcPr>
            <w:tcW w:w="1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A97" w:rsidRPr="005F1892" w:rsidRDefault="009A3A97" w:rsidP="009A3A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</w:t>
            </w:r>
          </w:p>
        </w:tc>
      </w:tr>
      <w:tr w:rsidR="00722398" w:rsidRPr="005F1892" w:rsidTr="001F5E65">
        <w:trPr>
          <w:trHeight w:val="300"/>
        </w:trPr>
        <w:tc>
          <w:tcPr>
            <w:tcW w:w="789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398" w:rsidRPr="005F1892" w:rsidRDefault="00722398" w:rsidP="009A3A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</w:t>
            </w:r>
          </w:p>
          <w:p w:rsidR="00722398" w:rsidRPr="005F1892" w:rsidRDefault="00722398" w:rsidP="009A3A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5"/>
                <w:szCs w:val="15"/>
              </w:rPr>
              <w:t>TOTAL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398" w:rsidRPr="005F1892" w:rsidRDefault="00722398" w:rsidP="009A3A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5"/>
                <w:szCs w:val="15"/>
              </w:rPr>
              <w:t xml:space="preserve"> R$   3.510.000,00 </w:t>
            </w:r>
          </w:p>
        </w:tc>
      </w:tr>
    </w:tbl>
    <w:p w:rsidR="009A3A97" w:rsidRPr="005F1892" w:rsidRDefault="009A3A97">
      <w:pPr>
        <w:rPr>
          <w:rFonts w:ascii="Arial" w:hAnsi="Arial" w:cs="Arial"/>
          <w:b/>
        </w:rPr>
      </w:pPr>
    </w:p>
    <w:p w:rsidR="009A3A97" w:rsidRPr="005F1892" w:rsidRDefault="009A3A97">
      <w:pPr>
        <w:rPr>
          <w:rFonts w:ascii="Arial" w:hAnsi="Arial" w:cs="Arial"/>
          <w:b/>
        </w:rPr>
      </w:pPr>
      <w:r w:rsidRPr="005F1892">
        <w:rPr>
          <w:rFonts w:ascii="Arial" w:hAnsi="Arial" w:cs="Arial"/>
          <w:b/>
        </w:rPr>
        <w:br w:type="page"/>
      </w:r>
    </w:p>
    <w:p w:rsidR="001F5E65" w:rsidRPr="005F1892" w:rsidRDefault="001F5E65">
      <w:pPr>
        <w:rPr>
          <w:rFonts w:ascii="Arial" w:hAnsi="Arial" w:cs="Arial"/>
          <w:b/>
        </w:rPr>
      </w:pPr>
    </w:p>
    <w:tbl>
      <w:tblPr>
        <w:tblW w:w="8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43"/>
        <w:gridCol w:w="2644"/>
        <w:gridCol w:w="1949"/>
        <w:gridCol w:w="1168"/>
        <w:gridCol w:w="2176"/>
      </w:tblGrid>
      <w:tr w:rsidR="00B23717" w:rsidRPr="005F1892" w:rsidTr="001F5E65">
        <w:trPr>
          <w:trHeight w:val="300"/>
        </w:trPr>
        <w:tc>
          <w:tcPr>
            <w:tcW w:w="8980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23717" w:rsidRPr="005F1892" w:rsidRDefault="00B23717" w:rsidP="00B237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ADENDO III A PORTARIA SOF Nº8, DE 04 DE FEVEREIRO DE 1985</w:t>
            </w:r>
          </w:p>
        </w:tc>
      </w:tr>
      <w:tr w:rsidR="00B23717" w:rsidRPr="005F1892" w:rsidTr="001F5E65">
        <w:trPr>
          <w:trHeight w:val="300"/>
        </w:trPr>
        <w:tc>
          <w:tcPr>
            <w:tcW w:w="8980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23717" w:rsidRPr="005F1892" w:rsidRDefault="00B23717" w:rsidP="00B237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ANEXO 2, DA LEI Nº 4.320/64</w:t>
            </w:r>
          </w:p>
        </w:tc>
      </w:tr>
      <w:tr w:rsidR="00B23717" w:rsidRPr="005F1892" w:rsidTr="001F5E65">
        <w:trPr>
          <w:trHeight w:val="300"/>
        </w:trPr>
        <w:tc>
          <w:tcPr>
            <w:tcW w:w="8980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23717" w:rsidRPr="005F1892" w:rsidRDefault="00B23717" w:rsidP="00B237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EXERCÍCIO DE 2023</w:t>
            </w:r>
          </w:p>
        </w:tc>
      </w:tr>
      <w:tr w:rsidR="00B23717" w:rsidRPr="005F1892" w:rsidTr="001F5E65">
        <w:trPr>
          <w:trHeight w:val="300"/>
        </w:trPr>
        <w:tc>
          <w:tcPr>
            <w:tcW w:w="898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3717" w:rsidRPr="005F1892" w:rsidRDefault="000C59CA" w:rsidP="00B237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ORÇAMENTO FISCAL</w:t>
            </w:r>
            <w:r w:rsidR="00B23717"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SEGURIDADE SOCIAL INVESTIMENTOS </w:t>
            </w:r>
          </w:p>
          <w:p w:rsidR="001F5E65" w:rsidRPr="005F1892" w:rsidRDefault="001F5E65" w:rsidP="001F5E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CONSOLIDADO</w:t>
            </w:r>
          </w:p>
        </w:tc>
      </w:tr>
      <w:tr w:rsidR="00B23717" w:rsidRPr="005F1892" w:rsidTr="001F5E65">
        <w:trPr>
          <w:trHeight w:val="300"/>
        </w:trPr>
        <w:tc>
          <w:tcPr>
            <w:tcW w:w="898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717" w:rsidRPr="005F1892" w:rsidRDefault="00B23717" w:rsidP="00B237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ÓRGÃO:                     99             RESERVA DE CONTINGÊNCIA</w:t>
            </w:r>
          </w:p>
        </w:tc>
      </w:tr>
      <w:tr w:rsidR="00B23717" w:rsidRPr="005F1892" w:rsidTr="001F5E65">
        <w:trPr>
          <w:trHeight w:val="300"/>
        </w:trPr>
        <w:tc>
          <w:tcPr>
            <w:tcW w:w="8980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717" w:rsidRPr="005F1892" w:rsidRDefault="00B23717" w:rsidP="00B237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UNIDADE:                   999          RESERVA DE CONTINGÊNCIA</w:t>
            </w:r>
          </w:p>
        </w:tc>
      </w:tr>
      <w:tr w:rsidR="00B23717" w:rsidRPr="005F1892" w:rsidTr="001F5E65">
        <w:trPr>
          <w:trHeight w:val="300"/>
        </w:trPr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717" w:rsidRPr="005F1892" w:rsidRDefault="00B23717" w:rsidP="00B237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CÓDIGO</w:t>
            </w:r>
          </w:p>
        </w:tc>
        <w:tc>
          <w:tcPr>
            <w:tcW w:w="2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717" w:rsidRPr="005F1892" w:rsidRDefault="00B23717" w:rsidP="00B237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ESPECIFICAÇÃO</w:t>
            </w:r>
          </w:p>
        </w:tc>
        <w:tc>
          <w:tcPr>
            <w:tcW w:w="1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717" w:rsidRPr="005F1892" w:rsidRDefault="00B23717" w:rsidP="00B237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DESDOBRAMENTO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717" w:rsidRPr="005F1892" w:rsidRDefault="00B23717" w:rsidP="00B237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FONTE</w:t>
            </w:r>
          </w:p>
        </w:tc>
        <w:tc>
          <w:tcPr>
            <w:tcW w:w="2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717" w:rsidRPr="005F1892" w:rsidRDefault="00B23717" w:rsidP="00B237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CAT. ECONÔMICA</w:t>
            </w:r>
          </w:p>
        </w:tc>
      </w:tr>
      <w:tr w:rsidR="00B23717" w:rsidRPr="005F1892" w:rsidTr="001F5E65">
        <w:trPr>
          <w:trHeight w:val="300"/>
        </w:trPr>
        <w:tc>
          <w:tcPr>
            <w:tcW w:w="10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717" w:rsidRPr="005F1892" w:rsidRDefault="00B23717" w:rsidP="00B237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9000000000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717" w:rsidRPr="005F1892" w:rsidRDefault="00B23717" w:rsidP="00B237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RESERVA DE CONTINGÊNCIA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717" w:rsidRPr="005F1892" w:rsidRDefault="00B23717" w:rsidP="00B237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717" w:rsidRPr="005F1892" w:rsidRDefault="00B23717" w:rsidP="00B237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717" w:rsidRPr="005F1892" w:rsidRDefault="00B23717" w:rsidP="00B237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            247.150,00 </w:t>
            </w:r>
          </w:p>
        </w:tc>
      </w:tr>
      <w:tr w:rsidR="00B23717" w:rsidRPr="005F1892" w:rsidTr="001F5E65">
        <w:trPr>
          <w:trHeight w:val="300"/>
        </w:trPr>
        <w:tc>
          <w:tcPr>
            <w:tcW w:w="104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717" w:rsidRPr="005F1892" w:rsidRDefault="00B23717" w:rsidP="00B237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9900000000</w:t>
            </w:r>
          </w:p>
        </w:tc>
        <w:tc>
          <w:tcPr>
            <w:tcW w:w="264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717" w:rsidRPr="005F1892" w:rsidRDefault="00B23717" w:rsidP="00B237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RESERVA DE CONTINGÊNCIA</w:t>
            </w:r>
          </w:p>
        </w:tc>
        <w:tc>
          <w:tcPr>
            <w:tcW w:w="194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717" w:rsidRPr="005F1892" w:rsidRDefault="00B23717" w:rsidP="00B237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6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717" w:rsidRPr="005F1892" w:rsidRDefault="00B23717" w:rsidP="00B237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247.150,00 </w:t>
            </w:r>
          </w:p>
        </w:tc>
        <w:tc>
          <w:tcPr>
            <w:tcW w:w="21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717" w:rsidRPr="005F1892" w:rsidRDefault="00B23717" w:rsidP="00B237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B23717" w:rsidRPr="005F1892" w:rsidTr="001F5E65">
        <w:trPr>
          <w:trHeight w:val="300"/>
        </w:trPr>
        <w:tc>
          <w:tcPr>
            <w:tcW w:w="104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717" w:rsidRPr="005F1892" w:rsidRDefault="00B23717" w:rsidP="00B237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9999000000</w:t>
            </w:r>
          </w:p>
        </w:tc>
        <w:tc>
          <w:tcPr>
            <w:tcW w:w="264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717" w:rsidRPr="005F1892" w:rsidRDefault="00B23717" w:rsidP="00B237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RESERVA DE CONTINGÊNCIA</w:t>
            </w:r>
          </w:p>
        </w:tc>
        <w:tc>
          <w:tcPr>
            <w:tcW w:w="194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717" w:rsidRPr="005F1892" w:rsidRDefault="00B23717" w:rsidP="00B237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          247.150,00 </w:t>
            </w:r>
          </w:p>
        </w:tc>
        <w:tc>
          <w:tcPr>
            <w:tcW w:w="116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717" w:rsidRPr="005F1892" w:rsidRDefault="00B23717" w:rsidP="00B237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717" w:rsidRPr="005F1892" w:rsidRDefault="00B23717" w:rsidP="00B237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B23717" w:rsidRPr="005F1892" w:rsidTr="001F5E65">
        <w:trPr>
          <w:trHeight w:val="300"/>
        </w:trPr>
        <w:tc>
          <w:tcPr>
            <w:tcW w:w="1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717" w:rsidRPr="005F1892" w:rsidRDefault="00B23717" w:rsidP="00B237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9999990000</w:t>
            </w:r>
          </w:p>
        </w:tc>
        <w:tc>
          <w:tcPr>
            <w:tcW w:w="2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717" w:rsidRPr="005F1892" w:rsidRDefault="00B23717" w:rsidP="00B237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RESERVA DE CONTINGÊNCIA</w:t>
            </w:r>
          </w:p>
        </w:tc>
        <w:tc>
          <w:tcPr>
            <w:tcW w:w="194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717" w:rsidRPr="005F1892" w:rsidRDefault="00B23717" w:rsidP="00B237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          247.150,00 </w:t>
            </w:r>
          </w:p>
        </w:tc>
        <w:tc>
          <w:tcPr>
            <w:tcW w:w="11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717" w:rsidRPr="005F1892" w:rsidRDefault="00B23717" w:rsidP="00B237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717" w:rsidRPr="005F1892" w:rsidRDefault="00B23717" w:rsidP="00B237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B23717" w:rsidRPr="005F1892" w:rsidTr="00722398">
        <w:trPr>
          <w:trHeight w:val="300"/>
        </w:trPr>
        <w:tc>
          <w:tcPr>
            <w:tcW w:w="68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3717" w:rsidRPr="005F1892" w:rsidRDefault="00B23717" w:rsidP="00B2371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TOTAL </w:t>
            </w:r>
          </w:p>
        </w:tc>
        <w:tc>
          <w:tcPr>
            <w:tcW w:w="2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717" w:rsidRPr="005F1892" w:rsidRDefault="00B23717" w:rsidP="00B237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            247.150,00 </w:t>
            </w:r>
          </w:p>
        </w:tc>
      </w:tr>
      <w:tr w:rsidR="00B23717" w:rsidRPr="005F1892" w:rsidTr="00722398">
        <w:trPr>
          <w:trHeight w:val="300"/>
        </w:trPr>
        <w:tc>
          <w:tcPr>
            <w:tcW w:w="6804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3717" w:rsidRPr="005F1892" w:rsidRDefault="00B23717" w:rsidP="00B2371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</w:rPr>
              <w:t>TOTAL GERAL</w:t>
            </w:r>
          </w:p>
        </w:tc>
        <w:tc>
          <w:tcPr>
            <w:tcW w:w="2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3717" w:rsidRPr="005F1892" w:rsidRDefault="00B23717" w:rsidP="00B2371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</w:rPr>
              <w:t>86.788.515,80</w:t>
            </w:r>
          </w:p>
        </w:tc>
      </w:tr>
    </w:tbl>
    <w:p w:rsidR="009A3A97" w:rsidRPr="005F1892" w:rsidRDefault="009A3A97">
      <w:pPr>
        <w:rPr>
          <w:rFonts w:ascii="Arial" w:hAnsi="Arial" w:cs="Arial"/>
          <w:b/>
        </w:rPr>
      </w:pPr>
    </w:p>
    <w:p w:rsidR="009A3A97" w:rsidRPr="005F1892" w:rsidRDefault="009A3A97">
      <w:pPr>
        <w:rPr>
          <w:rFonts w:ascii="Arial" w:hAnsi="Arial" w:cs="Arial"/>
          <w:b/>
        </w:rPr>
      </w:pPr>
    </w:p>
    <w:p w:rsidR="009A3A97" w:rsidRPr="005F1892" w:rsidRDefault="009A3A97">
      <w:pPr>
        <w:rPr>
          <w:rFonts w:ascii="Arial" w:hAnsi="Arial" w:cs="Arial"/>
          <w:b/>
        </w:rPr>
      </w:pPr>
    </w:p>
    <w:p w:rsidR="002E2BA5" w:rsidRPr="005F1892" w:rsidRDefault="002E2BA5">
      <w:pPr>
        <w:rPr>
          <w:rFonts w:ascii="Arial" w:hAnsi="Arial" w:cs="Arial"/>
          <w:b/>
        </w:rPr>
      </w:pPr>
    </w:p>
    <w:p w:rsidR="00A2186A" w:rsidRPr="005F1892" w:rsidRDefault="009A3A97">
      <w:pPr>
        <w:rPr>
          <w:rFonts w:ascii="Arial" w:hAnsi="Arial" w:cs="Arial"/>
          <w:b/>
          <w:sz w:val="24"/>
          <w:szCs w:val="24"/>
        </w:rPr>
        <w:sectPr w:rsidR="00A2186A" w:rsidRPr="005F1892" w:rsidSect="00A35803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  <w:r w:rsidRPr="005F1892">
        <w:rPr>
          <w:rFonts w:ascii="Arial" w:hAnsi="Arial" w:cs="Arial"/>
          <w:b/>
          <w:sz w:val="24"/>
          <w:szCs w:val="24"/>
        </w:rPr>
        <w:br w:type="page"/>
      </w:r>
    </w:p>
    <w:p w:rsidR="00A2186A" w:rsidRPr="005F1892" w:rsidRDefault="00A2186A">
      <w:pPr>
        <w:rPr>
          <w:rFonts w:ascii="Arial" w:hAnsi="Arial" w:cs="Arial"/>
          <w:b/>
          <w:sz w:val="24"/>
          <w:szCs w:val="24"/>
        </w:rPr>
      </w:pPr>
    </w:p>
    <w:p w:rsidR="00A2186A" w:rsidRPr="005F1892" w:rsidRDefault="00A2186A">
      <w:pPr>
        <w:rPr>
          <w:rFonts w:ascii="Arial" w:hAnsi="Arial" w:cs="Arial"/>
          <w:b/>
          <w:sz w:val="24"/>
          <w:szCs w:val="24"/>
        </w:rPr>
      </w:pPr>
    </w:p>
    <w:tbl>
      <w:tblPr>
        <w:tblW w:w="1290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29"/>
        <w:gridCol w:w="4449"/>
        <w:gridCol w:w="1860"/>
        <w:gridCol w:w="1758"/>
        <w:gridCol w:w="1019"/>
        <w:gridCol w:w="2085"/>
      </w:tblGrid>
      <w:tr w:rsidR="00A2186A" w:rsidRPr="005F1892" w:rsidTr="00A2186A">
        <w:trPr>
          <w:trHeight w:val="300"/>
        </w:trPr>
        <w:tc>
          <w:tcPr>
            <w:tcW w:w="1290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2186A" w:rsidRPr="005F1892" w:rsidRDefault="00A2186A" w:rsidP="00A218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ADENDO V A PORTARIA SOF Nº</w:t>
            </w:r>
            <w:r w:rsidR="001F5E65"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8, DE 04 DE FEVEREIRO DE 1985</w:t>
            </w:r>
          </w:p>
        </w:tc>
      </w:tr>
      <w:tr w:rsidR="00A2186A" w:rsidRPr="005F1892" w:rsidTr="00A2186A">
        <w:trPr>
          <w:trHeight w:val="300"/>
        </w:trPr>
        <w:tc>
          <w:tcPr>
            <w:tcW w:w="12900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2186A" w:rsidRPr="005F1892" w:rsidRDefault="00A2186A" w:rsidP="00A218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ANEXO 6, DA LEI Nº 4.320/64</w:t>
            </w:r>
          </w:p>
        </w:tc>
      </w:tr>
      <w:tr w:rsidR="00A2186A" w:rsidRPr="005F1892" w:rsidTr="00A2186A">
        <w:trPr>
          <w:trHeight w:val="300"/>
        </w:trPr>
        <w:tc>
          <w:tcPr>
            <w:tcW w:w="12900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2186A" w:rsidRPr="005F1892" w:rsidRDefault="00A2186A" w:rsidP="00A218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EXERCÍCIO DE 2023</w:t>
            </w:r>
          </w:p>
        </w:tc>
      </w:tr>
      <w:tr w:rsidR="00A2186A" w:rsidRPr="005F1892" w:rsidTr="001F5E65">
        <w:trPr>
          <w:trHeight w:val="300"/>
        </w:trPr>
        <w:tc>
          <w:tcPr>
            <w:tcW w:w="129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186A" w:rsidRPr="005F1892" w:rsidRDefault="001F5E65" w:rsidP="00A218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ORÇAMENTO FISCAL </w:t>
            </w:r>
            <w:r w:rsidR="00A2186A"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SEGURIDADE SOCIAL INVESTIMENTOS                                 </w:t>
            </w:r>
          </w:p>
          <w:p w:rsidR="001F5E65" w:rsidRPr="005F1892" w:rsidRDefault="001F5E65" w:rsidP="001F5E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CONSOLIDADO  </w:t>
            </w:r>
          </w:p>
        </w:tc>
      </w:tr>
      <w:tr w:rsidR="00A2186A" w:rsidRPr="005F1892" w:rsidTr="001F5E65">
        <w:trPr>
          <w:trHeight w:val="300"/>
        </w:trPr>
        <w:tc>
          <w:tcPr>
            <w:tcW w:w="1290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6A" w:rsidRPr="005F1892" w:rsidRDefault="00A2186A" w:rsidP="00A2186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ÓRGÃO:                     01              CÂMARA MUNICIPAL DE TAPURAH                                                                                                                         PROGRAMA DE TRABALHO</w:t>
            </w:r>
          </w:p>
        </w:tc>
      </w:tr>
      <w:tr w:rsidR="00A2186A" w:rsidRPr="005F1892" w:rsidTr="001F5E65">
        <w:trPr>
          <w:trHeight w:val="300"/>
        </w:trPr>
        <w:tc>
          <w:tcPr>
            <w:tcW w:w="129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6A" w:rsidRPr="005F1892" w:rsidRDefault="00A2186A" w:rsidP="00A2186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UNIDADE:                   001            CÂMARA MUNICIPAL</w:t>
            </w:r>
          </w:p>
        </w:tc>
      </w:tr>
      <w:tr w:rsidR="00A2186A" w:rsidRPr="005F1892" w:rsidTr="001F5E65">
        <w:trPr>
          <w:trHeight w:val="300"/>
        </w:trPr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6A" w:rsidRPr="005F1892" w:rsidRDefault="00A2186A" w:rsidP="00A218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CÓDIGO</w:t>
            </w:r>
          </w:p>
        </w:tc>
        <w:tc>
          <w:tcPr>
            <w:tcW w:w="4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6A" w:rsidRPr="005F1892" w:rsidRDefault="001F5E65" w:rsidP="00A218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ESPECIFICAÇÃO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6A" w:rsidRPr="005F1892" w:rsidRDefault="00A2186A" w:rsidP="00A218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PROJETOS</w:t>
            </w:r>
          </w:p>
        </w:tc>
        <w:tc>
          <w:tcPr>
            <w:tcW w:w="1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6A" w:rsidRPr="005F1892" w:rsidRDefault="00A2186A" w:rsidP="00A218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ATIVIDADES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6A" w:rsidRPr="005F1892" w:rsidRDefault="00A2186A" w:rsidP="00A218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ESPECIAIS</w:t>
            </w:r>
          </w:p>
        </w:tc>
        <w:tc>
          <w:tcPr>
            <w:tcW w:w="2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6A" w:rsidRPr="005F1892" w:rsidRDefault="00A2186A" w:rsidP="00A218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TOTAL</w:t>
            </w:r>
          </w:p>
        </w:tc>
      </w:tr>
      <w:tr w:rsidR="001F5E65" w:rsidRPr="005F1892" w:rsidTr="001F5E65">
        <w:trPr>
          <w:trHeight w:val="300"/>
        </w:trPr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6A" w:rsidRPr="005F1892" w:rsidRDefault="00A2186A" w:rsidP="001F5E6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4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6A" w:rsidRPr="005F1892" w:rsidRDefault="00A2186A" w:rsidP="00A21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LEGISLATIVA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6A" w:rsidRPr="005F1892" w:rsidRDefault="00A2186A" w:rsidP="00A218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       765.000,00 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6A" w:rsidRPr="005F1892" w:rsidRDefault="00A2186A" w:rsidP="00A218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  2.745.000,00 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6A" w:rsidRPr="005F1892" w:rsidRDefault="00A2186A" w:rsidP="00A218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6A" w:rsidRPr="005F1892" w:rsidRDefault="00A2186A" w:rsidP="00A21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         3.510.000,00 </w:t>
            </w:r>
          </w:p>
        </w:tc>
      </w:tr>
      <w:tr w:rsidR="005F1892" w:rsidRPr="005F1892" w:rsidTr="001F5E65">
        <w:trPr>
          <w:trHeight w:val="300"/>
        </w:trPr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6A" w:rsidRPr="005F1892" w:rsidRDefault="00A2186A" w:rsidP="001F5E6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01.031</w:t>
            </w:r>
          </w:p>
        </w:tc>
        <w:tc>
          <w:tcPr>
            <w:tcW w:w="444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6A" w:rsidRPr="005F1892" w:rsidRDefault="00A2186A" w:rsidP="00A21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AÇÃO LEGISLATIVA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6A" w:rsidRPr="005F1892" w:rsidRDefault="00A2186A" w:rsidP="00A218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       765.000,00 </w:t>
            </w:r>
          </w:p>
        </w:tc>
        <w:tc>
          <w:tcPr>
            <w:tcW w:w="175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6A" w:rsidRPr="005F1892" w:rsidRDefault="00A2186A" w:rsidP="00A218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  2.745.000,00 </w:t>
            </w:r>
          </w:p>
        </w:tc>
        <w:tc>
          <w:tcPr>
            <w:tcW w:w="101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6A" w:rsidRPr="005F1892" w:rsidRDefault="00A2186A" w:rsidP="00A218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208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6A" w:rsidRPr="005F1892" w:rsidRDefault="00A2186A" w:rsidP="00A21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         3.510.000,00 </w:t>
            </w:r>
          </w:p>
        </w:tc>
      </w:tr>
      <w:tr w:rsidR="005F1892" w:rsidRPr="005F1892" w:rsidTr="001F5E65">
        <w:trPr>
          <w:trHeight w:val="300"/>
        </w:trPr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6A" w:rsidRPr="005F1892" w:rsidRDefault="00A2186A" w:rsidP="001F5E6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01.031.0200</w:t>
            </w:r>
          </w:p>
        </w:tc>
        <w:tc>
          <w:tcPr>
            <w:tcW w:w="444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6A" w:rsidRPr="005F1892" w:rsidRDefault="00A2186A" w:rsidP="00A21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PROCESSO LEGISLATIVO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6A" w:rsidRPr="005F1892" w:rsidRDefault="00A2186A" w:rsidP="00A218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       765.000,00 </w:t>
            </w:r>
          </w:p>
        </w:tc>
        <w:tc>
          <w:tcPr>
            <w:tcW w:w="175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6A" w:rsidRPr="005F1892" w:rsidRDefault="00A2186A" w:rsidP="00A218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  2.745.000,00 </w:t>
            </w:r>
          </w:p>
        </w:tc>
        <w:tc>
          <w:tcPr>
            <w:tcW w:w="101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6A" w:rsidRPr="005F1892" w:rsidRDefault="00A2186A" w:rsidP="00A218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208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6A" w:rsidRPr="005F1892" w:rsidRDefault="00A2186A" w:rsidP="00A21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         3.510.000,00 </w:t>
            </w:r>
          </w:p>
        </w:tc>
      </w:tr>
      <w:tr w:rsidR="005F1892" w:rsidRPr="005F1892" w:rsidTr="001F5E65">
        <w:trPr>
          <w:trHeight w:val="450"/>
        </w:trPr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6A" w:rsidRPr="005F1892" w:rsidRDefault="00A2186A" w:rsidP="001F5E6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01.031.0200.10038</w:t>
            </w:r>
          </w:p>
        </w:tc>
        <w:tc>
          <w:tcPr>
            <w:tcW w:w="444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86A" w:rsidRPr="005F1892" w:rsidRDefault="00A2186A" w:rsidP="00A21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OBRAS E MANUTENÇÃO DO PRÉDIO DA CÂMARA MUNICIPAL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6A" w:rsidRPr="005F1892" w:rsidRDefault="00A2186A" w:rsidP="00A218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       760.000,00 </w:t>
            </w:r>
          </w:p>
        </w:tc>
        <w:tc>
          <w:tcPr>
            <w:tcW w:w="175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6A" w:rsidRPr="005F1892" w:rsidRDefault="00A2186A" w:rsidP="00A218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1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6A" w:rsidRPr="005F1892" w:rsidRDefault="00A2186A" w:rsidP="00A218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208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6A" w:rsidRPr="005F1892" w:rsidRDefault="00A2186A" w:rsidP="00A21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            760.000,00 </w:t>
            </w:r>
          </w:p>
        </w:tc>
      </w:tr>
      <w:tr w:rsidR="005F1892" w:rsidRPr="005F1892" w:rsidTr="001F5E65">
        <w:trPr>
          <w:trHeight w:val="465"/>
        </w:trPr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6A" w:rsidRPr="005F1892" w:rsidRDefault="00A2186A" w:rsidP="001F5E6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01.031.0200.10039</w:t>
            </w:r>
          </w:p>
        </w:tc>
        <w:tc>
          <w:tcPr>
            <w:tcW w:w="444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86A" w:rsidRPr="005F1892" w:rsidRDefault="00A2186A" w:rsidP="00A21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OBRAS E MANUTENÇÃO DO PRÉDIO DA CÂMARA MUNICIPAL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6A" w:rsidRPr="005F1892" w:rsidRDefault="00A2186A" w:rsidP="00A218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           5.000,00 </w:t>
            </w:r>
          </w:p>
        </w:tc>
        <w:tc>
          <w:tcPr>
            <w:tcW w:w="175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6A" w:rsidRPr="005F1892" w:rsidRDefault="00A2186A" w:rsidP="00A218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1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6A" w:rsidRPr="005F1892" w:rsidRDefault="00A2186A" w:rsidP="00A218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208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6A" w:rsidRPr="005F1892" w:rsidRDefault="00A2186A" w:rsidP="00A21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                5.000,00 </w:t>
            </w:r>
          </w:p>
        </w:tc>
      </w:tr>
      <w:tr w:rsidR="005F1892" w:rsidRPr="005F1892" w:rsidTr="001F5E65">
        <w:trPr>
          <w:trHeight w:val="585"/>
        </w:trPr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6A" w:rsidRPr="005F1892" w:rsidRDefault="00A2186A" w:rsidP="001F5E6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01.031.0200.20095</w:t>
            </w:r>
          </w:p>
        </w:tc>
        <w:tc>
          <w:tcPr>
            <w:tcW w:w="444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86A" w:rsidRPr="005F1892" w:rsidRDefault="00A2186A" w:rsidP="00A21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MANUTENÇÃO E ENCARGOS COM A CÂMARA MUNICIPAL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6A" w:rsidRPr="005F1892" w:rsidRDefault="00A2186A" w:rsidP="00A218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6A" w:rsidRPr="005F1892" w:rsidRDefault="00A2186A" w:rsidP="00A218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  1.526.000,00 </w:t>
            </w:r>
          </w:p>
        </w:tc>
        <w:tc>
          <w:tcPr>
            <w:tcW w:w="101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6A" w:rsidRPr="005F1892" w:rsidRDefault="00A2186A" w:rsidP="00A218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208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6A" w:rsidRPr="005F1892" w:rsidRDefault="00A2186A" w:rsidP="00A21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         1.526.000,00 </w:t>
            </w:r>
          </w:p>
        </w:tc>
      </w:tr>
      <w:tr w:rsidR="005F1892" w:rsidRPr="005F1892" w:rsidTr="001F5E65">
        <w:trPr>
          <w:trHeight w:val="555"/>
        </w:trPr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6A" w:rsidRPr="005F1892" w:rsidRDefault="00A2186A" w:rsidP="001F5E6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01.031.0200.20102</w:t>
            </w:r>
          </w:p>
        </w:tc>
        <w:tc>
          <w:tcPr>
            <w:tcW w:w="444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86A" w:rsidRPr="005F1892" w:rsidRDefault="00A2186A" w:rsidP="00A21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MANUTENÇÃO E ENCARGOS COM O SUBSIDIO DOS VEREADORES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6A" w:rsidRPr="005F1892" w:rsidRDefault="00A2186A" w:rsidP="00A218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6A" w:rsidRPr="005F1892" w:rsidRDefault="00A2186A" w:rsidP="00A218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  1.173.000,00 </w:t>
            </w:r>
          </w:p>
        </w:tc>
        <w:tc>
          <w:tcPr>
            <w:tcW w:w="101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6A" w:rsidRPr="005F1892" w:rsidRDefault="00A2186A" w:rsidP="00A218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208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6A" w:rsidRPr="005F1892" w:rsidRDefault="00A2186A" w:rsidP="00A21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         1.173.000,00 </w:t>
            </w:r>
          </w:p>
        </w:tc>
      </w:tr>
      <w:tr w:rsidR="005F1892" w:rsidRPr="005F1892" w:rsidTr="001F5E65">
        <w:trPr>
          <w:trHeight w:val="570"/>
        </w:trPr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6A" w:rsidRPr="005F1892" w:rsidRDefault="00A2186A" w:rsidP="001F5E6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01.031.0200.200103</w:t>
            </w:r>
          </w:p>
        </w:tc>
        <w:tc>
          <w:tcPr>
            <w:tcW w:w="444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86A" w:rsidRPr="005F1892" w:rsidRDefault="00A2186A" w:rsidP="00A21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MANTER OS ENCARGOS COM PUBLICIDADE INSTITUCIONAL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6A" w:rsidRPr="005F1892" w:rsidRDefault="00A2186A" w:rsidP="00A218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6A" w:rsidRPr="005F1892" w:rsidRDefault="00A2186A" w:rsidP="00A218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       45.000,00 </w:t>
            </w:r>
          </w:p>
        </w:tc>
        <w:tc>
          <w:tcPr>
            <w:tcW w:w="101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6A" w:rsidRPr="005F1892" w:rsidRDefault="00A2186A" w:rsidP="00A218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208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6A" w:rsidRPr="005F1892" w:rsidRDefault="00A2186A" w:rsidP="00A21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              45.000,00 </w:t>
            </w:r>
          </w:p>
        </w:tc>
      </w:tr>
      <w:tr w:rsidR="001F5E65" w:rsidRPr="005F1892" w:rsidTr="001F5E65">
        <w:trPr>
          <w:trHeight w:val="300"/>
        </w:trPr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6A" w:rsidRPr="005F1892" w:rsidRDefault="00A2186A" w:rsidP="001F5E6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01.031.0200.20104</w:t>
            </w:r>
          </w:p>
        </w:tc>
        <w:tc>
          <w:tcPr>
            <w:tcW w:w="4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6A" w:rsidRPr="005F1892" w:rsidRDefault="00A2186A" w:rsidP="00A21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INDENIZAÇÕES E RESTICUIÇÕES DA CÂMARA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6A" w:rsidRPr="005F1892" w:rsidRDefault="00A2186A" w:rsidP="00A218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6A" w:rsidRPr="005F1892" w:rsidRDefault="00A2186A" w:rsidP="00A218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         1.000,00 </w:t>
            </w: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6A" w:rsidRPr="005F1892" w:rsidRDefault="00A2186A" w:rsidP="00A218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6A" w:rsidRPr="005F1892" w:rsidRDefault="00A2186A" w:rsidP="00A218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                1.000,00 </w:t>
            </w:r>
          </w:p>
        </w:tc>
      </w:tr>
      <w:tr w:rsidR="00A2186A" w:rsidRPr="005F1892" w:rsidTr="001F5E65">
        <w:trPr>
          <w:trHeight w:val="300"/>
        </w:trPr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6A" w:rsidRPr="005F1892" w:rsidRDefault="00A2186A" w:rsidP="00A2186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 TOTAL  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6A" w:rsidRPr="005F1892" w:rsidRDefault="00A2186A" w:rsidP="00A218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R$            765.000,00 </w:t>
            </w:r>
          </w:p>
        </w:tc>
        <w:tc>
          <w:tcPr>
            <w:tcW w:w="1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6A" w:rsidRPr="005F1892" w:rsidRDefault="00A2186A" w:rsidP="00A218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R$       2.745.000,00 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6A" w:rsidRPr="005F1892" w:rsidRDefault="00A2186A" w:rsidP="00A218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2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86A" w:rsidRPr="005F1892" w:rsidRDefault="00A2186A" w:rsidP="00A2186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                   3.510.000,00 </w:t>
            </w:r>
          </w:p>
        </w:tc>
      </w:tr>
    </w:tbl>
    <w:p w:rsidR="00A2186A" w:rsidRPr="005F1892" w:rsidRDefault="00A2186A">
      <w:pPr>
        <w:rPr>
          <w:rFonts w:ascii="Arial" w:hAnsi="Arial" w:cs="Arial"/>
          <w:b/>
          <w:sz w:val="24"/>
          <w:szCs w:val="24"/>
        </w:rPr>
      </w:pPr>
    </w:p>
    <w:p w:rsidR="006620FB" w:rsidRPr="005F1892" w:rsidRDefault="006620FB">
      <w:pPr>
        <w:rPr>
          <w:rFonts w:ascii="Arial" w:hAnsi="Arial" w:cs="Arial"/>
          <w:b/>
          <w:sz w:val="24"/>
          <w:szCs w:val="24"/>
        </w:rPr>
      </w:pPr>
    </w:p>
    <w:p w:rsidR="00722398" w:rsidRPr="005F1892" w:rsidRDefault="00722398">
      <w:pPr>
        <w:rPr>
          <w:rFonts w:ascii="Arial" w:hAnsi="Arial" w:cs="Arial"/>
          <w:b/>
          <w:sz w:val="24"/>
          <w:szCs w:val="24"/>
        </w:rPr>
      </w:pPr>
    </w:p>
    <w:p w:rsidR="006620FB" w:rsidRPr="005F1892" w:rsidRDefault="006620FB">
      <w:pPr>
        <w:rPr>
          <w:rFonts w:ascii="Arial" w:hAnsi="Arial" w:cs="Arial"/>
          <w:b/>
          <w:sz w:val="24"/>
          <w:szCs w:val="24"/>
        </w:rPr>
      </w:pPr>
    </w:p>
    <w:tbl>
      <w:tblPr>
        <w:tblW w:w="104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20"/>
        <w:gridCol w:w="2807"/>
        <w:gridCol w:w="1821"/>
        <w:gridCol w:w="1203"/>
        <w:gridCol w:w="1917"/>
        <w:gridCol w:w="1203"/>
      </w:tblGrid>
      <w:tr w:rsidR="006620FB" w:rsidRPr="005F1892" w:rsidTr="006620FB">
        <w:trPr>
          <w:trHeight w:val="300"/>
        </w:trPr>
        <w:tc>
          <w:tcPr>
            <w:tcW w:w="1044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620FB" w:rsidRPr="005F1892" w:rsidRDefault="006620FB" w:rsidP="006620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ADENDO V A PORTARIA SOF Nº8, DE 04 DE FEVEREIRO DE 1985</w:t>
            </w:r>
          </w:p>
        </w:tc>
      </w:tr>
      <w:tr w:rsidR="006620FB" w:rsidRPr="005F1892" w:rsidTr="006620FB">
        <w:trPr>
          <w:trHeight w:val="300"/>
        </w:trPr>
        <w:tc>
          <w:tcPr>
            <w:tcW w:w="10440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620FB" w:rsidRPr="005F1892" w:rsidRDefault="006620FB" w:rsidP="006620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ANEXO 6, DA LEI Nº 4.320/64</w:t>
            </w:r>
          </w:p>
        </w:tc>
      </w:tr>
      <w:tr w:rsidR="006620FB" w:rsidRPr="005F1892" w:rsidTr="006620FB">
        <w:trPr>
          <w:trHeight w:val="300"/>
        </w:trPr>
        <w:tc>
          <w:tcPr>
            <w:tcW w:w="10440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620FB" w:rsidRPr="005F1892" w:rsidRDefault="006620FB" w:rsidP="006620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EXERCÍCIO DE 2023</w:t>
            </w:r>
          </w:p>
        </w:tc>
      </w:tr>
      <w:tr w:rsidR="006620FB" w:rsidRPr="005F1892" w:rsidTr="001F5E65">
        <w:trPr>
          <w:trHeight w:val="300"/>
        </w:trPr>
        <w:tc>
          <w:tcPr>
            <w:tcW w:w="1044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620FB" w:rsidRPr="005F1892" w:rsidRDefault="006620FB" w:rsidP="006620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                                                     </w:t>
            </w:r>
            <w:r w:rsidR="00722398"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ORÇAMENTO FISCAL </w:t>
            </w: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SEGURIDADE SOCIAL INVESTIMENTOS                                  CONSOLIDADO</w:t>
            </w:r>
          </w:p>
        </w:tc>
      </w:tr>
      <w:tr w:rsidR="006620FB" w:rsidRPr="005F1892" w:rsidTr="001F5E65">
        <w:trPr>
          <w:trHeight w:val="300"/>
        </w:trPr>
        <w:tc>
          <w:tcPr>
            <w:tcW w:w="1044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0FB" w:rsidRPr="005F1892" w:rsidRDefault="006620FB" w:rsidP="006620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ÓRGÃO:                     99             RESERVA DE CONTINGENCIA                                                                                                                     </w:t>
            </w:r>
          </w:p>
        </w:tc>
      </w:tr>
      <w:tr w:rsidR="006620FB" w:rsidRPr="005F1892" w:rsidTr="001F5E65">
        <w:trPr>
          <w:trHeight w:val="300"/>
        </w:trPr>
        <w:tc>
          <w:tcPr>
            <w:tcW w:w="1044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0FB" w:rsidRPr="005F1892" w:rsidRDefault="006620FB" w:rsidP="006620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UNIDADE:                   999             RESERVA DE CONTINGENCIA                                                                  PROGRAMA DE TRABALHO</w:t>
            </w:r>
          </w:p>
        </w:tc>
      </w:tr>
      <w:tr w:rsidR="006620FB" w:rsidRPr="005F1892" w:rsidTr="001F5E65">
        <w:trPr>
          <w:trHeight w:val="300"/>
        </w:trPr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0FB" w:rsidRPr="005F1892" w:rsidRDefault="006620FB" w:rsidP="006620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CÓDIGO</w:t>
            </w:r>
          </w:p>
        </w:tc>
        <w:tc>
          <w:tcPr>
            <w:tcW w:w="2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0FB" w:rsidRPr="005F1892" w:rsidRDefault="001F5E65" w:rsidP="006620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ESPECIFICAÇÃO</w:t>
            </w:r>
          </w:p>
        </w:tc>
        <w:tc>
          <w:tcPr>
            <w:tcW w:w="1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0FB" w:rsidRPr="005F1892" w:rsidRDefault="006620FB" w:rsidP="006620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PROJETOS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0FB" w:rsidRPr="005F1892" w:rsidRDefault="006620FB" w:rsidP="006620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ATIVIDADES</w:t>
            </w:r>
          </w:p>
        </w:tc>
        <w:tc>
          <w:tcPr>
            <w:tcW w:w="1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0FB" w:rsidRPr="005F1892" w:rsidRDefault="006620FB" w:rsidP="006620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ESPECIAIS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0FB" w:rsidRPr="005F1892" w:rsidRDefault="006620FB" w:rsidP="006620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TOTAL</w:t>
            </w:r>
          </w:p>
        </w:tc>
      </w:tr>
      <w:tr w:rsidR="001F5E65" w:rsidRPr="005F1892" w:rsidTr="001F5E65">
        <w:trPr>
          <w:trHeight w:val="300"/>
        </w:trPr>
        <w:tc>
          <w:tcPr>
            <w:tcW w:w="14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0FB" w:rsidRPr="005F1892" w:rsidRDefault="006620FB" w:rsidP="006620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99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0FB" w:rsidRPr="005F1892" w:rsidRDefault="006620FB" w:rsidP="006620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RESERVA DE CONTINGENCIA    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0FB" w:rsidRPr="005F1892" w:rsidRDefault="006620FB" w:rsidP="006620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0FB" w:rsidRPr="005F1892" w:rsidRDefault="006620FB" w:rsidP="006620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0FB" w:rsidRPr="005F1892" w:rsidRDefault="006620FB" w:rsidP="006620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            247.150,00 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0FB" w:rsidRPr="005F1892" w:rsidRDefault="006620FB" w:rsidP="006620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247.150,00 </w:t>
            </w:r>
          </w:p>
        </w:tc>
      </w:tr>
      <w:tr w:rsidR="005F1892" w:rsidRPr="005F1892" w:rsidTr="001F5E65">
        <w:trPr>
          <w:trHeight w:val="300"/>
        </w:trPr>
        <w:tc>
          <w:tcPr>
            <w:tcW w:w="14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0FB" w:rsidRPr="005F1892" w:rsidRDefault="006620FB" w:rsidP="006620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99.999</w:t>
            </w:r>
          </w:p>
        </w:tc>
        <w:tc>
          <w:tcPr>
            <w:tcW w:w="28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0FB" w:rsidRPr="005F1892" w:rsidRDefault="006620FB" w:rsidP="006620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RESERVA DE CONTINGENCIA    </w:t>
            </w:r>
          </w:p>
        </w:tc>
        <w:tc>
          <w:tcPr>
            <w:tcW w:w="182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0FB" w:rsidRPr="005F1892" w:rsidRDefault="006620FB" w:rsidP="006620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0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0FB" w:rsidRPr="005F1892" w:rsidRDefault="006620FB" w:rsidP="006620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91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0FB" w:rsidRPr="005F1892" w:rsidRDefault="006620FB" w:rsidP="006620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            247.150,00 </w:t>
            </w:r>
          </w:p>
        </w:tc>
        <w:tc>
          <w:tcPr>
            <w:tcW w:w="120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0FB" w:rsidRPr="005F1892" w:rsidRDefault="006620FB" w:rsidP="006620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247.150,00 </w:t>
            </w:r>
          </w:p>
        </w:tc>
      </w:tr>
      <w:tr w:rsidR="005F1892" w:rsidRPr="005F1892" w:rsidTr="001F5E65">
        <w:trPr>
          <w:trHeight w:val="300"/>
        </w:trPr>
        <w:tc>
          <w:tcPr>
            <w:tcW w:w="14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0FB" w:rsidRPr="005F1892" w:rsidRDefault="006620FB" w:rsidP="006620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99.999.9999</w:t>
            </w:r>
          </w:p>
        </w:tc>
        <w:tc>
          <w:tcPr>
            <w:tcW w:w="28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0FB" w:rsidRPr="005F1892" w:rsidRDefault="006620FB" w:rsidP="006620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RESERVA DE CONTINGENCIA    </w:t>
            </w:r>
          </w:p>
        </w:tc>
        <w:tc>
          <w:tcPr>
            <w:tcW w:w="182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0FB" w:rsidRPr="005F1892" w:rsidRDefault="006620FB" w:rsidP="006620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0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0FB" w:rsidRPr="005F1892" w:rsidRDefault="006620FB" w:rsidP="006620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91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0FB" w:rsidRPr="005F1892" w:rsidRDefault="006620FB" w:rsidP="006620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            247.150,00 </w:t>
            </w:r>
          </w:p>
        </w:tc>
        <w:tc>
          <w:tcPr>
            <w:tcW w:w="120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0FB" w:rsidRPr="005F1892" w:rsidRDefault="006620FB" w:rsidP="006620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247.150,00 </w:t>
            </w:r>
          </w:p>
        </w:tc>
      </w:tr>
      <w:tr w:rsidR="001F5E65" w:rsidRPr="005F1892" w:rsidTr="001F5E65">
        <w:trPr>
          <w:trHeight w:val="30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0FB" w:rsidRPr="005F1892" w:rsidRDefault="006620FB" w:rsidP="006620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99.999.9999.99999</w:t>
            </w:r>
          </w:p>
        </w:tc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20FB" w:rsidRPr="005F1892" w:rsidRDefault="006620FB" w:rsidP="006620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RESERVA DE CONTINGENCIA    </w:t>
            </w:r>
          </w:p>
        </w:tc>
        <w:tc>
          <w:tcPr>
            <w:tcW w:w="1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0FB" w:rsidRPr="005F1892" w:rsidRDefault="006620FB" w:rsidP="006620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0FB" w:rsidRPr="005F1892" w:rsidRDefault="006620FB" w:rsidP="006620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0FB" w:rsidRPr="005F1892" w:rsidRDefault="006620FB" w:rsidP="006620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            247.150,00 </w:t>
            </w:r>
          </w:p>
        </w:tc>
        <w:tc>
          <w:tcPr>
            <w:tcW w:w="1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0FB" w:rsidRPr="005F1892" w:rsidRDefault="006620FB" w:rsidP="006620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247.150,00 </w:t>
            </w:r>
          </w:p>
        </w:tc>
      </w:tr>
      <w:tr w:rsidR="006620FB" w:rsidRPr="005F1892" w:rsidTr="001F5E65">
        <w:trPr>
          <w:trHeight w:val="300"/>
        </w:trPr>
        <w:tc>
          <w:tcPr>
            <w:tcW w:w="4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0FB" w:rsidRPr="005F1892" w:rsidRDefault="006620FB" w:rsidP="006620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 TOTAL  </w:t>
            </w:r>
          </w:p>
        </w:tc>
        <w:tc>
          <w:tcPr>
            <w:tcW w:w="1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0FB" w:rsidRPr="005F1892" w:rsidRDefault="006620FB" w:rsidP="006620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0FB" w:rsidRPr="005F1892" w:rsidRDefault="006620FB" w:rsidP="006620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0FB" w:rsidRPr="005F1892" w:rsidRDefault="006620FB" w:rsidP="006620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            247.150,00 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0FB" w:rsidRPr="005F1892" w:rsidRDefault="006620FB" w:rsidP="006620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247.150,00 </w:t>
            </w:r>
          </w:p>
        </w:tc>
      </w:tr>
      <w:tr w:rsidR="006620FB" w:rsidRPr="005F1892" w:rsidTr="006620FB">
        <w:trPr>
          <w:trHeight w:val="300"/>
        </w:trPr>
        <w:tc>
          <w:tcPr>
            <w:tcW w:w="4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0FB" w:rsidRPr="005F1892" w:rsidRDefault="006620FB" w:rsidP="006620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TOTAL GERAL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0FB" w:rsidRPr="005F1892" w:rsidRDefault="006620FB" w:rsidP="006620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     10.170.820,00 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0FB" w:rsidRPr="005F1892" w:rsidRDefault="006620FB" w:rsidP="006620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76.370.545,80 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0FB" w:rsidRPr="005F1892" w:rsidRDefault="006620FB" w:rsidP="006620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            247.150,00 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0FB" w:rsidRPr="005F1892" w:rsidRDefault="006620FB" w:rsidP="006620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  86.788.515,80 </w:t>
            </w:r>
          </w:p>
        </w:tc>
      </w:tr>
    </w:tbl>
    <w:p w:rsidR="00A2186A" w:rsidRPr="005F1892" w:rsidRDefault="00A2186A">
      <w:pPr>
        <w:rPr>
          <w:rFonts w:ascii="Arial" w:hAnsi="Arial" w:cs="Arial"/>
          <w:b/>
          <w:sz w:val="24"/>
          <w:szCs w:val="24"/>
        </w:rPr>
      </w:pPr>
    </w:p>
    <w:p w:rsidR="009A3A97" w:rsidRPr="005F1892" w:rsidRDefault="009A3A97">
      <w:pPr>
        <w:rPr>
          <w:rFonts w:ascii="Arial" w:hAnsi="Arial" w:cs="Arial"/>
          <w:b/>
          <w:sz w:val="24"/>
          <w:szCs w:val="24"/>
        </w:rPr>
      </w:pPr>
    </w:p>
    <w:p w:rsidR="00980113" w:rsidRPr="005F1892" w:rsidRDefault="00980113">
      <w:pPr>
        <w:rPr>
          <w:rFonts w:ascii="Arial" w:hAnsi="Arial" w:cs="Arial"/>
          <w:b/>
          <w:sz w:val="24"/>
          <w:szCs w:val="24"/>
        </w:rPr>
      </w:pPr>
      <w:r w:rsidRPr="005F1892">
        <w:rPr>
          <w:rFonts w:ascii="Arial" w:hAnsi="Arial" w:cs="Arial"/>
          <w:b/>
          <w:sz w:val="24"/>
          <w:szCs w:val="24"/>
        </w:rPr>
        <w:br w:type="page"/>
      </w:r>
    </w:p>
    <w:tbl>
      <w:tblPr>
        <w:tblW w:w="1317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10"/>
        <w:gridCol w:w="6823"/>
        <w:gridCol w:w="1276"/>
        <w:gridCol w:w="1418"/>
        <w:gridCol w:w="992"/>
        <w:gridCol w:w="1559"/>
      </w:tblGrid>
      <w:tr w:rsidR="00980113" w:rsidRPr="005F1892" w:rsidTr="00F2713B">
        <w:trPr>
          <w:trHeight w:val="315"/>
        </w:trPr>
        <w:tc>
          <w:tcPr>
            <w:tcW w:w="13178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80113" w:rsidRPr="005F1892" w:rsidRDefault="00980113" w:rsidP="0098011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  <w:p w:rsidR="00980113" w:rsidRPr="005F1892" w:rsidRDefault="00980113" w:rsidP="0098011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ANEXO 7 DA LEI N° 4.320, DE 17 DE MARÇO DE 1964</w:t>
            </w:r>
          </w:p>
        </w:tc>
      </w:tr>
      <w:tr w:rsidR="00980113" w:rsidRPr="005F1892" w:rsidTr="00F2713B">
        <w:trPr>
          <w:trHeight w:val="300"/>
        </w:trPr>
        <w:tc>
          <w:tcPr>
            <w:tcW w:w="13178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80113" w:rsidRPr="005F1892" w:rsidRDefault="00980113" w:rsidP="0098011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DEMONSTRAÇÃO DE FUNÇÕES E SUBFUNÇÕES, PROGRAMAS POR PROJETOS E ATIVIDADES</w:t>
            </w:r>
          </w:p>
        </w:tc>
      </w:tr>
      <w:tr w:rsidR="00980113" w:rsidRPr="005F1892" w:rsidTr="00F2713B">
        <w:trPr>
          <w:trHeight w:val="300"/>
        </w:trPr>
        <w:tc>
          <w:tcPr>
            <w:tcW w:w="13178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80113" w:rsidRPr="005F1892" w:rsidRDefault="00980113" w:rsidP="0098011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EXERCÍCIO DE 2023</w:t>
            </w:r>
          </w:p>
        </w:tc>
      </w:tr>
      <w:tr w:rsidR="00980113" w:rsidRPr="005F1892" w:rsidTr="00F2713B">
        <w:trPr>
          <w:trHeight w:val="300"/>
        </w:trPr>
        <w:tc>
          <w:tcPr>
            <w:tcW w:w="13178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5E65" w:rsidRPr="005F1892" w:rsidRDefault="00980113" w:rsidP="0098011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ORÇAMENTO FISCAL SEGURIDADE SOCIAL INVESTIMENTOS       </w:t>
            </w:r>
          </w:p>
          <w:p w:rsidR="00980113" w:rsidRPr="005F1892" w:rsidRDefault="001F5E65" w:rsidP="001F5E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CONSOLIDADO</w:t>
            </w:r>
            <w:r w:rsidR="00980113"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                </w:t>
            </w:r>
          </w:p>
        </w:tc>
      </w:tr>
      <w:tr w:rsidR="00980113" w:rsidRPr="005F1892" w:rsidTr="001F5E65">
        <w:trPr>
          <w:trHeight w:val="300"/>
        </w:trPr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5"/>
                <w:szCs w:val="15"/>
              </w:rPr>
              <w:t>CÓDIGO</w:t>
            </w:r>
          </w:p>
        </w:tc>
        <w:tc>
          <w:tcPr>
            <w:tcW w:w="6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5"/>
                <w:szCs w:val="15"/>
              </w:rPr>
              <w:t>ESPECIFICA</w:t>
            </w:r>
            <w:r w:rsidR="001F5E65" w:rsidRPr="005F1892">
              <w:rPr>
                <w:rFonts w:ascii="Arial" w:eastAsia="Times New Roman" w:hAnsi="Arial" w:cs="Arial"/>
                <w:b/>
                <w:bCs/>
                <w:color w:val="000000"/>
                <w:sz w:val="15"/>
                <w:szCs w:val="15"/>
              </w:rPr>
              <w:t>ÇÃO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5"/>
                <w:szCs w:val="15"/>
              </w:rPr>
              <w:t>PROJETOS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5"/>
                <w:szCs w:val="15"/>
              </w:rPr>
              <w:t>ATIVIDADES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5"/>
                <w:szCs w:val="15"/>
              </w:rPr>
              <w:t>ESPECIAIS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5"/>
                <w:szCs w:val="15"/>
              </w:rPr>
              <w:t>TOTAL</w:t>
            </w:r>
          </w:p>
        </w:tc>
      </w:tr>
      <w:tr w:rsidR="001F5E65" w:rsidRPr="005F1892" w:rsidTr="001F5E65">
        <w:trPr>
          <w:trHeight w:val="234"/>
        </w:trPr>
        <w:tc>
          <w:tcPr>
            <w:tcW w:w="1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01</w:t>
            </w:r>
          </w:p>
        </w:tc>
        <w:tc>
          <w:tcPr>
            <w:tcW w:w="68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LEGISLATIVA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F271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765.000,00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F271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2.745.000,00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F271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F271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3.510.000,00 </w:t>
            </w:r>
          </w:p>
        </w:tc>
      </w:tr>
      <w:tr w:rsidR="001F5E65" w:rsidRPr="005F1892" w:rsidTr="001F5E65">
        <w:trPr>
          <w:trHeight w:val="153"/>
        </w:trPr>
        <w:tc>
          <w:tcPr>
            <w:tcW w:w="11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01.031</w:t>
            </w:r>
          </w:p>
        </w:tc>
        <w:tc>
          <w:tcPr>
            <w:tcW w:w="682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AÇÃO LEGISLATIVA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F271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765.000,00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F271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2.745.000,00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F271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F271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3.510.000,00 </w:t>
            </w:r>
          </w:p>
        </w:tc>
      </w:tr>
      <w:tr w:rsidR="001F5E65" w:rsidRPr="005F1892" w:rsidTr="001F5E65">
        <w:trPr>
          <w:trHeight w:val="144"/>
        </w:trPr>
        <w:tc>
          <w:tcPr>
            <w:tcW w:w="11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01.031.0200</w:t>
            </w:r>
          </w:p>
        </w:tc>
        <w:tc>
          <w:tcPr>
            <w:tcW w:w="682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PROCESSO LEGISLATIVO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F271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765.000,00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F271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2.745.000,00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F271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F271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3.510.000,00 </w:t>
            </w:r>
          </w:p>
        </w:tc>
      </w:tr>
      <w:tr w:rsidR="001F5E65" w:rsidRPr="005F1892" w:rsidTr="001F5E65">
        <w:trPr>
          <w:trHeight w:val="70"/>
        </w:trPr>
        <w:tc>
          <w:tcPr>
            <w:tcW w:w="11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04</w:t>
            </w:r>
          </w:p>
        </w:tc>
        <w:tc>
          <w:tcPr>
            <w:tcW w:w="682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ADMINISTRAÇÃO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F271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353.500,00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F271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8.651.370,00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F271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F271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9.004.870,00 </w:t>
            </w:r>
          </w:p>
        </w:tc>
      </w:tr>
      <w:tr w:rsidR="001F5E65" w:rsidRPr="005F1892" w:rsidTr="001F5E65">
        <w:trPr>
          <w:trHeight w:val="70"/>
        </w:trPr>
        <w:tc>
          <w:tcPr>
            <w:tcW w:w="11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04.122</w:t>
            </w:r>
          </w:p>
        </w:tc>
        <w:tc>
          <w:tcPr>
            <w:tcW w:w="682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ADMINISTRAÇÃO GERAL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F271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353.500,00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F271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4.117.690,00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F271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F271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4.471.190,00 </w:t>
            </w:r>
          </w:p>
        </w:tc>
      </w:tr>
      <w:tr w:rsidR="001F5E65" w:rsidRPr="005F1892" w:rsidTr="001F5E65">
        <w:trPr>
          <w:trHeight w:val="130"/>
        </w:trPr>
        <w:tc>
          <w:tcPr>
            <w:tcW w:w="11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04.122.0201</w:t>
            </w:r>
          </w:p>
        </w:tc>
        <w:tc>
          <w:tcPr>
            <w:tcW w:w="682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GESTÃO DO GABINETE DO PREFEITO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F271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F271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914.320,00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F271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F271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   914.320,00 </w:t>
            </w:r>
          </w:p>
        </w:tc>
      </w:tr>
      <w:tr w:rsidR="001F5E65" w:rsidRPr="005F1892" w:rsidTr="001F5E65">
        <w:trPr>
          <w:trHeight w:val="222"/>
        </w:trPr>
        <w:tc>
          <w:tcPr>
            <w:tcW w:w="11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02.122.0204</w:t>
            </w:r>
          </w:p>
        </w:tc>
        <w:tc>
          <w:tcPr>
            <w:tcW w:w="682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GESTÃO DA SECRETARIA DE ADMINISTRAÇÃO, FINANÇAS E PLANEJAMENTO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F271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F271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624.760,00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F271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F271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   624.760,00 </w:t>
            </w:r>
          </w:p>
        </w:tc>
      </w:tr>
      <w:tr w:rsidR="001F5E65" w:rsidRPr="005F1892" w:rsidTr="001F5E65">
        <w:trPr>
          <w:trHeight w:val="155"/>
        </w:trPr>
        <w:tc>
          <w:tcPr>
            <w:tcW w:w="11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04.122.0206</w:t>
            </w:r>
          </w:p>
        </w:tc>
        <w:tc>
          <w:tcPr>
            <w:tcW w:w="682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MANUTENÇÃO DO CCT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F271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F271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</w:t>
            </w:r>
            <w:r w:rsidR="00F2713B"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</w:t>
            </w: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02.450,00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F271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F271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   102.450,00 </w:t>
            </w:r>
          </w:p>
        </w:tc>
      </w:tr>
      <w:tr w:rsidR="001F5E65" w:rsidRPr="005F1892" w:rsidTr="001F5E65">
        <w:trPr>
          <w:trHeight w:val="232"/>
        </w:trPr>
        <w:tc>
          <w:tcPr>
            <w:tcW w:w="11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04.122.0236</w:t>
            </w:r>
          </w:p>
        </w:tc>
        <w:tc>
          <w:tcPr>
            <w:tcW w:w="682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GESTÃO DA FROTA MUNICIPAL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F271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F271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800.620,00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F271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F271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800.620,00 </w:t>
            </w:r>
          </w:p>
        </w:tc>
      </w:tr>
      <w:tr w:rsidR="001F5E65" w:rsidRPr="005F1892" w:rsidTr="001F5E65">
        <w:trPr>
          <w:trHeight w:val="151"/>
        </w:trPr>
        <w:tc>
          <w:tcPr>
            <w:tcW w:w="11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4.122.0239</w:t>
            </w:r>
          </w:p>
        </w:tc>
        <w:tc>
          <w:tcPr>
            <w:tcW w:w="682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GESTÃO DO DEPARTAMENTO DE MEIO AMBIENTE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F271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F271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277.160,00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F271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F271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277.160,00 </w:t>
            </w:r>
          </w:p>
        </w:tc>
      </w:tr>
      <w:tr w:rsidR="001F5E65" w:rsidRPr="005F1892" w:rsidTr="001F5E65">
        <w:trPr>
          <w:trHeight w:val="86"/>
        </w:trPr>
        <w:tc>
          <w:tcPr>
            <w:tcW w:w="11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4.122.0240</w:t>
            </w:r>
          </w:p>
        </w:tc>
        <w:tc>
          <w:tcPr>
            <w:tcW w:w="682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GESTÃO DA SECRETARIA DE INFRAESTRUTURA, MEIO AMBIENTE E SERVIÇOS PÚBLICOS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F271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103.500,00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F271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587.170,00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F271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F271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690.670,00 </w:t>
            </w:r>
          </w:p>
        </w:tc>
      </w:tr>
      <w:tr w:rsidR="001F5E65" w:rsidRPr="005F1892" w:rsidTr="001F5E65">
        <w:trPr>
          <w:trHeight w:val="130"/>
        </w:trPr>
        <w:tc>
          <w:tcPr>
            <w:tcW w:w="11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4.122.0245</w:t>
            </w:r>
          </w:p>
        </w:tc>
        <w:tc>
          <w:tcPr>
            <w:tcW w:w="682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MANUTENÇÃO DE PRÉDIOS PÚBLICOS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F271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250.000,00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F2713B" w:rsidP="00F271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  <w:r w:rsidR="00980113"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F271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F271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  250.000,00 </w:t>
            </w:r>
          </w:p>
        </w:tc>
      </w:tr>
      <w:tr w:rsidR="001F5E65" w:rsidRPr="005F1892" w:rsidTr="001F5E65">
        <w:trPr>
          <w:trHeight w:val="223"/>
        </w:trPr>
        <w:tc>
          <w:tcPr>
            <w:tcW w:w="11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4.122.0246</w:t>
            </w:r>
          </w:p>
        </w:tc>
        <w:tc>
          <w:tcPr>
            <w:tcW w:w="682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GESTÃO DA ASSESSORIA DE GOVERNO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F271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F271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556.580,00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F271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F271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   556.580,00 </w:t>
            </w:r>
          </w:p>
        </w:tc>
      </w:tr>
      <w:tr w:rsidR="001F5E65" w:rsidRPr="005F1892" w:rsidTr="001F5E65">
        <w:trPr>
          <w:trHeight w:val="144"/>
        </w:trPr>
        <w:tc>
          <w:tcPr>
            <w:tcW w:w="11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4.122.0247</w:t>
            </w:r>
          </w:p>
        </w:tc>
        <w:tc>
          <w:tcPr>
            <w:tcW w:w="682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GESTÃO DA PROCURADORIA MUNICIPAL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F271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F271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254.630,00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F271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F271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   254.630,00 </w:t>
            </w:r>
          </w:p>
        </w:tc>
      </w:tr>
      <w:tr w:rsidR="001F5E65" w:rsidRPr="005F1892" w:rsidTr="001F5E65">
        <w:trPr>
          <w:trHeight w:val="234"/>
        </w:trPr>
        <w:tc>
          <w:tcPr>
            <w:tcW w:w="11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4.123</w:t>
            </w:r>
          </w:p>
        </w:tc>
        <w:tc>
          <w:tcPr>
            <w:tcW w:w="682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ADMINISTRAÇÃO FINANCEIRA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F271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F271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3.310.610,00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F271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F271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3.310.610,00 </w:t>
            </w:r>
          </w:p>
        </w:tc>
      </w:tr>
      <w:tr w:rsidR="001F5E65" w:rsidRPr="005F1892" w:rsidTr="001F5E65">
        <w:trPr>
          <w:trHeight w:val="174"/>
        </w:trPr>
        <w:tc>
          <w:tcPr>
            <w:tcW w:w="11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4.123.0204</w:t>
            </w:r>
          </w:p>
        </w:tc>
        <w:tc>
          <w:tcPr>
            <w:tcW w:w="682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GESTÃO DA SECRETRIA DE ADMINISTRAÇÃO, FINANÇAS E PLANEJAMENTO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F271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F271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3.310.610,00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F271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F271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3.310.610,00 </w:t>
            </w:r>
          </w:p>
        </w:tc>
      </w:tr>
      <w:tr w:rsidR="001F5E65" w:rsidRPr="005F1892" w:rsidTr="001F5E65">
        <w:trPr>
          <w:trHeight w:val="226"/>
        </w:trPr>
        <w:tc>
          <w:tcPr>
            <w:tcW w:w="11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4.124</w:t>
            </w:r>
          </w:p>
        </w:tc>
        <w:tc>
          <w:tcPr>
            <w:tcW w:w="682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CONTROLE INTERNO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F271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F271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551.660,00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F271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F271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   551.660,00 </w:t>
            </w:r>
          </w:p>
        </w:tc>
      </w:tr>
      <w:tr w:rsidR="001F5E65" w:rsidRPr="005F1892" w:rsidTr="001F5E65">
        <w:trPr>
          <w:trHeight w:val="202"/>
        </w:trPr>
        <w:tc>
          <w:tcPr>
            <w:tcW w:w="11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4.124.0248</w:t>
            </w:r>
          </w:p>
        </w:tc>
        <w:tc>
          <w:tcPr>
            <w:tcW w:w="682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GESTÃO DA CONTROLADORIA DO MUNICÍPIO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F271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F271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551.660,00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F271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F271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   551.660,00 </w:t>
            </w:r>
          </w:p>
        </w:tc>
      </w:tr>
      <w:tr w:rsidR="001F5E65" w:rsidRPr="005F1892" w:rsidTr="001F5E65">
        <w:trPr>
          <w:trHeight w:val="127"/>
        </w:trPr>
        <w:tc>
          <w:tcPr>
            <w:tcW w:w="11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4.125</w:t>
            </w:r>
          </w:p>
        </w:tc>
        <w:tc>
          <w:tcPr>
            <w:tcW w:w="682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NORMATIZAÇÃO E FISCALIZAÇÃO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F271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F271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671.410,00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F271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F271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   671.410,00 </w:t>
            </w:r>
          </w:p>
        </w:tc>
      </w:tr>
      <w:tr w:rsidR="001F5E65" w:rsidRPr="005F1892" w:rsidTr="001F5E65">
        <w:trPr>
          <w:trHeight w:val="70"/>
        </w:trPr>
        <w:tc>
          <w:tcPr>
            <w:tcW w:w="11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4.125.0204</w:t>
            </w:r>
          </w:p>
        </w:tc>
        <w:tc>
          <w:tcPr>
            <w:tcW w:w="682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GESTÃO DA SECRETARIA DE ADMINISTRAÇÃO, FINANÇAS E PLANEJAMENTO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F271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F271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671.410,00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F271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F271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   671.410,00 </w:t>
            </w:r>
          </w:p>
        </w:tc>
      </w:tr>
      <w:tr w:rsidR="001F5E65" w:rsidRPr="005F1892" w:rsidTr="001F5E65">
        <w:trPr>
          <w:trHeight w:val="152"/>
        </w:trPr>
        <w:tc>
          <w:tcPr>
            <w:tcW w:w="11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06</w:t>
            </w:r>
          </w:p>
        </w:tc>
        <w:tc>
          <w:tcPr>
            <w:tcW w:w="682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SEGURANÇA PÚBLICA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F2713B" w:rsidP="00F271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</w:t>
            </w:r>
            <w:r w:rsidR="00980113"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450.000,00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F271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  95.000,00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F271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F271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545.000,00 </w:t>
            </w:r>
          </w:p>
        </w:tc>
      </w:tr>
      <w:tr w:rsidR="001F5E65" w:rsidRPr="005F1892" w:rsidTr="001F5E65">
        <w:trPr>
          <w:trHeight w:val="202"/>
        </w:trPr>
        <w:tc>
          <w:tcPr>
            <w:tcW w:w="11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06.181</w:t>
            </w:r>
          </w:p>
        </w:tc>
        <w:tc>
          <w:tcPr>
            <w:tcW w:w="682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POLICIAMENTO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F271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450.000,00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F271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 85.000,00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F271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F271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   535.000,00 </w:t>
            </w:r>
          </w:p>
        </w:tc>
      </w:tr>
      <w:tr w:rsidR="001F5E65" w:rsidRPr="005F1892" w:rsidTr="001F5E65">
        <w:trPr>
          <w:trHeight w:val="149"/>
        </w:trPr>
        <w:tc>
          <w:tcPr>
            <w:tcW w:w="11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06.181.0203</w:t>
            </w:r>
          </w:p>
        </w:tc>
        <w:tc>
          <w:tcPr>
            <w:tcW w:w="682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INCENTIVO A SEGURANÇA PÚBLICA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F271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450.000,00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F271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  85.000,00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F271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F271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   535.000,00 </w:t>
            </w:r>
          </w:p>
        </w:tc>
      </w:tr>
      <w:tr w:rsidR="001F5E65" w:rsidRPr="005F1892" w:rsidTr="001F5E65">
        <w:trPr>
          <w:trHeight w:val="112"/>
        </w:trPr>
        <w:tc>
          <w:tcPr>
            <w:tcW w:w="11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06.182</w:t>
            </w:r>
          </w:p>
        </w:tc>
        <w:tc>
          <w:tcPr>
            <w:tcW w:w="682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DEFESA CIVIL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F271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F271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  10.000,00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F271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F271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     10.000,00 </w:t>
            </w:r>
          </w:p>
        </w:tc>
      </w:tr>
      <w:tr w:rsidR="001F5E65" w:rsidRPr="005F1892" w:rsidTr="001F5E65">
        <w:trPr>
          <w:trHeight w:val="227"/>
        </w:trPr>
        <w:tc>
          <w:tcPr>
            <w:tcW w:w="11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06.181.0233</w:t>
            </w:r>
          </w:p>
        </w:tc>
        <w:tc>
          <w:tcPr>
            <w:tcW w:w="682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OBRAS E INFRAESTRUTURA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F271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F271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 1</w:t>
            </w:r>
            <w:r w:rsidR="00F2713B"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</w:t>
            </w: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.000,00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F271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F271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  1</w:t>
            </w:r>
            <w:r w:rsidR="00F2713B"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</w:t>
            </w: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.000,00 </w:t>
            </w:r>
          </w:p>
        </w:tc>
      </w:tr>
      <w:tr w:rsidR="001F5E65" w:rsidRPr="005F1892" w:rsidTr="001F5E65">
        <w:trPr>
          <w:trHeight w:val="70"/>
        </w:trPr>
        <w:tc>
          <w:tcPr>
            <w:tcW w:w="11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08</w:t>
            </w:r>
          </w:p>
        </w:tc>
        <w:tc>
          <w:tcPr>
            <w:tcW w:w="682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ASSISTÊNCIA SOCIAL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F271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50.000,00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F271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4.171.852,00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F271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F271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4.221.852,00 </w:t>
            </w:r>
          </w:p>
        </w:tc>
      </w:tr>
      <w:tr w:rsidR="001F5E65" w:rsidRPr="005F1892" w:rsidTr="001F5E65">
        <w:trPr>
          <w:trHeight w:val="89"/>
        </w:trPr>
        <w:tc>
          <w:tcPr>
            <w:tcW w:w="11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08.122</w:t>
            </w:r>
          </w:p>
        </w:tc>
        <w:tc>
          <w:tcPr>
            <w:tcW w:w="682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ADMINISTRAÇÃO GERAL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F271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F271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2.414.640,00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F271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F271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2.414.640,00 </w:t>
            </w:r>
          </w:p>
        </w:tc>
      </w:tr>
      <w:tr w:rsidR="001F5E65" w:rsidRPr="005F1892" w:rsidTr="001F5E65">
        <w:trPr>
          <w:trHeight w:val="191"/>
        </w:trPr>
        <w:tc>
          <w:tcPr>
            <w:tcW w:w="11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08.122.0206</w:t>
            </w:r>
          </w:p>
        </w:tc>
        <w:tc>
          <w:tcPr>
            <w:tcW w:w="6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MANUTENÇÃO CCT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F271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F271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120.000,00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F271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F271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   120.000,00 </w:t>
            </w:r>
          </w:p>
        </w:tc>
      </w:tr>
    </w:tbl>
    <w:p w:rsidR="00980113" w:rsidRPr="005F1892" w:rsidRDefault="00980113">
      <w:pPr>
        <w:rPr>
          <w:rFonts w:ascii="Arial" w:hAnsi="Arial" w:cs="Arial"/>
          <w:b/>
          <w:sz w:val="24"/>
          <w:szCs w:val="24"/>
        </w:rPr>
      </w:pPr>
    </w:p>
    <w:p w:rsidR="00980113" w:rsidRPr="005F1892" w:rsidRDefault="00980113">
      <w:pPr>
        <w:rPr>
          <w:rFonts w:ascii="Arial" w:hAnsi="Arial" w:cs="Arial"/>
          <w:b/>
          <w:sz w:val="24"/>
          <w:szCs w:val="24"/>
        </w:rPr>
      </w:pPr>
      <w:r w:rsidRPr="005F1892">
        <w:rPr>
          <w:rFonts w:ascii="Arial" w:hAnsi="Arial" w:cs="Arial"/>
          <w:b/>
          <w:sz w:val="24"/>
          <w:szCs w:val="24"/>
        </w:rPr>
        <w:br w:type="page"/>
      </w:r>
    </w:p>
    <w:p w:rsidR="00980113" w:rsidRPr="005F1892" w:rsidRDefault="00980113">
      <w:pPr>
        <w:rPr>
          <w:rFonts w:ascii="Arial" w:hAnsi="Arial" w:cs="Arial"/>
          <w:b/>
          <w:sz w:val="24"/>
          <w:szCs w:val="24"/>
        </w:rPr>
      </w:pPr>
    </w:p>
    <w:tbl>
      <w:tblPr>
        <w:tblW w:w="129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42"/>
        <w:gridCol w:w="4370"/>
        <w:gridCol w:w="1797"/>
        <w:gridCol w:w="1696"/>
        <w:gridCol w:w="1947"/>
        <w:gridCol w:w="2048"/>
      </w:tblGrid>
      <w:tr w:rsidR="00980113" w:rsidRPr="005F1892" w:rsidTr="00980113">
        <w:trPr>
          <w:trHeight w:val="300"/>
        </w:trPr>
        <w:tc>
          <w:tcPr>
            <w:tcW w:w="1290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80113" w:rsidRPr="005F1892" w:rsidRDefault="00980113" w:rsidP="0098011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ANEXO 7 DA LEI N° 4.320, DE 17 DE MARÇO DE 1964</w:t>
            </w:r>
          </w:p>
        </w:tc>
      </w:tr>
      <w:tr w:rsidR="00980113" w:rsidRPr="005F1892" w:rsidTr="00980113">
        <w:trPr>
          <w:trHeight w:val="300"/>
        </w:trPr>
        <w:tc>
          <w:tcPr>
            <w:tcW w:w="12900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80113" w:rsidRPr="005F1892" w:rsidRDefault="00980113" w:rsidP="0098011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DEMONSTRAÇÃO DE FUNÇÕES E SUBFUNÇÕES, PROGRAMAS POR PROJETOS E ATIVIDADES</w:t>
            </w:r>
          </w:p>
        </w:tc>
      </w:tr>
      <w:tr w:rsidR="00980113" w:rsidRPr="005F1892" w:rsidTr="00980113">
        <w:trPr>
          <w:trHeight w:val="300"/>
        </w:trPr>
        <w:tc>
          <w:tcPr>
            <w:tcW w:w="12900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80113" w:rsidRPr="005F1892" w:rsidRDefault="00980113" w:rsidP="0098011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EXERCÍCIO DE 2023</w:t>
            </w:r>
          </w:p>
        </w:tc>
      </w:tr>
      <w:tr w:rsidR="00980113" w:rsidRPr="005F1892" w:rsidTr="00980113">
        <w:trPr>
          <w:trHeight w:val="300"/>
        </w:trPr>
        <w:tc>
          <w:tcPr>
            <w:tcW w:w="12900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80113" w:rsidRPr="005F1892" w:rsidRDefault="001F5E65" w:rsidP="0098011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ORÇAMENTO FISCAL </w:t>
            </w:r>
            <w:r w:rsidR="00980113"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SEGURIDADE SOCIAL INVESTIMENTOS                                 </w:t>
            </w:r>
          </w:p>
        </w:tc>
      </w:tr>
      <w:tr w:rsidR="00980113" w:rsidRPr="005F1892" w:rsidTr="00980113">
        <w:trPr>
          <w:trHeight w:val="300"/>
        </w:trPr>
        <w:tc>
          <w:tcPr>
            <w:tcW w:w="129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1F5E65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 </w:t>
            </w:r>
            <w:r w:rsidR="001F5E65" w:rsidRPr="005F1892"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  <w:t>CONSOLIDADO</w:t>
            </w:r>
          </w:p>
        </w:tc>
      </w:tr>
      <w:tr w:rsidR="00980113" w:rsidRPr="005F1892" w:rsidTr="001F5E65">
        <w:trPr>
          <w:trHeight w:val="300"/>
        </w:trPr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CÓDIGO</w:t>
            </w:r>
          </w:p>
        </w:tc>
        <w:tc>
          <w:tcPr>
            <w:tcW w:w="4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1F5E65" w:rsidP="0098011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ESPECIFICAÇÃO</w:t>
            </w:r>
          </w:p>
        </w:tc>
        <w:tc>
          <w:tcPr>
            <w:tcW w:w="1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PROJETOS</w:t>
            </w: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ATIVIDADES</w:t>
            </w:r>
          </w:p>
        </w:tc>
        <w:tc>
          <w:tcPr>
            <w:tcW w:w="1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ESPECIAIS</w:t>
            </w:r>
          </w:p>
        </w:tc>
        <w:tc>
          <w:tcPr>
            <w:tcW w:w="2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TOTAL</w:t>
            </w:r>
          </w:p>
        </w:tc>
      </w:tr>
      <w:tr w:rsidR="001F5E65" w:rsidRPr="005F1892" w:rsidTr="001F5E65">
        <w:trPr>
          <w:trHeight w:val="300"/>
        </w:trPr>
        <w:tc>
          <w:tcPr>
            <w:tcW w:w="10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26.782.0233</w:t>
            </w:r>
          </w:p>
        </w:tc>
        <w:tc>
          <w:tcPr>
            <w:tcW w:w="43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OBRAS DE INFRAESTRUTURA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       500.000,00 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  2.018.290,00 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         2.518.290,00 </w:t>
            </w:r>
          </w:p>
        </w:tc>
      </w:tr>
      <w:tr w:rsidR="005F1892" w:rsidRPr="005F1892" w:rsidTr="001F5E65">
        <w:trPr>
          <w:trHeight w:val="300"/>
        </w:trPr>
        <w:tc>
          <w:tcPr>
            <w:tcW w:w="104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26.782.0238</w:t>
            </w:r>
          </w:p>
        </w:tc>
        <w:tc>
          <w:tcPr>
            <w:tcW w:w="437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SEGURANÇA NO TRÂNSITO</w:t>
            </w:r>
          </w:p>
        </w:tc>
        <w:tc>
          <w:tcPr>
            <w:tcW w:w="17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9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         5.000,00 </w:t>
            </w:r>
          </w:p>
        </w:tc>
        <w:tc>
          <w:tcPr>
            <w:tcW w:w="194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204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                5.000,00 </w:t>
            </w:r>
          </w:p>
        </w:tc>
      </w:tr>
      <w:tr w:rsidR="005F1892" w:rsidRPr="005F1892" w:rsidTr="001F5E65">
        <w:trPr>
          <w:trHeight w:val="300"/>
        </w:trPr>
        <w:tc>
          <w:tcPr>
            <w:tcW w:w="104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27</w:t>
            </w:r>
          </w:p>
        </w:tc>
        <w:tc>
          <w:tcPr>
            <w:tcW w:w="437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DESPORTO E LAZER</w:t>
            </w:r>
          </w:p>
        </w:tc>
        <w:tc>
          <w:tcPr>
            <w:tcW w:w="17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       150.000,00 </w:t>
            </w:r>
          </w:p>
        </w:tc>
        <w:tc>
          <w:tcPr>
            <w:tcW w:w="169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     952.470,00 </w:t>
            </w:r>
          </w:p>
        </w:tc>
        <w:tc>
          <w:tcPr>
            <w:tcW w:w="194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204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         1.102.470,00 </w:t>
            </w:r>
          </w:p>
        </w:tc>
      </w:tr>
      <w:tr w:rsidR="005F1892" w:rsidRPr="005F1892" w:rsidTr="001F5E65">
        <w:trPr>
          <w:trHeight w:val="300"/>
        </w:trPr>
        <w:tc>
          <w:tcPr>
            <w:tcW w:w="104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27.812</w:t>
            </w:r>
          </w:p>
        </w:tc>
        <w:tc>
          <w:tcPr>
            <w:tcW w:w="437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DESPORTO COMUNITÁRIO</w:t>
            </w:r>
          </w:p>
        </w:tc>
        <w:tc>
          <w:tcPr>
            <w:tcW w:w="17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       150.000,00 </w:t>
            </w:r>
          </w:p>
        </w:tc>
        <w:tc>
          <w:tcPr>
            <w:tcW w:w="169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     952.470,00 </w:t>
            </w:r>
          </w:p>
        </w:tc>
        <w:tc>
          <w:tcPr>
            <w:tcW w:w="194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204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         1.102.470,00 </w:t>
            </w:r>
          </w:p>
        </w:tc>
      </w:tr>
      <w:tr w:rsidR="005F1892" w:rsidRPr="005F1892" w:rsidTr="001F5E65">
        <w:trPr>
          <w:trHeight w:val="300"/>
        </w:trPr>
        <w:tc>
          <w:tcPr>
            <w:tcW w:w="104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27.812.0214</w:t>
            </w:r>
          </w:p>
        </w:tc>
        <w:tc>
          <w:tcPr>
            <w:tcW w:w="437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INCENTIVO AO ESPORTE</w:t>
            </w:r>
          </w:p>
        </w:tc>
        <w:tc>
          <w:tcPr>
            <w:tcW w:w="17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       150.000,00 </w:t>
            </w:r>
          </w:p>
        </w:tc>
        <w:tc>
          <w:tcPr>
            <w:tcW w:w="169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     952.470,00 </w:t>
            </w:r>
          </w:p>
        </w:tc>
        <w:tc>
          <w:tcPr>
            <w:tcW w:w="194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204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         1.102.470,00 </w:t>
            </w:r>
          </w:p>
        </w:tc>
      </w:tr>
      <w:tr w:rsidR="005F1892" w:rsidRPr="005F1892" w:rsidTr="001F5E65">
        <w:trPr>
          <w:trHeight w:val="300"/>
        </w:trPr>
        <w:tc>
          <w:tcPr>
            <w:tcW w:w="104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28</w:t>
            </w:r>
          </w:p>
        </w:tc>
        <w:tc>
          <w:tcPr>
            <w:tcW w:w="437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ENCARGOS ESPECIAIS</w:t>
            </w:r>
          </w:p>
        </w:tc>
        <w:tc>
          <w:tcPr>
            <w:tcW w:w="17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9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     790.360,00 </w:t>
            </w:r>
          </w:p>
        </w:tc>
        <w:tc>
          <w:tcPr>
            <w:tcW w:w="194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204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            790.360,00 </w:t>
            </w:r>
          </w:p>
        </w:tc>
      </w:tr>
      <w:tr w:rsidR="005F1892" w:rsidRPr="005F1892" w:rsidTr="001F5E65">
        <w:trPr>
          <w:trHeight w:val="300"/>
        </w:trPr>
        <w:tc>
          <w:tcPr>
            <w:tcW w:w="104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28.846</w:t>
            </w:r>
          </w:p>
        </w:tc>
        <w:tc>
          <w:tcPr>
            <w:tcW w:w="437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OUTROS ENCARGOS ESPECIAIS</w:t>
            </w:r>
          </w:p>
        </w:tc>
        <w:tc>
          <w:tcPr>
            <w:tcW w:w="17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9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     790.360,00 </w:t>
            </w:r>
          </w:p>
        </w:tc>
        <w:tc>
          <w:tcPr>
            <w:tcW w:w="194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204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            790.360,00 </w:t>
            </w:r>
          </w:p>
        </w:tc>
      </w:tr>
      <w:tr w:rsidR="005F1892" w:rsidRPr="005F1892" w:rsidTr="001F5E65">
        <w:trPr>
          <w:trHeight w:val="300"/>
        </w:trPr>
        <w:tc>
          <w:tcPr>
            <w:tcW w:w="104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28.846.0204</w:t>
            </w:r>
          </w:p>
        </w:tc>
        <w:tc>
          <w:tcPr>
            <w:tcW w:w="437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0113" w:rsidRPr="005F1892" w:rsidRDefault="004329F6" w:rsidP="0098011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GESTÃO DA SECRETARIA DE ADMINISTRAÇÃO</w:t>
            </w:r>
          </w:p>
        </w:tc>
        <w:tc>
          <w:tcPr>
            <w:tcW w:w="17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9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     790.360,00 </w:t>
            </w:r>
          </w:p>
        </w:tc>
        <w:tc>
          <w:tcPr>
            <w:tcW w:w="194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204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            790.360,00 </w:t>
            </w:r>
          </w:p>
        </w:tc>
      </w:tr>
      <w:tr w:rsidR="005F1892" w:rsidRPr="005F1892" w:rsidTr="001F5E65">
        <w:trPr>
          <w:trHeight w:val="300"/>
        </w:trPr>
        <w:tc>
          <w:tcPr>
            <w:tcW w:w="104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99</w:t>
            </w:r>
          </w:p>
        </w:tc>
        <w:tc>
          <w:tcPr>
            <w:tcW w:w="437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RESERVA DE CONTINGÊNCIA</w:t>
            </w:r>
          </w:p>
        </w:tc>
        <w:tc>
          <w:tcPr>
            <w:tcW w:w="17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9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  3.338.285,00 </w:t>
            </w:r>
          </w:p>
        </w:tc>
        <w:tc>
          <w:tcPr>
            <w:tcW w:w="194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          247.150,00 </w:t>
            </w:r>
          </w:p>
        </w:tc>
        <w:tc>
          <w:tcPr>
            <w:tcW w:w="204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         3.585.435,00 </w:t>
            </w:r>
          </w:p>
        </w:tc>
      </w:tr>
      <w:tr w:rsidR="005F1892" w:rsidRPr="005F1892" w:rsidTr="001F5E65">
        <w:trPr>
          <w:trHeight w:val="300"/>
        </w:trPr>
        <w:tc>
          <w:tcPr>
            <w:tcW w:w="104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99.997</w:t>
            </w:r>
          </w:p>
        </w:tc>
        <w:tc>
          <w:tcPr>
            <w:tcW w:w="437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RESERVA LEGAL DO RPPS</w:t>
            </w:r>
          </w:p>
        </w:tc>
        <w:tc>
          <w:tcPr>
            <w:tcW w:w="17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9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  3.338.285,00 </w:t>
            </w:r>
          </w:p>
        </w:tc>
        <w:tc>
          <w:tcPr>
            <w:tcW w:w="194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204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         3.338.285,00 </w:t>
            </w:r>
          </w:p>
        </w:tc>
      </w:tr>
      <w:tr w:rsidR="005F1892" w:rsidRPr="005F1892" w:rsidTr="001F5E65">
        <w:trPr>
          <w:trHeight w:val="300"/>
        </w:trPr>
        <w:tc>
          <w:tcPr>
            <w:tcW w:w="104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99.997.0208</w:t>
            </w:r>
          </w:p>
        </w:tc>
        <w:tc>
          <w:tcPr>
            <w:tcW w:w="437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GESTÃO E MANUTENÇÃO DO TAPURAH-PREVI</w:t>
            </w:r>
          </w:p>
        </w:tc>
        <w:tc>
          <w:tcPr>
            <w:tcW w:w="17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9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  3.338.285,00 </w:t>
            </w:r>
          </w:p>
        </w:tc>
        <w:tc>
          <w:tcPr>
            <w:tcW w:w="194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204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         3.338.285,00 </w:t>
            </w:r>
          </w:p>
        </w:tc>
      </w:tr>
      <w:tr w:rsidR="005F1892" w:rsidRPr="005F1892" w:rsidTr="001F5E65">
        <w:trPr>
          <w:trHeight w:val="300"/>
        </w:trPr>
        <w:tc>
          <w:tcPr>
            <w:tcW w:w="104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99.999</w:t>
            </w:r>
          </w:p>
        </w:tc>
        <w:tc>
          <w:tcPr>
            <w:tcW w:w="437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RESERVA DE CONTINGÊNCIA</w:t>
            </w:r>
          </w:p>
        </w:tc>
        <w:tc>
          <w:tcPr>
            <w:tcW w:w="17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9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94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          247.150,00 </w:t>
            </w:r>
          </w:p>
        </w:tc>
        <w:tc>
          <w:tcPr>
            <w:tcW w:w="204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            247.150,00 </w:t>
            </w:r>
          </w:p>
        </w:tc>
      </w:tr>
      <w:tr w:rsidR="001F5E65" w:rsidRPr="005F1892" w:rsidTr="001F5E65">
        <w:trPr>
          <w:trHeight w:val="300"/>
        </w:trPr>
        <w:tc>
          <w:tcPr>
            <w:tcW w:w="1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99.999.9999</w:t>
            </w:r>
          </w:p>
        </w:tc>
        <w:tc>
          <w:tcPr>
            <w:tcW w:w="4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RESERVA DE CONTINGÊNCIA</w:t>
            </w:r>
          </w:p>
        </w:tc>
        <w:tc>
          <w:tcPr>
            <w:tcW w:w="1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          247.150,00 </w:t>
            </w:r>
          </w:p>
        </w:tc>
        <w:tc>
          <w:tcPr>
            <w:tcW w:w="20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            247.150,00 </w:t>
            </w:r>
          </w:p>
        </w:tc>
      </w:tr>
      <w:tr w:rsidR="00980113" w:rsidRPr="005F1892" w:rsidTr="001F5E65">
        <w:trPr>
          <w:trHeight w:val="300"/>
        </w:trPr>
        <w:tc>
          <w:tcPr>
            <w:tcW w:w="54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TOTAL</w:t>
            </w:r>
          </w:p>
        </w:tc>
        <w:tc>
          <w:tcPr>
            <w:tcW w:w="1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            10.170.820,00 </w:t>
            </w: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          76.370.545,80 </w:t>
            </w:r>
          </w:p>
        </w:tc>
        <w:tc>
          <w:tcPr>
            <w:tcW w:w="1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                    247.150,00 </w:t>
            </w:r>
          </w:p>
        </w:tc>
        <w:tc>
          <w:tcPr>
            <w:tcW w:w="2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113" w:rsidRPr="005F1892" w:rsidRDefault="00980113" w:rsidP="009801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                 86.788.515,80 </w:t>
            </w:r>
          </w:p>
        </w:tc>
      </w:tr>
    </w:tbl>
    <w:p w:rsidR="00980113" w:rsidRPr="005F1892" w:rsidRDefault="00980113">
      <w:pPr>
        <w:rPr>
          <w:rFonts w:ascii="Arial" w:hAnsi="Arial" w:cs="Arial"/>
          <w:b/>
          <w:sz w:val="24"/>
          <w:szCs w:val="24"/>
        </w:rPr>
      </w:pPr>
    </w:p>
    <w:p w:rsidR="00E914A9" w:rsidRPr="005F1892" w:rsidRDefault="00E914A9">
      <w:pPr>
        <w:rPr>
          <w:rFonts w:ascii="Arial" w:hAnsi="Arial" w:cs="Arial"/>
          <w:b/>
          <w:sz w:val="24"/>
          <w:szCs w:val="24"/>
        </w:rPr>
      </w:pPr>
      <w:r w:rsidRPr="005F1892">
        <w:rPr>
          <w:rFonts w:ascii="Arial" w:hAnsi="Arial" w:cs="Arial"/>
          <w:b/>
          <w:sz w:val="24"/>
          <w:szCs w:val="24"/>
        </w:rPr>
        <w:br w:type="page"/>
      </w:r>
    </w:p>
    <w:p w:rsidR="00980113" w:rsidRPr="005F1892" w:rsidRDefault="00980113">
      <w:pPr>
        <w:rPr>
          <w:rFonts w:ascii="Arial" w:hAnsi="Arial" w:cs="Arial"/>
          <w:b/>
          <w:sz w:val="24"/>
          <w:szCs w:val="24"/>
        </w:rPr>
      </w:pPr>
    </w:p>
    <w:tbl>
      <w:tblPr>
        <w:tblW w:w="1190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40"/>
        <w:gridCol w:w="5885"/>
        <w:gridCol w:w="1701"/>
        <w:gridCol w:w="1417"/>
        <w:gridCol w:w="1559"/>
      </w:tblGrid>
      <w:tr w:rsidR="00E914A9" w:rsidRPr="005F1892" w:rsidTr="00157C5C">
        <w:trPr>
          <w:trHeight w:val="300"/>
        </w:trPr>
        <w:tc>
          <w:tcPr>
            <w:tcW w:w="11902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914A9" w:rsidRPr="005F1892" w:rsidRDefault="00E914A9" w:rsidP="00E914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ANEXO 8 DA LEI N° 4.320, DE 17 DE MARÇO DE 1964</w:t>
            </w:r>
          </w:p>
        </w:tc>
      </w:tr>
      <w:tr w:rsidR="00E914A9" w:rsidRPr="005F1892" w:rsidTr="00157C5C">
        <w:trPr>
          <w:trHeight w:val="300"/>
        </w:trPr>
        <w:tc>
          <w:tcPr>
            <w:tcW w:w="11902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914A9" w:rsidRPr="005F1892" w:rsidRDefault="00E914A9" w:rsidP="00157C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DEMONSTRAÇÃO DA DESPESA POR </w:t>
            </w:r>
            <w:proofErr w:type="gramStart"/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FUNÇÕES,E</w:t>
            </w:r>
            <w:proofErr w:type="gramEnd"/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SUBFUNÇÕES, PROGRAMAS CONFORM</w:t>
            </w:r>
            <w:r w:rsidR="00157C5C"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E</w:t>
            </w: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VÍNCULO COM OS RECURSOS</w:t>
            </w:r>
          </w:p>
        </w:tc>
      </w:tr>
      <w:tr w:rsidR="00E914A9" w:rsidRPr="005F1892" w:rsidTr="00157C5C">
        <w:trPr>
          <w:trHeight w:val="80"/>
        </w:trPr>
        <w:tc>
          <w:tcPr>
            <w:tcW w:w="11902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914A9" w:rsidRPr="005F1892" w:rsidRDefault="00E914A9" w:rsidP="00E914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EXERCÍCIO DE 2023</w:t>
            </w:r>
          </w:p>
        </w:tc>
      </w:tr>
      <w:tr w:rsidR="00E914A9" w:rsidRPr="005F1892" w:rsidTr="00157C5C">
        <w:trPr>
          <w:trHeight w:val="300"/>
        </w:trPr>
        <w:tc>
          <w:tcPr>
            <w:tcW w:w="1190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F1892" w:rsidRPr="005F1892" w:rsidRDefault="00157C5C" w:rsidP="00E914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ORÇAMENTO FISCAL </w:t>
            </w:r>
            <w:r w:rsidR="00E914A9"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SEGURIDADE SOCIAL INVESTIMENTOS          </w:t>
            </w:r>
          </w:p>
          <w:p w:rsidR="00E914A9" w:rsidRPr="005F1892" w:rsidRDefault="005F1892" w:rsidP="005F18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CONSOLIDADO</w:t>
            </w:r>
            <w:r w:rsidR="00E914A9"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             </w:t>
            </w:r>
          </w:p>
        </w:tc>
      </w:tr>
      <w:tr w:rsidR="00E914A9" w:rsidRPr="005F1892" w:rsidTr="001F5E65">
        <w:trPr>
          <w:trHeight w:val="300"/>
        </w:trPr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E914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CÓDIGO</w:t>
            </w:r>
          </w:p>
        </w:tc>
        <w:tc>
          <w:tcPr>
            <w:tcW w:w="5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5F18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ESPECIFICAÇÃO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E914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ORDINÁRIO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E914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VINCULADO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E914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TOTAL</w:t>
            </w:r>
          </w:p>
        </w:tc>
      </w:tr>
      <w:tr w:rsidR="00E914A9" w:rsidRPr="005F1892" w:rsidTr="001F5E65">
        <w:trPr>
          <w:trHeight w:val="212"/>
        </w:trPr>
        <w:tc>
          <w:tcPr>
            <w:tcW w:w="13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E914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8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E914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LEGISLATIVA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9C2C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3.510.000,00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9C2C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9C2C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3.510.000,00 </w:t>
            </w:r>
          </w:p>
        </w:tc>
      </w:tr>
      <w:tr w:rsidR="00E914A9" w:rsidRPr="005F1892" w:rsidTr="001F5E65">
        <w:trPr>
          <w:trHeight w:val="144"/>
        </w:trPr>
        <w:tc>
          <w:tcPr>
            <w:tcW w:w="134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E914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01.031</w:t>
            </w:r>
          </w:p>
        </w:tc>
        <w:tc>
          <w:tcPr>
            <w:tcW w:w="58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E914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AÇÃO LEGISLATIVA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9C2C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3.510.000,00 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9C2C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9C2C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3.510.000,00 </w:t>
            </w:r>
          </w:p>
        </w:tc>
      </w:tr>
      <w:tr w:rsidR="00E914A9" w:rsidRPr="005F1892" w:rsidTr="001F5E65">
        <w:trPr>
          <w:trHeight w:val="89"/>
        </w:trPr>
        <w:tc>
          <w:tcPr>
            <w:tcW w:w="134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E914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01.031.0200</w:t>
            </w:r>
          </w:p>
        </w:tc>
        <w:tc>
          <w:tcPr>
            <w:tcW w:w="58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E914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PROCESSO LEGISLATIVO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9C2C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3.510.000,00 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9C2C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9C2C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3.510.000,00 </w:t>
            </w:r>
          </w:p>
        </w:tc>
      </w:tr>
      <w:tr w:rsidR="00E914A9" w:rsidRPr="005F1892" w:rsidTr="001F5E65">
        <w:trPr>
          <w:trHeight w:val="178"/>
        </w:trPr>
        <w:tc>
          <w:tcPr>
            <w:tcW w:w="134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E914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8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14A9" w:rsidRPr="005F1892" w:rsidRDefault="00E914A9" w:rsidP="00E914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ADMINISTRAÇÃO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9C2C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9.004.870,00 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9C2C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9C2C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9.004.870,00 </w:t>
            </w:r>
          </w:p>
        </w:tc>
      </w:tr>
      <w:tr w:rsidR="00E914A9" w:rsidRPr="005F1892" w:rsidTr="001F5E65">
        <w:trPr>
          <w:trHeight w:val="124"/>
        </w:trPr>
        <w:tc>
          <w:tcPr>
            <w:tcW w:w="134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E914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04.122</w:t>
            </w:r>
          </w:p>
        </w:tc>
        <w:tc>
          <w:tcPr>
            <w:tcW w:w="58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14A9" w:rsidRPr="005F1892" w:rsidRDefault="00E914A9" w:rsidP="00E914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ADMINISTRAÇÃO GERAL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9C2C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4.117.690,00 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9C2C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9C2C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4.117.690,00 </w:t>
            </w:r>
          </w:p>
        </w:tc>
      </w:tr>
      <w:tr w:rsidR="00E914A9" w:rsidRPr="005F1892" w:rsidTr="001F5E65">
        <w:trPr>
          <w:trHeight w:val="211"/>
        </w:trPr>
        <w:tc>
          <w:tcPr>
            <w:tcW w:w="134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E914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04.122.0201</w:t>
            </w:r>
          </w:p>
        </w:tc>
        <w:tc>
          <w:tcPr>
            <w:tcW w:w="58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4A9" w:rsidRPr="005F1892" w:rsidRDefault="00E914A9" w:rsidP="00E914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GESTÃO DO GABINETE DO PREFEITO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9C2C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914.320,00 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9C2C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9C2C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914.320,00 </w:t>
            </w:r>
          </w:p>
        </w:tc>
      </w:tr>
      <w:tr w:rsidR="00E914A9" w:rsidRPr="005F1892" w:rsidTr="001F5E65">
        <w:trPr>
          <w:trHeight w:val="130"/>
        </w:trPr>
        <w:tc>
          <w:tcPr>
            <w:tcW w:w="134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E914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02.122.0204</w:t>
            </w:r>
          </w:p>
        </w:tc>
        <w:tc>
          <w:tcPr>
            <w:tcW w:w="58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14A9" w:rsidRPr="005F1892" w:rsidRDefault="00E914A9" w:rsidP="00E914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GESTÃO DA SECRETARIA DE ADMINISTRAÇÃO, FINANÇAS E PLANEJAMENTO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9C2C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624.760,00 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9C2C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9C2C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624.760,00 </w:t>
            </w:r>
          </w:p>
        </w:tc>
      </w:tr>
      <w:tr w:rsidR="00E914A9" w:rsidRPr="005F1892" w:rsidTr="001F5E65">
        <w:trPr>
          <w:trHeight w:val="218"/>
        </w:trPr>
        <w:tc>
          <w:tcPr>
            <w:tcW w:w="134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E914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04.122.0206</w:t>
            </w:r>
          </w:p>
        </w:tc>
        <w:tc>
          <w:tcPr>
            <w:tcW w:w="58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14A9" w:rsidRPr="005F1892" w:rsidRDefault="00E914A9" w:rsidP="00E914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MANUTENÇÃO DO CCT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9C2C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102.450,00 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9C2C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9C2C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102.450,00 </w:t>
            </w:r>
          </w:p>
        </w:tc>
      </w:tr>
      <w:tr w:rsidR="00E914A9" w:rsidRPr="005F1892" w:rsidTr="001F5E65">
        <w:trPr>
          <w:trHeight w:val="136"/>
        </w:trPr>
        <w:tc>
          <w:tcPr>
            <w:tcW w:w="134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E914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04.122.0236</w:t>
            </w:r>
          </w:p>
        </w:tc>
        <w:tc>
          <w:tcPr>
            <w:tcW w:w="58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14A9" w:rsidRPr="005F1892" w:rsidRDefault="00E914A9" w:rsidP="00E914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GESTÃO DA FROTA MUNICIPAL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9C2C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800.620,00 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9C2C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9C2C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800.620,00 </w:t>
            </w:r>
          </w:p>
        </w:tc>
      </w:tr>
      <w:tr w:rsidR="00E914A9" w:rsidRPr="005F1892" w:rsidTr="001F5E65">
        <w:trPr>
          <w:trHeight w:val="224"/>
        </w:trPr>
        <w:tc>
          <w:tcPr>
            <w:tcW w:w="134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E914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4.122.0239</w:t>
            </w:r>
          </w:p>
        </w:tc>
        <w:tc>
          <w:tcPr>
            <w:tcW w:w="58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14A9" w:rsidRPr="005F1892" w:rsidRDefault="00E914A9" w:rsidP="00E914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GESTÃO DO DEPARTAMENTO DE MEIO AMBIENTE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9C2C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277.160,00 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9C2C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9C2C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277.160,00 </w:t>
            </w:r>
          </w:p>
        </w:tc>
      </w:tr>
      <w:tr w:rsidR="00E914A9" w:rsidRPr="005F1892" w:rsidTr="001F5E65">
        <w:trPr>
          <w:trHeight w:val="269"/>
        </w:trPr>
        <w:tc>
          <w:tcPr>
            <w:tcW w:w="134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E914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4.122.0240</w:t>
            </w:r>
          </w:p>
        </w:tc>
        <w:tc>
          <w:tcPr>
            <w:tcW w:w="58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14A9" w:rsidRPr="005F1892" w:rsidRDefault="00E914A9" w:rsidP="00E914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GESTÃO DA SECRETARIA DE INFRAESTRUTURA, MEIO AMBIENTE E SERVIÇOS PÚBLICOS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9C2C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690.670,00 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9C2C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9C2C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690.670,00 </w:t>
            </w:r>
          </w:p>
        </w:tc>
      </w:tr>
      <w:tr w:rsidR="00E914A9" w:rsidRPr="005F1892" w:rsidTr="001F5E65">
        <w:trPr>
          <w:trHeight w:val="218"/>
        </w:trPr>
        <w:tc>
          <w:tcPr>
            <w:tcW w:w="134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E914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4.122.0245</w:t>
            </w:r>
          </w:p>
        </w:tc>
        <w:tc>
          <w:tcPr>
            <w:tcW w:w="58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E914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MANUTENÇÃO DE PRÉDIOS PÚBLICOS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9C2C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250.000,00 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9C2C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9C2C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250.000,00 </w:t>
            </w:r>
          </w:p>
        </w:tc>
      </w:tr>
      <w:tr w:rsidR="00E914A9" w:rsidRPr="005F1892" w:rsidTr="001F5E65">
        <w:trPr>
          <w:trHeight w:val="136"/>
        </w:trPr>
        <w:tc>
          <w:tcPr>
            <w:tcW w:w="134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E914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4.122.0246</w:t>
            </w:r>
          </w:p>
        </w:tc>
        <w:tc>
          <w:tcPr>
            <w:tcW w:w="58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E914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GESTÃO DA ASSESSORIA DE GOVERNO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9C2C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556.580,00 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9C2C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9C2C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556.580,00 </w:t>
            </w:r>
          </w:p>
        </w:tc>
      </w:tr>
      <w:tr w:rsidR="00E914A9" w:rsidRPr="005F1892" w:rsidTr="001F5E65">
        <w:trPr>
          <w:trHeight w:val="82"/>
        </w:trPr>
        <w:tc>
          <w:tcPr>
            <w:tcW w:w="134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E914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4.122.0247</w:t>
            </w:r>
          </w:p>
        </w:tc>
        <w:tc>
          <w:tcPr>
            <w:tcW w:w="58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E914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GESTÃO DA PROCURADORIA MUNICIPAL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9C2C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254.630,00 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9C2C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9C2C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254.630,00 </w:t>
            </w:r>
          </w:p>
        </w:tc>
      </w:tr>
      <w:tr w:rsidR="00E914A9" w:rsidRPr="005F1892" w:rsidTr="001F5E65">
        <w:trPr>
          <w:trHeight w:val="170"/>
        </w:trPr>
        <w:tc>
          <w:tcPr>
            <w:tcW w:w="134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E914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4.123</w:t>
            </w:r>
          </w:p>
        </w:tc>
        <w:tc>
          <w:tcPr>
            <w:tcW w:w="58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E914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ADMINISTRAÇÃO FINANCEIRA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9C2C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3.310.610,00 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9C2C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9C2C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3.310.610,00 </w:t>
            </w:r>
          </w:p>
        </w:tc>
      </w:tr>
      <w:tr w:rsidR="00E914A9" w:rsidRPr="005F1892" w:rsidTr="001F5E65">
        <w:trPr>
          <w:trHeight w:val="115"/>
        </w:trPr>
        <w:tc>
          <w:tcPr>
            <w:tcW w:w="134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E914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4.123.0204</w:t>
            </w:r>
          </w:p>
        </w:tc>
        <w:tc>
          <w:tcPr>
            <w:tcW w:w="58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14A9" w:rsidRPr="005F1892" w:rsidRDefault="00E914A9" w:rsidP="00E914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GESTÃO DA SECRETRIA DE ADMINISTRAÇÃO, FINANÇAS E PLANEJAMENTO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9C2C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3.310.610,00 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9C2C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9C2C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3.310.610,00 </w:t>
            </w:r>
          </w:p>
        </w:tc>
      </w:tr>
      <w:tr w:rsidR="00E914A9" w:rsidRPr="005F1892" w:rsidTr="001F5E65">
        <w:trPr>
          <w:trHeight w:val="204"/>
        </w:trPr>
        <w:tc>
          <w:tcPr>
            <w:tcW w:w="134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E914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4.124</w:t>
            </w:r>
          </w:p>
        </w:tc>
        <w:tc>
          <w:tcPr>
            <w:tcW w:w="58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E914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CONTROLE INTERNO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9C2C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551.660,00 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9C2C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9C2C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551.660,00 </w:t>
            </w:r>
          </w:p>
        </w:tc>
      </w:tr>
      <w:tr w:rsidR="00E914A9" w:rsidRPr="005F1892" w:rsidTr="001F5E65">
        <w:trPr>
          <w:trHeight w:val="136"/>
        </w:trPr>
        <w:tc>
          <w:tcPr>
            <w:tcW w:w="134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E914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4.124.0248</w:t>
            </w:r>
          </w:p>
        </w:tc>
        <w:tc>
          <w:tcPr>
            <w:tcW w:w="588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E914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GESTÃO DA CONTROLADORIA DO MUNICÍPIO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9C2C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551.660,00 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9C2C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9C2C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551.660,00 </w:t>
            </w:r>
          </w:p>
        </w:tc>
      </w:tr>
      <w:tr w:rsidR="00E914A9" w:rsidRPr="005F1892" w:rsidTr="001F5E65">
        <w:trPr>
          <w:trHeight w:val="223"/>
        </w:trPr>
        <w:tc>
          <w:tcPr>
            <w:tcW w:w="134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E914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4.125</w:t>
            </w:r>
          </w:p>
        </w:tc>
        <w:tc>
          <w:tcPr>
            <w:tcW w:w="58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E914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NORMATIZAÇÃO E FISCALIZAÇÃO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9C2C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671.410,00 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9C2C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9C2C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671.410,00 </w:t>
            </w:r>
          </w:p>
        </w:tc>
      </w:tr>
      <w:tr w:rsidR="00E914A9" w:rsidRPr="005F1892" w:rsidTr="001F5E65">
        <w:trPr>
          <w:trHeight w:val="284"/>
        </w:trPr>
        <w:tc>
          <w:tcPr>
            <w:tcW w:w="134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E914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4.125.0204</w:t>
            </w:r>
          </w:p>
        </w:tc>
        <w:tc>
          <w:tcPr>
            <w:tcW w:w="58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14A9" w:rsidRPr="005F1892" w:rsidRDefault="00E914A9" w:rsidP="00E914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GESTÃO DA SECRETARIA DE ADMINISTRAÇÃO, FINANÇAS E PLANEJAMENTO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9C2C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671.410,00 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9C2C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9C2C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671.410,00 </w:t>
            </w:r>
          </w:p>
        </w:tc>
      </w:tr>
      <w:tr w:rsidR="00E914A9" w:rsidRPr="005F1892" w:rsidTr="001F5E65">
        <w:trPr>
          <w:trHeight w:val="273"/>
        </w:trPr>
        <w:tc>
          <w:tcPr>
            <w:tcW w:w="134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E914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06</w:t>
            </w:r>
          </w:p>
        </w:tc>
        <w:tc>
          <w:tcPr>
            <w:tcW w:w="58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E914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SEGURANÇA PÚBLICA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9C2C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545.000,00 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9C2C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9C2C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545.000,00 </w:t>
            </w:r>
          </w:p>
        </w:tc>
      </w:tr>
      <w:tr w:rsidR="00E914A9" w:rsidRPr="005F1892" w:rsidTr="001F5E65">
        <w:trPr>
          <w:trHeight w:val="264"/>
        </w:trPr>
        <w:tc>
          <w:tcPr>
            <w:tcW w:w="134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E914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06.181</w:t>
            </w:r>
          </w:p>
        </w:tc>
        <w:tc>
          <w:tcPr>
            <w:tcW w:w="58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E914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POLICIAMENTO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9C2C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535.000,00 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9C2C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9C2C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535.000,00 </w:t>
            </w:r>
          </w:p>
        </w:tc>
      </w:tr>
      <w:tr w:rsidR="00E914A9" w:rsidRPr="005F1892" w:rsidTr="001F5E65">
        <w:trPr>
          <w:trHeight w:val="139"/>
        </w:trPr>
        <w:tc>
          <w:tcPr>
            <w:tcW w:w="134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E914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06.181.0203</w:t>
            </w:r>
          </w:p>
        </w:tc>
        <w:tc>
          <w:tcPr>
            <w:tcW w:w="58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E914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INCENTIVO A SEGURANÇA PÚBLICA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9C2C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535.000,00 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9C2C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9C2C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535.000,00 </w:t>
            </w:r>
          </w:p>
        </w:tc>
      </w:tr>
      <w:tr w:rsidR="00E914A9" w:rsidRPr="005F1892" w:rsidTr="001F5E65">
        <w:trPr>
          <w:trHeight w:val="228"/>
        </w:trPr>
        <w:tc>
          <w:tcPr>
            <w:tcW w:w="134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E914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06.182</w:t>
            </w:r>
          </w:p>
        </w:tc>
        <w:tc>
          <w:tcPr>
            <w:tcW w:w="58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E914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DEFESA CIVIL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9C2C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10.000,00 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9C2C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9C2C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10.000,00 </w:t>
            </w:r>
          </w:p>
        </w:tc>
      </w:tr>
      <w:tr w:rsidR="00E914A9" w:rsidRPr="005F1892" w:rsidTr="001F5E65">
        <w:trPr>
          <w:trHeight w:val="132"/>
        </w:trPr>
        <w:tc>
          <w:tcPr>
            <w:tcW w:w="134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E914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06.181.0233</w:t>
            </w:r>
          </w:p>
        </w:tc>
        <w:tc>
          <w:tcPr>
            <w:tcW w:w="58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E914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OBRAS E INFRAESTRUTURA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9C2C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10.000,00 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9C2C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9C2C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10.000,00 </w:t>
            </w:r>
          </w:p>
        </w:tc>
      </w:tr>
      <w:tr w:rsidR="00E914A9" w:rsidRPr="005F1892" w:rsidTr="001F5E65">
        <w:trPr>
          <w:trHeight w:val="77"/>
        </w:trPr>
        <w:tc>
          <w:tcPr>
            <w:tcW w:w="134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E914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08</w:t>
            </w:r>
          </w:p>
        </w:tc>
        <w:tc>
          <w:tcPr>
            <w:tcW w:w="58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E914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ASSISTÊNCIA SOCIAL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9C2C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3.868.272,00 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4329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353</w:t>
            </w:r>
            <w:r w:rsidR="004329F6"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.</w:t>
            </w: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580,00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4329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</w:t>
            </w:r>
            <w:r w:rsidR="004329F6"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4.221.852,00</w:t>
            </w: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</w:p>
        </w:tc>
      </w:tr>
      <w:tr w:rsidR="00E914A9" w:rsidRPr="005F1892" w:rsidTr="001F5E65">
        <w:trPr>
          <w:trHeight w:val="166"/>
        </w:trPr>
        <w:tc>
          <w:tcPr>
            <w:tcW w:w="134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E914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08.122</w:t>
            </w:r>
          </w:p>
        </w:tc>
        <w:tc>
          <w:tcPr>
            <w:tcW w:w="58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E914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ADMINISTRAÇÃO GERAL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9C2C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2.381.140,00 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9C2C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33</w:t>
            </w:r>
            <w:r w:rsidR="004329F6"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.</w:t>
            </w: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4329F6" w:rsidP="009C2C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2.414.640,00</w:t>
            </w:r>
            <w:r w:rsidR="00E914A9"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</w:p>
        </w:tc>
      </w:tr>
      <w:tr w:rsidR="00E914A9" w:rsidRPr="005F1892" w:rsidTr="001F5E65">
        <w:trPr>
          <w:trHeight w:val="112"/>
        </w:trPr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E914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08.122.0206</w:t>
            </w:r>
          </w:p>
        </w:tc>
        <w:tc>
          <w:tcPr>
            <w:tcW w:w="58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E914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MANUTENÇÃO CCT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9C2C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120.000,00 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9C2C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4A9" w:rsidRPr="005F1892" w:rsidRDefault="00E914A9" w:rsidP="009C2C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120.000,00 </w:t>
            </w:r>
          </w:p>
        </w:tc>
      </w:tr>
    </w:tbl>
    <w:p w:rsidR="00E914A9" w:rsidRPr="005F1892" w:rsidRDefault="00E914A9">
      <w:pPr>
        <w:rPr>
          <w:rFonts w:ascii="Arial" w:hAnsi="Arial" w:cs="Arial"/>
          <w:b/>
          <w:sz w:val="24"/>
          <w:szCs w:val="24"/>
        </w:rPr>
      </w:pPr>
    </w:p>
    <w:p w:rsidR="00E914A9" w:rsidRPr="005F1892" w:rsidRDefault="00E914A9">
      <w:pPr>
        <w:rPr>
          <w:rFonts w:ascii="Arial" w:hAnsi="Arial" w:cs="Arial"/>
          <w:b/>
          <w:sz w:val="24"/>
          <w:szCs w:val="24"/>
        </w:rPr>
      </w:pPr>
    </w:p>
    <w:tbl>
      <w:tblPr>
        <w:tblW w:w="108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80"/>
        <w:gridCol w:w="2620"/>
        <w:gridCol w:w="1860"/>
        <w:gridCol w:w="1500"/>
        <w:gridCol w:w="1920"/>
        <w:gridCol w:w="1260"/>
      </w:tblGrid>
      <w:tr w:rsidR="004329F6" w:rsidRPr="005F1892" w:rsidTr="004329F6">
        <w:trPr>
          <w:trHeight w:val="300"/>
        </w:trPr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29F6" w:rsidRPr="005F1892" w:rsidRDefault="004329F6" w:rsidP="004329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29F6" w:rsidRPr="005F1892" w:rsidRDefault="004329F6" w:rsidP="004329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29F6" w:rsidRPr="005F1892" w:rsidRDefault="004329F6" w:rsidP="004329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29F6" w:rsidRPr="005F1892" w:rsidRDefault="004329F6" w:rsidP="004329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29F6" w:rsidRPr="005F1892" w:rsidRDefault="004329F6" w:rsidP="004329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29F6" w:rsidRPr="005F1892" w:rsidRDefault="004329F6" w:rsidP="004329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329F6" w:rsidRPr="005F1892" w:rsidTr="004329F6">
        <w:trPr>
          <w:trHeight w:val="300"/>
        </w:trPr>
        <w:tc>
          <w:tcPr>
            <w:tcW w:w="1084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329F6" w:rsidRPr="005F1892" w:rsidRDefault="004329F6" w:rsidP="004329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ANEXO 8 DA LEI N° 4.320, DE 17 DE MARÇO DE 1964</w:t>
            </w:r>
          </w:p>
        </w:tc>
      </w:tr>
      <w:tr w:rsidR="004329F6" w:rsidRPr="005F1892" w:rsidTr="004329F6">
        <w:trPr>
          <w:trHeight w:val="300"/>
        </w:trPr>
        <w:tc>
          <w:tcPr>
            <w:tcW w:w="10840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329F6" w:rsidRPr="005F1892" w:rsidRDefault="004329F6" w:rsidP="004329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DEMONSTRAÇÃO DA DESPESA POR </w:t>
            </w:r>
            <w:proofErr w:type="gramStart"/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FUNÇÕES,E</w:t>
            </w:r>
            <w:proofErr w:type="gramEnd"/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SUBFUNÇÕES, PROGRAMAS CONFORME VÍNCULO COM OS RECURSOS</w:t>
            </w:r>
          </w:p>
        </w:tc>
      </w:tr>
      <w:tr w:rsidR="004329F6" w:rsidRPr="005F1892" w:rsidTr="004329F6">
        <w:trPr>
          <w:trHeight w:val="300"/>
        </w:trPr>
        <w:tc>
          <w:tcPr>
            <w:tcW w:w="10840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329F6" w:rsidRPr="005F1892" w:rsidRDefault="004329F6" w:rsidP="004329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EXERCÍCIO DE 2023</w:t>
            </w:r>
          </w:p>
        </w:tc>
      </w:tr>
      <w:tr w:rsidR="004329F6" w:rsidRPr="005F1892" w:rsidTr="004329F6">
        <w:trPr>
          <w:trHeight w:val="300"/>
        </w:trPr>
        <w:tc>
          <w:tcPr>
            <w:tcW w:w="1084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F1892" w:rsidRPr="005F1892" w:rsidRDefault="005F1892" w:rsidP="004329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ORÇAMENTO FISCAL </w:t>
            </w:r>
            <w:r w:rsidR="004329F6"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SEGURIDADE SOCIAL INVESTIMENTOS   </w:t>
            </w:r>
          </w:p>
          <w:p w:rsidR="004329F6" w:rsidRPr="005F1892" w:rsidRDefault="005F1892" w:rsidP="005F18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CONSOLIDADO</w:t>
            </w:r>
            <w:r w:rsidR="004329F6"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                    </w:t>
            </w:r>
          </w:p>
        </w:tc>
      </w:tr>
      <w:tr w:rsidR="004329F6" w:rsidRPr="005F1892" w:rsidTr="005F1892">
        <w:trPr>
          <w:trHeight w:val="300"/>
        </w:trPr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9F6" w:rsidRPr="005F1892" w:rsidRDefault="004329F6" w:rsidP="004329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CÓDIGO</w:t>
            </w:r>
          </w:p>
        </w:tc>
        <w:tc>
          <w:tcPr>
            <w:tcW w:w="44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9F6" w:rsidRPr="005F1892" w:rsidRDefault="004329F6" w:rsidP="004329F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ESPECIFICAÇÃO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9F6" w:rsidRPr="005F1892" w:rsidRDefault="004329F6" w:rsidP="004329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ORDINÁRIO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9F6" w:rsidRPr="005F1892" w:rsidRDefault="004329F6" w:rsidP="004329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VINCULADO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9F6" w:rsidRPr="005F1892" w:rsidRDefault="004329F6" w:rsidP="004329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TOTAL</w:t>
            </w:r>
          </w:p>
        </w:tc>
      </w:tr>
      <w:tr w:rsidR="004329F6" w:rsidRPr="005F1892" w:rsidTr="005F1892">
        <w:trPr>
          <w:trHeight w:val="300"/>
        </w:trPr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9F6" w:rsidRPr="005F1892" w:rsidRDefault="004329F6" w:rsidP="004329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26.782.0233</w:t>
            </w:r>
          </w:p>
        </w:tc>
        <w:tc>
          <w:tcPr>
            <w:tcW w:w="44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9F6" w:rsidRPr="005F1892" w:rsidRDefault="004329F6" w:rsidP="004329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OBRAS DE INFRAESTRUTURA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9F6" w:rsidRPr="005F1892" w:rsidRDefault="004329F6" w:rsidP="004329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1.010.400,00 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9F6" w:rsidRPr="005F1892" w:rsidRDefault="004329F6" w:rsidP="004329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9F6" w:rsidRPr="005F1892" w:rsidRDefault="004329F6" w:rsidP="004329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1.010.400,00 </w:t>
            </w:r>
          </w:p>
        </w:tc>
      </w:tr>
      <w:tr w:rsidR="004329F6" w:rsidRPr="005F1892" w:rsidTr="005F1892">
        <w:trPr>
          <w:trHeight w:val="300"/>
        </w:trPr>
        <w:tc>
          <w:tcPr>
            <w:tcW w:w="168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9F6" w:rsidRPr="005F1892" w:rsidRDefault="004329F6" w:rsidP="004329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26.782.0238</w:t>
            </w:r>
          </w:p>
        </w:tc>
        <w:tc>
          <w:tcPr>
            <w:tcW w:w="448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9F6" w:rsidRPr="005F1892" w:rsidRDefault="004329F6" w:rsidP="004329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SEGURANÇA NO TRÂNSITO</w:t>
            </w:r>
          </w:p>
        </w:tc>
        <w:tc>
          <w:tcPr>
            <w:tcW w:w="150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9F6" w:rsidRPr="005F1892" w:rsidRDefault="004329F6" w:rsidP="004329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      5.000,00 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9F6" w:rsidRPr="005F1892" w:rsidRDefault="004329F6" w:rsidP="004329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9F6" w:rsidRPr="005F1892" w:rsidRDefault="004329F6" w:rsidP="004329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 5.000,00 </w:t>
            </w:r>
          </w:p>
        </w:tc>
      </w:tr>
      <w:tr w:rsidR="004329F6" w:rsidRPr="005F1892" w:rsidTr="005F1892">
        <w:trPr>
          <w:trHeight w:val="300"/>
        </w:trPr>
        <w:tc>
          <w:tcPr>
            <w:tcW w:w="168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9F6" w:rsidRPr="005F1892" w:rsidRDefault="004329F6" w:rsidP="004329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27</w:t>
            </w:r>
          </w:p>
        </w:tc>
        <w:tc>
          <w:tcPr>
            <w:tcW w:w="448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29F6" w:rsidRPr="005F1892" w:rsidRDefault="004329F6" w:rsidP="004329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DESPORTO E LAZER</w:t>
            </w:r>
          </w:p>
        </w:tc>
        <w:tc>
          <w:tcPr>
            <w:tcW w:w="150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9F6" w:rsidRPr="005F1892" w:rsidRDefault="004329F6" w:rsidP="004329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1.102.470,00 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9F6" w:rsidRPr="005F1892" w:rsidRDefault="004329F6" w:rsidP="004329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9F6" w:rsidRPr="005F1892" w:rsidRDefault="004329F6" w:rsidP="004329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1.102.470,00 </w:t>
            </w:r>
          </w:p>
        </w:tc>
      </w:tr>
      <w:tr w:rsidR="004329F6" w:rsidRPr="005F1892" w:rsidTr="005F1892">
        <w:trPr>
          <w:trHeight w:val="300"/>
        </w:trPr>
        <w:tc>
          <w:tcPr>
            <w:tcW w:w="168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9F6" w:rsidRPr="005F1892" w:rsidRDefault="004329F6" w:rsidP="004329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27.812</w:t>
            </w:r>
          </w:p>
        </w:tc>
        <w:tc>
          <w:tcPr>
            <w:tcW w:w="448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29F6" w:rsidRPr="005F1892" w:rsidRDefault="004329F6" w:rsidP="004329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DESPORTO COMUNITÁRIO</w:t>
            </w:r>
          </w:p>
        </w:tc>
        <w:tc>
          <w:tcPr>
            <w:tcW w:w="150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9F6" w:rsidRPr="005F1892" w:rsidRDefault="004329F6" w:rsidP="004329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1.102.470,00 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9F6" w:rsidRPr="005F1892" w:rsidRDefault="004329F6" w:rsidP="004329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9F6" w:rsidRPr="005F1892" w:rsidRDefault="004329F6" w:rsidP="004329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1.102.470,00 </w:t>
            </w:r>
          </w:p>
        </w:tc>
      </w:tr>
      <w:tr w:rsidR="004329F6" w:rsidRPr="005F1892" w:rsidTr="005F1892">
        <w:trPr>
          <w:trHeight w:val="300"/>
        </w:trPr>
        <w:tc>
          <w:tcPr>
            <w:tcW w:w="168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9F6" w:rsidRPr="005F1892" w:rsidRDefault="004329F6" w:rsidP="004329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27.812.0214</w:t>
            </w:r>
          </w:p>
        </w:tc>
        <w:tc>
          <w:tcPr>
            <w:tcW w:w="448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29F6" w:rsidRPr="005F1892" w:rsidRDefault="004329F6" w:rsidP="004329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INCENTIVO AO ESPORTE</w:t>
            </w:r>
          </w:p>
        </w:tc>
        <w:tc>
          <w:tcPr>
            <w:tcW w:w="150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9F6" w:rsidRPr="005F1892" w:rsidRDefault="004329F6" w:rsidP="004329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1.102.470,00 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9F6" w:rsidRPr="005F1892" w:rsidRDefault="004329F6" w:rsidP="004329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9F6" w:rsidRPr="005F1892" w:rsidRDefault="004329F6" w:rsidP="004329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1.102.470,00 </w:t>
            </w:r>
          </w:p>
        </w:tc>
      </w:tr>
      <w:tr w:rsidR="004329F6" w:rsidRPr="005F1892" w:rsidTr="005F1892">
        <w:trPr>
          <w:trHeight w:val="300"/>
        </w:trPr>
        <w:tc>
          <w:tcPr>
            <w:tcW w:w="168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9F6" w:rsidRPr="005F1892" w:rsidRDefault="004329F6" w:rsidP="004329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28</w:t>
            </w:r>
          </w:p>
        </w:tc>
        <w:tc>
          <w:tcPr>
            <w:tcW w:w="448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29F6" w:rsidRPr="005F1892" w:rsidRDefault="004329F6" w:rsidP="004329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ENCARGOS ESPECIAIS</w:t>
            </w:r>
          </w:p>
        </w:tc>
        <w:tc>
          <w:tcPr>
            <w:tcW w:w="150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9F6" w:rsidRPr="005F1892" w:rsidRDefault="004329F6" w:rsidP="004329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  790.000,00 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9F6" w:rsidRPr="005F1892" w:rsidRDefault="004329F6" w:rsidP="004329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360,00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9F6" w:rsidRPr="005F1892" w:rsidRDefault="004329F6" w:rsidP="004329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790.360,00 </w:t>
            </w:r>
          </w:p>
        </w:tc>
      </w:tr>
      <w:tr w:rsidR="004329F6" w:rsidRPr="005F1892" w:rsidTr="005F1892">
        <w:trPr>
          <w:trHeight w:val="300"/>
        </w:trPr>
        <w:tc>
          <w:tcPr>
            <w:tcW w:w="168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9F6" w:rsidRPr="005F1892" w:rsidRDefault="004329F6" w:rsidP="004329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28.846</w:t>
            </w:r>
          </w:p>
        </w:tc>
        <w:tc>
          <w:tcPr>
            <w:tcW w:w="448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29F6" w:rsidRPr="005F1892" w:rsidRDefault="004329F6" w:rsidP="004329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OUTROS ENCARGOS ESPECIAIS</w:t>
            </w:r>
          </w:p>
        </w:tc>
        <w:tc>
          <w:tcPr>
            <w:tcW w:w="150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9F6" w:rsidRPr="005F1892" w:rsidRDefault="004329F6" w:rsidP="004329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  790.000,00 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9F6" w:rsidRPr="005F1892" w:rsidRDefault="004329F6" w:rsidP="004329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360,00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9F6" w:rsidRPr="005F1892" w:rsidRDefault="004329F6" w:rsidP="004329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790.360,00 </w:t>
            </w:r>
          </w:p>
        </w:tc>
      </w:tr>
      <w:tr w:rsidR="004329F6" w:rsidRPr="005F1892" w:rsidTr="005F1892">
        <w:trPr>
          <w:trHeight w:val="510"/>
        </w:trPr>
        <w:tc>
          <w:tcPr>
            <w:tcW w:w="168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9F6" w:rsidRPr="005F1892" w:rsidRDefault="004329F6" w:rsidP="004329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28.846.0204</w:t>
            </w:r>
          </w:p>
        </w:tc>
        <w:tc>
          <w:tcPr>
            <w:tcW w:w="448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29F6" w:rsidRPr="005F1892" w:rsidRDefault="004329F6" w:rsidP="004329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GESTÃO DA SECRETARIA DE ADMINISTRAÇÃO, FINANÇAS E PLANEJAMENTO</w:t>
            </w:r>
          </w:p>
        </w:tc>
        <w:tc>
          <w:tcPr>
            <w:tcW w:w="150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9F6" w:rsidRPr="005F1892" w:rsidRDefault="004329F6" w:rsidP="004329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  790.000,00 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9F6" w:rsidRPr="005F1892" w:rsidRDefault="004329F6" w:rsidP="004329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360,00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9F6" w:rsidRPr="005F1892" w:rsidRDefault="004329F6" w:rsidP="004329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790.360,00 </w:t>
            </w:r>
          </w:p>
        </w:tc>
      </w:tr>
      <w:tr w:rsidR="004329F6" w:rsidRPr="005F1892" w:rsidTr="005F1892">
        <w:trPr>
          <w:trHeight w:val="300"/>
        </w:trPr>
        <w:tc>
          <w:tcPr>
            <w:tcW w:w="168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9F6" w:rsidRPr="005F1892" w:rsidRDefault="004329F6" w:rsidP="004329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99</w:t>
            </w:r>
          </w:p>
        </w:tc>
        <w:tc>
          <w:tcPr>
            <w:tcW w:w="448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9F6" w:rsidRPr="005F1892" w:rsidRDefault="004329F6" w:rsidP="004329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RESERVA DE CONTINGÊNCIA</w:t>
            </w:r>
          </w:p>
        </w:tc>
        <w:tc>
          <w:tcPr>
            <w:tcW w:w="150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9F6" w:rsidRPr="005F1892" w:rsidRDefault="004329F6" w:rsidP="004329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  247.150,00 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9F6" w:rsidRPr="005F1892" w:rsidRDefault="004329F6" w:rsidP="004329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         3.338.285,00 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9F6" w:rsidRPr="005F1892" w:rsidRDefault="004329F6" w:rsidP="004329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3.585.435,00 </w:t>
            </w:r>
          </w:p>
        </w:tc>
      </w:tr>
      <w:tr w:rsidR="004329F6" w:rsidRPr="005F1892" w:rsidTr="005F1892">
        <w:trPr>
          <w:trHeight w:val="300"/>
        </w:trPr>
        <w:tc>
          <w:tcPr>
            <w:tcW w:w="168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9F6" w:rsidRPr="005F1892" w:rsidRDefault="004329F6" w:rsidP="004329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99.997</w:t>
            </w:r>
          </w:p>
        </w:tc>
        <w:tc>
          <w:tcPr>
            <w:tcW w:w="448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29F6" w:rsidRPr="005F1892" w:rsidRDefault="004329F6" w:rsidP="004329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RESERVA LEGAL DO RPPS</w:t>
            </w:r>
          </w:p>
        </w:tc>
        <w:tc>
          <w:tcPr>
            <w:tcW w:w="150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9F6" w:rsidRPr="005F1892" w:rsidRDefault="004329F6" w:rsidP="004329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9F6" w:rsidRPr="005F1892" w:rsidRDefault="004329F6" w:rsidP="004329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         3.338.285,00 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9F6" w:rsidRPr="005F1892" w:rsidRDefault="004329F6" w:rsidP="004329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3.338.285,00 </w:t>
            </w:r>
          </w:p>
        </w:tc>
      </w:tr>
      <w:tr w:rsidR="004329F6" w:rsidRPr="005F1892" w:rsidTr="005F1892">
        <w:trPr>
          <w:trHeight w:val="300"/>
        </w:trPr>
        <w:tc>
          <w:tcPr>
            <w:tcW w:w="168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9F6" w:rsidRPr="005F1892" w:rsidRDefault="004329F6" w:rsidP="004329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99.997.0208</w:t>
            </w:r>
          </w:p>
        </w:tc>
        <w:tc>
          <w:tcPr>
            <w:tcW w:w="448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29F6" w:rsidRPr="005F1892" w:rsidRDefault="004329F6" w:rsidP="004329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GESTÃO E MANUTENÇÃO DO TAPURAH-PREVI</w:t>
            </w:r>
          </w:p>
        </w:tc>
        <w:tc>
          <w:tcPr>
            <w:tcW w:w="150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9F6" w:rsidRPr="005F1892" w:rsidRDefault="004329F6" w:rsidP="004329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9F6" w:rsidRPr="005F1892" w:rsidRDefault="004329F6" w:rsidP="004329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         3.338.285,00 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9F6" w:rsidRPr="005F1892" w:rsidRDefault="004329F6" w:rsidP="004329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3.338.285,00 </w:t>
            </w:r>
          </w:p>
        </w:tc>
      </w:tr>
      <w:tr w:rsidR="004329F6" w:rsidRPr="005F1892" w:rsidTr="005F1892">
        <w:trPr>
          <w:trHeight w:val="300"/>
        </w:trPr>
        <w:tc>
          <w:tcPr>
            <w:tcW w:w="168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9F6" w:rsidRPr="005F1892" w:rsidRDefault="004329F6" w:rsidP="004329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99.999</w:t>
            </w:r>
          </w:p>
        </w:tc>
        <w:tc>
          <w:tcPr>
            <w:tcW w:w="448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9F6" w:rsidRPr="005F1892" w:rsidRDefault="004329F6" w:rsidP="004329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RESERVA DE CONTINGÊNCIA</w:t>
            </w:r>
          </w:p>
        </w:tc>
        <w:tc>
          <w:tcPr>
            <w:tcW w:w="150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9F6" w:rsidRPr="005F1892" w:rsidRDefault="004329F6" w:rsidP="004329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  247.150,00 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9F6" w:rsidRPr="005F1892" w:rsidRDefault="004329F6" w:rsidP="004329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9F6" w:rsidRPr="005F1892" w:rsidRDefault="004329F6" w:rsidP="004329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247.150,00 </w:t>
            </w:r>
          </w:p>
        </w:tc>
      </w:tr>
      <w:tr w:rsidR="004329F6" w:rsidRPr="005F1892" w:rsidTr="005F1892">
        <w:trPr>
          <w:trHeight w:val="300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9F6" w:rsidRPr="005F1892" w:rsidRDefault="004329F6" w:rsidP="004329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99.999.9999</w:t>
            </w:r>
          </w:p>
        </w:tc>
        <w:tc>
          <w:tcPr>
            <w:tcW w:w="448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9F6" w:rsidRPr="005F1892" w:rsidRDefault="004329F6" w:rsidP="004329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RESERVA DE CONTINGÊNCIA</w:t>
            </w:r>
          </w:p>
        </w:tc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9F6" w:rsidRPr="005F1892" w:rsidRDefault="004329F6" w:rsidP="004329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  247.150,00 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9F6" w:rsidRPr="005F1892" w:rsidRDefault="004329F6" w:rsidP="004329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9F6" w:rsidRPr="005F1892" w:rsidRDefault="004329F6" w:rsidP="004329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247.150,00 </w:t>
            </w:r>
          </w:p>
        </w:tc>
      </w:tr>
      <w:tr w:rsidR="004329F6" w:rsidRPr="005F1892" w:rsidTr="005F1892">
        <w:trPr>
          <w:trHeight w:val="220"/>
        </w:trPr>
        <w:tc>
          <w:tcPr>
            <w:tcW w:w="6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29F6" w:rsidRPr="005F1892" w:rsidRDefault="004329F6" w:rsidP="004329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TOTAL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9F6" w:rsidRPr="005F1892" w:rsidRDefault="004329F6" w:rsidP="004329F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       60.512.852,80 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29F6" w:rsidRPr="005F1892" w:rsidRDefault="004329F6" w:rsidP="004329F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26.275.663,00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9F6" w:rsidRPr="005F1892" w:rsidRDefault="004329F6" w:rsidP="004329F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  86.788.515,80 </w:t>
            </w:r>
          </w:p>
        </w:tc>
      </w:tr>
    </w:tbl>
    <w:p w:rsidR="00157C5C" w:rsidRPr="005F1892" w:rsidRDefault="00157C5C">
      <w:pPr>
        <w:rPr>
          <w:rFonts w:ascii="Arial" w:hAnsi="Arial" w:cs="Arial"/>
          <w:b/>
          <w:sz w:val="24"/>
          <w:szCs w:val="24"/>
        </w:rPr>
      </w:pPr>
    </w:p>
    <w:p w:rsidR="00390B39" w:rsidRPr="005F1892" w:rsidRDefault="00980113">
      <w:pPr>
        <w:rPr>
          <w:rFonts w:ascii="Arial" w:hAnsi="Arial" w:cs="Arial"/>
          <w:b/>
          <w:sz w:val="24"/>
          <w:szCs w:val="24"/>
        </w:rPr>
      </w:pPr>
      <w:r w:rsidRPr="005F1892">
        <w:rPr>
          <w:rFonts w:ascii="Arial" w:hAnsi="Arial" w:cs="Arial"/>
          <w:b/>
          <w:sz w:val="24"/>
          <w:szCs w:val="24"/>
        </w:rPr>
        <w:br w:type="page"/>
      </w:r>
    </w:p>
    <w:p w:rsidR="00390B39" w:rsidRPr="005F1892" w:rsidRDefault="00390B39">
      <w:pPr>
        <w:rPr>
          <w:rFonts w:ascii="Arial" w:hAnsi="Arial" w:cs="Arial"/>
          <w:b/>
          <w:sz w:val="24"/>
          <w:szCs w:val="24"/>
        </w:rPr>
      </w:pPr>
    </w:p>
    <w:tbl>
      <w:tblPr>
        <w:tblW w:w="14498" w:type="dxa"/>
        <w:tblInd w:w="4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63"/>
        <w:gridCol w:w="1413"/>
        <w:gridCol w:w="1270"/>
        <w:gridCol w:w="1271"/>
        <w:gridCol w:w="1330"/>
        <w:gridCol w:w="1637"/>
        <w:gridCol w:w="1554"/>
        <w:gridCol w:w="1360"/>
      </w:tblGrid>
      <w:tr w:rsidR="00390B39" w:rsidRPr="005F1892" w:rsidTr="005F1892">
        <w:trPr>
          <w:trHeight w:val="300"/>
        </w:trPr>
        <w:tc>
          <w:tcPr>
            <w:tcW w:w="14498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90B39" w:rsidRPr="005F1892" w:rsidRDefault="00390B39" w:rsidP="00390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ANEXO 9 DA LEI N° 4.320, DE 17 DE MARÇO DE 1964</w:t>
            </w:r>
          </w:p>
        </w:tc>
      </w:tr>
      <w:tr w:rsidR="00390B39" w:rsidRPr="005F1892" w:rsidTr="005F1892">
        <w:trPr>
          <w:trHeight w:val="300"/>
        </w:trPr>
        <w:tc>
          <w:tcPr>
            <w:tcW w:w="14498" w:type="dxa"/>
            <w:gridSpan w:val="8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90B39" w:rsidRPr="005F1892" w:rsidRDefault="00390B39" w:rsidP="00390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DEMONSTRAÇÃO DA DESPESA POR ORGÃO E FUNÇÕES</w:t>
            </w:r>
          </w:p>
        </w:tc>
      </w:tr>
      <w:tr w:rsidR="00390B39" w:rsidRPr="005F1892" w:rsidTr="005F1892">
        <w:trPr>
          <w:trHeight w:val="300"/>
        </w:trPr>
        <w:tc>
          <w:tcPr>
            <w:tcW w:w="14498" w:type="dxa"/>
            <w:gridSpan w:val="8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90B39" w:rsidRPr="005F1892" w:rsidRDefault="00390B39" w:rsidP="00390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EXERCÍCIO DE 2023</w:t>
            </w:r>
          </w:p>
        </w:tc>
      </w:tr>
      <w:tr w:rsidR="00390B39" w:rsidRPr="005F1892" w:rsidTr="005F1892">
        <w:trPr>
          <w:trHeight w:val="300"/>
        </w:trPr>
        <w:tc>
          <w:tcPr>
            <w:tcW w:w="14498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F1892" w:rsidRPr="005F1892" w:rsidRDefault="005F1892" w:rsidP="00390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ORÇAMENTO FISCAL </w:t>
            </w:r>
            <w:r w:rsidR="00390B39"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SEGURIDADE SOCIAL INVESTIMENTOS </w:t>
            </w:r>
          </w:p>
          <w:p w:rsidR="00390B39" w:rsidRPr="005F1892" w:rsidRDefault="005F1892" w:rsidP="005F18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CONSOLIDADO</w:t>
            </w:r>
            <w:r w:rsidR="00390B39"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                      </w:t>
            </w:r>
          </w:p>
        </w:tc>
      </w:tr>
      <w:tr w:rsidR="00390B39" w:rsidRPr="005F1892" w:rsidTr="005F1892">
        <w:trPr>
          <w:trHeight w:val="465"/>
        </w:trPr>
        <w:tc>
          <w:tcPr>
            <w:tcW w:w="4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ÓRGÃO/FUNÇÕES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01 - LEGISLATIVA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02 - JUDICIÁRIA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03 - ESSENCIAL À JUSTIÇA</w:t>
            </w: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04 - ADMINISTRAÇÃO</w:t>
            </w:r>
          </w:p>
        </w:tc>
        <w:tc>
          <w:tcPr>
            <w:tcW w:w="163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05 - DEFESA NACIONAL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06 - SEGURANÇA PÚBLICA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07- RELAÇÕES EXTERIORES</w:t>
            </w:r>
          </w:p>
        </w:tc>
      </w:tr>
      <w:tr w:rsidR="00390B39" w:rsidRPr="005F1892" w:rsidTr="005F1892">
        <w:trPr>
          <w:trHeight w:val="300"/>
        </w:trPr>
        <w:tc>
          <w:tcPr>
            <w:tcW w:w="46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01 - CAMARA MUNICIPAL DE TAPURAH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63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390B39" w:rsidRPr="005F1892" w:rsidTr="005F1892">
        <w:trPr>
          <w:trHeight w:val="300"/>
        </w:trPr>
        <w:tc>
          <w:tcPr>
            <w:tcW w:w="46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01 - CAMARA MUNICIPAL DE TAPURAH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           3.510.000,00 </w:t>
            </w: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390B39" w:rsidRPr="005F1892" w:rsidTr="005F1892">
        <w:trPr>
          <w:trHeight w:val="300"/>
        </w:trPr>
        <w:tc>
          <w:tcPr>
            <w:tcW w:w="46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02 - GABINETE DO PREFEITO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                2.777.190,00 </w:t>
            </w: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              535.000,00 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390B39" w:rsidRPr="005F1892" w:rsidTr="005F1892">
        <w:trPr>
          <w:trHeight w:val="480"/>
        </w:trPr>
        <w:tc>
          <w:tcPr>
            <w:tcW w:w="46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03 - SECRETARIA MUNICIPAL DE ADMINISTRAÇÃO, FINANÇAS E PLANEJAMENTO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                4.789.280,00 </w:t>
            </w: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390B39" w:rsidRPr="005F1892" w:rsidTr="005F1892">
        <w:trPr>
          <w:trHeight w:val="465"/>
        </w:trPr>
        <w:tc>
          <w:tcPr>
            <w:tcW w:w="46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04 - SECRETARIA MUNICIPAL DE INFRAESTRUTURA, MEIO AMBIENTE E SERVIÇOS PÚBLICOS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                1.938.400,00 </w:t>
            </w: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                10.000,00 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390B39" w:rsidRPr="005F1892" w:rsidTr="005F1892">
        <w:trPr>
          <w:trHeight w:val="465"/>
        </w:trPr>
        <w:tc>
          <w:tcPr>
            <w:tcW w:w="46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05 - SECRETARIA MUNICIPAL DE EDUCAÇÃO, ESPORTES, LAZER E CULTURA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390B39" w:rsidRPr="005F1892" w:rsidTr="005F1892">
        <w:trPr>
          <w:trHeight w:val="300"/>
        </w:trPr>
        <w:tc>
          <w:tcPr>
            <w:tcW w:w="46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06 - SECRETARIA MUNICIPAL DE ASSISTÊNCIA SOCIAL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390B39" w:rsidRPr="005F1892" w:rsidTr="005F1892">
        <w:trPr>
          <w:trHeight w:val="300"/>
        </w:trPr>
        <w:tc>
          <w:tcPr>
            <w:tcW w:w="46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07 - -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390B39" w:rsidRPr="005F1892" w:rsidTr="005F1892">
        <w:trPr>
          <w:trHeight w:val="300"/>
        </w:trPr>
        <w:tc>
          <w:tcPr>
            <w:tcW w:w="46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08 - SECRETARIA MUNICIPAL DE SAÚDE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390B39" w:rsidRPr="005F1892" w:rsidTr="005F1892">
        <w:trPr>
          <w:trHeight w:val="495"/>
        </w:trPr>
        <w:tc>
          <w:tcPr>
            <w:tcW w:w="46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09 - FUNDO MUNICIPAL DE PREVIDÊNCIA SOCIAL DOS SERVIDORES DE TAPURAH - TAPURAH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390B39" w:rsidRPr="005F1892" w:rsidTr="005F1892">
        <w:trPr>
          <w:trHeight w:val="525"/>
        </w:trPr>
        <w:tc>
          <w:tcPr>
            <w:tcW w:w="46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09 - FUNDO MUNICIPAL DE PREVIDÊNCIA SOCIAL DOS SERVIDORES DE TAPURAH - TAPURAH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390B39" w:rsidRPr="005F1892" w:rsidTr="005F1892">
        <w:trPr>
          <w:trHeight w:val="300"/>
        </w:trPr>
        <w:tc>
          <w:tcPr>
            <w:tcW w:w="46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10 -  -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390B39" w:rsidRPr="005F1892" w:rsidTr="005F1892">
        <w:trPr>
          <w:trHeight w:val="300"/>
        </w:trPr>
        <w:tc>
          <w:tcPr>
            <w:tcW w:w="46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99 - RESERVA DE CONTINGÊNCIA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390B39" w:rsidRPr="005F1892" w:rsidTr="005F1892">
        <w:trPr>
          <w:trHeight w:val="300"/>
        </w:trPr>
        <w:tc>
          <w:tcPr>
            <w:tcW w:w="4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 xml:space="preserve">           3.510.000,00 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 xml:space="preserve">                9.504.870,00 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 xml:space="preserve">                10.000,00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</w:tbl>
    <w:p w:rsidR="00390B39" w:rsidRPr="005F1892" w:rsidRDefault="00390B39">
      <w:pPr>
        <w:rPr>
          <w:rFonts w:ascii="Arial" w:hAnsi="Arial" w:cs="Arial"/>
          <w:b/>
          <w:sz w:val="24"/>
          <w:szCs w:val="24"/>
        </w:rPr>
      </w:pPr>
    </w:p>
    <w:p w:rsidR="00390B39" w:rsidRPr="005F1892" w:rsidRDefault="00390B39">
      <w:pPr>
        <w:rPr>
          <w:rFonts w:ascii="Arial" w:hAnsi="Arial" w:cs="Arial"/>
          <w:b/>
          <w:sz w:val="24"/>
          <w:szCs w:val="24"/>
        </w:rPr>
      </w:pPr>
      <w:r w:rsidRPr="005F1892">
        <w:rPr>
          <w:rFonts w:ascii="Arial" w:hAnsi="Arial" w:cs="Arial"/>
          <w:b/>
          <w:sz w:val="24"/>
          <w:szCs w:val="24"/>
        </w:rPr>
        <w:br w:type="page"/>
      </w:r>
    </w:p>
    <w:p w:rsidR="00390B39" w:rsidRPr="005F1892" w:rsidRDefault="00390B39">
      <w:pPr>
        <w:rPr>
          <w:rFonts w:ascii="Arial" w:hAnsi="Arial" w:cs="Arial"/>
          <w:b/>
          <w:sz w:val="24"/>
          <w:szCs w:val="24"/>
        </w:rPr>
      </w:pPr>
    </w:p>
    <w:tbl>
      <w:tblPr>
        <w:tblW w:w="14677" w:type="dxa"/>
        <w:tblInd w:w="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51"/>
        <w:gridCol w:w="1276"/>
        <w:gridCol w:w="1134"/>
        <w:gridCol w:w="1134"/>
        <w:gridCol w:w="1134"/>
        <w:gridCol w:w="992"/>
        <w:gridCol w:w="1017"/>
        <w:gridCol w:w="1539"/>
      </w:tblGrid>
      <w:tr w:rsidR="00390B39" w:rsidRPr="005F1892" w:rsidTr="005F1892">
        <w:trPr>
          <w:trHeight w:val="300"/>
        </w:trPr>
        <w:tc>
          <w:tcPr>
            <w:tcW w:w="14677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90B39" w:rsidRPr="005F1892" w:rsidRDefault="00390B39" w:rsidP="00390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ANEXO 9 DA LEI N° 4.320, DE 17 DE MARÇO DE 1964</w:t>
            </w:r>
          </w:p>
        </w:tc>
      </w:tr>
      <w:tr w:rsidR="00390B39" w:rsidRPr="005F1892" w:rsidTr="005F1892">
        <w:trPr>
          <w:trHeight w:val="300"/>
        </w:trPr>
        <w:tc>
          <w:tcPr>
            <w:tcW w:w="14677" w:type="dxa"/>
            <w:gridSpan w:val="8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90B39" w:rsidRPr="005F1892" w:rsidRDefault="00390B39" w:rsidP="00390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DEMONSTRAÇÃO DA DESPESA POR ORGÃO E FUNÇÕES</w:t>
            </w:r>
          </w:p>
        </w:tc>
      </w:tr>
      <w:tr w:rsidR="00390B39" w:rsidRPr="005F1892" w:rsidTr="005F1892">
        <w:trPr>
          <w:trHeight w:val="300"/>
        </w:trPr>
        <w:tc>
          <w:tcPr>
            <w:tcW w:w="14677" w:type="dxa"/>
            <w:gridSpan w:val="8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90B39" w:rsidRPr="005F1892" w:rsidRDefault="00390B39" w:rsidP="00390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EXERCÍCIO DE 2023</w:t>
            </w:r>
          </w:p>
        </w:tc>
      </w:tr>
      <w:tr w:rsidR="00390B39" w:rsidRPr="005F1892" w:rsidTr="005F1892">
        <w:trPr>
          <w:trHeight w:val="300"/>
        </w:trPr>
        <w:tc>
          <w:tcPr>
            <w:tcW w:w="14677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F1892" w:rsidRPr="005F1892" w:rsidRDefault="00390B39" w:rsidP="00390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ORÇAMENTO </w:t>
            </w:r>
            <w:proofErr w:type="gramStart"/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FISCAL  SEGURIDADE</w:t>
            </w:r>
            <w:proofErr w:type="gramEnd"/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SOCIAL INVESTIMENTOS </w:t>
            </w:r>
          </w:p>
          <w:p w:rsidR="00390B39" w:rsidRPr="005F1892" w:rsidRDefault="005F1892" w:rsidP="005F18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CONSOLIDADO</w:t>
            </w:r>
            <w:r w:rsidR="00390B39"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                      </w:t>
            </w:r>
          </w:p>
        </w:tc>
      </w:tr>
      <w:tr w:rsidR="005F1892" w:rsidRPr="005F1892" w:rsidTr="005F1892">
        <w:trPr>
          <w:trHeight w:val="465"/>
        </w:trPr>
        <w:tc>
          <w:tcPr>
            <w:tcW w:w="6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ÓRGÃO/FUNÇÕES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RESERVA DE CONTINGÊNCIA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</w:t>
            </w:r>
          </w:p>
        </w:tc>
      </w:tr>
      <w:tr w:rsidR="005F1892" w:rsidRPr="005F1892" w:rsidTr="005F1892">
        <w:trPr>
          <w:trHeight w:val="300"/>
        </w:trPr>
        <w:tc>
          <w:tcPr>
            <w:tcW w:w="64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01 - CAMARA MUNICIPAL DE TAPURAH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5F18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    83.203.080,80 </w:t>
            </w:r>
          </w:p>
        </w:tc>
      </w:tr>
      <w:tr w:rsidR="005F1892" w:rsidRPr="005F1892" w:rsidTr="005F1892">
        <w:trPr>
          <w:trHeight w:val="300"/>
        </w:trPr>
        <w:tc>
          <w:tcPr>
            <w:tcW w:w="64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01 - CAMARA MUNICIPAL DE TAPURAH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92" w:rsidRPr="005F1892" w:rsidRDefault="00390B39" w:rsidP="005F18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 w:rsid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5F1892" w:rsidRPr="005F1892" w:rsidTr="005F1892">
        <w:trPr>
          <w:trHeight w:val="300"/>
        </w:trPr>
        <w:tc>
          <w:tcPr>
            <w:tcW w:w="64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02 - GABINETE DO PREFEITO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5F18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 w:rsid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5F1892" w:rsidRPr="005F1892" w:rsidTr="005F1892">
        <w:trPr>
          <w:trHeight w:val="465"/>
        </w:trPr>
        <w:tc>
          <w:tcPr>
            <w:tcW w:w="64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03 - SECRETARIA MUNICIPAL DE ADMINISTRAÇÃO, FINANÇAS E PLANEJAMENTO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5F18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 w:rsid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5F1892" w:rsidRPr="005F1892" w:rsidTr="005F1892">
        <w:trPr>
          <w:trHeight w:val="480"/>
        </w:trPr>
        <w:tc>
          <w:tcPr>
            <w:tcW w:w="64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04 - SECRETARIA MUNICIPAL DE INFRAESTRUTURA, MEIO AMBIENTE E SERVIÇOS PÚBLICOS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5F18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 w:rsid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5F1892" w:rsidRPr="005F1892" w:rsidTr="005F1892">
        <w:trPr>
          <w:trHeight w:val="525"/>
        </w:trPr>
        <w:tc>
          <w:tcPr>
            <w:tcW w:w="64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05 - SECRETARIA MUNICIPAL DE EDUCAÇÃO, ESPORTES, LAZER E CULTURA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5F18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 w:rsid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5F1892" w:rsidRPr="005F1892" w:rsidTr="005F1892">
        <w:trPr>
          <w:trHeight w:val="300"/>
        </w:trPr>
        <w:tc>
          <w:tcPr>
            <w:tcW w:w="64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06 - SECRETARIA MUNICIPAL DE ASSISTÊNCIA SOCIAL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92" w:rsidRPr="005F1892" w:rsidRDefault="00390B39" w:rsidP="005F18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 w:rsid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5F1892" w:rsidRPr="005F1892" w:rsidTr="005F1892">
        <w:trPr>
          <w:trHeight w:val="300"/>
        </w:trPr>
        <w:tc>
          <w:tcPr>
            <w:tcW w:w="64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07 - -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5F18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 w:rsid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5F1892" w:rsidRPr="005F1892" w:rsidTr="005F1892">
        <w:trPr>
          <w:trHeight w:val="300"/>
        </w:trPr>
        <w:tc>
          <w:tcPr>
            <w:tcW w:w="64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08 - SECRETARIA MUNICIPAL DE SAÚDE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5F18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  <w:r w:rsid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5F1892" w:rsidRPr="005F1892" w:rsidTr="005F1892">
        <w:trPr>
          <w:trHeight w:val="300"/>
        </w:trPr>
        <w:tc>
          <w:tcPr>
            <w:tcW w:w="64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09 - FUNDO MUNICIPAL DE PREVIDÊNCIA SOCIAL DOS SERVIDORES DE TAPURAH - TAPURAH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0B39" w:rsidRPr="005F1892" w:rsidRDefault="00390B39" w:rsidP="005F18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           3.338.285,00 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5F18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      3.338.285,00 </w:t>
            </w:r>
          </w:p>
        </w:tc>
      </w:tr>
      <w:tr w:rsidR="005F1892" w:rsidRPr="005F1892" w:rsidTr="005F1892">
        <w:trPr>
          <w:trHeight w:val="300"/>
        </w:trPr>
        <w:tc>
          <w:tcPr>
            <w:tcW w:w="64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09 - FUNDO MUNICIPAL DE PREVIDÊNCIA SOCIAL DOS SERVIDORES DE TAPURAH - TAPURAH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0B39" w:rsidRPr="005F1892" w:rsidRDefault="00390B39" w:rsidP="005F18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5F18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        </w:t>
            </w:r>
            <w:r w:rsid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0,00</w:t>
            </w: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   </w:t>
            </w:r>
          </w:p>
        </w:tc>
      </w:tr>
      <w:tr w:rsidR="005F1892" w:rsidRPr="005F1892" w:rsidTr="005F1892">
        <w:trPr>
          <w:trHeight w:val="300"/>
        </w:trPr>
        <w:tc>
          <w:tcPr>
            <w:tcW w:w="64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10 -  -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5F18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5F18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                </w:t>
            </w:r>
            <w:r w:rsid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0,00</w:t>
            </w: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   </w:t>
            </w:r>
          </w:p>
        </w:tc>
      </w:tr>
      <w:tr w:rsidR="005F1892" w:rsidRPr="005F1892" w:rsidTr="005F1892">
        <w:trPr>
          <w:trHeight w:val="300"/>
        </w:trPr>
        <w:tc>
          <w:tcPr>
            <w:tcW w:w="64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99 - RESERVA DE CONTINGÊNCIA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5F18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              247.150,00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5F18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         247.150,00 </w:t>
            </w:r>
          </w:p>
        </w:tc>
      </w:tr>
      <w:tr w:rsidR="005F1892" w:rsidRPr="005F1892" w:rsidTr="005F1892">
        <w:trPr>
          <w:trHeight w:val="300"/>
        </w:trPr>
        <w:tc>
          <w:tcPr>
            <w:tcW w:w="6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5F189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 xml:space="preserve">           3.585.435,00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 xml:space="preserve">                                  -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 xml:space="preserve">                            -   </w:t>
            </w: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5F189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 xml:space="preserve">    86.788.515,80 </w:t>
            </w:r>
          </w:p>
        </w:tc>
      </w:tr>
      <w:tr w:rsidR="00390B39" w:rsidRPr="005F1892" w:rsidTr="00390B39">
        <w:trPr>
          <w:trHeight w:val="300"/>
        </w:trPr>
        <w:tc>
          <w:tcPr>
            <w:tcW w:w="131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PREVISÃO DAS TRANSFERÊNCIAS FINANCEIRAS CONCEDIDAS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390B39" w:rsidRPr="005F1892" w:rsidTr="00390B39">
        <w:trPr>
          <w:trHeight w:val="300"/>
        </w:trPr>
        <w:tc>
          <w:tcPr>
            <w:tcW w:w="131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PREVISÃO DAS TRANSFERÊNCIAS PATRONAIS CONCEDIDAS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390B39" w:rsidRPr="005F1892" w:rsidTr="00390B39">
        <w:trPr>
          <w:trHeight w:val="300"/>
        </w:trPr>
        <w:tc>
          <w:tcPr>
            <w:tcW w:w="131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390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TOTAL GERAL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B39" w:rsidRPr="005F1892" w:rsidRDefault="00390B39" w:rsidP="005F189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5F189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    86.788.515,80 </w:t>
            </w:r>
          </w:p>
        </w:tc>
      </w:tr>
    </w:tbl>
    <w:p w:rsidR="00157C5C" w:rsidRPr="005F1892" w:rsidRDefault="00157C5C">
      <w:pPr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p w:rsidR="005F1892" w:rsidRDefault="005F1892" w:rsidP="002E2BA5">
      <w:pPr>
        <w:spacing w:before="120" w:after="120" w:line="360" w:lineRule="auto"/>
        <w:jc w:val="center"/>
        <w:rPr>
          <w:rFonts w:ascii="Arial" w:hAnsi="Arial" w:cs="Arial"/>
          <w:b/>
          <w:sz w:val="24"/>
          <w:szCs w:val="24"/>
        </w:rPr>
        <w:sectPr w:rsidR="005F1892" w:rsidSect="00980113">
          <w:pgSz w:w="16838" w:h="11906" w:orient="landscape"/>
          <w:pgMar w:top="1701" w:right="1417" w:bottom="1135" w:left="1417" w:header="708" w:footer="708" w:gutter="0"/>
          <w:cols w:space="708"/>
          <w:docGrid w:linePitch="360"/>
        </w:sectPr>
      </w:pPr>
    </w:p>
    <w:p w:rsidR="002E2BA5" w:rsidRPr="005F1892" w:rsidRDefault="002E2BA5" w:rsidP="002E2BA5">
      <w:pPr>
        <w:spacing w:before="120"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F1892">
        <w:rPr>
          <w:rFonts w:ascii="Arial" w:hAnsi="Arial" w:cs="Arial"/>
          <w:b/>
          <w:sz w:val="24"/>
          <w:szCs w:val="24"/>
        </w:rPr>
        <w:t>JUSTIFICATIVA</w:t>
      </w:r>
    </w:p>
    <w:p w:rsidR="002E2BA5" w:rsidRPr="005F1892" w:rsidRDefault="002E2BA5" w:rsidP="002E2BA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2E2BA5" w:rsidRPr="005F1892" w:rsidRDefault="002E2BA5" w:rsidP="002E2BA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2E2BA5" w:rsidRPr="005F1892" w:rsidRDefault="002E2BA5" w:rsidP="002E2BA5">
      <w:pPr>
        <w:spacing w:after="0" w:line="360" w:lineRule="auto"/>
        <w:ind w:firstLine="1701"/>
        <w:jc w:val="both"/>
        <w:rPr>
          <w:rFonts w:ascii="Arial" w:hAnsi="Arial" w:cs="Arial"/>
          <w:sz w:val="23"/>
          <w:szCs w:val="23"/>
        </w:rPr>
      </w:pPr>
      <w:r w:rsidRPr="005F1892">
        <w:rPr>
          <w:rFonts w:ascii="Arial" w:hAnsi="Arial" w:cs="Arial"/>
          <w:sz w:val="23"/>
          <w:szCs w:val="23"/>
        </w:rPr>
        <w:t xml:space="preserve">O Valor do duodécimo da Câmara Municipal de </w:t>
      </w:r>
      <w:proofErr w:type="spellStart"/>
      <w:r w:rsidRPr="005F1892">
        <w:rPr>
          <w:rFonts w:ascii="Arial" w:hAnsi="Arial" w:cs="Arial"/>
          <w:sz w:val="23"/>
          <w:szCs w:val="23"/>
        </w:rPr>
        <w:t>Tapurah</w:t>
      </w:r>
      <w:proofErr w:type="spellEnd"/>
      <w:r w:rsidRPr="005F1892">
        <w:rPr>
          <w:rFonts w:ascii="Arial" w:hAnsi="Arial" w:cs="Arial"/>
          <w:sz w:val="23"/>
          <w:szCs w:val="23"/>
        </w:rPr>
        <w:t>, está defasado em consideração ao aumento de arrecadação do Poder Executivo Municipal, assim se fez necessário um aumento do valor a ser repassado ao Poder Legislativo, para manter a sua independência e permitir investimentos e manutenções, além do fato de manter o índice constitucional de gastos com pessoa dentro de uma margem adequada, tendo em vista que a manutenção do repasse em valor defasado vem deixando o índice de despesa com pessoal bem auto, assim permitirá que exista uma folga no limite despesa com pessoal.</w:t>
      </w:r>
    </w:p>
    <w:p w:rsidR="002E2BA5" w:rsidRPr="005F1892" w:rsidRDefault="002E2BA5" w:rsidP="002E2BA5">
      <w:pPr>
        <w:spacing w:after="0" w:line="360" w:lineRule="auto"/>
        <w:ind w:firstLine="1701"/>
        <w:jc w:val="both"/>
        <w:rPr>
          <w:rFonts w:ascii="Arial" w:hAnsi="Arial" w:cs="Arial"/>
          <w:sz w:val="23"/>
          <w:szCs w:val="23"/>
        </w:rPr>
      </w:pPr>
      <w:r w:rsidRPr="005F1892">
        <w:rPr>
          <w:rFonts w:ascii="Arial" w:hAnsi="Arial" w:cs="Arial"/>
          <w:sz w:val="23"/>
          <w:szCs w:val="23"/>
        </w:rPr>
        <w:t>Atualmente o índice da LRF do percentual legal de 6% a Câmara está em 1,49 com base no Relatório de Gestão Fiscal do 2° Quadrimestre de 2022, no entanto o índice constitucional previsto no §1° do art. 29-A da CF determina o limite de 70%  de gastos com pessoal da Receita Total da Câmara, assim o índice está em 54,45%, com uma readequação do repasse do Poder Legislativo esse índice será reduzindo aumento pode de investimento deste órgão ademais o índice da LRF como demonstrado está bem abaixo dos limites legais.</w:t>
      </w:r>
    </w:p>
    <w:p w:rsidR="002E2BA5" w:rsidRPr="005F1892" w:rsidRDefault="002E2BA5" w:rsidP="002E2BA5">
      <w:pPr>
        <w:spacing w:after="0" w:line="360" w:lineRule="auto"/>
        <w:ind w:firstLine="1701"/>
        <w:jc w:val="both"/>
        <w:rPr>
          <w:rFonts w:ascii="Arial" w:hAnsi="Arial" w:cs="Arial"/>
          <w:sz w:val="23"/>
          <w:szCs w:val="23"/>
        </w:rPr>
      </w:pPr>
      <w:r w:rsidRPr="005F1892">
        <w:rPr>
          <w:rFonts w:ascii="Arial" w:hAnsi="Arial" w:cs="Arial"/>
          <w:sz w:val="23"/>
          <w:szCs w:val="23"/>
        </w:rPr>
        <w:t xml:space="preserve">A emenda apresentada visa aumentar o duodécimo respeitando o limite previsto o art. 29-A da Constituição Federal, a readequação do Orçamento da Câmara utilizou recursos para reserva de contingência, assim o valor inicial previsto de R$ 2.967.150,00 (dois milhões novecentos e sessenta e sete mil e cento e cinquenta reais) passou para R$ 3.510.000,00 (três milhões, quinhentos e dez mil reais), aumentando em R$ 542.850,00 (quinhentos e quarenta e dois mil, oitocentos e cinquenta reais) valor este retira da reserva de contingência prevista de R$ 790.000,00 (setecentos e noventa mil reais) que passou a ser de R$ 247.150,00 (duzentos e quarenta e sete mil e cento e cinquenta reais), valor este que está dentro do limite legal de 7% da receita Tributário e das transferências previstas no §5° do art. 153 </w:t>
      </w:r>
      <w:proofErr w:type="spellStart"/>
      <w:r w:rsidRPr="005F1892">
        <w:rPr>
          <w:rFonts w:ascii="Arial" w:hAnsi="Arial" w:cs="Arial"/>
          <w:sz w:val="23"/>
          <w:szCs w:val="23"/>
        </w:rPr>
        <w:t>arts</w:t>
      </w:r>
      <w:proofErr w:type="spellEnd"/>
      <w:r w:rsidRPr="005F1892">
        <w:rPr>
          <w:rFonts w:ascii="Arial" w:hAnsi="Arial" w:cs="Arial"/>
          <w:sz w:val="23"/>
          <w:szCs w:val="23"/>
        </w:rPr>
        <w:t xml:space="preserve">. 158 e 159 da Constituição Federal, uma vez que com base na Receita de 2021 o duodécimo da Câmara Municipal de </w:t>
      </w:r>
      <w:proofErr w:type="spellStart"/>
      <w:r w:rsidRPr="005F1892">
        <w:rPr>
          <w:rFonts w:ascii="Arial" w:hAnsi="Arial" w:cs="Arial"/>
          <w:sz w:val="23"/>
          <w:szCs w:val="23"/>
        </w:rPr>
        <w:t>Tapurah</w:t>
      </w:r>
      <w:proofErr w:type="spellEnd"/>
      <w:r w:rsidRPr="005F1892">
        <w:rPr>
          <w:rFonts w:ascii="Arial" w:hAnsi="Arial" w:cs="Arial"/>
          <w:sz w:val="23"/>
          <w:szCs w:val="23"/>
        </w:rPr>
        <w:t xml:space="preserve"> ficaria entorno de 5,95%, abaixo do limite de 7%.</w:t>
      </w:r>
    </w:p>
    <w:p w:rsidR="00DF38EA" w:rsidRPr="005F1892" w:rsidRDefault="00DF38EA">
      <w:pPr>
        <w:rPr>
          <w:rFonts w:ascii="Arial" w:hAnsi="Arial" w:cs="Arial"/>
          <w:b/>
        </w:rPr>
      </w:pPr>
    </w:p>
    <w:sectPr w:rsidR="00DF38EA" w:rsidRPr="005F1892" w:rsidSect="005F1892">
      <w:pgSz w:w="11906" w:h="16838"/>
      <w:pgMar w:top="1417" w:right="1135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2398" w:rsidRDefault="00722398" w:rsidP="00AD4D4D">
      <w:pPr>
        <w:spacing w:after="0" w:line="240" w:lineRule="auto"/>
      </w:pPr>
      <w:r>
        <w:separator/>
      </w:r>
    </w:p>
  </w:endnote>
  <w:endnote w:type="continuationSeparator" w:id="0">
    <w:p w:rsidR="00722398" w:rsidRDefault="00722398" w:rsidP="00AD4D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2398" w:rsidRDefault="00722398" w:rsidP="00AD4D4D">
      <w:pPr>
        <w:spacing w:after="0" w:line="240" w:lineRule="auto"/>
      </w:pPr>
      <w:r>
        <w:separator/>
      </w:r>
    </w:p>
  </w:footnote>
  <w:footnote w:type="continuationSeparator" w:id="0">
    <w:p w:rsidR="00722398" w:rsidRDefault="00722398" w:rsidP="00AD4D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2398" w:rsidRPr="005F1955" w:rsidRDefault="00722398" w:rsidP="009F4B47">
    <w:pPr>
      <w:pStyle w:val="Cabealho"/>
      <w:jc w:val="center"/>
      <w:rPr>
        <w:rFonts w:ascii="Arial" w:hAnsi="Arial" w:cs="Arial"/>
        <w:b/>
        <w:sz w:val="33"/>
        <w:szCs w:val="33"/>
      </w:rPr>
    </w:pPr>
    <w:r w:rsidRPr="005F1955">
      <w:rPr>
        <w:rFonts w:ascii="Arial" w:hAnsi="Arial" w:cs="Arial"/>
        <w:b/>
        <w:sz w:val="33"/>
        <w:szCs w:val="33"/>
      </w:rPr>
      <w:t>CAMARA MUNICIPAL DE TAPURAH</w:t>
    </w:r>
  </w:p>
  <w:p w:rsidR="00722398" w:rsidRPr="005F1955" w:rsidRDefault="00722398" w:rsidP="009F4B47">
    <w:pPr>
      <w:pStyle w:val="Cabealho"/>
      <w:jc w:val="center"/>
      <w:rPr>
        <w:rFonts w:ascii="Arial" w:hAnsi="Arial" w:cs="Arial"/>
        <w:b/>
        <w:sz w:val="33"/>
        <w:szCs w:val="33"/>
      </w:rPr>
    </w:pPr>
    <w:r w:rsidRPr="005F1955">
      <w:rPr>
        <w:rFonts w:ascii="Arial" w:hAnsi="Arial" w:cs="Arial"/>
        <w:b/>
        <w:noProof/>
        <w:sz w:val="33"/>
        <w:szCs w:val="33"/>
      </w:rPr>
      <w:drawing>
        <wp:anchor distT="0" distB="0" distL="114300" distR="114300" simplePos="0" relativeHeight="251659264" behindDoc="1" locked="0" layoutInCell="1" allowOverlap="0">
          <wp:simplePos x="0" y="0"/>
          <wp:positionH relativeFrom="column">
            <wp:posOffset>-584835</wp:posOffset>
          </wp:positionH>
          <wp:positionV relativeFrom="paragraph">
            <wp:posOffset>-301625</wp:posOffset>
          </wp:positionV>
          <wp:extent cx="990600" cy="866775"/>
          <wp:effectExtent l="19050" t="0" r="0" b="0"/>
          <wp:wrapThrough wrapText="bothSides">
            <wp:wrapPolygon edited="0">
              <wp:start x="-415" y="0"/>
              <wp:lineTo x="-415" y="21363"/>
              <wp:lineTo x="21600" y="21363"/>
              <wp:lineTo x="21600" y="0"/>
              <wp:lineTo x="-415" y="0"/>
            </wp:wrapPolygon>
          </wp:wrapThrough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0600" cy="866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5F1955">
      <w:rPr>
        <w:rFonts w:ascii="Arial" w:hAnsi="Arial" w:cs="Arial"/>
        <w:b/>
        <w:sz w:val="33"/>
        <w:szCs w:val="33"/>
      </w:rPr>
      <w:t>ESTADO DE MATO GROSSO</w:t>
    </w:r>
  </w:p>
  <w:p w:rsidR="00722398" w:rsidRPr="005F1955" w:rsidRDefault="00722398" w:rsidP="009F4B47">
    <w:pPr>
      <w:pStyle w:val="Cabealho"/>
      <w:jc w:val="center"/>
      <w:rPr>
        <w:rFonts w:ascii="Arial" w:hAnsi="Arial" w:cs="Arial"/>
        <w:b/>
        <w:sz w:val="32"/>
        <w:szCs w:val="32"/>
      </w:rPr>
    </w:pPr>
    <w:r w:rsidRPr="005F1955">
      <w:rPr>
        <w:rFonts w:ascii="Arial" w:hAnsi="Arial" w:cs="Arial"/>
        <w:b/>
        <w:sz w:val="32"/>
        <w:szCs w:val="32"/>
      </w:rPr>
      <w:t>CNPJ: 33.005.083.0001/60</w:t>
    </w:r>
  </w:p>
  <w:p w:rsidR="00722398" w:rsidRPr="009F4B47" w:rsidRDefault="00722398" w:rsidP="009F4B47">
    <w:pPr>
      <w:pStyle w:val="Cabealho"/>
      <w:ind w:left="-567"/>
      <w:jc w:val="center"/>
      <w:rPr>
        <w:rFonts w:ascii="Arial" w:hAnsi="Arial" w:cs="Arial"/>
        <w:b/>
        <w:bCs/>
        <w:sz w:val="14"/>
        <w:szCs w:val="14"/>
      </w:rPr>
    </w:pPr>
    <w:r w:rsidRPr="009F4B47">
      <w:rPr>
        <w:rFonts w:ascii="Arial" w:hAnsi="Arial" w:cs="Arial"/>
        <w:b/>
        <w:bCs/>
        <w:sz w:val="14"/>
        <w:szCs w:val="14"/>
      </w:rPr>
      <w:t>Avenida Paraná, 1.725 – CENTRO- CEP 78.573-000 – MUNICÍPIO DE TAPURAH – MT - TEL: (066) 3547-1341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B12ED414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3"/>
    <w:multiLevelType w:val="singleLevel"/>
    <w:tmpl w:val="D2186E0A"/>
    <w:name w:val="WW8Num4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  <w:b/>
        <w:color w:val="000000"/>
      </w:rPr>
    </w:lvl>
  </w:abstractNum>
  <w:abstractNum w:abstractNumId="2">
    <w:nsid w:val="00000007"/>
    <w:multiLevelType w:val="multilevel"/>
    <w:tmpl w:val="578CFEBA"/>
    <w:name w:val="WW8Num12"/>
    <w:lvl w:ilvl="0">
      <w:start w:val="1"/>
      <w:numFmt w:val="decimal"/>
      <w:suff w:val="nothing"/>
      <w:lvlText w:val="Art. %1º.     "/>
      <w:lvlJc w:val="left"/>
      <w:rPr>
        <w:rFonts w:cs="Times New Roman"/>
        <w:b/>
      </w:rPr>
    </w:lvl>
    <w:lvl w:ilvl="1">
      <w:start w:val="1"/>
      <w:numFmt w:val="decimal"/>
      <w:lvlText w:val="§ %2º. 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upperRoman"/>
      <w:lvlText w:val="%3 - 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lowerLetter"/>
      <w:lvlText w:val="%4) 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lowerLetter"/>
      <w:lvlText w:val="3.%6. 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000016"/>
    <w:multiLevelType w:val="multilevel"/>
    <w:tmpl w:val="3E522D62"/>
    <w:name w:val="WW8Num27"/>
    <w:lvl w:ilvl="0">
      <w:start w:val="4"/>
      <w:numFmt w:val="decimal"/>
      <w:suff w:val="nothing"/>
      <w:lvlText w:val="Art. %1º.     "/>
      <w:lvlJc w:val="left"/>
      <w:pPr>
        <w:tabs>
          <w:tab w:val="num" w:pos="435"/>
        </w:tabs>
      </w:pPr>
      <w:rPr>
        <w:rFonts w:cs="Times New Roman"/>
        <w:b/>
      </w:rPr>
    </w:lvl>
    <w:lvl w:ilvl="1">
      <w:start w:val="1"/>
      <w:numFmt w:val="decimal"/>
      <w:lvlText w:val="§ %2º. "/>
      <w:lvlJc w:val="left"/>
      <w:pPr>
        <w:tabs>
          <w:tab w:val="num" w:pos="1515"/>
        </w:tabs>
        <w:ind w:left="1515" w:hanging="360"/>
      </w:pPr>
      <w:rPr>
        <w:rFonts w:cs="Times New Roman"/>
      </w:rPr>
    </w:lvl>
    <w:lvl w:ilvl="2">
      <w:start w:val="1"/>
      <w:numFmt w:val="upperRoman"/>
      <w:lvlText w:val="%3 - "/>
      <w:lvlJc w:val="left"/>
      <w:pPr>
        <w:tabs>
          <w:tab w:val="num" w:pos="1875"/>
        </w:tabs>
        <w:ind w:left="1875" w:hanging="360"/>
      </w:pPr>
      <w:rPr>
        <w:rFonts w:cs="Times New Roman"/>
      </w:rPr>
    </w:lvl>
    <w:lvl w:ilvl="3">
      <w:start w:val="1"/>
      <w:numFmt w:val="lowerLetter"/>
      <w:lvlText w:val="%4) "/>
      <w:lvlJc w:val="left"/>
      <w:pPr>
        <w:tabs>
          <w:tab w:val="num" w:pos="1079"/>
        </w:tabs>
        <w:ind w:left="1079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595"/>
        </w:tabs>
        <w:ind w:left="2595" w:hanging="360"/>
      </w:pPr>
      <w:rPr>
        <w:rFonts w:cs="Times New Roman"/>
      </w:rPr>
    </w:lvl>
    <w:lvl w:ilvl="5">
      <w:start w:val="1"/>
      <w:numFmt w:val="lowerLetter"/>
      <w:lvlText w:val="3.%6. "/>
      <w:lvlJc w:val="left"/>
      <w:pPr>
        <w:tabs>
          <w:tab w:val="num" w:pos="2955"/>
        </w:tabs>
        <w:ind w:left="2955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15"/>
        </w:tabs>
        <w:ind w:left="3315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675"/>
        </w:tabs>
        <w:ind w:left="3675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4035"/>
        </w:tabs>
        <w:ind w:left="4035" w:hanging="360"/>
      </w:pPr>
      <w:rPr>
        <w:rFonts w:cs="Times New Roman"/>
      </w:rPr>
    </w:lvl>
  </w:abstractNum>
  <w:abstractNum w:abstractNumId="4">
    <w:nsid w:val="00000017"/>
    <w:multiLevelType w:val="multilevel"/>
    <w:tmpl w:val="24C85A16"/>
    <w:name w:val="WW8Num28"/>
    <w:lvl w:ilvl="0">
      <w:start w:val="20"/>
      <w:numFmt w:val="decimal"/>
      <w:suff w:val="nothing"/>
      <w:lvlText w:val="Art. %1º.     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decimal"/>
      <w:lvlText w:val="§ %2º. "/>
      <w:lvlJc w:val="left"/>
      <w:pPr>
        <w:tabs>
          <w:tab w:val="num" w:pos="1080"/>
        </w:tabs>
        <w:ind w:left="1080" w:hanging="360"/>
      </w:pPr>
      <w:rPr>
        <w:rFonts w:cs="Times New Roman"/>
        <w:b/>
      </w:rPr>
    </w:lvl>
    <w:lvl w:ilvl="2">
      <w:start w:val="1"/>
      <w:numFmt w:val="upperRoman"/>
      <w:lvlText w:val="%3 - 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lowerLetter"/>
      <w:lvlText w:val="%4) "/>
      <w:lvlJc w:val="left"/>
      <w:pPr>
        <w:tabs>
          <w:tab w:val="num" w:pos="644"/>
        </w:tabs>
        <w:ind w:left="644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lowerLetter"/>
      <w:lvlText w:val="3.%6. 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5">
    <w:nsid w:val="0000001A"/>
    <w:multiLevelType w:val="multilevel"/>
    <w:tmpl w:val="76D6719E"/>
    <w:name w:val="WW8Num31"/>
    <w:lvl w:ilvl="0">
      <w:start w:val="20"/>
      <w:numFmt w:val="decimal"/>
      <w:suff w:val="nothing"/>
      <w:lvlText w:val="Art. %1º.     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decimal"/>
      <w:lvlText w:val="§ %2º. 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upperRoman"/>
      <w:lvlText w:val="%3 - 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3">
      <w:start w:val="1"/>
      <w:numFmt w:val="lowerLetter"/>
      <w:lvlText w:val="%4) 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lowerLetter"/>
      <w:lvlText w:val="3.%6. 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6">
    <w:nsid w:val="00000032"/>
    <w:multiLevelType w:val="multilevel"/>
    <w:tmpl w:val="92A66078"/>
    <w:name w:val="WW8Num55"/>
    <w:lvl w:ilvl="0">
      <w:start w:val="20"/>
      <w:numFmt w:val="decimal"/>
      <w:suff w:val="nothing"/>
      <w:lvlText w:val="Art. %1º.     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decimal"/>
      <w:lvlText w:val="§ %2º. "/>
      <w:lvlJc w:val="left"/>
      <w:pPr>
        <w:tabs>
          <w:tab w:val="num" w:pos="1080"/>
        </w:tabs>
        <w:ind w:left="1080" w:hanging="360"/>
      </w:pPr>
      <w:rPr>
        <w:rFonts w:cs="Times New Roman"/>
        <w:b/>
      </w:rPr>
    </w:lvl>
    <w:lvl w:ilvl="2">
      <w:start w:val="1"/>
      <w:numFmt w:val="upperRoman"/>
      <w:lvlText w:val="%3 - 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lowerLetter"/>
      <w:lvlText w:val="%4) 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lowerLetter"/>
      <w:lvlText w:val="3.%6. 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7">
    <w:nsid w:val="174E44A0"/>
    <w:multiLevelType w:val="hybridMultilevel"/>
    <w:tmpl w:val="98D8FC78"/>
    <w:lvl w:ilvl="0" w:tplc="959891CA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color w:val="000000" w:themeColor="text1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9AC7450"/>
    <w:multiLevelType w:val="hybridMultilevel"/>
    <w:tmpl w:val="4B66EAD2"/>
    <w:lvl w:ilvl="0" w:tplc="2126F804">
      <w:start w:val="3"/>
      <w:numFmt w:val="lowerLetter"/>
      <w:lvlText w:val="%1)"/>
      <w:lvlJc w:val="left"/>
      <w:pPr>
        <w:ind w:left="31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9">
    <w:nsid w:val="30AA2E41"/>
    <w:multiLevelType w:val="hybridMultilevel"/>
    <w:tmpl w:val="1BE814AA"/>
    <w:lvl w:ilvl="0" w:tplc="FAEA96C8">
      <w:start w:val="1"/>
      <w:numFmt w:val="upperRoman"/>
      <w:lvlText w:val="%1."/>
      <w:lvlJc w:val="right"/>
      <w:pPr>
        <w:ind w:left="720" w:hanging="360"/>
      </w:pPr>
      <w:rPr>
        <w:b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324203"/>
    <w:multiLevelType w:val="singleLevel"/>
    <w:tmpl w:val="90184E30"/>
    <w:lvl w:ilvl="0">
      <w:start w:val="1"/>
      <w:numFmt w:val="decimal"/>
      <w:pStyle w:val="ItemdeLei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</w:abstractNum>
  <w:abstractNum w:abstractNumId="11">
    <w:nsid w:val="38985A14"/>
    <w:multiLevelType w:val="hybridMultilevel"/>
    <w:tmpl w:val="B76C5544"/>
    <w:lvl w:ilvl="0" w:tplc="85F0F0D6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E8D6B5D"/>
    <w:multiLevelType w:val="hybridMultilevel"/>
    <w:tmpl w:val="8F8450D4"/>
    <w:lvl w:ilvl="0" w:tplc="5CBE5880">
      <w:start w:val="1"/>
      <w:numFmt w:val="ordinal"/>
      <w:pStyle w:val="ArtigodeLei"/>
      <w:lvlText w:val="Art. %1."/>
      <w:lvlJc w:val="left"/>
      <w:pPr>
        <w:ind w:left="360" w:hanging="360"/>
      </w:pPr>
      <w:rPr>
        <w:rFonts w:ascii="Times New Roman" w:hAnsi="Times New Roman" w:cs="Times New Roman" w:hint="default"/>
        <w:b/>
        <w:i w:val="0"/>
        <w:color w:val="000000"/>
      </w:rPr>
    </w:lvl>
    <w:lvl w:ilvl="1" w:tplc="8FD2E744">
      <w:start w:val="1"/>
      <w:numFmt w:val="ordinal"/>
      <w:lvlText w:val="§ %2."/>
      <w:lvlJc w:val="left"/>
      <w:pPr>
        <w:ind w:left="1648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 w:tplc="0416001B" w:tentative="1">
      <w:start w:val="1"/>
      <w:numFmt w:val="lowerRoman"/>
      <w:lvlText w:val="%3."/>
      <w:lvlJc w:val="right"/>
      <w:pPr>
        <w:ind w:left="2368" w:hanging="180"/>
      </w:pPr>
    </w:lvl>
    <w:lvl w:ilvl="3" w:tplc="0416000F" w:tentative="1">
      <w:start w:val="1"/>
      <w:numFmt w:val="decimal"/>
      <w:lvlText w:val="%4."/>
      <w:lvlJc w:val="left"/>
      <w:pPr>
        <w:ind w:left="3088" w:hanging="360"/>
      </w:pPr>
    </w:lvl>
    <w:lvl w:ilvl="4" w:tplc="04160019" w:tentative="1">
      <w:start w:val="1"/>
      <w:numFmt w:val="lowerLetter"/>
      <w:lvlText w:val="%5."/>
      <w:lvlJc w:val="left"/>
      <w:pPr>
        <w:ind w:left="3808" w:hanging="360"/>
      </w:pPr>
    </w:lvl>
    <w:lvl w:ilvl="5" w:tplc="0416001B" w:tentative="1">
      <w:start w:val="1"/>
      <w:numFmt w:val="lowerRoman"/>
      <w:lvlText w:val="%6."/>
      <w:lvlJc w:val="right"/>
      <w:pPr>
        <w:ind w:left="4528" w:hanging="180"/>
      </w:pPr>
    </w:lvl>
    <w:lvl w:ilvl="6" w:tplc="0416000F" w:tentative="1">
      <w:start w:val="1"/>
      <w:numFmt w:val="decimal"/>
      <w:lvlText w:val="%7."/>
      <w:lvlJc w:val="left"/>
      <w:pPr>
        <w:ind w:left="5248" w:hanging="360"/>
      </w:pPr>
    </w:lvl>
    <w:lvl w:ilvl="7" w:tplc="04160019" w:tentative="1">
      <w:start w:val="1"/>
      <w:numFmt w:val="lowerLetter"/>
      <w:lvlText w:val="%8."/>
      <w:lvlJc w:val="left"/>
      <w:pPr>
        <w:ind w:left="5968" w:hanging="360"/>
      </w:pPr>
    </w:lvl>
    <w:lvl w:ilvl="8" w:tplc="0416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">
    <w:nsid w:val="410A60E8"/>
    <w:multiLevelType w:val="hybridMultilevel"/>
    <w:tmpl w:val="44501CD2"/>
    <w:lvl w:ilvl="0" w:tplc="B17EA284">
      <w:start w:val="40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C0E69C8"/>
    <w:multiLevelType w:val="hybridMultilevel"/>
    <w:tmpl w:val="D58AC1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61D5A9E"/>
    <w:multiLevelType w:val="hybridMultilevel"/>
    <w:tmpl w:val="AFBA2230"/>
    <w:lvl w:ilvl="0" w:tplc="FB046356">
      <w:start w:val="1"/>
      <w:numFmt w:val="upperRoman"/>
      <w:lvlText w:val="%1."/>
      <w:lvlJc w:val="left"/>
      <w:pPr>
        <w:ind w:left="2280" w:hanging="720"/>
      </w:pPr>
      <w:rPr>
        <w:rFonts w:hint="default"/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10"/>
  </w:num>
  <w:num w:numId="2">
    <w:abstractNumId w:val="0"/>
  </w:num>
  <w:num w:numId="3">
    <w:abstractNumId w:val="12"/>
  </w:num>
  <w:num w:numId="4">
    <w:abstractNumId w:val="11"/>
    <w:lvlOverride w:ilvl="0">
      <w:startOverride w:val="1"/>
    </w:lvlOverride>
  </w:num>
  <w:num w:numId="5">
    <w:abstractNumId w:val="8"/>
  </w:num>
  <w:num w:numId="6">
    <w:abstractNumId w:val="7"/>
  </w:num>
  <w:num w:numId="7">
    <w:abstractNumId w:val="14"/>
  </w:num>
  <w:num w:numId="8">
    <w:abstractNumId w:val="15"/>
  </w:num>
  <w:num w:numId="9">
    <w:abstractNumId w:val="9"/>
  </w:num>
  <w:num w:numId="10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040D"/>
    <w:rsid w:val="00002450"/>
    <w:rsid w:val="00002992"/>
    <w:rsid w:val="000056D9"/>
    <w:rsid w:val="00005CA5"/>
    <w:rsid w:val="000240A3"/>
    <w:rsid w:val="000316BE"/>
    <w:rsid w:val="000325E0"/>
    <w:rsid w:val="00033B2E"/>
    <w:rsid w:val="00034908"/>
    <w:rsid w:val="000505AB"/>
    <w:rsid w:val="000519E1"/>
    <w:rsid w:val="00052832"/>
    <w:rsid w:val="00062242"/>
    <w:rsid w:val="000637DC"/>
    <w:rsid w:val="000661D0"/>
    <w:rsid w:val="000718C6"/>
    <w:rsid w:val="000765B9"/>
    <w:rsid w:val="00082893"/>
    <w:rsid w:val="00093319"/>
    <w:rsid w:val="00096717"/>
    <w:rsid w:val="000A1FA3"/>
    <w:rsid w:val="000B16CC"/>
    <w:rsid w:val="000B1AD3"/>
    <w:rsid w:val="000B1F64"/>
    <w:rsid w:val="000B3F03"/>
    <w:rsid w:val="000B5AC1"/>
    <w:rsid w:val="000B605A"/>
    <w:rsid w:val="000B658D"/>
    <w:rsid w:val="000C4E15"/>
    <w:rsid w:val="000C59CA"/>
    <w:rsid w:val="000E7F48"/>
    <w:rsid w:val="000F1F8B"/>
    <w:rsid w:val="000F49EF"/>
    <w:rsid w:val="000F6856"/>
    <w:rsid w:val="00100AA3"/>
    <w:rsid w:val="00101B23"/>
    <w:rsid w:val="00105BA4"/>
    <w:rsid w:val="001071E2"/>
    <w:rsid w:val="00107B4C"/>
    <w:rsid w:val="00110F32"/>
    <w:rsid w:val="00121041"/>
    <w:rsid w:val="001217C9"/>
    <w:rsid w:val="00121FEE"/>
    <w:rsid w:val="00122DE1"/>
    <w:rsid w:val="00127C76"/>
    <w:rsid w:val="00131CC1"/>
    <w:rsid w:val="00132B1F"/>
    <w:rsid w:val="00133C12"/>
    <w:rsid w:val="00145161"/>
    <w:rsid w:val="00147FD2"/>
    <w:rsid w:val="0015129A"/>
    <w:rsid w:val="00152053"/>
    <w:rsid w:val="0015489C"/>
    <w:rsid w:val="00157C5C"/>
    <w:rsid w:val="001654EB"/>
    <w:rsid w:val="00177559"/>
    <w:rsid w:val="0017794F"/>
    <w:rsid w:val="0018235E"/>
    <w:rsid w:val="001823BD"/>
    <w:rsid w:val="001835B5"/>
    <w:rsid w:val="0018736E"/>
    <w:rsid w:val="001A0046"/>
    <w:rsid w:val="001B05BC"/>
    <w:rsid w:val="001B4D0A"/>
    <w:rsid w:val="001C5A30"/>
    <w:rsid w:val="001C6014"/>
    <w:rsid w:val="001C6368"/>
    <w:rsid w:val="001D048B"/>
    <w:rsid w:val="001D17AE"/>
    <w:rsid w:val="001F1DED"/>
    <w:rsid w:val="001F2A8D"/>
    <w:rsid w:val="001F57A8"/>
    <w:rsid w:val="001F5E65"/>
    <w:rsid w:val="00201D14"/>
    <w:rsid w:val="002041E9"/>
    <w:rsid w:val="00210962"/>
    <w:rsid w:val="00211413"/>
    <w:rsid w:val="00211EF9"/>
    <w:rsid w:val="0021681B"/>
    <w:rsid w:val="00222FD0"/>
    <w:rsid w:val="00224ABD"/>
    <w:rsid w:val="002334FD"/>
    <w:rsid w:val="00247707"/>
    <w:rsid w:val="00277D9F"/>
    <w:rsid w:val="002822E5"/>
    <w:rsid w:val="002849CB"/>
    <w:rsid w:val="002866A7"/>
    <w:rsid w:val="00286C2C"/>
    <w:rsid w:val="00290FF3"/>
    <w:rsid w:val="002A2F7B"/>
    <w:rsid w:val="002A591C"/>
    <w:rsid w:val="002B0A7E"/>
    <w:rsid w:val="002B2C3F"/>
    <w:rsid w:val="002B4A2D"/>
    <w:rsid w:val="002C049F"/>
    <w:rsid w:val="002C35F5"/>
    <w:rsid w:val="002C42FF"/>
    <w:rsid w:val="002D166F"/>
    <w:rsid w:val="002D291D"/>
    <w:rsid w:val="002D6105"/>
    <w:rsid w:val="002E2BA5"/>
    <w:rsid w:val="002E4384"/>
    <w:rsid w:val="002F714F"/>
    <w:rsid w:val="0030133E"/>
    <w:rsid w:val="00317485"/>
    <w:rsid w:val="0033297E"/>
    <w:rsid w:val="00333284"/>
    <w:rsid w:val="003351E4"/>
    <w:rsid w:val="00335FC3"/>
    <w:rsid w:val="00354124"/>
    <w:rsid w:val="00363A76"/>
    <w:rsid w:val="003762CE"/>
    <w:rsid w:val="00390B39"/>
    <w:rsid w:val="00391AE6"/>
    <w:rsid w:val="003974FC"/>
    <w:rsid w:val="003A70CF"/>
    <w:rsid w:val="003C5B6B"/>
    <w:rsid w:val="003D11FA"/>
    <w:rsid w:val="003D3A2B"/>
    <w:rsid w:val="003D573C"/>
    <w:rsid w:val="003E32A2"/>
    <w:rsid w:val="003E4DB9"/>
    <w:rsid w:val="003F326C"/>
    <w:rsid w:val="003F5D61"/>
    <w:rsid w:val="003F77DE"/>
    <w:rsid w:val="00414B4B"/>
    <w:rsid w:val="004154C0"/>
    <w:rsid w:val="004159C7"/>
    <w:rsid w:val="0041750D"/>
    <w:rsid w:val="004329F6"/>
    <w:rsid w:val="00434936"/>
    <w:rsid w:val="00436EDD"/>
    <w:rsid w:val="00440006"/>
    <w:rsid w:val="00441178"/>
    <w:rsid w:val="00442E89"/>
    <w:rsid w:val="00464C6C"/>
    <w:rsid w:val="00470780"/>
    <w:rsid w:val="00470CEE"/>
    <w:rsid w:val="004811E7"/>
    <w:rsid w:val="00481B8C"/>
    <w:rsid w:val="00490374"/>
    <w:rsid w:val="004972B6"/>
    <w:rsid w:val="00497E4E"/>
    <w:rsid w:val="004A040D"/>
    <w:rsid w:val="004B6927"/>
    <w:rsid w:val="004C796D"/>
    <w:rsid w:val="004E2B2D"/>
    <w:rsid w:val="004E2B64"/>
    <w:rsid w:val="004F5519"/>
    <w:rsid w:val="004F5FD8"/>
    <w:rsid w:val="004F6B1D"/>
    <w:rsid w:val="00501BA1"/>
    <w:rsid w:val="00503C7B"/>
    <w:rsid w:val="00503CBE"/>
    <w:rsid w:val="005048E7"/>
    <w:rsid w:val="0050491E"/>
    <w:rsid w:val="005063DD"/>
    <w:rsid w:val="00516B98"/>
    <w:rsid w:val="00521F8D"/>
    <w:rsid w:val="00522437"/>
    <w:rsid w:val="00522459"/>
    <w:rsid w:val="005228C7"/>
    <w:rsid w:val="005270CC"/>
    <w:rsid w:val="005451F2"/>
    <w:rsid w:val="00545F33"/>
    <w:rsid w:val="005614C5"/>
    <w:rsid w:val="00567DAD"/>
    <w:rsid w:val="00571AC4"/>
    <w:rsid w:val="005731CC"/>
    <w:rsid w:val="00581876"/>
    <w:rsid w:val="00590292"/>
    <w:rsid w:val="005913F3"/>
    <w:rsid w:val="005A3BE7"/>
    <w:rsid w:val="005B46C6"/>
    <w:rsid w:val="005B694E"/>
    <w:rsid w:val="005C7C69"/>
    <w:rsid w:val="005E2264"/>
    <w:rsid w:val="005E2B87"/>
    <w:rsid w:val="005F1390"/>
    <w:rsid w:val="005F1892"/>
    <w:rsid w:val="005F194F"/>
    <w:rsid w:val="005F3250"/>
    <w:rsid w:val="005F4C5C"/>
    <w:rsid w:val="006019F4"/>
    <w:rsid w:val="00603AC9"/>
    <w:rsid w:val="006074EA"/>
    <w:rsid w:val="006104B6"/>
    <w:rsid w:val="006178DA"/>
    <w:rsid w:val="00637E1F"/>
    <w:rsid w:val="00642434"/>
    <w:rsid w:val="006554A0"/>
    <w:rsid w:val="00660664"/>
    <w:rsid w:val="006620FB"/>
    <w:rsid w:val="006718E2"/>
    <w:rsid w:val="00674F75"/>
    <w:rsid w:val="0069021C"/>
    <w:rsid w:val="006B3C32"/>
    <w:rsid w:val="006B3CA2"/>
    <w:rsid w:val="006B40C9"/>
    <w:rsid w:val="006B61AE"/>
    <w:rsid w:val="006C03F8"/>
    <w:rsid w:val="006D0F12"/>
    <w:rsid w:val="006E2E96"/>
    <w:rsid w:val="006F30B0"/>
    <w:rsid w:val="00717EEA"/>
    <w:rsid w:val="00722398"/>
    <w:rsid w:val="007228BD"/>
    <w:rsid w:val="00722D13"/>
    <w:rsid w:val="0072576F"/>
    <w:rsid w:val="00732BFD"/>
    <w:rsid w:val="00736A7D"/>
    <w:rsid w:val="00750DDA"/>
    <w:rsid w:val="00752A20"/>
    <w:rsid w:val="007619B1"/>
    <w:rsid w:val="007655E4"/>
    <w:rsid w:val="00775367"/>
    <w:rsid w:val="00781085"/>
    <w:rsid w:val="00781EB1"/>
    <w:rsid w:val="007A1985"/>
    <w:rsid w:val="007B0249"/>
    <w:rsid w:val="007D5261"/>
    <w:rsid w:val="007E2BE5"/>
    <w:rsid w:val="007F2BB9"/>
    <w:rsid w:val="007F317F"/>
    <w:rsid w:val="008039E0"/>
    <w:rsid w:val="00812F88"/>
    <w:rsid w:val="00816F3C"/>
    <w:rsid w:val="00821F57"/>
    <w:rsid w:val="008223F3"/>
    <w:rsid w:val="00831218"/>
    <w:rsid w:val="008347FE"/>
    <w:rsid w:val="00840528"/>
    <w:rsid w:val="0084303C"/>
    <w:rsid w:val="008446C9"/>
    <w:rsid w:val="008449CA"/>
    <w:rsid w:val="00855E90"/>
    <w:rsid w:val="00871487"/>
    <w:rsid w:val="00885D74"/>
    <w:rsid w:val="00886249"/>
    <w:rsid w:val="00890333"/>
    <w:rsid w:val="00890F0B"/>
    <w:rsid w:val="0089194A"/>
    <w:rsid w:val="008922EB"/>
    <w:rsid w:val="00892E30"/>
    <w:rsid w:val="008938D3"/>
    <w:rsid w:val="00896E31"/>
    <w:rsid w:val="008A3479"/>
    <w:rsid w:val="008B02F9"/>
    <w:rsid w:val="008C09E2"/>
    <w:rsid w:val="008C24BA"/>
    <w:rsid w:val="008D155F"/>
    <w:rsid w:val="008D3055"/>
    <w:rsid w:val="008D5AB9"/>
    <w:rsid w:val="008E7BDD"/>
    <w:rsid w:val="008F7FED"/>
    <w:rsid w:val="0090215B"/>
    <w:rsid w:val="009124E6"/>
    <w:rsid w:val="00915551"/>
    <w:rsid w:val="00915819"/>
    <w:rsid w:val="009172AF"/>
    <w:rsid w:val="0092368B"/>
    <w:rsid w:val="009240A5"/>
    <w:rsid w:val="00931401"/>
    <w:rsid w:val="00935CE1"/>
    <w:rsid w:val="00936055"/>
    <w:rsid w:val="00940460"/>
    <w:rsid w:val="00980069"/>
    <w:rsid w:val="00980113"/>
    <w:rsid w:val="009812D9"/>
    <w:rsid w:val="00996DAE"/>
    <w:rsid w:val="009A121E"/>
    <w:rsid w:val="009A1F66"/>
    <w:rsid w:val="009A3A97"/>
    <w:rsid w:val="009A6E17"/>
    <w:rsid w:val="009C1D15"/>
    <w:rsid w:val="009C2A19"/>
    <w:rsid w:val="009C2B92"/>
    <w:rsid w:val="009C2C3D"/>
    <w:rsid w:val="009C6753"/>
    <w:rsid w:val="009C7511"/>
    <w:rsid w:val="009E4299"/>
    <w:rsid w:val="009E491D"/>
    <w:rsid w:val="009F4B47"/>
    <w:rsid w:val="009F6794"/>
    <w:rsid w:val="00A10F93"/>
    <w:rsid w:val="00A2186A"/>
    <w:rsid w:val="00A2444D"/>
    <w:rsid w:val="00A249BD"/>
    <w:rsid w:val="00A26734"/>
    <w:rsid w:val="00A31CCB"/>
    <w:rsid w:val="00A35803"/>
    <w:rsid w:val="00A43534"/>
    <w:rsid w:val="00A467B5"/>
    <w:rsid w:val="00A5010D"/>
    <w:rsid w:val="00A54BAE"/>
    <w:rsid w:val="00A622F9"/>
    <w:rsid w:val="00A70A82"/>
    <w:rsid w:val="00A76109"/>
    <w:rsid w:val="00A7663C"/>
    <w:rsid w:val="00A95F5B"/>
    <w:rsid w:val="00A97E04"/>
    <w:rsid w:val="00AA2891"/>
    <w:rsid w:val="00AA31B7"/>
    <w:rsid w:val="00AB17DC"/>
    <w:rsid w:val="00AD4D4D"/>
    <w:rsid w:val="00AD778E"/>
    <w:rsid w:val="00AD7AB7"/>
    <w:rsid w:val="00AE0CD8"/>
    <w:rsid w:val="00AE747A"/>
    <w:rsid w:val="00AE7631"/>
    <w:rsid w:val="00AE7C6F"/>
    <w:rsid w:val="00AF1215"/>
    <w:rsid w:val="00AF18AE"/>
    <w:rsid w:val="00AF1C49"/>
    <w:rsid w:val="00AF51D5"/>
    <w:rsid w:val="00B05EE9"/>
    <w:rsid w:val="00B137D6"/>
    <w:rsid w:val="00B21305"/>
    <w:rsid w:val="00B22873"/>
    <w:rsid w:val="00B23717"/>
    <w:rsid w:val="00B24ABB"/>
    <w:rsid w:val="00B25E43"/>
    <w:rsid w:val="00B27DC8"/>
    <w:rsid w:val="00B348C9"/>
    <w:rsid w:val="00B34E3B"/>
    <w:rsid w:val="00B36842"/>
    <w:rsid w:val="00B3785D"/>
    <w:rsid w:val="00B40A67"/>
    <w:rsid w:val="00B40F7F"/>
    <w:rsid w:val="00B636D7"/>
    <w:rsid w:val="00B75E04"/>
    <w:rsid w:val="00B90B43"/>
    <w:rsid w:val="00B927F3"/>
    <w:rsid w:val="00B941B6"/>
    <w:rsid w:val="00B97AA4"/>
    <w:rsid w:val="00BB7BE3"/>
    <w:rsid w:val="00BC3C54"/>
    <w:rsid w:val="00BC5D97"/>
    <w:rsid w:val="00BC5DB3"/>
    <w:rsid w:val="00BC6E8D"/>
    <w:rsid w:val="00BE48EC"/>
    <w:rsid w:val="00BF1E56"/>
    <w:rsid w:val="00BF2A98"/>
    <w:rsid w:val="00C00EE4"/>
    <w:rsid w:val="00C01808"/>
    <w:rsid w:val="00C01C4E"/>
    <w:rsid w:val="00C03EB7"/>
    <w:rsid w:val="00C07B9E"/>
    <w:rsid w:val="00C07DBF"/>
    <w:rsid w:val="00C11776"/>
    <w:rsid w:val="00C232A8"/>
    <w:rsid w:val="00C26C09"/>
    <w:rsid w:val="00C321E3"/>
    <w:rsid w:val="00C41925"/>
    <w:rsid w:val="00C4702A"/>
    <w:rsid w:val="00C5175F"/>
    <w:rsid w:val="00C53216"/>
    <w:rsid w:val="00C551EF"/>
    <w:rsid w:val="00C55FB0"/>
    <w:rsid w:val="00C73452"/>
    <w:rsid w:val="00C763A4"/>
    <w:rsid w:val="00C763D5"/>
    <w:rsid w:val="00C7682F"/>
    <w:rsid w:val="00C800F5"/>
    <w:rsid w:val="00C82E6B"/>
    <w:rsid w:val="00C85D35"/>
    <w:rsid w:val="00C9316A"/>
    <w:rsid w:val="00C95B12"/>
    <w:rsid w:val="00C97690"/>
    <w:rsid w:val="00CA1988"/>
    <w:rsid w:val="00CA361A"/>
    <w:rsid w:val="00CC1EE6"/>
    <w:rsid w:val="00CC3D5F"/>
    <w:rsid w:val="00CC4267"/>
    <w:rsid w:val="00CC6D7C"/>
    <w:rsid w:val="00CD2D16"/>
    <w:rsid w:val="00CE542B"/>
    <w:rsid w:val="00D013E4"/>
    <w:rsid w:val="00D031C8"/>
    <w:rsid w:val="00D03B1F"/>
    <w:rsid w:val="00D048E9"/>
    <w:rsid w:val="00D12CE8"/>
    <w:rsid w:val="00D400E8"/>
    <w:rsid w:val="00D478A3"/>
    <w:rsid w:val="00D52667"/>
    <w:rsid w:val="00D53353"/>
    <w:rsid w:val="00D541DC"/>
    <w:rsid w:val="00D55CA7"/>
    <w:rsid w:val="00D60568"/>
    <w:rsid w:val="00D61742"/>
    <w:rsid w:val="00D66811"/>
    <w:rsid w:val="00DA4ACE"/>
    <w:rsid w:val="00DA5CD9"/>
    <w:rsid w:val="00DA7A8C"/>
    <w:rsid w:val="00DA7E9C"/>
    <w:rsid w:val="00DB0B6C"/>
    <w:rsid w:val="00DB67FD"/>
    <w:rsid w:val="00DC1CBB"/>
    <w:rsid w:val="00DC1F68"/>
    <w:rsid w:val="00DC7033"/>
    <w:rsid w:val="00DD403F"/>
    <w:rsid w:val="00DE3E71"/>
    <w:rsid w:val="00DF129A"/>
    <w:rsid w:val="00DF38EA"/>
    <w:rsid w:val="00DF7E75"/>
    <w:rsid w:val="00E00FC4"/>
    <w:rsid w:val="00E041CD"/>
    <w:rsid w:val="00E067DC"/>
    <w:rsid w:val="00E072F1"/>
    <w:rsid w:val="00E147FA"/>
    <w:rsid w:val="00E242B6"/>
    <w:rsid w:val="00E35760"/>
    <w:rsid w:val="00E36EDE"/>
    <w:rsid w:val="00E42667"/>
    <w:rsid w:val="00E43B4A"/>
    <w:rsid w:val="00E45851"/>
    <w:rsid w:val="00E51A2D"/>
    <w:rsid w:val="00E54827"/>
    <w:rsid w:val="00E5566F"/>
    <w:rsid w:val="00E67791"/>
    <w:rsid w:val="00E73850"/>
    <w:rsid w:val="00E914A9"/>
    <w:rsid w:val="00E91C83"/>
    <w:rsid w:val="00EA0DBD"/>
    <w:rsid w:val="00EA0E56"/>
    <w:rsid w:val="00EA54D5"/>
    <w:rsid w:val="00EB1CCE"/>
    <w:rsid w:val="00EB1E7B"/>
    <w:rsid w:val="00EB5E16"/>
    <w:rsid w:val="00EB5E6C"/>
    <w:rsid w:val="00EC739B"/>
    <w:rsid w:val="00EC776A"/>
    <w:rsid w:val="00EC7F33"/>
    <w:rsid w:val="00ED5087"/>
    <w:rsid w:val="00EE1170"/>
    <w:rsid w:val="00EE3997"/>
    <w:rsid w:val="00EE3D77"/>
    <w:rsid w:val="00F02362"/>
    <w:rsid w:val="00F06490"/>
    <w:rsid w:val="00F2713B"/>
    <w:rsid w:val="00F31B51"/>
    <w:rsid w:val="00F34944"/>
    <w:rsid w:val="00F41278"/>
    <w:rsid w:val="00F471F1"/>
    <w:rsid w:val="00F51ED4"/>
    <w:rsid w:val="00F51F56"/>
    <w:rsid w:val="00F542F3"/>
    <w:rsid w:val="00F607B2"/>
    <w:rsid w:val="00F63689"/>
    <w:rsid w:val="00F63B9E"/>
    <w:rsid w:val="00F84114"/>
    <w:rsid w:val="00F84786"/>
    <w:rsid w:val="00F9060E"/>
    <w:rsid w:val="00F91BC7"/>
    <w:rsid w:val="00F933BE"/>
    <w:rsid w:val="00F93EC8"/>
    <w:rsid w:val="00F94E88"/>
    <w:rsid w:val="00FA3581"/>
    <w:rsid w:val="00FA35E7"/>
    <w:rsid w:val="00FA77D2"/>
    <w:rsid w:val="00FB45F8"/>
    <w:rsid w:val="00FB6AE8"/>
    <w:rsid w:val="00FC7F5E"/>
    <w:rsid w:val="00FD00DD"/>
    <w:rsid w:val="00FE45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/>
    <o:shapelayout v:ext="edit">
      <o:idmap v:ext="edit" data="1"/>
    </o:shapelayout>
  </w:shapeDefaults>
  <w:decimalSymbol w:val=","/>
  <w:listSeparator w:val=";"/>
  <w15:docId w15:val="{CA7B7BD9-C3DB-443E-BD0C-32C95DEEFD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9"/>
    <w:qFormat/>
    <w:rsid w:val="00AD4D4D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b/>
      <w:sz w:val="28"/>
      <w:szCs w:val="20"/>
    </w:rPr>
  </w:style>
  <w:style w:type="paragraph" w:styleId="Ttulo2">
    <w:name w:val="heading 2"/>
    <w:basedOn w:val="Normal"/>
    <w:next w:val="Normal"/>
    <w:link w:val="Ttulo2Char"/>
    <w:qFormat/>
    <w:rsid w:val="006B40C9"/>
    <w:pPr>
      <w:keepNext/>
      <w:spacing w:after="0" w:line="240" w:lineRule="auto"/>
      <w:jc w:val="both"/>
      <w:outlineLvl w:val="1"/>
    </w:pPr>
    <w:rPr>
      <w:rFonts w:ascii="Arial" w:eastAsia="Times New Roman" w:hAnsi="Arial" w:cs="Times New Roman"/>
      <w:b/>
      <w:bCs/>
      <w:sz w:val="36"/>
      <w:szCs w:val="24"/>
    </w:rPr>
  </w:style>
  <w:style w:type="paragraph" w:styleId="Ttulo3">
    <w:name w:val="heading 3"/>
    <w:basedOn w:val="Normal"/>
    <w:next w:val="Normal"/>
    <w:link w:val="Ttulo3Char"/>
    <w:qFormat/>
    <w:rsid w:val="006B40C9"/>
    <w:pPr>
      <w:keepNext/>
      <w:spacing w:after="0" w:line="240" w:lineRule="auto"/>
      <w:jc w:val="center"/>
      <w:outlineLvl w:val="2"/>
    </w:pPr>
    <w:rPr>
      <w:rFonts w:ascii="Arial" w:eastAsia="Times New Roman" w:hAnsi="Arial" w:cs="Times New Roman"/>
      <w:b/>
      <w:bCs/>
      <w:sz w:val="24"/>
      <w:szCs w:val="24"/>
    </w:rPr>
  </w:style>
  <w:style w:type="paragraph" w:styleId="Ttulo4">
    <w:name w:val="heading 4"/>
    <w:basedOn w:val="Normal"/>
    <w:next w:val="Normal"/>
    <w:link w:val="Ttulo4Char"/>
    <w:qFormat/>
    <w:rsid w:val="006B40C9"/>
    <w:pPr>
      <w:keepNext/>
      <w:spacing w:after="0" w:line="240" w:lineRule="auto"/>
      <w:jc w:val="center"/>
      <w:outlineLvl w:val="3"/>
    </w:pPr>
    <w:rPr>
      <w:rFonts w:ascii="Arial" w:eastAsia="Times New Roman" w:hAnsi="Arial" w:cs="Arial"/>
      <w:b/>
      <w:bCs/>
      <w:sz w:val="28"/>
      <w:szCs w:val="24"/>
    </w:rPr>
  </w:style>
  <w:style w:type="paragraph" w:styleId="Ttulo5">
    <w:name w:val="heading 5"/>
    <w:basedOn w:val="Normal"/>
    <w:next w:val="Normal"/>
    <w:link w:val="Ttulo5Char"/>
    <w:qFormat/>
    <w:rsid w:val="006B40C9"/>
    <w:pPr>
      <w:keepNext/>
      <w:spacing w:after="0" w:line="240" w:lineRule="auto"/>
      <w:jc w:val="both"/>
      <w:outlineLvl w:val="4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Ttulo6">
    <w:name w:val="heading 6"/>
    <w:basedOn w:val="Normal"/>
    <w:next w:val="Normal"/>
    <w:link w:val="Ttulo6Char"/>
    <w:qFormat/>
    <w:rsid w:val="006B40C9"/>
    <w:pPr>
      <w:keepNext/>
      <w:spacing w:after="0" w:line="240" w:lineRule="auto"/>
      <w:jc w:val="center"/>
      <w:outlineLvl w:val="5"/>
    </w:pPr>
    <w:rPr>
      <w:rFonts w:ascii="Arial" w:eastAsia="Times New Roman" w:hAnsi="Arial" w:cs="Arial"/>
      <w:b/>
      <w:bCs/>
      <w:sz w:val="36"/>
      <w:szCs w:val="24"/>
    </w:rPr>
  </w:style>
  <w:style w:type="paragraph" w:styleId="Ttulo7">
    <w:name w:val="heading 7"/>
    <w:basedOn w:val="Normal"/>
    <w:next w:val="Normal"/>
    <w:link w:val="Ttulo7Char"/>
    <w:qFormat/>
    <w:rsid w:val="006B40C9"/>
    <w:pPr>
      <w:keepNext/>
      <w:spacing w:after="0" w:line="240" w:lineRule="auto"/>
      <w:jc w:val="center"/>
      <w:outlineLvl w:val="6"/>
    </w:pPr>
    <w:rPr>
      <w:rFonts w:ascii="Arial" w:eastAsia="Times New Roman" w:hAnsi="Arial" w:cs="Arial"/>
      <w:b/>
      <w:bCs/>
      <w:sz w:val="32"/>
      <w:szCs w:val="24"/>
    </w:rPr>
  </w:style>
  <w:style w:type="paragraph" w:styleId="Ttulo8">
    <w:name w:val="heading 8"/>
    <w:basedOn w:val="Normal"/>
    <w:next w:val="Normal"/>
    <w:link w:val="Ttulo8Char"/>
    <w:uiPriority w:val="99"/>
    <w:unhideWhenUsed/>
    <w:qFormat/>
    <w:rsid w:val="006B40C9"/>
    <w:pPr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AD4D4D"/>
    <w:rPr>
      <w:rFonts w:ascii="Arial" w:eastAsia="Times New Roman" w:hAnsi="Arial" w:cs="Times New Roman"/>
      <w:b/>
      <w:sz w:val="28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AD4D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4D4D"/>
  </w:style>
  <w:style w:type="paragraph" w:styleId="Rodap">
    <w:name w:val="footer"/>
    <w:basedOn w:val="Normal"/>
    <w:link w:val="RodapChar"/>
    <w:uiPriority w:val="99"/>
    <w:unhideWhenUsed/>
    <w:rsid w:val="00AD4D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4D4D"/>
  </w:style>
  <w:style w:type="paragraph" w:styleId="Recuodecorpodetexto">
    <w:name w:val="Body Text Indent"/>
    <w:basedOn w:val="Normal"/>
    <w:link w:val="RecuodecorpodetextoChar"/>
    <w:unhideWhenUsed/>
    <w:rsid w:val="00AD7AB7"/>
    <w:pPr>
      <w:spacing w:after="0" w:line="240" w:lineRule="auto"/>
      <w:ind w:left="4678" w:hanging="1418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D7AB7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AD7AB7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AD7AB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link w:val="PargrafodaListaChar"/>
    <w:uiPriority w:val="34"/>
    <w:qFormat/>
    <w:rsid w:val="005E2B87"/>
    <w:pPr>
      <w:ind w:left="720"/>
      <w:contextualSpacing/>
    </w:pPr>
  </w:style>
  <w:style w:type="paragraph" w:styleId="SemEspaamento">
    <w:name w:val="No Spacing"/>
    <w:uiPriority w:val="1"/>
    <w:qFormat/>
    <w:rsid w:val="009C7511"/>
    <w:pPr>
      <w:spacing w:after="0" w:line="240" w:lineRule="auto"/>
    </w:pPr>
    <w:rPr>
      <w:rFonts w:ascii="Calibri" w:eastAsia="Calibri" w:hAnsi="Calibri" w:cs="Times New Roman"/>
    </w:rPr>
  </w:style>
  <w:style w:type="character" w:styleId="Refdecomentrio">
    <w:name w:val="annotation reference"/>
    <w:basedOn w:val="Fontepargpadro"/>
    <w:uiPriority w:val="99"/>
    <w:semiHidden/>
    <w:unhideWhenUsed/>
    <w:rsid w:val="001D17A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D17AE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D17AE"/>
    <w:rPr>
      <w:sz w:val="20"/>
      <w:szCs w:val="20"/>
    </w:rPr>
  </w:style>
  <w:style w:type="paragraph" w:styleId="Textodebalo">
    <w:name w:val="Balloon Text"/>
    <w:basedOn w:val="Normal"/>
    <w:link w:val="TextodebaloChar"/>
    <w:unhideWhenUsed/>
    <w:rsid w:val="001D17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1D17AE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775367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775367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4411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4E2B64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4E2B64"/>
  </w:style>
  <w:style w:type="paragraph" w:styleId="Corpodetexto">
    <w:name w:val="Body Text"/>
    <w:basedOn w:val="Normal"/>
    <w:link w:val="CorpodetextoChar"/>
    <w:qFormat/>
    <w:rsid w:val="003D11FA"/>
    <w:pPr>
      <w:tabs>
        <w:tab w:val="left" w:pos="2340"/>
      </w:tabs>
      <w:spacing w:after="0" w:line="360" w:lineRule="auto"/>
      <w:jc w:val="both"/>
    </w:pPr>
    <w:rPr>
      <w:rFonts w:ascii="Comic Sans MS" w:eastAsia="Times New Roman" w:hAnsi="Comic Sans MS" w:cs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3D11FA"/>
    <w:rPr>
      <w:rFonts w:ascii="Comic Sans MS" w:eastAsia="Times New Roman" w:hAnsi="Comic Sans MS" w:cs="Times New Roman"/>
      <w:sz w:val="24"/>
      <w:szCs w:val="24"/>
      <w:lang w:eastAsia="pt-BR"/>
    </w:rPr>
  </w:style>
  <w:style w:type="character" w:styleId="Nmerodepgina">
    <w:name w:val="page number"/>
    <w:rsid w:val="003D11FA"/>
  </w:style>
  <w:style w:type="paragraph" w:styleId="Recuodecorpodetexto3">
    <w:name w:val="Body Text Indent 3"/>
    <w:basedOn w:val="Normal"/>
    <w:link w:val="Recuodecorpodetexto3Char"/>
    <w:unhideWhenUsed/>
    <w:rsid w:val="003D11FA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3D11FA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styleId="Refdenotaderodap">
    <w:name w:val="footnote reference"/>
    <w:uiPriority w:val="99"/>
    <w:semiHidden/>
    <w:rsid w:val="003D11FA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rsid w:val="003D11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D11F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cab">
    <w:name w:val="cab"/>
    <w:basedOn w:val="Normal"/>
    <w:rsid w:val="003D11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tulo21">
    <w:name w:val="Título 21"/>
    <w:basedOn w:val="Normal"/>
    <w:uiPriority w:val="1"/>
    <w:qFormat/>
    <w:rsid w:val="003D11FA"/>
    <w:pPr>
      <w:widowControl w:val="0"/>
      <w:spacing w:after="0" w:line="240" w:lineRule="auto"/>
      <w:ind w:left="1273"/>
      <w:outlineLvl w:val="2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table" w:styleId="Tabelacomgrade">
    <w:name w:val="Table Grid"/>
    <w:basedOn w:val="Tabelanormal"/>
    <w:uiPriority w:val="39"/>
    <w:rsid w:val="003D11F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abel">
    <w:name w:val="label"/>
    <w:rsid w:val="003D11FA"/>
  </w:style>
  <w:style w:type="table" w:customStyle="1" w:styleId="TableNormal">
    <w:name w:val="Table Normal"/>
    <w:uiPriority w:val="2"/>
    <w:semiHidden/>
    <w:unhideWhenUsed/>
    <w:qFormat/>
    <w:rsid w:val="003D11FA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Forte">
    <w:name w:val="Strong"/>
    <w:uiPriority w:val="22"/>
    <w:qFormat/>
    <w:rsid w:val="003D11FA"/>
    <w:rPr>
      <w:b/>
      <w:bCs/>
    </w:rPr>
  </w:style>
  <w:style w:type="paragraph" w:customStyle="1" w:styleId="TableParagraph">
    <w:name w:val="Table Paragraph"/>
    <w:basedOn w:val="Normal"/>
    <w:uiPriority w:val="1"/>
    <w:qFormat/>
    <w:rsid w:val="003D11FA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customStyle="1" w:styleId="emvocativo">
    <w:name w:val="emvocativo"/>
    <w:basedOn w:val="Normal"/>
    <w:rsid w:val="003D11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argrafodaListaChar">
    <w:name w:val="Parágrafo da Lista Char"/>
    <w:link w:val="PargrafodaLista"/>
    <w:uiPriority w:val="34"/>
    <w:rsid w:val="000B605A"/>
  </w:style>
  <w:style w:type="paragraph" w:customStyle="1" w:styleId="BodyText21">
    <w:name w:val="Body Text 21"/>
    <w:basedOn w:val="Normal"/>
    <w:rsid w:val="006B40C9"/>
    <w:pPr>
      <w:widowControl w:val="0"/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Ttulo2Char">
    <w:name w:val="Título 2 Char"/>
    <w:basedOn w:val="Fontepargpadro"/>
    <w:link w:val="Ttulo2"/>
    <w:rsid w:val="006B40C9"/>
    <w:rPr>
      <w:rFonts w:ascii="Arial" w:eastAsia="Times New Roman" w:hAnsi="Arial" w:cs="Times New Roman"/>
      <w:b/>
      <w:bCs/>
      <w:sz w:val="36"/>
      <w:szCs w:val="24"/>
    </w:rPr>
  </w:style>
  <w:style w:type="character" w:customStyle="1" w:styleId="Ttulo3Char">
    <w:name w:val="Título 3 Char"/>
    <w:basedOn w:val="Fontepargpadro"/>
    <w:link w:val="Ttulo3"/>
    <w:rsid w:val="006B40C9"/>
    <w:rPr>
      <w:rFonts w:ascii="Arial" w:eastAsia="Times New Roman" w:hAnsi="Arial" w:cs="Times New Roman"/>
      <w:b/>
      <w:bCs/>
      <w:sz w:val="24"/>
      <w:szCs w:val="24"/>
    </w:rPr>
  </w:style>
  <w:style w:type="character" w:customStyle="1" w:styleId="Ttulo4Char">
    <w:name w:val="Título 4 Char"/>
    <w:basedOn w:val="Fontepargpadro"/>
    <w:link w:val="Ttulo4"/>
    <w:rsid w:val="006B40C9"/>
    <w:rPr>
      <w:rFonts w:ascii="Arial" w:eastAsia="Times New Roman" w:hAnsi="Arial" w:cs="Arial"/>
      <w:b/>
      <w:bCs/>
      <w:sz w:val="28"/>
      <w:szCs w:val="24"/>
      <w:lang w:eastAsia="pt-BR"/>
    </w:rPr>
  </w:style>
  <w:style w:type="character" w:customStyle="1" w:styleId="Ttulo5Char">
    <w:name w:val="Título 5 Char"/>
    <w:basedOn w:val="Fontepargpadro"/>
    <w:link w:val="Ttulo5"/>
    <w:rsid w:val="006B40C9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6Char">
    <w:name w:val="Título 6 Char"/>
    <w:basedOn w:val="Fontepargpadro"/>
    <w:link w:val="Ttulo6"/>
    <w:rsid w:val="006B40C9"/>
    <w:rPr>
      <w:rFonts w:ascii="Arial" w:eastAsia="Times New Roman" w:hAnsi="Arial" w:cs="Arial"/>
      <w:b/>
      <w:bCs/>
      <w:sz w:val="36"/>
      <w:szCs w:val="24"/>
      <w:lang w:eastAsia="pt-BR"/>
    </w:rPr>
  </w:style>
  <w:style w:type="character" w:customStyle="1" w:styleId="Ttulo7Char">
    <w:name w:val="Título 7 Char"/>
    <w:basedOn w:val="Fontepargpadro"/>
    <w:link w:val="Ttulo7"/>
    <w:rsid w:val="006B40C9"/>
    <w:rPr>
      <w:rFonts w:ascii="Arial" w:eastAsia="Times New Roman" w:hAnsi="Arial" w:cs="Arial"/>
      <w:b/>
      <w:bCs/>
      <w:sz w:val="32"/>
      <w:szCs w:val="24"/>
      <w:lang w:eastAsia="pt-BR"/>
    </w:rPr>
  </w:style>
  <w:style w:type="character" w:customStyle="1" w:styleId="Ttulo8Char">
    <w:name w:val="Título 8 Char"/>
    <w:basedOn w:val="Fontepargpadro"/>
    <w:link w:val="Ttulo8"/>
    <w:uiPriority w:val="99"/>
    <w:rsid w:val="006B40C9"/>
    <w:rPr>
      <w:rFonts w:ascii="Calibri" w:eastAsia="Times New Roman" w:hAnsi="Calibri" w:cs="Times New Roman"/>
      <w:i/>
      <w:iCs/>
      <w:sz w:val="24"/>
      <w:szCs w:val="24"/>
    </w:rPr>
  </w:style>
  <w:style w:type="paragraph" w:styleId="Corpodetexto2">
    <w:name w:val="Body Text 2"/>
    <w:basedOn w:val="Normal"/>
    <w:link w:val="Corpodetexto2Char"/>
    <w:rsid w:val="006B40C9"/>
    <w:pPr>
      <w:spacing w:after="0" w:line="240" w:lineRule="auto"/>
      <w:jc w:val="center"/>
    </w:pPr>
    <w:rPr>
      <w:rFonts w:ascii="Arial" w:eastAsia="Times New Roman" w:hAnsi="Arial" w:cs="Arial"/>
      <w:b/>
      <w:bCs/>
      <w:sz w:val="28"/>
      <w:szCs w:val="24"/>
    </w:rPr>
  </w:style>
  <w:style w:type="character" w:customStyle="1" w:styleId="Corpodetexto2Char">
    <w:name w:val="Corpo de texto 2 Char"/>
    <w:basedOn w:val="Fontepargpadro"/>
    <w:link w:val="Corpodetexto2"/>
    <w:rsid w:val="006B40C9"/>
    <w:rPr>
      <w:rFonts w:ascii="Arial" w:eastAsia="Times New Roman" w:hAnsi="Arial" w:cs="Arial"/>
      <w:b/>
      <w:bCs/>
      <w:sz w:val="28"/>
      <w:szCs w:val="24"/>
      <w:lang w:eastAsia="pt-BR"/>
    </w:rPr>
  </w:style>
  <w:style w:type="character" w:customStyle="1" w:styleId="texto-p1">
    <w:name w:val="texto-p1"/>
    <w:rsid w:val="006B40C9"/>
    <w:rPr>
      <w:rFonts w:ascii="Verdana" w:hAnsi="Verdana" w:hint="default"/>
      <w:i w:val="0"/>
      <w:iCs w:val="0"/>
      <w:strike w:val="0"/>
      <w:dstrike w:val="0"/>
      <w:color w:val="333333"/>
      <w:spacing w:val="240"/>
      <w:sz w:val="18"/>
      <w:szCs w:val="18"/>
      <w:u w:val="none"/>
      <w:effect w:val="none"/>
    </w:rPr>
  </w:style>
  <w:style w:type="paragraph" w:customStyle="1" w:styleId="texto6">
    <w:name w:val="texto6"/>
    <w:basedOn w:val="Normal"/>
    <w:rsid w:val="006B40C9"/>
    <w:pPr>
      <w:spacing w:before="100" w:beforeAutospacing="1" w:after="100" w:afterAutospacing="1" w:line="240" w:lineRule="auto"/>
      <w:ind w:firstLine="800"/>
      <w:jc w:val="both"/>
    </w:pPr>
    <w:rPr>
      <w:rFonts w:ascii="Times New Roman" w:eastAsia="Times New Roman" w:hAnsi="Times New Roman" w:cs="Times New Roman"/>
      <w:color w:val="76837B"/>
      <w:sz w:val="20"/>
      <w:szCs w:val="20"/>
    </w:rPr>
  </w:style>
  <w:style w:type="paragraph" w:styleId="Ttulo">
    <w:name w:val="Title"/>
    <w:basedOn w:val="Normal"/>
    <w:link w:val="TtuloChar"/>
    <w:qFormat/>
    <w:rsid w:val="006B40C9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4"/>
      <w:u w:val="single"/>
    </w:rPr>
  </w:style>
  <w:style w:type="character" w:customStyle="1" w:styleId="TtuloChar">
    <w:name w:val="Título Char"/>
    <w:basedOn w:val="Fontepargpadro"/>
    <w:link w:val="Ttulo"/>
    <w:rsid w:val="006B40C9"/>
    <w:rPr>
      <w:rFonts w:ascii="Bookman Old Style" w:eastAsia="Times New Roman" w:hAnsi="Bookman Old Style" w:cs="Times New Roman"/>
      <w:b/>
      <w:sz w:val="24"/>
      <w:szCs w:val="24"/>
      <w:u w:val="single"/>
    </w:rPr>
  </w:style>
  <w:style w:type="character" w:styleId="nfase">
    <w:name w:val="Emphasis"/>
    <w:uiPriority w:val="20"/>
    <w:qFormat/>
    <w:rsid w:val="006B40C9"/>
    <w:rPr>
      <w:i/>
      <w:iCs/>
    </w:rPr>
  </w:style>
  <w:style w:type="paragraph" w:styleId="Corpodetexto3">
    <w:name w:val="Body Text 3"/>
    <w:basedOn w:val="Normal"/>
    <w:link w:val="Corpodetexto3Char"/>
    <w:rsid w:val="006B40C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6B40C9"/>
    <w:rPr>
      <w:rFonts w:ascii="Times New Roman" w:eastAsia="Times New Roman" w:hAnsi="Times New Roman" w:cs="Times New Roman"/>
      <w:sz w:val="16"/>
      <w:szCs w:val="16"/>
    </w:rPr>
  </w:style>
  <w:style w:type="paragraph" w:styleId="Sumrio1">
    <w:name w:val="toc 1"/>
    <w:basedOn w:val="Normal"/>
    <w:next w:val="Normal"/>
    <w:autoRedefine/>
    <w:rsid w:val="006B40C9"/>
    <w:pPr>
      <w:tabs>
        <w:tab w:val="right" w:pos="9629"/>
      </w:tabs>
      <w:spacing w:before="120" w:after="120" w:line="240" w:lineRule="auto"/>
    </w:pPr>
    <w:rPr>
      <w:rFonts w:ascii="Arial" w:eastAsia="Times New Roman" w:hAnsi="Arial" w:cs="Arial"/>
      <w:b/>
      <w:bCs/>
      <w:caps/>
      <w:noProof/>
    </w:rPr>
  </w:style>
  <w:style w:type="character" w:customStyle="1" w:styleId="highlightedsearchterm">
    <w:name w:val="highlightedsearchterm"/>
    <w:basedOn w:val="Fontepargpadro"/>
    <w:rsid w:val="006B40C9"/>
  </w:style>
  <w:style w:type="paragraph" w:customStyle="1" w:styleId="Default">
    <w:name w:val="Default"/>
    <w:rsid w:val="006B40C9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</w:rPr>
  </w:style>
  <w:style w:type="paragraph" w:customStyle="1" w:styleId="PargrafoLei">
    <w:name w:val="Parágrafo Lei"/>
    <w:basedOn w:val="Normal"/>
    <w:link w:val="PargrafoLeiChar"/>
    <w:qFormat/>
    <w:rsid w:val="006B40C9"/>
    <w:pPr>
      <w:spacing w:after="240"/>
      <w:ind w:firstLine="1418"/>
      <w:jc w:val="both"/>
    </w:pPr>
    <w:rPr>
      <w:rFonts w:ascii="Cambria" w:eastAsia="Calibri" w:hAnsi="Cambria" w:cs="Times New Roman"/>
    </w:rPr>
  </w:style>
  <w:style w:type="character" w:customStyle="1" w:styleId="PargrafoLeiChar">
    <w:name w:val="Parágrafo Lei Char"/>
    <w:link w:val="PargrafoLei"/>
    <w:rsid w:val="006B40C9"/>
    <w:rPr>
      <w:rFonts w:ascii="Cambria" w:eastAsia="Calibri" w:hAnsi="Cambria" w:cs="Times New Roman"/>
    </w:rPr>
  </w:style>
  <w:style w:type="character" w:styleId="HiperlinkVisitado">
    <w:name w:val="FollowedHyperlink"/>
    <w:uiPriority w:val="99"/>
    <w:unhideWhenUsed/>
    <w:rsid w:val="006B40C9"/>
    <w:rPr>
      <w:color w:val="800080"/>
      <w:u w:val="single"/>
    </w:rPr>
  </w:style>
  <w:style w:type="paragraph" w:styleId="Commarcadores">
    <w:name w:val="List Bullet"/>
    <w:basedOn w:val="Normal"/>
    <w:rsid w:val="006B40C9"/>
    <w:pPr>
      <w:numPr>
        <w:numId w:val="2"/>
      </w:num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xmsonormal">
    <w:name w:val="ecxmsonormal"/>
    <w:basedOn w:val="Normal"/>
    <w:rsid w:val="000B16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rtigodeLei">
    <w:name w:val="Artigo de Lei"/>
    <w:basedOn w:val="Normal"/>
    <w:qFormat/>
    <w:rsid w:val="00C763A4"/>
    <w:pPr>
      <w:widowControl w:val="0"/>
      <w:numPr>
        <w:numId w:val="3"/>
      </w:numPr>
      <w:tabs>
        <w:tab w:val="left" w:pos="567"/>
        <w:tab w:val="left" w:pos="1134"/>
      </w:tabs>
      <w:spacing w:after="240"/>
      <w:ind w:left="0" w:right="-45" w:firstLine="0"/>
      <w:jc w:val="both"/>
    </w:pPr>
    <w:rPr>
      <w:rFonts w:ascii="Calibri" w:eastAsia="Calibri" w:hAnsi="Calibri" w:cs="Times New Roman"/>
      <w:lang w:eastAsia="en-US"/>
    </w:rPr>
  </w:style>
  <w:style w:type="paragraph" w:customStyle="1" w:styleId="ItemdeLei">
    <w:name w:val="Item de Lei"/>
    <w:basedOn w:val="PargrafodaLista"/>
    <w:link w:val="ItemdeLeiChar"/>
    <w:autoRedefine/>
    <w:qFormat/>
    <w:rsid w:val="00C763A4"/>
    <w:pPr>
      <w:numPr>
        <w:numId w:val="1"/>
      </w:numPr>
      <w:tabs>
        <w:tab w:val="left" w:pos="567"/>
        <w:tab w:val="left" w:pos="851"/>
      </w:tabs>
      <w:autoSpaceDE w:val="0"/>
      <w:autoSpaceDN w:val="0"/>
      <w:adjustRightInd w:val="0"/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ItemdeLeiChar">
    <w:name w:val="Item de Lei Char"/>
    <w:link w:val="ItemdeLei"/>
    <w:rsid w:val="00C763A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PargrafodeLei">
    <w:name w:val="Parágrafo de Lei"/>
    <w:basedOn w:val="Normal"/>
    <w:autoRedefine/>
    <w:qFormat/>
    <w:rsid w:val="00C763A4"/>
    <w:pPr>
      <w:jc w:val="both"/>
    </w:pPr>
    <w:rPr>
      <w:rFonts w:ascii="Arial" w:eastAsia="Calibri" w:hAnsi="Arial" w:cs="Arial"/>
      <w:b/>
      <w:strike/>
      <w:sz w:val="20"/>
      <w:szCs w:val="20"/>
      <w:lang w:eastAsia="en-US"/>
    </w:rPr>
  </w:style>
  <w:style w:type="character" w:customStyle="1" w:styleId="dtxt">
    <w:name w:val="dtxt"/>
    <w:basedOn w:val="Fontepargpadro"/>
    <w:rsid w:val="00F542F3"/>
  </w:style>
  <w:style w:type="paragraph" w:customStyle="1" w:styleId="Estilo1">
    <w:name w:val="Estilo1"/>
    <w:basedOn w:val="Normal"/>
    <w:rsid w:val="00885D74"/>
    <w:pPr>
      <w:suppressAutoHyphens/>
      <w:spacing w:after="0" w:line="240" w:lineRule="auto"/>
      <w:ind w:firstLine="1701"/>
      <w:jc w:val="both"/>
    </w:pPr>
    <w:rPr>
      <w:rFonts w:ascii="Footlight MT Light" w:eastAsia="Times New Roman" w:hAnsi="Footlight MT Light" w:cs="Calibri"/>
      <w:sz w:val="26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88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1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92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53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0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5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4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7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5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1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232043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91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78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842247">
              <w:marLeft w:val="0"/>
              <w:marRight w:val="0"/>
              <w:marTop w:val="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328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970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210295">
              <w:marLeft w:val="0"/>
              <w:marRight w:val="0"/>
              <w:marTop w:val="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855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559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6804523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920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27117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621386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741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06158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363883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0043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39994089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05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525282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001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669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53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6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4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2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153786-96C9-41CB-9D47-4C0821093D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442</TotalTime>
  <Pages>15</Pages>
  <Words>4276</Words>
  <Characters>23093</Characters>
  <Application>Microsoft Office Word</Application>
  <DocSecurity>0</DocSecurity>
  <Lines>192</Lines>
  <Paragraphs>54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Amarildo</dc:creator>
  <cp:lastModifiedBy>Juridico</cp:lastModifiedBy>
  <cp:revision>15</cp:revision>
  <cp:lastPrinted>2022-11-29T16:42:00Z</cp:lastPrinted>
  <dcterms:created xsi:type="dcterms:W3CDTF">2022-11-28T10:57:00Z</dcterms:created>
  <dcterms:modified xsi:type="dcterms:W3CDTF">2022-12-01T16:31:00Z</dcterms:modified>
</cp:coreProperties>
</file>