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AD6E5" w14:textId="77777777" w:rsidR="008F26AD" w:rsidRDefault="008F26AD" w:rsidP="00D826D0">
      <w:pPr>
        <w:pStyle w:val="Ttulo"/>
        <w:rPr>
          <w:rFonts w:cs="Arial"/>
          <w:sz w:val="26"/>
          <w:szCs w:val="26"/>
        </w:rPr>
      </w:pPr>
    </w:p>
    <w:p w14:paraId="3DCB6DE4" w14:textId="1EEF9D1B" w:rsidR="00D826D0" w:rsidRPr="00590140" w:rsidRDefault="00D826D0" w:rsidP="00D826D0">
      <w:pPr>
        <w:pStyle w:val="Ttulo"/>
        <w:rPr>
          <w:rFonts w:cs="Arial"/>
          <w:sz w:val="26"/>
          <w:szCs w:val="26"/>
        </w:rPr>
      </w:pPr>
      <w:bookmarkStart w:id="0" w:name="_GoBack"/>
      <w:bookmarkEnd w:id="0"/>
      <w:r w:rsidRPr="00590140">
        <w:rPr>
          <w:rFonts w:cs="Arial"/>
          <w:sz w:val="26"/>
          <w:szCs w:val="26"/>
        </w:rPr>
        <w:t xml:space="preserve">MENSAGEM Nº </w:t>
      </w:r>
      <w:r w:rsidR="00590140" w:rsidRPr="00590140">
        <w:rPr>
          <w:rFonts w:cs="Arial"/>
          <w:sz w:val="26"/>
          <w:szCs w:val="26"/>
        </w:rPr>
        <w:t>044</w:t>
      </w:r>
      <w:r w:rsidRPr="00590140">
        <w:rPr>
          <w:rFonts w:cs="Arial"/>
          <w:sz w:val="26"/>
          <w:szCs w:val="26"/>
        </w:rPr>
        <w:t>/2024</w:t>
      </w:r>
    </w:p>
    <w:p w14:paraId="40439DD1" w14:textId="77777777" w:rsidR="00D826D0" w:rsidRPr="00841E32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841E32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841E32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Excelentíssimo Senhor Presidente,</w:t>
      </w:r>
    </w:p>
    <w:p w14:paraId="6936886B" w14:textId="77777777" w:rsidR="00D826D0" w:rsidRPr="00841E32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Excelentíssimo Senhores Vereadores</w:t>
      </w:r>
    </w:p>
    <w:p w14:paraId="6C1C62E9" w14:textId="77777777" w:rsidR="00D826D0" w:rsidRPr="00841E32" w:rsidRDefault="00D826D0" w:rsidP="00D82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09D52E89" w14:textId="77777777" w:rsidR="00D826D0" w:rsidRPr="00841E32" w:rsidRDefault="00D826D0" w:rsidP="00D826D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66F285" w14:textId="77777777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841E32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5272AD5C" w14:textId="77777777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47A540CD" w14:textId="76110F56" w:rsidR="00F928C9" w:rsidRPr="00962102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841E32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841E32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841E32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841E32">
        <w:rPr>
          <w:rFonts w:ascii="Arial" w:hAnsi="Arial" w:cs="Arial"/>
          <w:b/>
          <w:sz w:val="22"/>
          <w:szCs w:val="22"/>
        </w:rPr>
        <w:t>Crédito Adicional Suplementar</w:t>
      </w:r>
      <w:r w:rsidRPr="00841E32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</w:t>
      </w:r>
      <w:r w:rsidRPr="00343F61">
        <w:rPr>
          <w:rFonts w:ascii="Arial" w:hAnsi="Arial" w:cs="Arial"/>
          <w:sz w:val="22"/>
          <w:szCs w:val="22"/>
        </w:rPr>
        <w:t>de</w:t>
      </w:r>
      <w:r w:rsidRPr="00343F61">
        <w:rPr>
          <w:rFonts w:ascii="Arial" w:hAnsi="Arial" w:cs="Arial"/>
          <w:sz w:val="22"/>
          <w:szCs w:val="22"/>
          <w:lang w:val="pt-PT"/>
        </w:rPr>
        <w:t xml:space="preserve"> </w:t>
      </w:r>
      <w:r w:rsidR="009178E2" w:rsidRPr="00962102">
        <w:rPr>
          <w:rFonts w:ascii="Arial" w:hAnsi="Arial" w:cs="Arial"/>
          <w:b/>
          <w:sz w:val="22"/>
          <w:szCs w:val="22"/>
        </w:rPr>
        <w:t xml:space="preserve">R$ </w:t>
      </w:r>
      <w:r w:rsidR="00962102" w:rsidRPr="00962102">
        <w:rPr>
          <w:rFonts w:ascii="Arial" w:hAnsi="Arial" w:cs="Arial"/>
          <w:b/>
          <w:sz w:val="22"/>
          <w:szCs w:val="22"/>
        </w:rPr>
        <w:t>2.</w:t>
      </w:r>
      <w:r w:rsidR="001867DE">
        <w:rPr>
          <w:rFonts w:ascii="Arial" w:hAnsi="Arial" w:cs="Arial"/>
          <w:b/>
          <w:sz w:val="22"/>
          <w:szCs w:val="22"/>
        </w:rPr>
        <w:t>2</w:t>
      </w:r>
      <w:r w:rsidR="000639DD">
        <w:rPr>
          <w:rFonts w:ascii="Arial" w:hAnsi="Arial" w:cs="Arial"/>
          <w:b/>
          <w:sz w:val="22"/>
          <w:szCs w:val="22"/>
        </w:rPr>
        <w:t>81</w:t>
      </w:r>
      <w:r w:rsidR="00962102" w:rsidRPr="00962102">
        <w:rPr>
          <w:rFonts w:ascii="Arial" w:hAnsi="Arial" w:cs="Arial"/>
          <w:b/>
          <w:sz w:val="22"/>
          <w:szCs w:val="22"/>
        </w:rPr>
        <w:t>.752,00</w:t>
      </w:r>
      <w:r w:rsidR="009178E2" w:rsidRPr="00962102">
        <w:rPr>
          <w:rFonts w:ascii="Arial" w:hAnsi="Arial" w:cs="Arial"/>
          <w:b/>
          <w:sz w:val="22"/>
          <w:szCs w:val="22"/>
        </w:rPr>
        <w:t xml:space="preserve"> </w:t>
      </w:r>
      <w:r w:rsidR="009178E2" w:rsidRPr="00962102">
        <w:rPr>
          <w:rFonts w:ascii="Arial" w:hAnsi="Arial" w:cs="Arial"/>
          <w:sz w:val="22"/>
          <w:szCs w:val="22"/>
        </w:rPr>
        <w:t>(</w:t>
      </w:r>
      <w:r w:rsidR="00962102" w:rsidRPr="00962102">
        <w:rPr>
          <w:rFonts w:ascii="Arial" w:hAnsi="Arial" w:cs="Arial"/>
          <w:sz w:val="22"/>
          <w:szCs w:val="22"/>
        </w:rPr>
        <w:t xml:space="preserve">Dois milhões, </w:t>
      </w:r>
      <w:r w:rsidR="001867DE">
        <w:rPr>
          <w:rFonts w:ascii="Arial" w:hAnsi="Arial" w:cs="Arial"/>
          <w:sz w:val="22"/>
          <w:szCs w:val="22"/>
        </w:rPr>
        <w:t xml:space="preserve">duzentos e </w:t>
      </w:r>
      <w:r w:rsidR="000639DD">
        <w:rPr>
          <w:rFonts w:ascii="Arial" w:hAnsi="Arial" w:cs="Arial"/>
          <w:sz w:val="22"/>
          <w:szCs w:val="22"/>
        </w:rPr>
        <w:t>oitante e um</w:t>
      </w:r>
      <w:r w:rsidR="00962102" w:rsidRPr="00962102">
        <w:rPr>
          <w:rFonts w:ascii="Arial" w:hAnsi="Arial" w:cs="Arial"/>
          <w:sz w:val="22"/>
          <w:szCs w:val="22"/>
        </w:rPr>
        <w:t xml:space="preserve"> mil e setecentos e cinquenta e dois reais</w:t>
      </w:r>
      <w:r w:rsidR="009178E2" w:rsidRPr="00962102">
        <w:rPr>
          <w:rFonts w:ascii="Arial" w:hAnsi="Arial" w:cs="Arial"/>
          <w:sz w:val="22"/>
          <w:szCs w:val="22"/>
        </w:rPr>
        <w:t>)</w:t>
      </w:r>
      <w:r w:rsidRPr="00962102">
        <w:rPr>
          <w:rFonts w:ascii="Arial" w:hAnsi="Arial" w:cs="Arial"/>
          <w:sz w:val="22"/>
          <w:szCs w:val="22"/>
        </w:rPr>
        <w:t>.</w:t>
      </w:r>
    </w:p>
    <w:p w14:paraId="28AE5180" w14:textId="0B0C716F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841E32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841E32">
        <w:rPr>
          <w:rFonts w:ascii="Arial" w:hAnsi="Arial" w:cs="Arial"/>
          <w:sz w:val="22"/>
          <w:szCs w:val="22"/>
        </w:rPr>
        <w:t>projeto faz-se necessário para</w:t>
      </w:r>
      <w:r w:rsidR="009178E2" w:rsidRPr="00841E32">
        <w:rPr>
          <w:rFonts w:ascii="Arial" w:hAnsi="Arial" w:cs="Arial"/>
          <w:sz w:val="22"/>
          <w:szCs w:val="22"/>
        </w:rPr>
        <w:t xml:space="preserve"> suplementar dotações da folha de pagamento, </w:t>
      </w:r>
      <w:r w:rsidR="00962102">
        <w:rPr>
          <w:rFonts w:ascii="Arial" w:hAnsi="Arial" w:cs="Arial"/>
          <w:sz w:val="22"/>
          <w:szCs w:val="22"/>
        </w:rPr>
        <w:t xml:space="preserve">Aposentadorias, Pensões, </w:t>
      </w:r>
      <w:r w:rsidR="009178E2" w:rsidRPr="00841E32">
        <w:rPr>
          <w:rFonts w:ascii="Arial" w:hAnsi="Arial" w:cs="Arial"/>
          <w:sz w:val="22"/>
          <w:szCs w:val="22"/>
        </w:rPr>
        <w:t>de material de consumo</w:t>
      </w:r>
      <w:r w:rsidR="00EF38A2">
        <w:rPr>
          <w:rFonts w:ascii="Arial" w:hAnsi="Arial" w:cs="Arial"/>
          <w:sz w:val="22"/>
          <w:szCs w:val="22"/>
        </w:rPr>
        <w:t xml:space="preserve">, </w:t>
      </w:r>
      <w:r w:rsidR="009178E2" w:rsidRPr="00841E32">
        <w:rPr>
          <w:rFonts w:ascii="Arial" w:hAnsi="Arial" w:cs="Arial"/>
          <w:sz w:val="22"/>
          <w:szCs w:val="22"/>
        </w:rPr>
        <w:t>de outros serviços de terceiros pessoa jurídica</w:t>
      </w:r>
      <w:r w:rsidR="00962102">
        <w:rPr>
          <w:rFonts w:ascii="Arial" w:hAnsi="Arial" w:cs="Arial"/>
          <w:sz w:val="22"/>
          <w:szCs w:val="22"/>
        </w:rPr>
        <w:t xml:space="preserve">, </w:t>
      </w:r>
      <w:r w:rsidR="00EF38A2">
        <w:rPr>
          <w:rFonts w:ascii="Arial" w:hAnsi="Arial" w:cs="Arial"/>
          <w:sz w:val="22"/>
          <w:szCs w:val="22"/>
        </w:rPr>
        <w:t xml:space="preserve">de serviços de tecnologia da informação </w:t>
      </w:r>
      <w:r w:rsidR="009178E2" w:rsidRPr="00841E32">
        <w:rPr>
          <w:rFonts w:ascii="Arial" w:hAnsi="Arial" w:cs="Arial"/>
          <w:sz w:val="22"/>
          <w:szCs w:val="22"/>
        </w:rPr>
        <w:t xml:space="preserve">das Secretarias de </w:t>
      </w:r>
      <w:r w:rsidR="00EF38A2">
        <w:rPr>
          <w:rFonts w:ascii="Arial" w:hAnsi="Arial" w:cs="Arial"/>
          <w:sz w:val="22"/>
          <w:szCs w:val="22"/>
        </w:rPr>
        <w:t xml:space="preserve">Planejamento, </w:t>
      </w:r>
      <w:r w:rsidR="00962102">
        <w:rPr>
          <w:rFonts w:ascii="Arial" w:hAnsi="Arial" w:cs="Arial"/>
          <w:sz w:val="22"/>
          <w:szCs w:val="22"/>
        </w:rPr>
        <w:t xml:space="preserve">Administração, </w:t>
      </w:r>
      <w:r w:rsidR="00EF38A2">
        <w:rPr>
          <w:rFonts w:ascii="Arial" w:hAnsi="Arial" w:cs="Arial"/>
          <w:sz w:val="22"/>
          <w:szCs w:val="22"/>
        </w:rPr>
        <w:t>Educaçã</w:t>
      </w:r>
      <w:r w:rsidR="00962102">
        <w:rPr>
          <w:rFonts w:ascii="Arial" w:hAnsi="Arial" w:cs="Arial"/>
          <w:sz w:val="22"/>
          <w:szCs w:val="22"/>
        </w:rPr>
        <w:t xml:space="preserve">o, Esportes, Saúde, </w:t>
      </w:r>
      <w:r w:rsidR="00EF38A2">
        <w:rPr>
          <w:rFonts w:ascii="Arial" w:hAnsi="Arial" w:cs="Arial"/>
          <w:sz w:val="22"/>
          <w:szCs w:val="22"/>
        </w:rPr>
        <w:t xml:space="preserve"> </w:t>
      </w:r>
      <w:r w:rsidR="00962102">
        <w:rPr>
          <w:rFonts w:ascii="Arial" w:hAnsi="Arial" w:cs="Arial"/>
          <w:sz w:val="22"/>
          <w:szCs w:val="22"/>
        </w:rPr>
        <w:t>Assistência Social, Fazenda,</w:t>
      </w:r>
      <w:r w:rsidR="00EF38A2">
        <w:rPr>
          <w:rFonts w:ascii="Arial" w:hAnsi="Arial" w:cs="Arial"/>
          <w:sz w:val="22"/>
          <w:szCs w:val="22"/>
        </w:rPr>
        <w:t xml:space="preserve"> </w:t>
      </w:r>
      <w:r w:rsidR="00343F61">
        <w:rPr>
          <w:rFonts w:ascii="Arial" w:hAnsi="Arial" w:cs="Arial"/>
          <w:sz w:val="22"/>
          <w:szCs w:val="22"/>
        </w:rPr>
        <w:t>Agropecuária</w:t>
      </w:r>
      <w:r w:rsidR="00EF38A2">
        <w:rPr>
          <w:rFonts w:ascii="Arial" w:hAnsi="Arial" w:cs="Arial"/>
          <w:sz w:val="22"/>
          <w:szCs w:val="22"/>
        </w:rPr>
        <w:t xml:space="preserve"> e Meio Ambiente</w:t>
      </w:r>
      <w:r w:rsidR="009178E2" w:rsidRPr="00841E32">
        <w:rPr>
          <w:rFonts w:ascii="Arial" w:hAnsi="Arial" w:cs="Arial"/>
          <w:sz w:val="22"/>
          <w:szCs w:val="22"/>
        </w:rPr>
        <w:t>,</w:t>
      </w:r>
      <w:r w:rsidR="00962102">
        <w:rPr>
          <w:rFonts w:ascii="Arial" w:hAnsi="Arial" w:cs="Arial"/>
          <w:sz w:val="22"/>
          <w:szCs w:val="22"/>
        </w:rPr>
        <w:t xml:space="preserve"> Departamento de Cultura e Gabinete do Prefeito</w:t>
      </w:r>
      <w:r w:rsidR="009178E2" w:rsidRPr="00841E32">
        <w:rPr>
          <w:rFonts w:ascii="Arial" w:hAnsi="Arial" w:cs="Arial"/>
          <w:sz w:val="22"/>
          <w:szCs w:val="22"/>
        </w:rPr>
        <w:t xml:space="preserve"> com recursos provenientes da redução de dotações das próprias secretarias</w:t>
      </w:r>
      <w:r w:rsidR="00EF38A2">
        <w:rPr>
          <w:rFonts w:ascii="Arial" w:hAnsi="Arial" w:cs="Arial"/>
          <w:sz w:val="22"/>
          <w:szCs w:val="22"/>
        </w:rPr>
        <w:t xml:space="preserve">, </w:t>
      </w:r>
      <w:r w:rsidR="009178E2" w:rsidRPr="00841E32">
        <w:rPr>
          <w:rFonts w:ascii="Arial" w:hAnsi="Arial" w:cs="Arial"/>
          <w:sz w:val="22"/>
          <w:szCs w:val="22"/>
        </w:rPr>
        <w:t xml:space="preserve">do superávit </w:t>
      </w:r>
      <w:r w:rsidR="00EF38A2">
        <w:rPr>
          <w:rFonts w:ascii="Arial" w:hAnsi="Arial" w:cs="Arial"/>
          <w:sz w:val="22"/>
          <w:szCs w:val="22"/>
        </w:rPr>
        <w:t>d</w:t>
      </w:r>
      <w:r w:rsidR="009178E2" w:rsidRPr="00841E32">
        <w:rPr>
          <w:rFonts w:ascii="Arial" w:hAnsi="Arial" w:cs="Arial"/>
          <w:sz w:val="22"/>
          <w:szCs w:val="22"/>
        </w:rPr>
        <w:t>as Fontes 505 (Royalties de Itaipu)</w:t>
      </w:r>
      <w:r w:rsidR="00EF38A2">
        <w:rPr>
          <w:rFonts w:ascii="Arial" w:hAnsi="Arial" w:cs="Arial"/>
          <w:sz w:val="22"/>
          <w:szCs w:val="22"/>
        </w:rPr>
        <w:t xml:space="preserve"> e </w:t>
      </w:r>
      <w:r w:rsidR="00962102">
        <w:rPr>
          <w:rFonts w:ascii="Arial" w:hAnsi="Arial" w:cs="Arial"/>
          <w:sz w:val="22"/>
          <w:szCs w:val="22"/>
        </w:rPr>
        <w:t>550 (Receita de Extinsão de Entidade Previdenciária).</w:t>
      </w:r>
    </w:p>
    <w:p w14:paraId="681A57C1" w14:textId="255F8903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841E32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841E32">
        <w:rPr>
          <w:rFonts w:ascii="Arial" w:hAnsi="Arial" w:cs="Arial"/>
          <w:b/>
          <w:iCs/>
          <w:sz w:val="22"/>
          <w:szCs w:val="22"/>
        </w:rPr>
        <w:t>REGIME DE URGÊNCIA</w:t>
      </w:r>
      <w:r w:rsidRPr="00841E32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841E32">
        <w:rPr>
          <w:rFonts w:ascii="Arial" w:hAnsi="Arial" w:cs="Arial"/>
          <w:b/>
          <w:iCs/>
          <w:sz w:val="22"/>
          <w:szCs w:val="22"/>
        </w:rPr>
        <w:t>Comissões Permanentes</w:t>
      </w:r>
      <w:r w:rsidRPr="00841E32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841E32">
        <w:rPr>
          <w:rFonts w:ascii="Arial" w:hAnsi="Arial" w:cs="Arial"/>
          <w:b/>
          <w:iCs/>
          <w:sz w:val="22"/>
          <w:szCs w:val="22"/>
        </w:rPr>
        <w:t>sessões extraordinárias</w:t>
      </w:r>
      <w:r w:rsidRPr="00841E32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55A576FB" w14:textId="5C8636BA" w:rsidR="00D826D0" w:rsidRPr="00590140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EF38A2">
        <w:rPr>
          <w:rFonts w:cs="Arial"/>
          <w:sz w:val="22"/>
          <w:szCs w:val="22"/>
        </w:rPr>
        <w:t xml:space="preserve">Paço Municipal 3 de Maio, em </w:t>
      </w:r>
      <w:r w:rsidR="000639DD">
        <w:rPr>
          <w:rFonts w:cs="Arial"/>
          <w:sz w:val="22"/>
          <w:szCs w:val="22"/>
        </w:rPr>
        <w:t>12</w:t>
      </w:r>
      <w:r w:rsidR="00EF38A2" w:rsidRPr="00590140">
        <w:rPr>
          <w:rFonts w:cs="Arial"/>
          <w:sz w:val="22"/>
          <w:szCs w:val="22"/>
        </w:rPr>
        <w:t xml:space="preserve"> de </w:t>
      </w:r>
      <w:r w:rsidR="00C313CD" w:rsidRPr="00590140">
        <w:rPr>
          <w:rFonts w:cs="Arial"/>
          <w:sz w:val="22"/>
          <w:szCs w:val="22"/>
        </w:rPr>
        <w:t>agost</w:t>
      </w:r>
      <w:r w:rsidR="00EF38A2" w:rsidRPr="00590140">
        <w:rPr>
          <w:rFonts w:cs="Arial"/>
          <w:sz w:val="22"/>
          <w:szCs w:val="22"/>
        </w:rPr>
        <w:t>o de 2024</w:t>
      </w:r>
      <w:r w:rsidRPr="00590140">
        <w:rPr>
          <w:rFonts w:cs="Arial"/>
          <w:sz w:val="22"/>
          <w:szCs w:val="22"/>
        </w:rPr>
        <w:t>.</w:t>
      </w:r>
    </w:p>
    <w:p w14:paraId="47D25C4A" w14:textId="77777777" w:rsidR="00D826D0" w:rsidRPr="0096210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14:paraId="5F9B2113" w14:textId="77777777" w:rsidTr="00697B3A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28501F1" w14:textId="51C3A8C4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5A2E4529" w14:textId="77777777" w:rsidR="00697B3A" w:rsidRDefault="00697B3A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63A8507E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4B24D8B9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Prefeita</w:t>
            </w:r>
          </w:p>
        </w:tc>
      </w:tr>
      <w:tr w:rsidR="00F928C9" w14:paraId="6FA09559" w14:textId="77777777" w:rsidTr="00697B3A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D50B702" w14:textId="77777777" w:rsidR="00F928C9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7C89B126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95DEE73" w14:textId="77777777" w:rsidR="00F928C9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ELIANE BRINA EVANGELISTA</w:t>
            </w:r>
          </w:p>
          <w:p w14:paraId="33917E21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Diretora de Orçamento e Gestão Fiscal</w:t>
            </w:r>
          </w:p>
        </w:tc>
      </w:tr>
    </w:tbl>
    <w:p w14:paraId="6C2B6C4E" w14:textId="77777777" w:rsidR="00D826D0" w:rsidRPr="00841E3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4A09971C" w14:textId="1887CE6E" w:rsidR="00D826D0" w:rsidRPr="00841E32" w:rsidRDefault="00343F61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</w:t>
      </w:r>
      <w:r w:rsidR="00D826D0" w:rsidRPr="00841E32">
        <w:rPr>
          <w:rFonts w:ascii="Arial" w:hAnsi="Arial" w:cs="Arial"/>
          <w:b/>
          <w:bCs/>
          <w:sz w:val="26"/>
          <w:szCs w:val="26"/>
          <w:u w:val="single"/>
          <w:lang w:val="pt-PT"/>
        </w:rPr>
        <w:t>ROJETO DE LEI</w:t>
      </w:r>
      <w:r w:rsidR="00F252D1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38/2024</w:t>
      </w:r>
    </w:p>
    <w:p w14:paraId="6CF6E8CF" w14:textId="77777777" w:rsidR="00D826D0" w:rsidRPr="00841E32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4E34095B" w:rsidR="00D826D0" w:rsidRPr="00EF38A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590140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="00EF38A2" w:rsidRPr="00590140">
        <w:rPr>
          <w:rFonts w:ascii="Arial" w:hAnsi="Arial" w:cs="Arial"/>
          <w:sz w:val="22"/>
          <w:szCs w:val="22"/>
          <w:lang w:val="pt-PT"/>
        </w:rPr>
        <w:t xml:space="preserve"> </w:t>
      </w:r>
      <w:r w:rsidR="000639DD">
        <w:rPr>
          <w:rFonts w:ascii="Arial" w:hAnsi="Arial" w:cs="Arial"/>
          <w:sz w:val="22"/>
          <w:szCs w:val="22"/>
          <w:lang w:val="pt-PT"/>
        </w:rPr>
        <w:t>12</w:t>
      </w:r>
      <w:r w:rsidR="00EF38A2" w:rsidRPr="00590140">
        <w:rPr>
          <w:rFonts w:ascii="Arial" w:hAnsi="Arial" w:cs="Arial"/>
          <w:sz w:val="22"/>
          <w:szCs w:val="22"/>
          <w:lang w:val="pt-PT"/>
        </w:rPr>
        <w:t xml:space="preserve"> DE </w:t>
      </w:r>
      <w:r w:rsidR="00C313CD" w:rsidRPr="00590140">
        <w:rPr>
          <w:rFonts w:ascii="Arial" w:hAnsi="Arial" w:cs="Arial"/>
          <w:sz w:val="22"/>
          <w:szCs w:val="22"/>
          <w:lang w:val="pt-PT"/>
        </w:rPr>
        <w:t>AGOST</w:t>
      </w:r>
      <w:r w:rsidR="00EF38A2" w:rsidRPr="00590140">
        <w:rPr>
          <w:rFonts w:ascii="Arial" w:hAnsi="Arial" w:cs="Arial"/>
          <w:sz w:val="22"/>
          <w:szCs w:val="22"/>
          <w:lang w:val="pt-PT"/>
        </w:rPr>
        <w:t>O</w:t>
      </w:r>
      <w:r w:rsidRPr="00590140">
        <w:rPr>
          <w:rFonts w:ascii="Arial" w:hAnsi="Arial" w:cs="Arial"/>
          <w:sz w:val="22"/>
          <w:szCs w:val="22"/>
          <w:lang w:val="pt-PT"/>
        </w:rPr>
        <w:t xml:space="preserve"> DE 2024</w:t>
      </w:r>
      <w:r w:rsidRPr="00C3772B">
        <w:rPr>
          <w:rFonts w:ascii="Arial" w:hAnsi="Arial" w:cs="Arial"/>
          <w:color w:val="FF0000"/>
          <w:sz w:val="22"/>
          <w:szCs w:val="22"/>
          <w:lang w:val="pt-PT"/>
        </w:rPr>
        <w:t>.</w:t>
      </w:r>
    </w:p>
    <w:p w14:paraId="6D1412C1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841E32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6D4ACAF" w14:textId="77777777" w:rsidR="00D826D0" w:rsidRPr="00EF38A2" w:rsidRDefault="00D826D0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>Art. 1º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841E32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841E32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seus </w:t>
      </w:r>
      <w:r w:rsidRPr="00EF38A2">
        <w:rPr>
          <w:rFonts w:ascii="Arial" w:hAnsi="Arial" w:cs="Arial"/>
          <w:sz w:val="22"/>
          <w:szCs w:val="22"/>
          <w:lang w:val="pt-PT"/>
        </w:rPr>
        <w:t>respectivos programas, as seguintes ações:</w:t>
      </w:r>
    </w:p>
    <w:p w14:paraId="755347A5" w14:textId="4DEBF4AF" w:rsidR="0053639C" w:rsidRDefault="0053639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371C604D" w14:textId="60D8D7EB" w:rsidR="004C1DF5" w:rsidRDefault="004C1DF5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8D5D91" w:rsidRPr="00C6005E" w14:paraId="08C0583D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BCC9" w14:textId="77777777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A356B" w14:textId="5899774C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Gabinete do Prefeito</w:t>
            </w:r>
          </w:p>
        </w:tc>
      </w:tr>
      <w:tr w:rsidR="008D5D91" w:rsidRPr="00C6005E" w14:paraId="1CCDBC4C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D421" w14:textId="77777777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EA21" w14:textId="0610CA9D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02.01 – Gabinete do Prefeito</w:t>
            </w:r>
          </w:p>
        </w:tc>
      </w:tr>
      <w:tr w:rsidR="008D5D91" w:rsidRPr="00C6005E" w14:paraId="40FA914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6DF4" w14:textId="77777777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E1E9" w14:textId="17BAA000" w:rsidR="008D5D91" w:rsidRPr="008D5D91" w:rsidRDefault="008D5D91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8D5D91" w:rsidRPr="00C6005E" w14:paraId="1154BDCF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C86E" w14:textId="77777777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0A2A" w14:textId="34BF1D9C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8D5D91" w:rsidRPr="00C6005E" w14:paraId="1504CE06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6BC9" w14:textId="77777777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0A10" w14:textId="019A7707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8D5D91" w:rsidRPr="00C6005E" w14:paraId="7EB31555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607738" w14:textId="77777777" w:rsidR="008D5D91" w:rsidRPr="00C6005E" w:rsidRDefault="008D5D9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CAA4A4" w14:textId="77777777" w:rsidR="008D5D91" w:rsidRPr="00C6005E" w:rsidRDefault="008D5D9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1B06D1" w14:textId="77777777" w:rsidR="008D5D91" w:rsidRPr="00C6005E" w:rsidRDefault="008D5D9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E12E3C" w14:textId="77777777" w:rsidR="008D5D91" w:rsidRPr="00C6005E" w:rsidRDefault="008D5D9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4B77105" w14:textId="77777777" w:rsidR="008D5D91" w:rsidRPr="00C6005E" w:rsidRDefault="008D5D91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77AE" w14:textId="77777777" w:rsidR="008D5D91" w:rsidRPr="00C6005E" w:rsidRDefault="008D5D91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FDCA" w14:textId="77777777" w:rsidR="008D5D91" w:rsidRPr="00C6005E" w:rsidRDefault="008D5D9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D5D91" w:rsidRPr="00C6005E" w14:paraId="53C6E988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464DBF" w14:textId="4ADBF6C9" w:rsidR="008D5D91" w:rsidRPr="00C6005E" w:rsidRDefault="008D5D9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2.002 – Manutenção do Gabinete do Prefeito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17992" w14:textId="77777777" w:rsidR="008D5D91" w:rsidRPr="00C6005E" w:rsidRDefault="008D5D91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1A011" w14:textId="60A188F9" w:rsidR="008D5D91" w:rsidRPr="00C6005E" w:rsidRDefault="008D5D91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697B4" w14:textId="77777777" w:rsidR="008D5D91" w:rsidRPr="00C6005E" w:rsidRDefault="008D5D91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67A9B" w14:textId="77777777" w:rsidR="008D5D91" w:rsidRPr="00C6005E" w:rsidRDefault="008D5D91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5836" w14:textId="2E120AA4" w:rsidR="008D5D91" w:rsidRPr="00482917" w:rsidRDefault="008D5D91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8.000,00</w:t>
            </w:r>
          </w:p>
        </w:tc>
      </w:tr>
      <w:tr w:rsidR="00972EE1" w:rsidRPr="00C6005E" w14:paraId="164916B4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FAF5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367D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02.09 – Procuradoria Geral do Municipio</w:t>
            </w:r>
          </w:p>
        </w:tc>
      </w:tr>
      <w:tr w:rsidR="00972EE1" w:rsidRPr="00C6005E" w14:paraId="4AD1DE9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C133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bookmarkStart w:id="1" w:name="_Hlk174028606"/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71C8" w14:textId="77777777" w:rsidR="00972EE1" w:rsidRPr="008D5D91" w:rsidRDefault="00972EE1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972EE1" w:rsidRPr="00C6005E" w14:paraId="44FB0EB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5E5C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D3E7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972EE1" w:rsidRPr="00C6005E" w14:paraId="0F375A1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A5D2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6897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972EE1" w:rsidRPr="00C6005E" w14:paraId="5A3BA437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87500F" w14:textId="77777777" w:rsidR="00972EE1" w:rsidRPr="00C6005E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174264" w14:textId="77777777" w:rsidR="00972EE1" w:rsidRPr="00C6005E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5AC23C" w14:textId="77777777" w:rsidR="00972EE1" w:rsidRPr="00C6005E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DA2B59" w14:textId="77777777" w:rsidR="00972EE1" w:rsidRPr="00C6005E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2BDCDF9" w14:textId="77777777" w:rsidR="00972EE1" w:rsidRPr="00C6005E" w:rsidRDefault="00972EE1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9EB9" w14:textId="77777777" w:rsidR="00972EE1" w:rsidRPr="00C6005E" w:rsidRDefault="00972EE1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142B" w14:textId="77777777" w:rsidR="00972EE1" w:rsidRPr="00C6005E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972EE1" w:rsidRPr="00C6005E" w14:paraId="7B0E77EF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17AFB7" w14:textId="77777777" w:rsidR="00972EE1" w:rsidRPr="00C6005E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2.137 – Manutenção da Procuradoria Geral do Municipio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BCE23C" w14:textId="77777777" w:rsidR="00972EE1" w:rsidRPr="00C6005E" w:rsidRDefault="00972EE1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00111" w14:textId="77777777" w:rsidR="00972EE1" w:rsidRPr="00C6005E" w:rsidRDefault="00972EE1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5F13F" w14:textId="77777777" w:rsidR="00972EE1" w:rsidRPr="00C6005E" w:rsidRDefault="00972EE1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4D254" w14:textId="77777777" w:rsidR="00972EE1" w:rsidRPr="00C6005E" w:rsidRDefault="00972EE1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D58E" w14:textId="77777777" w:rsidR="00972EE1" w:rsidRPr="00482917" w:rsidRDefault="00972EE1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15.000,00</w:t>
            </w:r>
          </w:p>
        </w:tc>
      </w:tr>
      <w:bookmarkEnd w:id="1"/>
    </w:tbl>
    <w:p w14:paraId="597904D3" w14:textId="77777777" w:rsidR="00972EE1" w:rsidRDefault="00972EE1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F1045" w:rsidRPr="00C6005E" w14:paraId="34EACD3A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B02A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17B8" w14:textId="009B4425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03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Planejamento</w:t>
            </w:r>
          </w:p>
        </w:tc>
      </w:tr>
      <w:tr w:rsidR="00DF1045" w:rsidRPr="00C6005E" w14:paraId="08100907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0CAD" w14:textId="77777777" w:rsidR="00DF1045" w:rsidRPr="00C6005E" w:rsidRDefault="00DF1045" w:rsidP="00DF10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242F" w14:textId="362D87C2" w:rsidR="00DF1045" w:rsidRPr="00C6005E" w:rsidRDefault="00DF1045" w:rsidP="00DF10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03.02 – Depto de Planejamento Urbano e Projetos</w:t>
            </w:r>
          </w:p>
        </w:tc>
      </w:tr>
      <w:tr w:rsidR="00DF1045" w:rsidRPr="00C6005E" w14:paraId="3B76178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6FF06" w14:textId="77777777" w:rsidR="00DF1045" w:rsidRPr="00C6005E" w:rsidRDefault="00DF1045" w:rsidP="00DF10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26CD5" w14:textId="30C949A8" w:rsidR="00DF1045" w:rsidRPr="008D5D91" w:rsidRDefault="00DF1045" w:rsidP="00DF1045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DF1045" w:rsidRPr="00C6005E" w14:paraId="286C5E1F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2C7A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1D44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DF1045" w:rsidRPr="00C6005E" w14:paraId="6708CD0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38961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A2EF8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121 – Planejamento e Orçamento</w:t>
            </w:r>
          </w:p>
        </w:tc>
      </w:tr>
      <w:tr w:rsidR="00DF1045" w:rsidRPr="00C6005E" w14:paraId="5F4FAC1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AED684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6876A5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9C78F9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D9CAE9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64A4068" w14:textId="77777777" w:rsidR="00DF1045" w:rsidRPr="00C6005E" w:rsidRDefault="00DF10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C80B" w14:textId="77777777" w:rsidR="00DF1045" w:rsidRPr="00C6005E" w:rsidRDefault="00DF10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4E47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F1045" w:rsidRPr="00C6005E" w14:paraId="13191C94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8903D0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2.033 – Manutenção do Departamento de Planejamento Urbano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6401CD" w14:textId="77777777" w:rsidR="00DF1045" w:rsidRPr="00C6005E" w:rsidRDefault="00DF104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5FB00" w14:textId="77777777" w:rsidR="00DF1045" w:rsidRPr="00C6005E" w:rsidRDefault="00DF1045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B0D90" w14:textId="77777777" w:rsidR="00DF1045" w:rsidRPr="00C6005E" w:rsidRDefault="00DF104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409A1" w14:textId="77777777" w:rsidR="00DF1045" w:rsidRPr="00C6005E" w:rsidRDefault="00DF104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47CA" w14:textId="77777777" w:rsidR="00DF1045" w:rsidRPr="00482917" w:rsidRDefault="00DF1045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150.000,00</w:t>
            </w:r>
          </w:p>
        </w:tc>
      </w:tr>
    </w:tbl>
    <w:p w14:paraId="461E3C87" w14:textId="125BDB73" w:rsidR="00DF1045" w:rsidRDefault="00DF1045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F1045" w:rsidRPr="00C6005E" w14:paraId="5F132A4F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2DC1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3056" w14:textId="2E18570B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Administração</w:t>
            </w:r>
          </w:p>
        </w:tc>
      </w:tr>
      <w:tr w:rsidR="00DF1045" w:rsidRPr="00C6005E" w14:paraId="570CED82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F515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C709" w14:textId="77777777" w:rsidR="00DF1045" w:rsidRDefault="00DF1045" w:rsidP="00DF104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04.02 – Depto de Rec. Humanos Gestão de Pessoas</w:t>
            </w:r>
          </w:p>
          <w:p w14:paraId="3FA92568" w14:textId="24528714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7B665F" w:rsidRPr="00C6005E" w14:paraId="0D3C1C0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21C5" w14:textId="77777777" w:rsidR="007B665F" w:rsidRPr="00C6005E" w:rsidRDefault="007B665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69F7" w14:textId="77777777" w:rsidR="007B665F" w:rsidRPr="008D5D91" w:rsidRDefault="007B665F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7B665F" w:rsidRPr="00C6005E" w14:paraId="520BDD6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CC0BD" w14:textId="77777777" w:rsidR="007B665F" w:rsidRPr="00C6005E" w:rsidRDefault="007B665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AFE55" w14:textId="77777777" w:rsidR="007B665F" w:rsidRPr="00C6005E" w:rsidRDefault="007B665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7B665F" w:rsidRPr="00C6005E" w14:paraId="5E2F1D0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92F5A" w14:textId="77777777" w:rsidR="007B665F" w:rsidRPr="00C6005E" w:rsidRDefault="007B665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6A5C" w14:textId="77777777" w:rsidR="007B665F" w:rsidRPr="00C6005E" w:rsidRDefault="007B665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7B665F" w:rsidRPr="00C6005E" w14:paraId="0DCE4E02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791B3D" w14:textId="77777777" w:rsidR="007B665F" w:rsidRPr="00C6005E" w:rsidRDefault="007B665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16C581" w14:textId="77777777" w:rsidR="007B665F" w:rsidRPr="00C6005E" w:rsidRDefault="007B665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A3D79A" w14:textId="77777777" w:rsidR="007B665F" w:rsidRPr="00C6005E" w:rsidRDefault="007B665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9324CF" w14:textId="77777777" w:rsidR="007B665F" w:rsidRPr="00C6005E" w:rsidRDefault="007B665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8F7E865" w14:textId="77777777" w:rsidR="007B665F" w:rsidRPr="00C6005E" w:rsidRDefault="007B665F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6AAC" w14:textId="77777777" w:rsidR="007B665F" w:rsidRPr="00C6005E" w:rsidRDefault="007B665F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0541" w14:textId="77777777" w:rsidR="007B665F" w:rsidRPr="00C6005E" w:rsidRDefault="007B665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7B665F" w:rsidRPr="00C6005E" w14:paraId="7B7FF8EF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934977" w14:textId="2B308A1C" w:rsidR="007B665F" w:rsidRPr="00C6005E" w:rsidRDefault="007B665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</w:t>
            </w:r>
            <w:r w:rsidR="00276B5A">
              <w:rPr>
                <w:rFonts w:ascii="Arial" w:hAnsi="Arial" w:cs="Arial"/>
                <w:sz w:val="22"/>
                <w:szCs w:val="22"/>
                <w:lang w:val="pt-PT"/>
              </w:rPr>
              <w:t>098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</w:t>
            </w:r>
            <w:r w:rsidR="00276B5A">
              <w:rPr>
                <w:rFonts w:ascii="Arial" w:hAnsi="Arial" w:cs="Arial"/>
                <w:sz w:val="22"/>
                <w:szCs w:val="22"/>
                <w:lang w:val="pt-PT"/>
              </w:rPr>
              <w:t>do Departamento de Recursos Humanos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6308D" w14:textId="77777777" w:rsidR="007B665F" w:rsidRPr="00C6005E" w:rsidRDefault="007B665F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14E4A" w14:textId="77777777" w:rsidR="007B665F" w:rsidRPr="00C6005E" w:rsidRDefault="007B665F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54824" w14:textId="77777777" w:rsidR="007B665F" w:rsidRPr="00C6005E" w:rsidRDefault="007B665F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D966C" w14:textId="77777777" w:rsidR="007B665F" w:rsidRPr="00C6005E" w:rsidRDefault="007B665F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8520" w14:textId="72572C5D" w:rsidR="007B665F" w:rsidRPr="00482917" w:rsidRDefault="00276B5A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70.000,00</w:t>
            </w:r>
          </w:p>
        </w:tc>
      </w:tr>
      <w:tr w:rsidR="00DF1045" w:rsidRPr="00C6005E" w14:paraId="673CB99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6F31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671E8" w14:textId="77777777" w:rsidR="00DF1045" w:rsidRPr="008D5D91" w:rsidRDefault="00DF1045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0017 – Benefícios aos Servidores</w:t>
            </w:r>
          </w:p>
        </w:tc>
      </w:tr>
      <w:tr w:rsidR="00DF1045" w:rsidRPr="00C6005E" w14:paraId="3B22425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85CFA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A01D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09 – Previdência Social</w:t>
            </w:r>
          </w:p>
        </w:tc>
      </w:tr>
      <w:tr w:rsidR="00DF1045" w:rsidRPr="00C6005E" w14:paraId="7188CC1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DA39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95A6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272 – Previdência do Regime Estatutário</w:t>
            </w:r>
          </w:p>
        </w:tc>
      </w:tr>
      <w:tr w:rsidR="00DF1045" w:rsidRPr="00C6005E" w14:paraId="5308015B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0A261C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64C9FA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A55270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586BA2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D25CA43" w14:textId="77777777" w:rsidR="00DF1045" w:rsidRPr="00C6005E" w:rsidRDefault="00DF10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D772F" w14:textId="77777777" w:rsidR="00DF1045" w:rsidRPr="00C6005E" w:rsidRDefault="00DF10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0FE1" w14:textId="77777777" w:rsidR="00DF1045" w:rsidRPr="00C6005E" w:rsidRDefault="00DF10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F1045" w:rsidRPr="00C6005E" w14:paraId="12A1DC9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28D8FF" w14:textId="77777777" w:rsidR="00DF1045" w:rsidRPr="00C6005E" w:rsidRDefault="00DF10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2.008 – Benefícios Assistênciais aos Servidores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99FC7" w14:textId="77777777" w:rsidR="00DF1045" w:rsidRPr="00C6005E" w:rsidRDefault="00DF104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379EC" w14:textId="6CCEF8D3" w:rsidR="00DF1045" w:rsidRPr="009B4054" w:rsidRDefault="009B405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9B4054">
              <w:rPr>
                <w:b w:val="0"/>
                <w:bCs w:val="0"/>
                <w:szCs w:val="22"/>
                <w:lang w:eastAsia="en-US"/>
              </w:rPr>
              <w:t>Servidores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92A67" w14:textId="3039FEC2" w:rsidR="00DF1045" w:rsidRPr="009B4054" w:rsidRDefault="009B405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B4054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C78D4" w14:textId="6543522F" w:rsidR="00DF1045" w:rsidRPr="00C6005E" w:rsidRDefault="009B405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1476" w14:textId="77777777" w:rsidR="00DF1045" w:rsidRPr="00482917" w:rsidRDefault="00DF1045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370.000,00</w:t>
            </w:r>
          </w:p>
        </w:tc>
      </w:tr>
      <w:tr w:rsidR="009F7D4F" w:rsidRPr="00C6005E" w14:paraId="2F29C61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2620B" w14:textId="77777777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7F1FA" w14:textId="68F85F01" w:rsidR="009F7D4F" w:rsidRDefault="009F7D4F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  <w:p w14:paraId="16AABD38" w14:textId="77777777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9F7D4F" w:rsidRPr="00C6005E" w14:paraId="0C95FDF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40E8" w14:textId="77777777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6F01A" w14:textId="42C8C8EA" w:rsidR="009F7D4F" w:rsidRPr="008D5D91" w:rsidRDefault="009F7D4F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9F7D4F" w:rsidRPr="00C6005E" w14:paraId="63A457D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CFBD7" w14:textId="77777777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64C3" w14:textId="4BAE92FF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04 – Administração </w:t>
            </w:r>
          </w:p>
        </w:tc>
      </w:tr>
      <w:tr w:rsidR="009F7D4F" w:rsidRPr="00C6005E" w14:paraId="74FF24D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ACC7E" w14:textId="77777777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BB24" w14:textId="1022F12F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9F7D4F" w:rsidRPr="00C6005E" w14:paraId="7C8A52BD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3591B0" w14:textId="77777777" w:rsidR="009F7D4F" w:rsidRPr="00C6005E" w:rsidRDefault="009F7D4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230CB1" w14:textId="77777777" w:rsidR="009F7D4F" w:rsidRPr="00C6005E" w:rsidRDefault="009F7D4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AAB09A" w14:textId="77777777" w:rsidR="009F7D4F" w:rsidRPr="00C6005E" w:rsidRDefault="009F7D4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45D6AA" w14:textId="77777777" w:rsidR="009F7D4F" w:rsidRPr="00C6005E" w:rsidRDefault="009F7D4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D4925FB" w14:textId="77777777" w:rsidR="009F7D4F" w:rsidRPr="00C6005E" w:rsidRDefault="009F7D4F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C913" w14:textId="77777777" w:rsidR="009F7D4F" w:rsidRPr="00C6005E" w:rsidRDefault="009F7D4F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D544" w14:textId="77777777" w:rsidR="009F7D4F" w:rsidRPr="00C6005E" w:rsidRDefault="009F7D4F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9F7D4F" w:rsidRPr="00C6005E" w14:paraId="0C1C922C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950FF9" w14:textId="16F4F32F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2.096 – Manutenção do Departamento Administrativo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2B247" w14:textId="77777777" w:rsidR="009F7D4F" w:rsidRPr="00C6005E" w:rsidRDefault="009F7D4F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E1A12" w14:textId="5B95AA14" w:rsidR="009F7D4F" w:rsidRPr="00C6005E" w:rsidRDefault="009F7D4F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9B4054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AFAEF" w14:textId="77777777" w:rsidR="009F7D4F" w:rsidRPr="00C6005E" w:rsidRDefault="009F7D4F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966DD" w14:textId="77777777" w:rsidR="009F7D4F" w:rsidRPr="00C6005E" w:rsidRDefault="009F7D4F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DD10" w14:textId="08A1DA7A" w:rsidR="009F7D4F" w:rsidRPr="00482917" w:rsidRDefault="009F7D4F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300.000,00</w:t>
            </w:r>
          </w:p>
        </w:tc>
      </w:tr>
    </w:tbl>
    <w:p w14:paraId="07583F47" w14:textId="432FBB57" w:rsidR="00DF1045" w:rsidRDefault="00DF1045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14345" w:rsidRPr="00C6005E" w14:paraId="70F8C9D5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DA02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67ED" w14:textId="5FCC475D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Educação</w:t>
            </w:r>
          </w:p>
        </w:tc>
      </w:tr>
      <w:tr w:rsidR="00614345" w:rsidRPr="00C6005E" w14:paraId="365FD6FF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3EF4F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7825" w14:textId="79DEF24A" w:rsidR="00614345" w:rsidRDefault="00614345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06.03 – Educação Fundamental</w:t>
            </w:r>
          </w:p>
          <w:p w14:paraId="6D6E2A76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14345" w:rsidRPr="00C6005E" w14:paraId="56C2644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BE4B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0BEE" w14:textId="17A9038A" w:rsidR="00614345" w:rsidRPr="008D5D91" w:rsidRDefault="00614345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614345" w:rsidRPr="00C6005E" w14:paraId="7D9B403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E82F" w14:textId="77777777" w:rsidR="00614345" w:rsidRPr="00C6005E" w:rsidRDefault="00614345" w:rsidP="006143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3E99" w14:textId="0EE02A36" w:rsidR="00614345" w:rsidRPr="00C6005E" w:rsidRDefault="00614345" w:rsidP="0061434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614345" w:rsidRPr="00C6005E" w14:paraId="3A44BAC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10AB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4611" w14:textId="60B8C746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614345" w:rsidRPr="00C6005E" w14:paraId="4BF1D07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BDBAB4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B092DC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FEEB58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977EB1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AE3F91C" w14:textId="77777777" w:rsidR="00614345" w:rsidRPr="00C6005E" w:rsidRDefault="006143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727B" w14:textId="77777777" w:rsidR="00614345" w:rsidRPr="00C6005E" w:rsidRDefault="006143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7ADA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14345" w:rsidRPr="00C6005E" w14:paraId="5E3F26E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D65153" w14:textId="5A911E39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6.012 – Manutenção das Escolas de Ensino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AA190" w14:textId="77777777" w:rsidR="00614345" w:rsidRPr="00C6005E" w:rsidRDefault="0061434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4E4EF" w14:textId="114DF2BE" w:rsidR="00614345" w:rsidRPr="00C6005E" w:rsidRDefault="009B405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F7392" w14:textId="1CC13A37" w:rsidR="00614345" w:rsidRPr="00C6005E" w:rsidRDefault="009B405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1A492" w14:textId="2CE67774" w:rsidR="00614345" w:rsidRPr="00C6005E" w:rsidRDefault="009B405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4A89" w14:textId="2EE6EA3C" w:rsidR="00614345" w:rsidRPr="00482917" w:rsidRDefault="00614345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1932CD47" w14:textId="131F36B9" w:rsidR="00614345" w:rsidRDefault="00614345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14345" w:rsidRPr="00C6005E" w14:paraId="0E708708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1A1B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15B19" w14:textId="6485888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Esportes</w:t>
            </w:r>
          </w:p>
        </w:tc>
      </w:tr>
      <w:tr w:rsidR="00614345" w:rsidRPr="00C6005E" w14:paraId="738C076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F32F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60B2C" w14:textId="698BFF6F" w:rsidR="00614345" w:rsidRDefault="00614345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Comunitário</w:t>
            </w:r>
          </w:p>
          <w:p w14:paraId="71375A31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14345" w:rsidRPr="00C6005E" w14:paraId="57211E6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FE8F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AA8F" w14:textId="5E0A0253" w:rsidR="00614345" w:rsidRPr="008D5D91" w:rsidRDefault="00614345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614345" w:rsidRPr="00C6005E" w14:paraId="6DF0644E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D87E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1E68" w14:textId="166AF8F5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614345" w:rsidRPr="00C6005E" w14:paraId="4B43473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ED16" w14:textId="77777777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3C70" w14:textId="42A0770B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812 – Desporto Comunitário</w:t>
            </w:r>
          </w:p>
        </w:tc>
      </w:tr>
      <w:tr w:rsidR="00614345" w:rsidRPr="00C6005E" w14:paraId="4FEE060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0EE69C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B1E2BD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542E13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785855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3E18F04" w14:textId="77777777" w:rsidR="00614345" w:rsidRPr="00C6005E" w:rsidRDefault="006143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79FF" w14:textId="77777777" w:rsidR="00614345" w:rsidRPr="00C6005E" w:rsidRDefault="0061434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1AE8" w14:textId="77777777" w:rsidR="00614345" w:rsidRPr="00C6005E" w:rsidRDefault="0061434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14345" w:rsidRPr="00C6005E" w14:paraId="5DEE8F11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693864" w14:textId="17CB7179" w:rsidR="00614345" w:rsidRPr="00C6005E" w:rsidRDefault="0061434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2.035 – Desenvolver o Esporte Amador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540F9" w14:textId="77777777" w:rsidR="00614345" w:rsidRPr="00C6005E" w:rsidRDefault="0061434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A78FB" w14:textId="59D2AAA1" w:rsidR="00614345" w:rsidRPr="00C6005E" w:rsidRDefault="00ED0CD9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01DEF" w14:textId="705743F4" w:rsidR="00614345" w:rsidRPr="00C6005E" w:rsidRDefault="00ED0CD9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9311E" w14:textId="0441CCF2" w:rsidR="00ED0CD9" w:rsidRPr="00ED0CD9" w:rsidRDefault="00ED0CD9" w:rsidP="00ED0CD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1.850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16D4" w14:textId="082C23C8" w:rsidR="00614345" w:rsidRPr="00482917" w:rsidRDefault="00614345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25.000,00</w:t>
            </w:r>
          </w:p>
        </w:tc>
      </w:tr>
    </w:tbl>
    <w:p w14:paraId="2F8315C6" w14:textId="77777777" w:rsidR="00614345" w:rsidRDefault="00614345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4C1DF5" w:rsidRPr="00C6005E" w14:paraId="793E3D04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29E3" w14:textId="2F8CBD80" w:rsidR="004C1DF5" w:rsidRPr="00C6005E" w:rsidRDefault="00DF1045" w:rsidP="00276B5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 </w:t>
            </w:r>
            <w:r w:rsidR="004C1DF5"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C0FB" w14:textId="0EE39E64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Saúde</w:t>
            </w:r>
          </w:p>
        </w:tc>
      </w:tr>
      <w:tr w:rsidR="004C1DF5" w:rsidRPr="00C6005E" w14:paraId="7931CEAD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A881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845FE" w14:textId="7F403A56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4C1DF5" w:rsidRPr="00C6005E" w14:paraId="7179E2C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C5E7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D68E" w14:textId="16EF983A" w:rsidR="004C1DF5" w:rsidRPr="00C6005E" w:rsidRDefault="004C1DF5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4C1DF5" w:rsidRPr="00C6005E" w14:paraId="1B5FB9CD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8473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0F9D" w14:textId="4B49B3C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4C1DF5" w:rsidRPr="00C6005E" w14:paraId="6276586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B70D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55CD" w14:textId="3253E650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4C1DF5" w:rsidRPr="00C6005E" w14:paraId="6E0A186C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2AA429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E8A7F1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F8384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55D48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7387697" w14:textId="77777777" w:rsidR="004C1DF5" w:rsidRPr="00C6005E" w:rsidRDefault="004C1DF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33D5" w14:textId="77777777" w:rsidR="004C1DF5" w:rsidRPr="00C6005E" w:rsidRDefault="004C1DF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35F8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C1DF5" w:rsidRPr="00C6005E" w14:paraId="202E59B1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57E352" w14:textId="1DA526B6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2.221 – Manutenção do Serviço de Atendimento Domiciliar – SAD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86C7A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633D3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9F05A3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80BD7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17D6" w14:textId="7360F36E" w:rsidR="004C1DF5" w:rsidRPr="00482917" w:rsidRDefault="004C1DF5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400.000,00</w:t>
            </w:r>
          </w:p>
        </w:tc>
      </w:tr>
      <w:tr w:rsidR="006D6B37" w:rsidRPr="00C6005E" w14:paraId="263B832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45A2" w14:textId="77777777" w:rsidR="006D6B37" w:rsidRPr="00C6005E" w:rsidRDefault="006D6B3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FB25" w14:textId="7DCF145D" w:rsidR="006D6B37" w:rsidRPr="00C6005E" w:rsidRDefault="006D6B37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0008 – Atenção a Vigilância em Saúde</w:t>
            </w:r>
          </w:p>
        </w:tc>
      </w:tr>
      <w:tr w:rsidR="006D6B37" w:rsidRPr="00C6005E" w14:paraId="647C20C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28F2" w14:textId="77777777" w:rsidR="006D6B37" w:rsidRPr="00C6005E" w:rsidRDefault="006D6B3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A498" w14:textId="77777777" w:rsidR="006D6B37" w:rsidRPr="00C6005E" w:rsidRDefault="006D6B3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6D6B37" w:rsidRPr="00C6005E" w14:paraId="47A215F1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552C" w14:textId="77777777" w:rsidR="006D6B37" w:rsidRPr="00C6005E" w:rsidRDefault="006D6B3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3049" w14:textId="6B8DF1CF" w:rsidR="006D6B37" w:rsidRPr="00C6005E" w:rsidRDefault="006D6B3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304 – Vigilância Sanitária</w:t>
            </w:r>
          </w:p>
        </w:tc>
      </w:tr>
      <w:tr w:rsidR="006D6B37" w:rsidRPr="00C6005E" w14:paraId="09EED6B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30ABF3" w14:textId="77777777" w:rsidR="006D6B37" w:rsidRPr="00C6005E" w:rsidRDefault="006D6B37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41443F" w14:textId="77777777" w:rsidR="006D6B37" w:rsidRPr="00C6005E" w:rsidRDefault="006D6B37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E3FCDB" w14:textId="77777777" w:rsidR="006D6B37" w:rsidRPr="00C6005E" w:rsidRDefault="006D6B37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681A79" w14:textId="77777777" w:rsidR="006D6B37" w:rsidRPr="00C6005E" w:rsidRDefault="006D6B37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5CC87A5" w14:textId="77777777" w:rsidR="006D6B37" w:rsidRPr="00C6005E" w:rsidRDefault="006D6B37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B029" w14:textId="77777777" w:rsidR="006D6B37" w:rsidRPr="00C6005E" w:rsidRDefault="006D6B37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1253" w14:textId="77777777" w:rsidR="006D6B37" w:rsidRPr="00C6005E" w:rsidRDefault="006D6B37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D6B37" w:rsidRPr="00C6005E" w14:paraId="1927447A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163E25" w14:textId="37CE8C36" w:rsidR="006D6B37" w:rsidRDefault="006D6B3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2.046 </w:t>
            </w:r>
            <w:r w:rsidR="009F7D4F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9F7D4F">
              <w:rPr>
                <w:rFonts w:ascii="Arial" w:hAnsi="Arial" w:cs="Arial"/>
                <w:sz w:val="22"/>
                <w:szCs w:val="22"/>
                <w:lang w:val="pt-PT"/>
              </w:rPr>
              <w:t>Manutenção das Atividades da Vigilância Sanitária</w:t>
            </w:r>
          </w:p>
          <w:p w14:paraId="2AAF044B" w14:textId="0E7EEB51" w:rsidR="009F7D4F" w:rsidRPr="00C6005E" w:rsidRDefault="009F7D4F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4695F" w14:textId="77777777" w:rsidR="006D6B37" w:rsidRPr="00C6005E" w:rsidRDefault="006D6B37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B16DD" w14:textId="77777777" w:rsidR="006D6B37" w:rsidRPr="00C6005E" w:rsidRDefault="006D6B37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8DC5A" w14:textId="77777777" w:rsidR="006D6B37" w:rsidRPr="00C6005E" w:rsidRDefault="006D6B37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A27C9" w14:textId="77777777" w:rsidR="006D6B37" w:rsidRPr="00C6005E" w:rsidRDefault="006D6B37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219D" w14:textId="56AF9071" w:rsidR="006D6B37" w:rsidRPr="00482917" w:rsidRDefault="009F7D4F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120.000,00</w:t>
            </w:r>
          </w:p>
        </w:tc>
      </w:tr>
    </w:tbl>
    <w:p w14:paraId="74C1DB50" w14:textId="77777777" w:rsidR="006D6B37" w:rsidRDefault="006D6B37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4C1DF5" w:rsidRPr="00C6005E" w14:paraId="08EEB6A9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80CA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91BC" w14:textId="29CF44DD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Assistência Social</w:t>
            </w:r>
          </w:p>
        </w:tc>
      </w:tr>
      <w:tr w:rsidR="004C1DF5" w:rsidRPr="00C6005E" w14:paraId="63A5CCD0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314F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A7B38" w14:textId="146C5CDC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4C1DF5" w:rsidRPr="00C6005E" w14:paraId="0AAD3DED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2D9D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C902" w14:textId="15A5DF2D" w:rsidR="004C1DF5" w:rsidRPr="00C6005E" w:rsidRDefault="004C1DF5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4C1DF5" w:rsidRPr="00C6005E" w14:paraId="32241F1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D6BAA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25EE" w14:textId="50A220CA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C1DF5" w:rsidRPr="00C6005E" w14:paraId="5199692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548F" w14:textId="77777777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AE32" w14:textId="274AD694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4C1DF5" w:rsidRPr="00C6005E" w14:paraId="7A3D4685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634DAB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A74674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46A5DC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55BAF8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DF291F6" w14:textId="77777777" w:rsidR="004C1DF5" w:rsidRPr="00C6005E" w:rsidRDefault="004C1DF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A59" w14:textId="77777777" w:rsidR="004C1DF5" w:rsidRPr="00C6005E" w:rsidRDefault="004C1DF5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CC52" w14:textId="77777777" w:rsidR="004C1DF5" w:rsidRPr="00C6005E" w:rsidRDefault="004C1DF5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C1DF5" w:rsidRPr="00C6005E" w14:paraId="6B87BF5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C74944" w14:textId="0DD44CEA" w:rsidR="004C1DF5" w:rsidRPr="00C6005E" w:rsidRDefault="004C1DF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2.070 – Manutenção da Secretaria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26D60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AD424" w14:textId="0087DA61" w:rsidR="004C1DF5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941DF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0C4DB" w14:textId="77777777" w:rsidR="004C1DF5" w:rsidRPr="00C6005E" w:rsidRDefault="004C1DF5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CBEC" w14:textId="437A0CB6" w:rsidR="004C1DF5" w:rsidRPr="00482917" w:rsidRDefault="004C1DF5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7.252,00</w:t>
            </w:r>
          </w:p>
        </w:tc>
      </w:tr>
      <w:tr w:rsidR="004724DD" w:rsidRPr="00C6005E" w14:paraId="2DF32A3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145A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88B3" w14:textId="61B062E0" w:rsidR="004724DD" w:rsidRPr="00C6005E" w:rsidRDefault="004724DD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0024 – Fortalecimento da Proteção Social Básica e Redução de Pobreza</w:t>
            </w:r>
          </w:p>
        </w:tc>
      </w:tr>
      <w:tr w:rsidR="004724DD" w:rsidRPr="00C6005E" w14:paraId="6B295DB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9576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B805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6EF45DF1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6E1B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CADE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4724DD" w:rsidRPr="00C6005E" w14:paraId="6C78FA64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C4E8B4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200880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F2D870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661489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92E890F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F49D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2804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724DD" w:rsidRPr="00C6005E" w14:paraId="248A281F" w14:textId="77777777" w:rsidTr="004724D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EDEF9E" w14:textId="682FC9B4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2.085 – Manutenção do Centro de Referência de Assistência Social – CRAS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E5F55" w14:textId="77777777" w:rsidR="004724DD" w:rsidRPr="00C6005E" w:rsidRDefault="004724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C1F0A" w14:textId="28AD5F71" w:rsidR="004724DD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F9056" w14:textId="62D39DA6" w:rsidR="004724DD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80F495" w14:textId="38096774" w:rsidR="004724DD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750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BA97" w14:textId="5D84162A" w:rsidR="004724DD" w:rsidRPr="00482917" w:rsidRDefault="004724D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20.700,00</w:t>
            </w:r>
          </w:p>
        </w:tc>
      </w:tr>
      <w:tr w:rsidR="0037585D" w:rsidRPr="00C6005E" w14:paraId="7A75607B" w14:textId="77777777" w:rsidTr="004724D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AFE2B9" w14:textId="794387B5" w:rsidR="0037585D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2.092 – Manutenção dos Programas e Projetos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9C301" w14:textId="742ED54C" w:rsidR="0037585D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AB123" w14:textId="16F80652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A7942" w14:textId="4961FE8B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AC865" w14:textId="71370CBB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A85A" w14:textId="27D270E3" w:rsidR="0037585D" w:rsidRDefault="0037585D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74.200,00</w:t>
            </w:r>
          </w:p>
        </w:tc>
      </w:tr>
      <w:tr w:rsidR="004724DD" w:rsidRPr="00C6005E" w14:paraId="398A89C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6C6FA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C1A52" w14:textId="74BC7AA8" w:rsidR="004724DD" w:rsidRPr="00C6005E" w:rsidRDefault="004724DD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0025 – Fortalecimento da Proteção Social Especial e Redução da Violência</w:t>
            </w:r>
          </w:p>
        </w:tc>
      </w:tr>
      <w:tr w:rsidR="004724DD" w:rsidRPr="00C6005E" w14:paraId="11616FB6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E799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8A90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75C4DC9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51D6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6BD6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4724DD" w:rsidRPr="00C6005E" w14:paraId="53162432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4E68C4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15E2C6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A988EA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F661AF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60E46F9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9479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D3E1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7585D" w:rsidRPr="00C6005E" w14:paraId="4390C276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777A9E" w14:textId="0A9E985B" w:rsidR="0037585D" w:rsidRPr="00C6005E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2.104 – Manutenção do Centro de Referência Especializado de Assistência Social – CREAS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A7BAD0" w14:textId="77777777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6BF56" w14:textId="0CC84DC8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73729" w14:textId="2F00BAF4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BEF78" w14:textId="4B0544BF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A4AF" w14:textId="25E4EFCF" w:rsidR="0037585D" w:rsidRPr="00482917" w:rsidRDefault="0037585D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33.600,00</w:t>
            </w:r>
          </w:p>
        </w:tc>
      </w:tr>
      <w:tr w:rsidR="0037585D" w:rsidRPr="00C6005E" w14:paraId="117C13B2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D8A69E" w14:textId="61BD36D2" w:rsidR="0037585D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2.226 – Manutenção do Serviço de Acolhimento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CC773" w14:textId="5EF5077F" w:rsidR="0037585D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C6EA1" w14:textId="0EA58D41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CE6E3" w14:textId="346536C5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2687C" w14:textId="5A7B41F0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249A" w14:textId="2E9DF4C6" w:rsidR="0037585D" w:rsidRDefault="0037585D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8.000,00</w:t>
            </w:r>
          </w:p>
        </w:tc>
      </w:tr>
      <w:tr w:rsidR="004724DD" w:rsidRPr="00C6005E" w14:paraId="32C36E38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C6B65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F993" w14:textId="7E4449E1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12.06 – Fundo Mun. Dos Direitos da Pessoa Idosa</w:t>
            </w:r>
          </w:p>
        </w:tc>
      </w:tr>
      <w:tr w:rsidR="004724DD" w:rsidRPr="00C6005E" w14:paraId="7A23059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30E4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84670" w14:textId="77DED575" w:rsidR="004724DD" w:rsidRPr="00C6005E" w:rsidRDefault="004724DD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0030 – Promoção e Garantia dos Direitos da Pessoa Idosa</w:t>
            </w:r>
          </w:p>
        </w:tc>
      </w:tr>
      <w:tr w:rsidR="004724DD" w:rsidRPr="00C6005E" w14:paraId="2F8548A2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2F99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CDD6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0EFABEE2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04A0B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53DA5" w14:textId="08B14192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241 – Assistência Comunitária</w:t>
            </w:r>
          </w:p>
        </w:tc>
      </w:tr>
      <w:tr w:rsidR="004724DD" w:rsidRPr="00C6005E" w14:paraId="6CB5608B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7992B5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FE02D9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BFF12F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947450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13EEB8A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FC1A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4BA9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724DD" w:rsidRPr="00C6005E" w14:paraId="4E77B836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459FA6" w14:textId="33D1CF41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2.084 – Manutenção do Centro Integrado de Apoio a Melhor idade – CIAMI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A4D30" w14:textId="77777777" w:rsidR="004724DD" w:rsidRPr="00C6005E" w:rsidRDefault="004724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018E2" w14:textId="72C4F8D0" w:rsidR="004724DD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Idosos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765E6" w14:textId="566D4F1F" w:rsidR="004724DD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D138D" w14:textId="004BCC31" w:rsidR="004724DD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F0BF" w14:textId="72A3140F" w:rsidR="004724DD" w:rsidRPr="00482917" w:rsidRDefault="004724D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20.000,00</w:t>
            </w:r>
          </w:p>
        </w:tc>
      </w:tr>
      <w:tr w:rsidR="004724DD" w:rsidRPr="00C6005E" w14:paraId="4E15B89C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8D06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C970" w14:textId="0BC983D8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12.07 – Conselho Tutelar</w:t>
            </w:r>
          </w:p>
        </w:tc>
      </w:tr>
      <w:tr w:rsidR="004724DD" w:rsidRPr="00C6005E" w14:paraId="1FB76778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1A3B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0FF0" w14:textId="44F5594A" w:rsidR="004724DD" w:rsidRPr="00C6005E" w:rsidRDefault="004724DD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0030 – Promoção e Garantia dos Direitos da</w:t>
            </w:r>
            <w:r w:rsidR="0057068B">
              <w:rPr>
                <w:rFonts w:ascii="Arial" w:hAnsi="Arial" w:cs="Arial"/>
                <w:sz w:val="22"/>
                <w:szCs w:val="22"/>
                <w:lang w:val="pt-PT"/>
              </w:rPr>
              <w:t>s Crianças, Adolescentes e Jovens</w:t>
            </w:r>
          </w:p>
        </w:tc>
      </w:tr>
      <w:tr w:rsidR="004724DD" w:rsidRPr="00C6005E" w14:paraId="1FAC37A6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350B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C7A8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4724DD" w:rsidRPr="00C6005E" w14:paraId="00F865FE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96F3" w14:textId="77777777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B23C" w14:textId="604DFD41" w:rsidR="004724DD" w:rsidRPr="00C6005E" w:rsidRDefault="004724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</w:t>
            </w:r>
            <w:r w:rsidR="0057068B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Assistência </w:t>
            </w:r>
            <w:r w:rsidR="0057068B">
              <w:rPr>
                <w:rFonts w:ascii="Arial" w:hAnsi="Arial" w:cs="Arial"/>
                <w:sz w:val="22"/>
                <w:szCs w:val="22"/>
                <w:lang w:val="pt-PT"/>
              </w:rPr>
              <w:t>a Criança e Adolescente</w:t>
            </w:r>
          </w:p>
        </w:tc>
      </w:tr>
      <w:tr w:rsidR="004724DD" w:rsidRPr="00C6005E" w14:paraId="2D979539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6D6B9B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C60B34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A88C6D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2016D4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F1885B4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1730" w14:textId="77777777" w:rsidR="004724DD" w:rsidRPr="00C6005E" w:rsidRDefault="004724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939C" w14:textId="77777777" w:rsidR="004724DD" w:rsidRPr="00C6005E" w:rsidRDefault="004724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4724DD" w:rsidRPr="00C6005E" w14:paraId="08AD12C4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448579" w14:textId="545A0FC3" w:rsidR="004724DD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6.090 – Manutenção do Conselho Tutelar</w:t>
            </w:r>
            <w:r w:rsidR="004724DD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C13DA8" w14:textId="77777777" w:rsidR="004724DD" w:rsidRPr="00C6005E" w:rsidRDefault="004724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759E7" w14:textId="77777777" w:rsidR="004724DD" w:rsidRPr="00C6005E" w:rsidRDefault="004724D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0E721" w14:textId="77777777" w:rsidR="004724DD" w:rsidRPr="00C6005E" w:rsidRDefault="004724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FD2A1" w14:textId="77777777" w:rsidR="004724DD" w:rsidRPr="00C6005E" w:rsidRDefault="004724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24B5" w14:textId="3C026AF6" w:rsidR="004724DD" w:rsidRPr="00482917" w:rsidRDefault="0057068B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8.000,00</w:t>
            </w:r>
          </w:p>
        </w:tc>
      </w:tr>
    </w:tbl>
    <w:p w14:paraId="116A8D53" w14:textId="11100BDA" w:rsidR="004C1DF5" w:rsidRDefault="004C1DF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CA5D9D" w:rsidRPr="00C6005E" w14:paraId="41548EEC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5312F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8D47" w14:textId="26A20F0B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13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Departamento de Cultura</w:t>
            </w:r>
          </w:p>
        </w:tc>
      </w:tr>
      <w:tr w:rsidR="00CA5D9D" w:rsidRPr="00C6005E" w14:paraId="170B514D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BBB10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5204" w14:textId="382B0E3A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13.01 – Departamento de Cultura</w:t>
            </w:r>
          </w:p>
        </w:tc>
      </w:tr>
      <w:tr w:rsidR="00CA5D9D" w:rsidRPr="00C6005E" w14:paraId="0AB0AC3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AB564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7C91" w14:textId="77777777" w:rsidR="00CA5D9D" w:rsidRPr="008D5D91" w:rsidRDefault="00CA5D9D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A5D9D" w:rsidRPr="00C6005E" w14:paraId="769AC7B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2587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6F55" w14:textId="360F9075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13 – Cultura</w:t>
            </w:r>
          </w:p>
        </w:tc>
      </w:tr>
      <w:tr w:rsidR="00CA5D9D" w:rsidRPr="00C6005E" w14:paraId="171D502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043B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1BFB" w14:textId="35F01EDF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CA5D9D" w:rsidRPr="00C6005E" w14:paraId="159C0CE8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983464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1ECCD4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A49517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F8766A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EE378EF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13AF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F684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A5D9D" w:rsidRPr="00C6005E" w14:paraId="7BE5E378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A7E9CA" w14:textId="58802DA9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2.077 – Manutenção do Departamento de Cultura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0A521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8BA60D" w14:textId="27D52DA7" w:rsidR="00CA5D9D" w:rsidRPr="00C6005E" w:rsidRDefault="00AF67AE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E0A00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AF67A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29491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4E2D" w14:textId="346AC7F0" w:rsidR="00CA5D9D" w:rsidRPr="00482917" w:rsidRDefault="00CA5D9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2FA36816" w14:textId="3D546B9A" w:rsidR="00CA5D9D" w:rsidRDefault="00CA5D9D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CA5D9D" w:rsidRPr="00C6005E" w14:paraId="1AF23240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A807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7CC37" w14:textId="48C16B9F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da Fazenda</w:t>
            </w:r>
          </w:p>
        </w:tc>
      </w:tr>
      <w:tr w:rsidR="00CA5D9D" w:rsidRPr="00C6005E" w14:paraId="5E37BA7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73AD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970E" w14:textId="5624826A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16.01 – Gabinete do Secretário</w:t>
            </w:r>
          </w:p>
        </w:tc>
      </w:tr>
      <w:tr w:rsidR="00CA5D9D" w:rsidRPr="00C6005E" w14:paraId="42FAF48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7066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A962" w14:textId="77777777" w:rsidR="00CA5D9D" w:rsidRPr="008D5D91" w:rsidRDefault="00CA5D9D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A5D9D" w:rsidRPr="00C6005E" w14:paraId="0DA48C3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30C40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9B1BE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CA5D9D" w:rsidRPr="00C6005E" w14:paraId="7655EDDD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94D6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DB0A" w14:textId="255C219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CA5D9D" w:rsidRPr="00C6005E" w14:paraId="30213137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933251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FE3127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B09C4D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692EFC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03C3A83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7993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C8E7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A5D9D" w:rsidRPr="00C6005E" w14:paraId="3B4BC37F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69E905" w14:textId="11312A15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2.162 – Manutenção do Gabinete do Secretário da Fazenda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D16B7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FD69A2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A4F21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A98C0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EFF1" w14:textId="747D51B3" w:rsidR="00CA5D9D" w:rsidRPr="00482917" w:rsidRDefault="00CA5D9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10.000,00</w:t>
            </w:r>
          </w:p>
        </w:tc>
      </w:tr>
      <w:tr w:rsidR="00CA5D9D" w:rsidRPr="00C6005E" w14:paraId="790B5860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F276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F8702" w14:textId="1725F6C0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16.02 – Departamento de Contabilidade</w:t>
            </w:r>
          </w:p>
        </w:tc>
      </w:tr>
      <w:tr w:rsidR="00CA5D9D" w:rsidRPr="00C6005E" w14:paraId="33550E3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A566F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A809" w14:textId="77777777" w:rsidR="00CA5D9D" w:rsidRPr="008D5D91" w:rsidRDefault="00CA5D9D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A5D9D" w:rsidRPr="00C6005E" w14:paraId="3D8999B1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A04F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5DD5A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CA5D9D" w:rsidRPr="00C6005E" w14:paraId="772AF17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9E687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DB0F8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CA5D9D" w:rsidRPr="00C6005E" w14:paraId="3411F68F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7E0DC4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E2E036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C04073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754489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4D2FD8E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1CDC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E975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A5D9D" w:rsidRPr="00C6005E" w14:paraId="45FD6097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2CA99C" w14:textId="1DF86939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2.071 – Manutenção do Departamento de Contabilidade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3A176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5F2E6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4442E2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6D66E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1D65" w14:textId="47F78FC2" w:rsidR="00CA5D9D" w:rsidRPr="00482917" w:rsidRDefault="00CA5D9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90.000,00</w:t>
            </w:r>
          </w:p>
        </w:tc>
      </w:tr>
      <w:tr w:rsidR="00CA5D9D" w:rsidRPr="00C6005E" w14:paraId="33F4F39F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E6D88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CCAD" w14:textId="46B6526A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16.03 – Departamento do Tesouro</w:t>
            </w:r>
          </w:p>
        </w:tc>
      </w:tr>
      <w:tr w:rsidR="00CA5D9D" w:rsidRPr="00C6005E" w14:paraId="2B7DF6DD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2EE61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FF45A" w14:textId="77777777" w:rsidR="00CA5D9D" w:rsidRPr="008D5D91" w:rsidRDefault="00CA5D9D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A5D9D" w:rsidRPr="00C6005E" w14:paraId="64ADCE5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51C8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22CB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CA5D9D" w:rsidRPr="00C6005E" w14:paraId="7B2A7218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BE89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7934A" w14:textId="77777777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CA5D9D" w:rsidRPr="00C6005E" w14:paraId="07282FA9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67F85C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AF9BCA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F88154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86518D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7F3667D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A233" w14:textId="77777777" w:rsidR="00CA5D9D" w:rsidRPr="00C6005E" w:rsidRDefault="00CA5D9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61BB" w14:textId="77777777" w:rsidR="00CA5D9D" w:rsidRPr="00C6005E" w:rsidRDefault="00CA5D9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A5D9D" w:rsidRPr="00C6005E" w14:paraId="4D89DC45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B90903" w14:textId="6A99849D" w:rsidR="00CA5D9D" w:rsidRPr="00C6005E" w:rsidRDefault="00CA5D9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2.074 –Departamento de Tesouro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B8EC7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C16E91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B7756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DDCBC" w14:textId="77777777" w:rsidR="00CA5D9D" w:rsidRPr="00C6005E" w:rsidRDefault="00CA5D9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DE81" w14:textId="48571A18" w:rsidR="00CA5D9D" w:rsidRPr="00482917" w:rsidRDefault="00CA5D9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25.000,00</w:t>
            </w:r>
          </w:p>
        </w:tc>
      </w:tr>
      <w:tr w:rsidR="000639DD" w:rsidRPr="00C6005E" w14:paraId="4B646E0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16C9" w14:textId="77777777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BE09B" w14:textId="2CBF98AC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16.04 – Depto de Receita e Cadastro Técnico Urbano</w:t>
            </w:r>
          </w:p>
        </w:tc>
      </w:tr>
      <w:tr w:rsidR="000639DD" w:rsidRPr="00C6005E" w14:paraId="3EC17FB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F214" w14:textId="77777777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FE1AD" w14:textId="77777777" w:rsidR="000639DD" w:rsidRPr="008D5D91" w:rsidRDefault="000639DD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639DD" w:rsidRPr="00C6005E" w14:paraId="5A19B34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D6F77" w14:textId="77777777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F5DB" w14:textId="77777777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639DD" w:rsidRPr="00C6005E" w14:paraId="36DC1C3F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00AD5" w14:textId="77777777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44E7" w14:textId="77777777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0639DD" w:rsidRPr="00C6005E" w14:paraId="34C22948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347DEB" w14:textId="77777777" w:rsidR="000639DD" w:rsidRPr="00C6005E" w:rsidRDefault="000639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CF82D4" w14:textId="77777777" w:rsidR="000639DD" w:rsidRPr="00C6005E" w:rsidRDefault="000639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DACC6A" w14:textId="77777777" w:rsidR="000639DD" w:rsidRPr="00C6005E" w:rsidRDefault="000639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E0F0B3" w14:textId="77777777" w:rsidR="000639DD" w:rsidRPr="00C6005E" w:rsidRDefault="000639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C7ED5F9" w14:textId="77777777" w:rsidR="000639DD" w:rsidRPr="00C6005E" w:rsidRDefault="000639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8E38" w14:textId="77777777" w:rsidR="000639DD" w:rsidRPr="00C6005E" w:rsidRDefault="000639DD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3CF3E" w14:textId="77777777" w:rsidR="000639DD" w:rsidRPr="00C6005E" w:rsidRDefault="000639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639DD" w:rsidRPr="00C6005E" w14:paraId="67AE9F7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B68BFF" w14:textId="3135E8AB" w:rsidR="000639DD" w:rsidRPr="00C6005E" w:rsidRDefault="000639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2.072 – Manutenção do Departamento de Receita e Cadastro Técnico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56B23" w14:textId="77777777" w:rsidR="000639DD" w:rsidRPr="00C6005E" w:rsidRDefault="000639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BEBB8" w14:textId="4DA74FCD" w:rsidR="000639DD" w:rsidRPr="00C6005E" w:rsidRDefault="000639DD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EA8B1" w14:textId="52E8E634" w:rsidR="000639DD" w:rsidRPr="00C6005E" w:rsidRDefault="000639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A66A3" w14:textId="249362E8" w:rsidR="000639DD" w:rsidRPr="00C6005E" w:rsidRDefault="000639D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5.600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8157" w14:textId="704FCE85" w:rsidR="000639DD" w:rsidRPr="00482917" w:rsidRDefault="000639DD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32.000,00</w:t>
            </w:r>
          </w:p>
        </w:tc>
      </w:tr>
    </w:tbl>
    <w:p w14:paraId="78D093B8" w14:textId="5F1D3C6A" w:rsidR="00CA5D9D" w:rsidRDefault="00CA5D9D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43F61" w:rsidRPr="00C6005E" w14:paraId="4716AB6A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0291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" w:name="_Hlk165726621"/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7614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343F61" w:rsidRPr="00C6005E" w14:paraId="256C077F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ECA8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B921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1B6D24" w:rsidRPr="00C6005E" w14:paraId="5CC399D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D8C1" w14:textId="77777777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4812" w14:textId="79457475" w:rsidR="001B6D24" w:rsidRPr="00C6005E" w:rsidRDefault="001B6D24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1B6D24" w:rsidRPr="00C6005E" w14:paraId="3357A1B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2CB1" w14:textId="77777777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5CBE" w14:textId="674145F0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18 – Gestão Ambiental</w:t>
            </w:r>
          </w:p>
        </w:tc>
      </w:tr>
      <w:tr w:rsidR="001B6D24" w:rsidRPr="00C6005E" w14:paraId="0D31BF0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C844" w14:textId="77777777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6A9EE" w14:textId="1BDF4D62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542 – Controle Ambiental</w:t>
            </w:r>
          </w:p>
        </w:tc>
      </w:tr>
      <w:tr w:rsidR="001B6D24" w:rsidRPr="00C6005E" w14:paraId="19622FE1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7AC996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944900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C13FBF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B74572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9F0160E" w14:textId="77777777" w:rsidR="001B6D24" w:rsidRPr="00C6005E" w:rsidRDefault="001B6D2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09A6" w14:textId="77777777" w:rsidR="001B6D24" w:rsidRPr="00C6005E" w:rsidRDefault="001B6D2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1B17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B6D24" w:rsidRPr="00C6005E" w14:paraId="385C0570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D37B37" w14:textId="3168294C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2.195 – Manutenção do Horto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2ADAD3" w14:textId="77777777" w:rsidR="001B6D24" w:rsidRPr="00C6005E" w:rsidRDefault="001B6D2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9B56F" w14:textId="77777777" w:rsidR="001B6D24" w:rsidRPr="00C6005E" w:rsidRDefault="001B6D2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22291" w14:textId="77777777" w:rsidR="001B6D24" w:rsidRPr="00C6005E" w:rsidRDefault="001B6D2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4D3D8" w14:textId="1672476E" w:rsidR="001B6D24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30.000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BDAA" w14:textId="769FD30A" w:rsidR="001B6D24" w:rsidRPr="00482917" w:rsidRDefault="001B6D2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10.000,00</w:t>
            </w:r>
          </w:p>
        </w:tc>
      </w:tr>
      <w:tr w:rsidR="001B6D24" w:rsidRPr="00C6005E" w14:paraId="3530CF5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59CC" w14:textId="77777777" w:rsidR="001B6D24" w:rsidRPr="00C6005E" w:rsidRDefault="001B6D24" w:rsidP="001B6D2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DB5B6" w14:textId="5359CEF7" w:rsidR="001B6D24" w:rsidRPr="00C6005E" w:rsidRDefault="001B6D24" w:rsidP="001B6D24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1B6D24" w:rsidRPr="00C6005E" w14:paraId="6EC268B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6712" w14:textId="77777777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1D9EF" w14:textId="28E95EA0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20 – Agricultura </w:t>
            </w:r>
          </w:p>
        </w:tc>
      </w:tr>
      <w:tr w:rsidR="001B6D24" w:rsidRPr="00C6005E" w14:paraId="339CABE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D601" w14:textId="77777777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B8CF" w14:textId="439EBD06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511 – Saneamento Básico Rural</w:t>
            </w:r>
          </w:p>
        </w:tc>
      </w:tr>
      <w:tr w:rsidR="001B6D24" w:rsidRPr="00C6005E" w14:paraId="487291E9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7A7F94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7D0405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0FF096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8D69E2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B23D035" w14:textId="77777777" w:rsidR="001B6D24" w:rsidRPr="00C6005E" w:rsidRDefault="001B6D2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3134" w14:textId="77777777" w:rsidR="001B6D24" w:rsidRPr="00C6005E" w:rsidRDefault="001B6D2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A1AF" w14:textId="77777777" w:rsidR="001B6D24" w:rsidRPr="00C6005E" w:rsidRDefault="001B6D2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B6D24" w:rsidRPr="00C6005E" w14:paraId="3C338E3B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548197" w14:textId="7CAAB50C" w:rsidR="001B6D24" w:rsidRPr="00C6005E" w:rsidRDefault="001B6D2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2.183 – Atendimento aos Microssistemas de Água Potável e Abastecedouros Comunitários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C77EA" w14:textId="77777777" w:rsidR="001B6D24" w:rsidRPr="00C6005E" w:rsidRDefault="001B6D2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121CE" w14:textId="77777777" w:rsidR="001B6D24" w:rsidRPr="00C6005E" w:rsidRDefault="001B6D2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A8E7E" w14:textId="77777777" w:rsidR="001B6D24" w:rsidRPr="00C6005E" w:rsidRDefault="001B6D2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92329" w14:textId="47FA3997" w:rsidR="001B6D24" w:rsidRPr="00C6005E" w:rsidRDefault="0037585D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ACE4" w14:textId="44FDC793" w:rsidR="001B6D24" w:rsidRPr="00482917" w:rsidRDefault="001B6D2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60.000,00</w:t>
            </w:r>
          </w:p>
        </w:tc>
      </w:tr>
      <w:tr w:rsidR="00343F61" w:rsidRPr="00C6005E" w14:paraId="3632C1C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6B2E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48799" w14:textId="77777777" w:rsidR="00343F61" w:rsidRPr="00C6005E" w:rsidRDefault="00343F61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343F61" w:rsidRPr="00C6005E" w14:paraId="3C662AB2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1279E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ABF1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343F61" w:rsidRPr="00C6005E" w14:paraId="67DEB28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C8F4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0DC3" w14:textId="77777777" w:rsidR="00343F61" w:rsidRPr="00C6005E" w:rsidRDefault="00343F6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606 – </w:t>
            </w:r>
            <w:r w:rsidRPr="00074C85">
              <w:rPr>
                <w:rFonts w:ascii="Arial" w:hAnsi="Arial" w:cs="Arial"/>
              </w:rPr>
              <w:t>Extens</w:t>
            </w:r>
            <w:r>
              <w:rPr>
                <w:rFonts w:ascii="Arial" w:hAnsi="Arial" w:cs="Arial"/>
              </w:rPr>
              <w:t>ã</w:t>
            </w:r>
            <w:r w:rsidRPr="00074C85">
              <w:rPr>
                <w:rFonts w:ascii="Arial" w:hAnsi="Arial" w:cs="Arial"/>
              </w:rPr>
              <w:t>o Rural</w:t>
            </w:r>
          </w:p>
        </w:tc>
      </w:tr>
      <w:tr w:rsidR="00343F61" w:rsidRPr="00C6005E" w14:paraId="15F95CDB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72CF56" w14:textId="77777777" w:rsidR="00343F61" w:rsidRPr="00C6005E" w:rsidRDefault="00343F6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88F33B" w14:textId="77777777" w:rsidR="00343F61" w:rsidRPr="00C6005E" w:rsidRDefault="00343F6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E7E1DF" w14:textId="77777777" w:rsidR="00343F61" w:rsidRPr="00C6005E" w:rsidRDefault="00343F6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D0EDC5" w14:textId="77777777" w:rsidR="00343F61" w:rsidRPr="00C6005E" w:rsidRDefault="00343F6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C3E8807" w14:textId="77777777" w:rsidR="00343F61" w:rsidRPr="00C6005E" w:rsidRDefault="00343F61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55487" w14:textId="77777777" w:rsidR="00343F61" w:rsidRPr="00C6005E" w:rsidRDefault="00343F61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8CAB" w14:textId="77777777" w:rsidR="00343F61" w:rsidRPr="00C6005E" w:rsidRDefault="00343F6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E179FD" w:rsidRPr="00C6005E" w14:paraId="14F75EDA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B01827" w14:textId="5CFD8D18" w:rsidR="00E179FD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2.190 – Atendimento aos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B4849" w14:textId="061ABE25" w:rsidR="00E179FD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11A98" w14:textId="3E157EE2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61FA6" w14:textId="59B17C9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8E278" w14:textId="09059A8E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F428" w14:textId="6201E86D" w:rsidR="00E179FD" w:rsidRDefault="00E179FD" w:rsidP="00E179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50.000,00</w:t>
            </w:r>
          </w:p>
        </w:tc>
      </w:tr>
      <w:tr w:rsidR="00CB2359" w:rsidRPr="00C6005E" w14:paraId="621EAD51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F0D140" w14:textId="77777777" w:rsidR="00CB2359" w:rsidRPr="00C6005E" w:rsidRDefault="00CB235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bookmarkStart w:id="3" w:name="_Hlk172535994"/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2.193 – </w:t>
            </w:r>
            <w:r>
              <w:rPr>
                <w:rFonts w:ascii="Arial" w:hAnsi="Arial" w:cs="Arial"/>
              </w:rPr>
              <w:t>Conservação e Manutenção da Patrulha Rural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98819C" w14:textId="77777777" w:rsidR="00CB2359" w:rsidRPr="00C6005E" w:rsidRDefault="00CB2359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0ECCD" w14:textId="77777777" w:rsidR="00CB2359" w:rsidRPr="00C6005E" w:rsidRDefault="00CB2359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957FA" w14:textId="77777777" w:rsidR="00CB2359" w:rsidRPr="00C6005E" w:rsidRDefault="00CB2359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0F40E" w14:textId="77777777" w:rsidR="00CB2359" w:rsidRPr="00C6005E" w:rsidRDefault="00CB2359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7594" w14:textId="77777777" w:rsidR="00CB2359" w:rsidRPr="00482917" w:rsidRDefault="00CB2359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</w:t>
            </w:r>
            <w:r w:rsidRPr="00482917">
              <w:rPr>
                <w:b w:val="0"/>
                <w:bCs w:val="0"/>
                <w:szCs w:val="22"/>
              </w:rPr>
              <w:t>0.000,00</w:t>
            </w:r>
          </w:p>
        </w:tc>
      </w:tr>
      <w:bookmarkEnd w:id="3"/>
      <w:tr w:rsidR="00E179FD" w:rsidRPr="00C6005E" w14:paraId="1BAA01F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C7329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BAB9" w14:textId="77777777" w:rsidR="00E179FD" w:rsidRPr="00C6005E" w:rsidRDefault="00E179FD" w:rsidP="00E179F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E179FD" w:rsidRPr="00C6005E" w14:paraId="5ED2B5F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CB8E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FEA76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E179FD" w:rsidRPr="00C6005E" w14:paraId="6AD71E21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A8CE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AC0E6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608 – Promoção da Produção Agropecuária</w:t>
            </w:r>
          </w:p>
        </w:tc>
      </w:tr>
      <w:tr w:rsidR="00E179FD" w:rsidRPr="00C6005E" w14:paraId="0AC78694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ABCB60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A61797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E3BD0B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D829E3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2CBA99B" w14:textId="77777777" w:rsidR="00E179FD" w:rsidRPr="00C6005E" w:rsidRDefault="00E179FD" w:rsidP="00E179F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655F" w14:textId="77777777" w:rsidR="00E179FD" w:rsidRPr="00C6005E" w:rsidRDefault="00E179FD" w:rsidP="00E179F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9A9F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E179FD" w:rsidRPr="00C6005E" w14:paraId="047BD805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6D7F42" w14:textId="085B03FD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2.185 – </w:t>
            </w:r>
            <w:r>
              <w:rPr>
                <w:rFonts w:ascii="Arial" w:hAnsi="Arial" w:cs="Arial"/>
              </w:rPr>
              <w:t>Manutenção do Programa de Incentivo a Psicultura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7E936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7A751E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BB1B9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DFE65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29A8" w14:textId="48DC34AC" w:rsidR="00E179FD" w:rsidRPr="00EB3395" w:rsidRDefault="00E179FD" w:rsidP="00E179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60.000,00</w:t>
            </w:r>
          </w:p>
        </w:tc>
      </w:tr>
      <w:tr w:rsidR="00E179FD" w:rsidRPr="00C6005E" w14:paraId="4D63989D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8293D0" w14:textId="32F74E2D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2.192 – </w:t>
            </w:r>
            <w:r>
              <w:rPr>
                <w:rFonts w:ascii="Arial" w:hAnsi="Arial" w:cs="Arial"/>
              </w:rPr>
              <w:t>Atendimento da Divisão de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D674E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2105E2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B942E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083E7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EA90" w14:textId="60E7FBC4" w:rsidR="00E179FD" w:rsidRPr="00EB3395" w:rsidRDefault="00CA5D9D" w:rsidP="00E179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7</w:t>
            </w:r>
            <w:r w:rsidR="00E179FD">
              <w:rPr>
                <w:b w:val="0"/>
                <w:bCs w:val="0"/>
                <w:szCs w:val="22"/>
              </w:rPr>
              <w:t>5.000,00</w:t>
            </w:r>
          </w:p>
        </w:tc>
      </w:tr>
      <w:tr w:rsidR="00E179FD" w:rsidRPr="00C6005E" w14:paraId="30217BC0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9415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A354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E179FD" w:rsidRPr="00C6005E" w14:paraId="654FC09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3681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8A21A" w14:textId="77777777" w:rsidR="00E179FD" w:rsidRPr="00C6005E" w:rsidRDefault="00E179FD" w:rsidP="00E179F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E179FD" w:rsidRPr="00C6005E" w14:paraId="0E5E5F6F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0353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4FE8" w14:textId="2E2CB239" w:rsidR="00E179FD" w:rsidRPr="00C6005E" w:rsidRDefault="00B94314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E179FD" w:rsidRPr="00C6005E" w14:paraId="13E1DFF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FEB3B" w14:textId="77777777" w:rsidR="00E179FD" w:rsidRPr="00C6005E" w:rsidRDefault="00E179FD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2255" w14:textId="05C21FC4" w:rsidR="00E179FD" w:rsidRPr="00C6005E" w:rsidRDefault="00B94314" w:rsidP="00E179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E179FD" w:rsidRPr="00C6005E" w14:paraId="38ED556E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58B17C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9DBDD5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8881C6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E76A43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DE4644F" w14:textId="77777777" w:rsidR="00E179FD" w:rsidRPr="00C6005E" w:rsidRDefault="00E179FD" w:rsidP="00E179F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E79E" w14:textId="77777777" w:rsidR="00E179FD" w:rsidRPr="00C6005E" w:rsidRDefault="00E179FD" w:rsidP="00E179F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65B9" w14:textId="77777777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E179FD" w:rsidRPr="00C6005E" w14:paraId="23E19671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F33408" w14:textId="45A3A533" w:rsidR="00E179FD" w:rsidRPr="00C6005E" w:rsidRDefault="00E179FD" w:rsidP="00E179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</w:t>
            </w:r>
            <w:r w:rsidR="00B94314">
              <w:rPr>
                <w:rFonts w:ascii="Arial" w:hAnsi="Arial" w:cs="Arial"/>
                <w:sz w:val="22"/>
                <w:szCs w:val="22"/>
                <w:lang w:val="pt-PT"/>
              </w:rPr>
              <w:t>98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B94314">
              <w:rPr>
                <w:rFonts w:ascii="Arial" w:hAnsi="Arial" w:cs="Arial"/>
                <w:sz w:val="22"/>
                <w:szCs w:val="22"/>
                <w:lang w:val="pt-PT"/>
              </w:rPr>
              <w:t>Manutenção do Departamento de Meio Ambiente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FCCEE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59EE0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CDE1A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1667C" w14:textId="77777777" w:rsidR="00E179FD" w:rsidRPr="00C6005E" w:rsidRDefault="00E179FD" w:rsidP="00E179F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711E" w14:textId="0AC70D63" w:rsidR="00E179FD" w:rsidRPr="00C6005E" w:rsidRDefault="00A34887" w:rsidP="00E179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70.000,00</w:t>
            </w:r>
          </w:p>
        </w:tc>
      </w:tr>
      <w:tr w:rsidR="00B94314" w:rsidRPr="00C6005E" w14:paraId="7AB303E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39A7B" w14:textId="77777777" w:rsidR="00B94314" w:rsidRPr="00C6005E" w:rsidRDefault="00B9431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A58F2" w14:textId="77777777" w:rsidR="00B94314" w:rsidRPr="00C6005E" w:rsidRDefault="00B94314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B94314" w:rsidRPr="00C6005E" w14:paraId="0DCBE01D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3D91" w14:textId="77777777" w:rsidR="00B94314" w:rsidRPr="00C6005E" w:rsidRDefault="00B9431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8AC6E" w14:textId="77777777" w:rsidR="00B94314" w:rsidRPr="00C6005E" w:rsidRDefault="00B9431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18 – Gestão Ambiental</w:t>
            </w:r>
          </w:p>
        </w:tc>
      </w:tr>
      <w:tr w:rsidR="00B94314" w:rsidRPr="00C6005E" w14:paraId="54F7535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7E71" w14:textId="77777777" w:rsidR="00B94314" w:rsidRPr="00C6005E" w:rsidRDefault="00B9431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CA0F2" w14:textId="77777777" w:rsidR="00B94314" w:rsidRPr="00C6005E" w:rsidRDefault="00B9431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542 – Controle Ambiental</w:t>
            </w:r>
          </w:p>
        </w:tc>
      </w:tr>
      <w:tr w:rsidR="00B94314" w:rsidRPr="00C6005E" w14:paraId="0AEF7CE0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44C19E" w14:textId="77777777" w:rsidR="00B94314" w:rsidRPr="00C6005E" w:rsidRDefault="00B9431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C486CA" w14:textId="77777777" w:rsidR="00B94314" w:rsidRPr="00C6005E" w:rsidRDefault="00B9431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73DCA8" w14:textId="77777777" w:rsidR="00B94314" w:rsidRPr="00C6005E" w:rsidRDefault="00B9431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E4FAD1" w14:textId="77777777" w:rsidR="00B94314" w:rsidRPr="00C6005E" w:rsidRDefault="00B9431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B76D8FB" w14:textId="77777777" w:rsidR="00B94314" w:rsidRPr="00C6005E" w:rsidRDefault="00B9431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B95F" w14:textId="77777777" w:rsidR="00B94314" w:rsidRPr="00C6005E" w:rsidRDefault="00B9431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6773" w14:textId="77777777" w:rsidR="00B94314" w:rsidRPr="00C6005E" w:rsidRDefault="00B9431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94314" w:rsidRPr="00C6005E" w14:paraId="0A7D201B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96458A" w14:textId="77777777" w:rsidR="00B94314" w:rsidRPr="00C6005E" w:rsidRDefault="00B9431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2.159 – Ações de Controle Populacional de Cães e Gatos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68065" w14:textId="77777777" w:rsidR="00B94314" w:rsidRPr="00C6005E" w:rsidRDefault="00B9431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8848C" w14:textId="77777777" w:rsidR="00B94314" w:rsidRPr="00C6005E" w:rsidRDefault="00B9431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1D13D" w14:textId="77777777" w:rsidR="00B94314" w:rsidRPr="00C6005E" w:rsidRDefault="00B9431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4FE08" w14:textId="77777777" w:rsidR="00B94314" w:rsidRPr="00C6005E" w:rsidRDefault="00B9431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4FD4" w14:textId="77777777" w:rsidR="00B94314" w:rsidRPr="00C6005E" w:rsidRDefault="00B9431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20.000,00</w:t>
            </w:r>
          </w:p>
        </w:tc>
      </w:tr>
    </w:tbl>
    <w:p w14:paraId="6B287812" w14:textId="77777777" w:rsidR="00343F61" w:rsidRDefault="00343F61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56B2A733" w14:textId="77777777" w:rsidR="00074C85" w:rsidRPr="00841E32" w:rsidRDefault="00074C85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bookmarkEnd w:id="2"/>
    <w:p w14:paraId="18F49E3C" w14:textId="5B09C584" w:rsidR="008E38FF" w:rsidRDefault="008E38FF" w:rsidP="008E38FF">
      <w:pPr>
        <w:ind w:firstLine="708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DF1C46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DF1C46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Pr="00764E74">
        <w:rPr>
          <w:rFonts w:ascii="Arial" w:hAnsi="Arial" w:cs="Arial"/>
          <w:b/>
          <w:bCs/>
          <w:sz w:val="22"/>
          <w:szCs w:val="22"/>
          <w:lang w:val="pt-PT"/>
        </w:rPr>
        <w:t xml:space="preserve">R$ </w:t>
      </w:r>
      <w:r w:rsidR="00962102" w:rsidRPr="00764E74">
        <w:rPr>
          <w:rFonts w:ascii="Arial" w:hAnsi="Arial" w:cs="Arial"/>
          <w:b/>
          <w:bCs/>
          <w:sz w:val="22"/>
          <w:szCs w:val="22"/>
          <w:lang w:val="pt-PT"/>
        </w:rPr>
        <w:t>1.</w:t>
      </w:r>
      <w:r w:rsidR="003E713B">
        <w:rPr>
          <w:rFonts w:ascii="Arial" w:hAnsi="Arial" w:cs="Arial"/>
          <w:b/>
          <w:bCs/>
          <w:sz w:val="22"/>
          <w:szCs w:val="22"/>
          <w:lang w:val="pt-PT"/>
        </w:rPr>
        <w:t>540</w:t>
      </w:r>
      <w:r w:rsidR="00962102" w:rsidRPr="00764E74">
        <w:rPr>
          <w:rFonts w:ascii="Arial" w:hAnsi="Arial" w:cs="Arial"/>
          <w:b/>
          <w:bCs/>
          <w:sz w:val="22"/>
          <w:szCs w:val="22"/>
          <w:lang w:val="pt-PT"/>
        </w:rPr>
        <w:t>.552,00</w:t>
      </w:r>
      <w:r w:rsidRPr="00764E74">
        <w:rPr>
          <w:rFonts w:ascii="Arial" w:hAnsi="Arial" w:cs="Arial"/>
          <w:bCs/>
          <w:sz w:val="22"/>
          <w:szCs w:val="22"/>
          <w:lang w:val="pt-PT"/>
        </w:rPr>
        <w:t xml:space="preserve"> (</w:t>
      </w:r>
      <w:r w:rsidR="00EB3395" w:rsidRPr="00764E74">
        <w:rPr>
          <w:rFonts w:ascii="Arial" w:hAnsi="Arial" w:cs="Arial"/>
          <w:bCs/>
          <w:sz w:val="22"/>
          <w:szCs w:val="22"/>
          <w:lang w:val="pt-PT"/>
        </w:rPr>
        <w:t>Um milhão</w:t>
      </w:r>
      <w:r w:rsidR="00962102" w:rsidRPr="00764E74">
        <w:rPr>
          <w:rFonts w:ascii="Arial" w:hAnsi="Arial" w:cs="Arial"/>
          <w:bCs/>
          <w:sz w:val="22"/>
          <w:szCs w:val="22"/>
          <w:lang w:val="pt-PT"/>
        </w:rPr>
        <w:t xml:space="preserve">, </w:t>
      </w:r>
      <w:r w:rsidR="003E713B">
        <w:rPr>
          <w:rFonts w:ascii="Arial" w:hAnsi="Arial" w:cs="Arial"/>
          <w:bCs/>
          <w:sz w:val="22"/>
          <w:szCs w:val="22"/>
          <w:lang w:val="pt-PT"/>
        </w:rPr>
        <w:t>quinhentos e quarenta</w:t>
      </w:r>
      <w:r w:rsidR="00962102" w:rsidRPr="00764E74">
        <w:rPr>
          <w:rFonts w:ascii="Arial" w:hAnsi="Arial" w:cs="Arial"/>
          <w:bCs/>
          <w:sz w:val="22"/>
          <w:szCs w:val="22"/>
          <w:lang w:val="pt-PT"/>
        </w:rPr>
        <w:t xml:space="preserve"> mil e quinhentos e cinquenta e dois reais</w:t>
      </w:r>
      <w:r w:rsidRPr="00EB3395">
        <w:rPr>
          <w:rFonts w:ascii="Arial" w:hAnsi="Arial" w:cs="Arial"/>
          <w:bCs/>
          <w:sz w:val="22"/>
          <w:szCs w:val="22"/>
          <w:lang w:val="pt-PT"/>
        </w:rPr>
        <w:t xml:space="preserve">), </w:t>
      </w:r>
      <w:r w:rsidRPr="00DF1C46">
        <w:rPr>
          <w:rFonts w:ascii="Arial" w:hAnsi="Arial" w:cs="Arial"/>
          <w:bCs/>
          <w:sz w:val="22"/>
          <w:szCs w:val="22"/>
          <w:lang w:val="pt-PT"/>
        </w:rPr>
        <w:t>o valor da meta financeira para o exercício de 202</w:t>
      </w:r>
      <w:r>
        <w:rPr>
          <w:rFonts w:ascii="Arial" w:hAnsi="Arial" w:cs="Arial"/>
          <w:bCs/>
          <w:sz w:val="22"/>
          <w:szCs w:val="22"/>
          <w:lang w:val="pt-PT"/>
        </w:rPr>
        <w:t>4</w:t>
      </w:r>
      <w:r w:rsidRPr="00DF1C46">
        <w:rPr>
          <w:rFonts w:ascii="Arial" w:hAnsi="Arial" w:cs="Arial"/>
          <w:bCs/>
          <w:sz w:val="22"/>
          <w:szCs w:val="22"/>
          <w:lang w:val="pt-PT"/>
        </w:rPr>
        <w:t xml:space="preserve"> das ações abaixo relacionadas na Lei Municipal nº 1.922 de 18 de outubro de 2021, PPA - PLANO PLURIANUAL, no exercício financeiro de 202</w:t>
      </w:r>
      <w:r>
        <w:rPr>
          <w:rFonts w:ascii="Arial" w:hAnsi="Arial" w:cs="Arial"/>
          <w:bCs/>
          <w:sz w:val="22"/>
          <w:szCs w:val="22"/>
          <w:lang w:val="pt-PT"/>
        </w:rPr>
        <w:t>4</w:t>
      </w:r>
      <w:r w:rsidRPr="00DF1C46">
        <w:rPr>
          <w:rFonts w:ascii="Arial" w:hAnsi="Arial" w:cs="Arial"/>
          <w:bCs/>
          <w:sz w:val="22"/>
          <w:szCs w:val="22"/>
          <w:lang w:val="pt-PT"/>
        </w:rPr>
        <w:t xml:space="preserve"> e 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Lei Municipal nº </w:t>
      </w:r>
      <w:r>
        <w:rPr>
          <w:rFonts w:ascii="Arial" w:hAnsi="Arial" w:cs="Arial"/>
          <w:sz w:val="22"/>
          <w:szCs w:val="22"/>
          <w:lang w:val="pt-PT"/>
        </w:rPr>
        <w:t>2.021/2023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 de 1</w:t>
      </w:r>
      <w:r>
        <w:rPr>
          <w:rFonts w:ascii="Arial" w:hAnsi="Arial" w:cs="Arial"/>
          <w:sz w:val="22"/>
          <w:szCs w:val="22"/>
          <w:lang w:val="pt-PT"/>
        </w:rPr>
        <w:t>9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 de junho de 202</w:t>
      </w:r>
      <w:r>
        <w:rPr>
          <w:rFonts w:ascii="Arial" w:hAnsi="Arial" w:cs="Arial"/>
          <w:sz w:val="22"/>
          <w:szCs w:val="22"/>
          <w:lang w:val="pt-PT"/>
        </w:rPr>
        <w:t>3</w:t>
      </w:r>
      <w:r w:rsidRPr="00DF1C46">
        <w:rPr>
          <w:rFonts w:ascii="Arial" w:hAnsi="Arial" w:cs="Arial"/>
          <w:sz w:val="22"/>
          <w:szCs w:val="22"/>
          <w:lang w:val="pt-PT"/>
        </w:rPr>
        <w:t xml:space="preserve">, </w:t>
      </w:r>
      <w:r w:rsidRPr="00DF1C46">
        <w:rPr>
          <w:rFonts w:ascii="Arial" w:hAnsi="Arial" w:cs="Arial"/>
          <w:bCs/>
          <w:sz w:val="22"/>
          <w:szCs w:val="22"/>
          <w:lang w:val="pt-PT"/>
        </w:rPr>
        <w:t>LDO - LEI DE DIRETRIZES ORÇAMENTÁRIAS PARA 202</w:t>
      </w:r>
      <w:r>
        <w:rPr>
          <w:rFonts w:ascii="Arial" w:hAnsi="Arial" w:cs="Arial"/>
          <w:bCs/>
          <w:sz w:val="22"/>
          <w:szCs w:val="22"/>
          <w:lang w:val="pt-PT"/>
        </w:rPr>
        <w:t>4</w:t>
      </w:r>
      <w:r w:rsidRPr="00DF1C46">
        <w:rPr>
          <w:rFonts w:ascii="Arial" w:hAnsi="Arial" w:cs="Arial"/>
          <w:bCs/>
          <w:sz w:val="22"/>
          <w:szCs w:val="22"/>
          <w:lang w:val="pt-PT"/>
        </w:rPr>
        <w:t>, conforme segue:</w:t>
      </w:r>
    </w:p>
    <w:p w14:paraId="028E4FB6" w14:textId="09C7568B" w:rsidR="0053639C" w:rsidRDefault="0053639C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326C2" w:rsidRPr="00C6005E" w14:paraId="49EA08DE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493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EE91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Gabinete do Prefeito</w:t>
            </w:r>
          </w:p>
        </w:tc>
      </w:tr>
      <w:tr w:rsidR="001326C2" w:rsidRPr="00C6005E" w14:paraId="3233ABB8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2FE7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928EC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02.01 – Gabinete do Prefeito</w:t>
            </w:r>
          </w:p>
        </w:tc>
      </w:tr>
      <w:tr w:rsidR="001326C2" w:rsidRPr="00C6005E" w14:paraId="1F04CBBE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7E5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E145" w14:textId="77777777" w:rsidR="001326C2" w:rsidRPr="008D5D91" w:rsidRDefault="001326C2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1326C2" w:rsidRPr="00C6005E" w14:paraId="1FDD411B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00EE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57A2F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1326C2" w:rsidRPr="00C6005E" w14:paraId="321523A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6F2C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8D9A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1326C2" w:rsidRPr="00C6005E" w14:paraId="621B503B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05041F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7C0649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09DD16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73622C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689E8E8" w14:textId="77777777" w:rsidR="001326C2" w:rsidRPr="00C6005E" w:rsidRDefault="001326C2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EB97" w14:textId="77777777" w:rsidR="001326C2" w:rsidRPr="00C6005E" w:rsidRDefault="001326C2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DB7E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326C2" w:rsidRPr="00C6005E" w14:paraId="434E4863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E1D102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2.002 – Manutenção do Gabinete do Prefeito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C10F2" w14:textId="77777777" w:rsidR="001326C2" w:rsidRPr="00C6005E" w:rsidRDefault="001326C2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2D7DF" w14:textId="77777777" w:rsidR="001326C2" w:rsidRPr="00C6005E" w:rsidRDefault="001326C2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07C8B" w14:textId="77777777" w:rsidR="001326C2" w:rsidRPr="00C6005E" w:rsidRDefault="001326C2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6EE57" w14:textId="77777777" w:rsidR="001326C2" w:rsidRPr="00C6005E" w:rsidRDefault="001326C2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2D3C" w14:textId="77777777" w:rsidR="001326C2" w:rsidRPr="00482917" w:rsidRDefault="001326C2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8.000,00</w:t>
            </w:r>
          </w:p>
        </w:tc>
      </w:tr>
    </w:tbl>
    <w:p w14:paraId="46DB2EB0" w14:textId="77777777" w:rsidR="00972EE1" w:rsidRDefault="00972EE1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326C2" w:rsidRPr="00C6005E" w14:paraId="635AB413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0BE2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B2F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Educação</w:t>
            </w:r>
          </w:p>
        </w:tc>
      </w:tr>
      <w:tr w:rsidR="001326C2" w:rsidRPr="00C6005E" w14:paraId="763C7413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B30E5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F7B90" w14:textId="77777777" w:rsidR="001326C2" w:rsidRDefault="001326C2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06.03 – Educação Fundamental</w:t>
            </w:r>
          </w:p>
          <w:p w14:paraId="3D4409E5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326C2" w:rsidRPr="00C6005E" w14:paraId="459296B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ED9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C140" w14:textId="77777777" w:rsidR="001326C2" w:rsidRPr="008D5D91" w:rsidRDefault="001326C2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1326C2" w:rsidRPr="00C6005E" w14:paraId="5D49015E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6B28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A95C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1326C2" w:rsidRPr="00C6005E" w14:paraId="7ADAEA4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4FE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728A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1326C2" w:rsidRPr="00C6005E" w14:paraId="6F70E39B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599C73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D3C3B6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081874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9ECD04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62BF91A" w14:textId="77777777" w:rsidR="001326C2" w:rsidRPr="00C6005E" w:rsidRDefault="001326C2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54CE" w14:textId="77777777" w:rsidR="001326C2" w:rsidRPr="00C6005E" w:rsidRDefault="001326C2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22E23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AF67AE" w:rsidRPr="00C6005E" w14:paraId="7F8A035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D8AAEB" w14:textId="77777777" w:rsidR="00AF67AE" w:rsidRPr="00C6005E" w:rsidRDefault="00AF67AE" w:rsidP="00AF67A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6.012 – Manutenção das Escolas de Ensino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1CBB9" w14:textId="77777777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11D39" w14:textId="15436E95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Alunos Atendidos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AE335" w14:textId="56F60000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B3761" w14:textId="366AF0D8" w:rsidR="00AF67AE" w:rsidRPr="00C6005E" w:rsidRDefault="00AF67AE" w:rsidP="00AF67A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56E2" w14:textId="77777777" w:rsidR="00AF67AE" w:rsidRPr="00482917" w:rsidRDefault="00AF67AE" w:rsidP="00AF67A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277B410C" w14:textId="3E7B3D0E" w:rsidR="001326C2" w:rsidRDefault="001326C2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326C2" w:rsidRPr="00C6005E" w14:paraId="65C287FC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58A0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D328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de Esportes</w:t>
            </w:r>
          </w:p>
        </w:tc>
      </w:tr>
      <w:tr w:rsidR="001326C2" w:rsidRPr="00C6005E" w14:paraId="72FE43B0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C24F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42E4" w14:textId="77777777" w:rsidR="001326C2" w:rsidRDefault="001326C2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Comunitário</w:t>
            </w:r>
          </w:p>
          <w:p w14:paraId="3110F7C6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326C2" w:rsidRPr="00C6005E" w14:paraId="56C07F3A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7B232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BFA5C" w14:textId="77777777" w:rsidR="001326C2" w:rsidRPr="008D5D91" w:rsidRDefault="001326C2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1326C2" w:rsidRPr="00C6005E" w14:paraId="646A88E0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DABD0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518F1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1326C2" w:rsidRPr="00C6005E" w14:paraId="457BC05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1E379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7A96" w14:textId="77777777" w:rsidR="001326C2" w:rsidRPr="00C6005E" w:rsidRDefault="001326C2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812 – Desporto Comunitário</w:t>
            </w:r>
          </w:p>
        </w:tc>
      </w:tr>
      <w:tr w:rsidR="001326C2" w:rsidRPr="00C6005E" w14:paraId="199E93BB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8E4FAD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936EAC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09999E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573A23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45E0E3B" w14:textId="77777777" w:rsidR="001326C2" w:rsidRPr="00C6005E" w:rsidRDefault="001326C2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CC24" w14:textId="77777777" w:rsidR="001326C2" w:rsidRPr="00C6005E" w:rsidRDefault="001326C2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71B2" w14:textId="77777777" w:rsidR="001326C2" w:rsidRPr="00C6005E" w:rsidRDefault="001326C2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E21B6B" w:rsidRPr="00C6005E" w14:paraId="2E261CC2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962D25" w14:textId="5EFA3DC2" w:rsidR="00E21B6B" w:rsidRPr="00C6005E" w:rsidRDefault="00E21B6B" w:rsidP="00E21B6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1.196 – Mobiliários, Veículos e Equipamentos – Esporte Comunitário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ED7D4" w14:textId="0A1790FC" w:rsidR="00E21B6B" w:rsidRPr="00C6005E" w:rsidRDefault="00E21B6B" w:rsidP="00E21B6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AD5BA" w14:textId="7E18A4FB" w:rsidR="00E21B6B" w:rsidRPr="00C6005E" w:rsidRDefault="00E21B6B" w:rsidP="00E21B6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6281F" w14:textId="127E31B0" w:rsidR="00E21B6B" w:rsidRPr="00C6005E" w:rsidRDefault="00E21B6B" w:rsidP="00E21B6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E0826" w14:textId="0E44F433" w:rsidR="00E21B6B" w:rsidRPr="00C6005E" w:rsidRDefault="00E21B6B" w:rsidP="00E21B6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804E" w14:textId="77777777" w:rsidR="00E21B6B" w:rsidRPr="00482917" w:rsidRDefault="00E21B6B" w:rsidP="00E21B6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25.000,00</w:t>
            </w:r>
          </w:p>
        </w:tc>
      </w:tr>
    </w:tbl>
    <w:p w14:paraId="668F366A" w14:textId="77777777" w:rsidR="001326C2" w:rsidRDefault="001326C2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93644" w:rsidRPr="00C6005E" w14:paraId="23174866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9C6D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C973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Saúde</w:t>
            </w:r>
          </w:p>
        </w:tc>
      </w:tr>
      <w:tr w:rsidR="00093644" w:rsidRPr="00C6005E" w14:paraId="2656705C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14234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93DE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093644" w:rsidRPr="00C6005E" w14:paraId="6E1E25D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428D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FFDA" w14:textId="77777777" w:rsidR="00093644" w:rsidRPr="00C6005E" w:rsidRDefault="00093644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093644" w:rsidRPr="00C6005E" w14:paraId="17D3D5C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F56B2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A230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093644" w:rsidRPr="00C6005E" w14:paraId="7B40540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A13C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5D41" w14:textId="77777777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093644" w:rsidRPr="00C6005E" w14:paraId="56D90624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E3E947" w14:textId="77777777" w:rsidR="00093644" w:rsidRPr="00C6005E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79421A" w14:textId="77777777" w:rsidR="00093644" w:rsidRPr="00C6005E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E9BC48" w14:textId="77777777" w:rsidR="00093644" w:rsidRPr="00C6005E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E8F206" w14:textId="77777777" w:rsidR="00093644" w:rsidRPr="00C6005E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D9977D1" w14:textId="77777777" w:rsidR="00093644" w:rsidRPr="00C6005E" w:rsidRDefault="0009364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6A24" w14:textId="77777777" w:rsidR="00093644" w:rsidRPr="00C6005E" w:rsidRDefault="0009364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B00E" w14:textId="77777777" w:rsidR="00093644" w:rsidRPr="00C6005E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93644" w:rsidRPr="00C6005E" w14:paraId="1D1E27DD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CD730F" w14:textId="43047AC8" w:rsidR="00093644" w:rsidRPr="00C6005E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2.206 – Estratégia de Saúde da Família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3FA71" w14:textId="77777777" w:rsidR="00093644" w:rsidRPr="00C6005E" w:rsidRDefault="0009364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6B7B6C" w14:textId="77777777" w:rsidR="00093644" w:rsidRPr="00C6005E" w:rsidRDefault="0009364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AA4D2" w14:textId="77777777" w:rsidR="00093644" w:rsidRPr="00C6005E" w:rsidRDefault="0009364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41C3CF" w14:textId="77777777" w:rsidR="00093644" w:rsidRPr="00C6005E" w:rsidRDefault="0009364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CCE4" w14:textId="77777777" w:rsidR="00093644" w:rsidRPr="00482917" w:rsidRDefault="0009364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400.000,00</w:t>
            </w:r>
          </w:p>
        </w:tc>
      </w:tr>
      <w:tr w:rsidR="00E21B6B" w:rsidRPr="00C6005E" w14:paraId="78F5477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2CA6" w14:textId="77777777" w:rsidR="00E21B6B" w:rsidRPr="00C6005E" w:rsidRDefault="00E21B6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D41E" w14:textId="41EB7E89" w:rsidR="00E21B6B" w:rsidRPr="00C6005E" w:rsidRDefault="00E21B6B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 em  Saúde</w:t>
            </w:r>
          </w:p>
        </w:tc>
      </w:tr>
      <w:tr w:rsidR="00E21B6B" w:rsidRPr="00C6005E" w14:paraId="068F798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350F" w14:textId="77777777" w:rsidR="00E21B6B" w:rsidRPr="00C6005E" w:rsidRDefault="00E21B6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76D77" w14:textId="77777777" w:rsidR="00E21B6B" w:rsidRPr="00C6005E" w:rsidRDefault="00E21B6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E21B6B" w:rsidRPr="00C6005E" w14:paraId="1522E3A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5D6EE" w14:textId="77777777" w:rsidR="00E21B6B" w:rsidRPr="00C6005E" w:rsidRDefault="00E21B6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34CB7" w14:textId="073EA875" w:rsidR="00E21B6B" w:rsidRPr="00C6005E" w:rsidRDefault="00E21B6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302 – Assistência Hospitalar e Ambulatorial</w:t>
            </w:r>
          </w:p>
        </w:tc>
      </w:tr>
      <w:tr w:rsidR="00E21B6B" w:rsidRPr="00C6005E" w14:paraId="4360B543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84F321" w14:textId="77777777" w:rsidR="00E21B6B" w:rsidRPr="00C6005E" w:rsidRDefault="00E21B6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703B49" w14:textId="77777777" w:rsidR="00E21B6B" w:rsidRPr="00C6005E" w:rsidRDefault="00E21B6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9F5AEE" w14:textId="77777777" w:rsidR="00E21B6B" w:rsidRPr="00C6005E" w:rsidRDefault="00E21B6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701629" w14:textId="77777777" w:rsidR="00E21B6B" w:rsidRPr="00C6005E" w:rsidRDefault="00E21B6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80ED120" w14:textId="77777777" w:rsidR="00E21B6B" w:rsidRPr="00C6005E" w:rsidRDefault="00E21B6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953D" w14:textId="77777777" w:rsidR="00E21B6B" w:rsidRPr="00C6005E" w:rsidRDefault="00E21B6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0C1D" w14:textId="77777777" w:rsidR="00E21B6B" w:rsidRPr="00C6005E" w:rsidRDefault="00E21B6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E21B6B" w:rsidRPr="00C6005E" w14:paraId="498DF125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6A793" w14:textId="4B6B85FF" w:rsidR="00E21B6B" w:rsidRPr="00C6005E" w:rsidRDefault="00E21B6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2.230 – Manutenção do UPA 24H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7A33F" w14:textId="77777777" w:rsidR="00E21B6B" w:rsidRPr="00C6005E" w:rsidRDefault="00E21B6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E70A4" w14:textId="77777777" w:rsidR="00E21B6B" w:rsidRPr="00C6005E" w:rsidRDefault="00E21B6B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42BBA" w14:textId="77777777" w:rsidR="00E21B6B" w:rsidRPr="00C6005E" w:rsidRDefault="00E21B6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E6AFD" w14:textId="77777777" w:rsidR="00E21B6B" w:rsidRPr="00C6005E" w:rsidRDefault="00E21B6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65D1" w14:textId="59AB9967" w:rsidR="00E21B6B" w:rsidRPr="00482917" w:rsidRDefault="00E21B6B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120.000,00</w:t>
            </w:r>
          </w:p>
        </w:tc>
      </w:tr>
    </w:tbl>
    <w:p w14:paraId="48216D44" w14:textId="50231B51" w:rsidR="00093644" w:rsidRDefault="00093644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57068B" w:rsidRPr="00C6005E" w14:paraId="149CB29C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3DFC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B59B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Municipal de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Assistência Social</w:t>
            </w:r>
          </w:p>
        </w:tc>
      </w:tr>
      <w:tr w:rsidR="0057068B" w:rsidRPr="00C6005E" w14:paraId="49A8A7DE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C018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461C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57068B" w:rsidRPr="00C6005E" w14:paraId="6AF91BA4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C7B0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59530" w14:textId="77777777" w:rsidR="0057068B" w:rsidRPr="00C6005E" w:rsidRDefault="0057068B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57068B" w:rsidRPr="00C6005E" w14:paraId="0DFA040D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64E2C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1E7E5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57068B" w:rsidRPr="00C6005E" w14:paraId="6E52B91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219E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7B66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57068B" w:rsidRPr="00C6005E" w14:paraId="2834E16D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939AAB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A180F1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DC69E8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D7A048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62CAA11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4C0F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394EB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7068B" w:rsidRPr="00C6005E" w14:paraId="000C6F4E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B8D536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2.070 – Manutenção da Secretaria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D83E73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0A6B5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83AEE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999C0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13B2" w14:textId="71E5738F" w:rsidR="0057068B" w:rsidRPr="00482917" w:rsidRDefault="0057068B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15.000,00</w:t>
            </w:r>
          </w:p>
        </w:tc>
      </w:tr>
      <w:tr w:rsidR="0057068B" w:rsidRPr="00C6005E" w14:paraId="2872B9B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6BC6E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B18A" w14:textId="77777777" w:rsidR="0057068B" w:rsidRPr="00C6005E" w:rsidRDefault="0057068B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0024 – Fortalecimento da Proteção Social Básica e Redução de Pobreza</w:t>
            </w:r>
          </w:p>
        </w:tc>
      </w:tr>
      <w:tr w:rsidR="0057068B" w:rsidRPr="00C6005E" w14:paraId="5B86E2A8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D534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092D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57068B" w:rsidRPr="00C6005E" w14:paraId="7BEFEC56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222AB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D995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57068B" w:rsidRPr="00C6005E" w14:paraId="386B1BA7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4A9CD3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6F0E9D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906D35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BA71BB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0A9E6ED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03B0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5EDD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7585D" w:rsidRPr="00C6005E" w14:paraId="05139C8F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10A792" w14:textId="7C55FE61" w:rsidR="0037585D" w:rsidRPr="00C6005E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2.213 – Manutenção do Centro de Convivência Intergeracional – CONVIVER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92D9C" w14:textId="77777777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77B8A" w14:textId="552576B3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B114D" w14:textId="6CB4E9A2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39927" w14:textId="50043AC6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70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16D5" w14:textId="4C7A74A9" w:rsidR="0037585D" w:rsidRPr="00482917" w:rsidRDefault="0037585D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17.652,00</w:t>
            </w:r>
          </w:p>
        </w:tc>
      </w:tr>
      <w:tr w:rsidR="0057068B" w:rsidRPr="00C6005E" w14:paraId="52FC0B1E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89292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BBCF0" w14:textId="77777777" w:rsidR="0057068B" w:rsidRPr="00C6005E" w:rsidRDefault="0057068B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0025 – Fortalecimento da Proteção Social Especial e Redução da Violência</w:t>
            </w:r>
          </w:p>
        </w:tc>
      </w:tr>
      <w:tr w:rsidR="0057068B" w:rsidRPr="00C6005E" w14:paraId="184D644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6620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A680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57068B" w:rsidRPr="00C6005E" w14:paraId="4C9192E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C14C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61B7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57068B" w:rsidRPr="00C6005E" w14:paraId="3D585805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BD9791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6C3B85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340661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E57F65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3551C76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9B61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C124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7585D" w:rsidRPr="00C6005E" w14:paraId="7BB0A74E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359EC6" w14:textId="77777777" w:rsidR="0037585D" w:rsidRPr="00C6005E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2.104 – Manutenção do Centro de Referência Especializado de Assistência Social – CREAS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8B513" w14:textId="77777777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754A6" w14:textId="077C978E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732DD" w14:textId="07C30C4E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572F92" w14:textId="1FCE2850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F020" w14:textId="2276BBF4" w:rsidR="0037585D" w:rsidRPr="00482917" w:rsidRDefault="0037585D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13.600,00</w:t>
            </w:r>
          </w:p>
        </w:tc>
      </w:tr>
      <w:tr w:rsidR="0057068B" w:rsidRPr="00C6005E" w14:paraId="6804B05D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4950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E6425" w14:textId="0D8D28D4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12.05 – Fundo Mun. Habitação de Interesse Social</w:t>
            </w:r>
          </w:p>
        </w:tc>
      </w:tr>
      <w:tr w:rsidR="0057068B" w:rsidRPr="00C6005E" w14:paraId="1CE3D1E1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C038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F56A" w14:textId="25A96F57" w:rsidR="0057068B" w:rsidRPr="00C6005E" w:rsidRDefault="0057068B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0021 – Habitação Popular</w:t>
            </w:r>
          </w:p>
        </w:tc>
      </w:tr>
      <w:tr w:rsidR="0057068B" w:rsidRPr="00C6005E" w14:paraId="16964DF9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6D91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42CC" w14:textId="48B69A4D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16 – Habitação </w:t>
            </w:r>
          </w:p>
        </w:tc>
      </w:tr>
      <w:tr w:rsidR="0057068B" w:rsidRPr="00C6005E" w14:paraId="12A7D07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A1656" w14:textId="7777777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A2A8" w14:textId="302327DD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482 – Habitação Urbana</w:t>
            </w:r>
          </w:p>
        </w:tc>
      </w:tr>
      <w:tr w:rsidR="0057068B" w:rsidRPr="00C6005E" w14:paraId="266F82B0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F51901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CD28E9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A73B8C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A45FF3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301AAF1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CC33" w14:textId="77777777" w:rsidR="0057068B" w:rsidRPr="00C6005E" w:rsidRDefault="0057068B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82B1" w14:textId="77777777" w:rsidR="0057068B" w:rsidRPr="00C6005E" w:rsidRDefault="0057068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7068B" w:rsidRPr="00C6005E" w14:paraId="5E0B5535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F5713B" w14:textId="2D357897" w:rsidR="0057068B" w:rsidRPr="00C6005E" w:rsidRDefault="0057068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2.169 – Manutenção do Departamento de Habitação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5AF5D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54ED6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4E4F99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04AC4" w14:textId="77777777" w:rsidR="0057068B" w:rsidRPr="00C6005E" w:rsidRDefault="0057068B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2528" w14:textId="6039EB05" w:rsidR="0057068B" w:rsidRPr="00482917" w:rsidRDefault="0057068B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6.300,00</w:t>
            </w:r>
          </w:p>
        </w:tc>
      </w:tr>
      <w:tr w:rsidR="0037585D" w:rsidRPr="00C6005E" w14:paraId="68327FBF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4D6CC3" w14:textId="11B7ED82" w:rsidR="0037585D" w:rsidRDefault="0037585D" w:rsidP="0037585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2.243 – Programa Aluguel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25B31" w14:textId="77777777" w:rsidR="0037585D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815C4A" w14:textId="30DEA50B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6005E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BE5588" w14:textId="686E758E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E4034B" w14:textId="70A0AB44" w:rsidR="0037585D" w:rsidRPr="00C6005E" w:rsidRDefault="0037585D" w:rsidP="0037585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39A0" w14:textId="6AA96A1D" w:rsidR="0037585D" w:rsidRDefault="0037585D" w:rsidP="0037585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40.000,00</w:t>
            </w:r>
          </w:p>
        </w:tc>
      </w:tr>
    </w:tbl>
    <w:p w14:paraId="645850A3" w14:textId="02AED0F5" w:rsidR="0057068B" w:rsidRDefault="0057068B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B560F4" w:rsidRPr="00C6005E" w14:paraId="23D05917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5405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2620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13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Departamento de Cultura</w:t>
            </w:r>
          </w:p>
        </w:tc>
      </w:tr>
      <w:tr w:rsidR="00B560F4" w:rsidRPr="00C6005E" w14:paraId="199B2D8E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9B6E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576CC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13.01 – Departamento de Cultura</w:t>
            </w:r>
          </w:p>
        </w:tc>
      </w:tr>
      <w:tr w:rsidR="00B560F4" w:rsidRPr="00C6005E" w14:paraId="1D49C8A6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F51F6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3F1B" w14:textId="77777777" w:rsidR="00B560F4" w:rsidRPr="008D5D91" w:rsidRDefault="00B560F4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B560F4" w:rsidRPr="00C6005E" w14:paraId="3631D6D8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359FA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A536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13 – Cultura</w:t>
            </w:r>
          </w:p>
        </w:tc>
      </w:tr>
      <w:tr w:rsidR="00B560F4" w:rsidRPr="00C6005E" w14:paraId="014C8076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E839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9EB0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B560F4" w:rsidRPr="00C6005E" w14:paraId="20164AF4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E8DD05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7404D2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E9E958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A9B4F4" w14:textId="77777777" w:rsidR="00B560F4" w:rsidRPr="00AF67A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AF67A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48FC245" w14:textId="77777777" w:rsidR="00B560F4" w:rsidRPr="00AF67AE" w:rsidRDefault="00B560F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AF67A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8B70" w14:textId="77777777" w:rsidR="00B560F4" w:rsidRPr="00C6005E" w:rsidRDefault="00B560F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E0E45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560F4" w:rsidRPr="00C6005E" w14:paraId="4CF4104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463CF9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2.077 – Manutenção do Departamento de Cultura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DD721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2C914" w14:textId="18C663FA" w:rsidR="00B560F4" w:rsidRPr="00C6005E" w:rsidRDefault="00AF67AE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8F808" w14:textId="77777777" w:rsidR="00B560F4" w:rsidRPr="00AF67A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AF67A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016BC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FD3F" w14:textId="77777777" w:rsidR="00B560F4" w:rsidRPr="00482917" w:rsidRDefault="00B560F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4A21956A" w14:textId="77777777" w:rsidR="00B560F4" w:rsidRDefault="00B560F4" w:rsidP="00B560F4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B560F4" w:rsidRPr="00C6005E" w14:paraId="39947204" w14:textId="77777777" w:rsidTr="008F26A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D5A2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5E53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</w:t>
            </w:r>
            <w:r w:rsidRPr="00C6005E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Secretaria Municipal da Fazenda</w:t>
            </w:r>
          </w:p>
        </w:tc>
      </w:tr>
      <w:tr w:rsidR="00B560F4" w:rsidRPr="00C6005E" w14:paraId="7CF85108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6D175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E2C5A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16.01 – Gabinete do Secretário</w:t>
            </w:r>
          </w:p>
        </w:tc>
      </w:tr>
      <w:tr w:rsidR="00B560F4" w:rsidRPr="00C6005E" w14:paraId="787C5BF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A607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39C6" w14:textId="77777777" w:rsidR="00B560F4" w:rsidRPr="008D5D91" w:rsidRDefault="00B560F4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B560F4" w:rsidRPr="00C6005E" w14:paraId="7C81C6EC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D019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1FEE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B560F4" w:rsidRPr="00C6005E" w14:paraId="786696F5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474B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CFF3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B560F4" w:rsidRPr="00C6005E" w14:paraId="13B93E87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BA349C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81050A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AB053B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F495E7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D27A737" w14:textId="77777777" w:rsidR="00B560F4" w:rsidRPr="00C6005E" w:rsidRDefault="00B560F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E330" w14:textId="77777777" w:rsidR="00B560F4" w:rsidRPr="00C6005E" w:rsidRDefault="00B560F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8C18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560F4" w:rsidRPr="00C6005E" w14:paraId="16C73298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A0714C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2.162 – Manutenção do Gabinete do Secretário da Fazenda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27498C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D7101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4F17B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50C569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4329" w14:textId="77777777" w:rsidR="00B560F4" w:rsidRPr="00482917" w:rsidRDefault="00B560F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10.000,00</w:t>
            </w:r>
          </w:p>
        </w:tc>
      </w:tr>
      <w:tr w:rsidR="00B560F4" w:rsidRPr="00C6005E" w14:paraId="61476D05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AF9F6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240B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16.03 – Departamento do Tesouro</w:t>
            </w:r>
          </w:p>
        </w:tc>
      </w:tr>
      <w:tr w:rsidR="00B560F4" w:rsidRPr="00C6005E" w14:paraId="5D0A05BF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E4D69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5A88" w14:textId="77777777" w:rsidR="00B560F4" w:rsidRPr="008D5D91" w:rsidRDefault="00B560F4" w:rsidP="008F26A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B560F4" w:rsidRPr="00C6005E" w14:paraId="1E1F8823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5144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9896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B560F4" w:rsidRPr="00C6005E" w14:paraId="7FCAD5E7" w14:textId="77777777" w:rsidTr="008F26A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671CB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52BD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B560F4" w:rsidRPr="00C6005E" w14:paraId="57B2613A" w14:textId="77777777" w:rsidTr="008F26A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7CF66E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06A904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8EA3C4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2D8193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1D0C97B" w14:textId="77777777" w:rsidR="00B560F4" w:rsidRPr="00C6005E" w:rsidRDefault="00B560F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4ECD" w14:textId="77777777" w:rsidR="00B560F4" w:rsidRPr="00C6005E" w:rsidRDefault="00B560F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BD27" w14:textId="77777777" w:rsidR="00B560F4" w:rsidRPr="00C6005E" w:rsidRDefault="00B560F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6005E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560F4" w:rsidRPr="00C6005E" w14:paraId="5F3F99F9" w14:textId="77777777" w:rsidTr="008F26A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48D9AA" w14:textId="77777777" w:rsidR="00B560F4" w:rsidRPr="00C6005E" w:rsidRDefault="00B560F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2.074 –Departamento de Tesouro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348AB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78FFA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B4B14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C0F43" w14:textId="77777777" w:rsidR="00B560F4" w:rsidRPr="00C6005E" w:rsidRDefault="00B560F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6005E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264BE" w14:textId="19A9430B" w:rsidR="00B560F4" w:rsidRPr="00482917" w:rsidRDefault="00B560F4" w:rsidP="008F26A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115.000,00</w:t>
            </w:r>
          </w:p>
        </w:tc>
      </w:tr>
    </w:tbl>
    <w:p w14:paraId="4473261C" w14:textId="1089E4F4" w:rsidR="00B560F4" w:rsidRDefault="00B560F4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93644" w:rsidRPr="00954520" w14:paraId="211C9B71" w14:textId="77777777" w:rsidTr="00093644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A82A4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D25A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99.00 – Reserva de Contingência</w:t>
            </w:r>
          </w:p>
        </w:tc>
      </w:tr>
      <w:tr w:rsidR="00093644" w:rsidRPr="00954520" w14:paraId="35CD187D" w14:textId="77777777" w:rsidTr="00093644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023C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69CE1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sz w:val="22"/>
                <w:szCs w:val="22"/>
                <w:lang w:val="pt-PT"/>
              </w:rPr>
              <w:t>99.99 – Reserva de Contingência</w:t>
            </w:r>
          </w:p>
        </w:tc>
      </w:tr>
      <w:tr w:rsidR="00093644" w:rsidRPr="00954520" w14:paraId="0BB7FB20" w14:textId="77777777" w:rsidTr="00093644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4875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6A33" w14:textId="77777777" w:rsidR="00093644" w:rsidRPr="00954520" w:rsidRDefault="00093644" w:rsidP="008F26A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54520">
              <w:rPr>
                <w:rFonts w:ascii="Arial" w:hAnsi="Arial" w:cs="Arial"/>
                <w:sz w:val="22"/>
                <w:szCs w:val="22"/>
                <w:lang w:val="pt-PT"/>
              </w:rPr>
              <w:t>9999 – Reserva de Contingência</w:t>
            </w:r>
          </w:p>
        </w:tc>
      </w:tr>
      <w:tr w:rsidR="00093644" w:rsidRPr="00954520" w14:paraId="1FAABF3F" w14:textId="77777777" w:rsidTr="00093644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B0E0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34855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954520">
              <w:rPr>
                <w:rFonts w:ascii="Arial" w:hAnsi="Arial" w:cs="Arial"/>
                <w:sz w:val="22"/>
                <w:szCs w:val="22"/>
                <w:lang w:val="pt-PT"/>
              </w:rPr>
              <w:t xml:space="preserve">99 – Reserva de Contingência </w:t>
            </w:r>
          </w:p>
        </w:tc>
      </w:tr>
      <w:tr w:rsidR="00093644" w:rsidRPr="00954520" w14:paraId="4240E69D" w14:textId="77777777" w:rsidTr="00093644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899C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70894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54520">
              <w:rPr>
                <w:rFonts w:ascii="Arial" w:hAnsi="Arial" w:cs="Arial"/>
                <w:sz w:val="22"/>
                <w:szCs w:val="22"/>
                <w:lang w:val="pt-PT"/>
              </w:rPr>
              <w:t xml:space="preserve">999 – Reserva de Contingência </w:t>
            </w:r>
          </w:p>
        </w:tc>
      </w:tr>
      <w:tr w:rsidR="00093644" w:rsidRPr="00954520" w14:paraId="0963852B" w14:textId="77777777" w:rsidTr="00093644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DBEE80" w14:textId="77777777" w:rsidR="00093644" w:rsidRPr="00954520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5979B1" w14:textId="77777777" w:rsidR="00093644" w:rsidRPr="00954520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9E694C" w14:textId="77777777" w:rsidR="00093644" w:rsidRPr="00954520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3A54F7" w14:textId="77777777" w:rsidR="00093644" w:rsidRPr="00954520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9DA3EBB" w14:textId="77777777" w:rsidR="00093644" w:rsidRPr="00954520" w:rsidRDefault="0009364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4BD9" w14:textId="77777777" w:rsidR="00093644" w:rsidRPr="00954520" w:rsidRDefault="00093644" w:rsidP="008F26A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9B59" w14:textId="77777777" w:rsidR="00093644" w:rsidRPr="00954520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954520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93644" w:rsidRPr="00954520" w14:paraId="6A3E4553" w14:textId="77777777" w:rsidTr="00093644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F8824F" w14:textId="77777777" w:rsidR="00093644" w:rsidRPr="00954520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954520">
              <w:rPr>
                <w:rFonts w:ascii="Arial" w:hAnsi="Arial" w:cs="Arial"/>
                <w:sz w:val="22"/>
                <w:szCs w:val="22"/>
                <w:lang w:val="pt-PT"/>
              </w:rPr>
              <w:t>9.999 – Reserva de Contingência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BF9AC" w14:textId="77777777" w:rsidR="00093644" w:rsidRPr="00954520" w:rsidRDefault="0009364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54520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627AF" w14:textId="77777777" w:rsidR="00093644" w:rsidRPr="00954520" w:rsidRDefault="00093644" w:rsidP="008F26A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954520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D2325" w14:textId="77777777" w:rsidR="00093644" w:rsidRPr="00954520" w:rsidRDefault="0009364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54520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9E941" w14:textId="77777777" w:rsidR="00093644" w:rsidRPr="00954520" w:rsidRDefault="00093644" w:rsidP="008F26A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954520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3FE7" w14:textId="7BA654CB" w:rsidR="00093644" w:rsidRPr="00093644" w:rsidRDefault="00A45DC0" w:rsidP="0009364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</w:t>
            </w:r>
            <w:r w:rsidR="003E713B">
              <w:rPr>
                <w:b w:val="0"/>
                <w:bCs w:val="0"/>
                <w:szCs w:val="22"/>
              </w:rPr>
              <w:t>7</w:t>
            </w:r>
            <w:r>
              <w:rPr>
                <w:b w:val="0"/>
                <w:bCs w:val="0"/>
                <w:szCs w:val="22"/>
              </w:rPr>
              <w:t>0.000,00</w:t>
            </w:r>
          </w:p>
        </w:tc>
      </w:tr>
    </w:tbl>
    <w:p w14:paraId="4E0B78A4" w14:textId="77777777" w:rsidR="00D31287" w:rsidRDefault="00D31287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35EDA96" w14:textId="77777777" w:rsidR="008E38FF" w:rsidRDefault="008E38FF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6D47E264" w14:textId="4611BF1A" w:rsidR="00D826D0" w:rsidRDefault="00D826D0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Art. </w:t>
      </w:r>
      <w:r w:rsidR="00336F5F">
        <w:rPr>
          <w:rFonts w:ascii="Arial" w:hAnsi="Arial" w:cs="Arial"/>
          <w:b/>
          <w:sz w:val="22"/>
          <w:szCs w:val="22"/>
          <w:lang w:val="pt-PT"/>
        </w:rPr>
        <w:t>3</w:t>
      </w:r>
      <w:r w:rsidRPr="00841E32">
        <w:rPr>
          <w:rFonts w:ascii="Arial" w:hAnsi="Arial" w:cs="Arial"/>
          <w:b/>
          <w:sz w:val="22"/>
          <w:szCs w:val="22"/>
          <w:lang w:val="pt-PT"/>
        </w:rPr>
        <w:t>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841E32">
        <w:rPr>
          <w:rFonts w:ascii="Arial" w:hAnsi="Arial" w:cs="Arial"/>
          <w:b/>
          <w:sz w:val="22"/>
          <w:szCs w:val="22"/>
          <w:lang w:val="pt-PT"/>
        </w:rPr>
        <w:t>Crédito Adicional Suplementar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841E32">
        <w:rPr>
          <w:rFonts w:ascii="Arial" w:hAnsi="Arial" w:cs="Arial"/>
          <w:b/>
          <w:sz w:val="22"/>
          <w:szCs w:val="22"/>
        </w:rPr>
        <w:t xml:space="preserve">R$ </w:t>
      </w:r>
      <w:r w:rsidR="00764E74" w:rsidRPr="00697B3A">
        <w:rPr>
          <w:rFonts w:ascii="Arial" w:hAnsi="Arial" w:cs="Arial"/>
          <w:b/>
          <w:sz w:val="22"/>
          <w:szCs w:val="22"/>
        </w:rPr>
        <w:t>2.</w:t>
      </w:r>
      <w:r w:rsidR="00617A2A">
        <w:rPr>
          <w:rFonts w:ascii="Arial" w:hAnsi="Arial" w:cs="Arial"/>
          <w:b/>
          <w:sz w:val="22"/>
          <w:szCs w:val="22"/>
        </w:rPr>
        <w:t>2</w:t>
      </w:r>
      <w:r w:rsidR="000639DD">
        <w:rPr>
          <w:rFonts w:ascii="Arial" w:hAnsi="Arial" w:cs="Arial"/>
          <w:b/>
          <w:sz w:val="22"/>
          <w:szCs w:val="22"/>
        </w:rPr>
        <w:t>81</w:t>
      </w:r>
      <w:r w:rsidR="00764E74" w:rsidRPr="00697B3A">
        <w:rPr>
          <w:rFonts w:ascii="Arial" w:hAnsi="Arial" w:cs="Arial"/>
          <w:b/>
          <w:sz w:val="22"/>
          <w:szCs w:val="22"/>
        </w:rPr>
        <w:t>.752,0</w:t>
      </w:r>
      <w:r w:rsidR="00F928C9" w:rsidRPr="00697B3A">
        <w:rPr>
          <w:rFonts w:ascii="Arial" w:hAnsi="Arial" w:cs="Arial"/>
          <w:b/>
          <w:sz w:val="22"/>
          <w:szCs w:val="22"/>
        </w:rPr>
        <w:t>0</w:t>
      </w:r>
      <w:r w:rsidRPr="00697B3A">
        <w:rPr>
          <w:rFonts w:ascii="Arial" w:hAnsi="Arial" w:cs="Arial"/>
          <w:b/>
          <w:sz w:val="22"/>
          <w:szCs w:val="22"/>
        </w:rPr>
        <w:t xml:space="preserve"> </w:t>
      </w:r>
      <w:r w:rsidRPr="00F928C9">
        <w:rPr>
          <w:rFonts w:ascii="Arial" w:hAnsi="Arial" w:cs="Arial"/>
          <w:sz w:val="22"/>
          <w:szCs w:val="22"/>
        </w:rPr>
        <w:t>(</w:t>
      </w:r>
      <w:r w:rsidR="00764E74">
        <w:rPr>
          <w:rFonts w:ascii="Arial" w:hAnsi="Arial" w:cs="Arial"/>
          <w:sz w:val="22"/>
          <w:szCs w:val="22"/>
        </w:rPr>
        <w:t xml:space="preserve">Dois milhões, </w:t>
      </w:r>
      <w:r w:rsidR="00617A2A">
        <w:rPr>
          <w:rFonts w:ascii="Arial" w:hAnsi="Arial" w:cs="Arial"/>
          <w:sz w:val="22"/>
          <w:szCs w:val="22"/>
        </w:rPr>
        <w:t xml:space="preserve">duzentos e </w:t>
      </w:r>
      <w:r w:rsidR="000639DD">
        <w:rPr>
          <w:rFonts w:ascii="Arial" w:hAnsi="Arial" w:cs="Arial"/>
          <w:sz w:val="22"/>
          <w:szCs w:val="22"/>
        </w:rPr>
        <w:t>oitenta e um</w:t>
      </w:r>
      <w:r w:rsidR="00764E74">
        <w:rPr>
          <w:rFonts w:ascii="Arial" w:hAnsi="Arial" w:cs="Arial"/>
          <w:sz w:val="22"/>
          <w:szCs w:val="22"/>
        </w:rPr>
        <w:t xml:space="preserve"> mil e setecentos e cinquenta e dois </w:t>
      </w:r>
      <w:r w:rsidR="00F928C9" w:rsidRPr="00F928C9">
        <w:rPr>
          <w:rFonts w:ascii="Arial" w:hAnsi="Arial" w:cs="Arial"/>
          <w:sz w:val="22"/>
          <w:szCs w:val="22"/>
        </w:rPr>
        <w:t>reais</w:t>
      </w:r>
      <w:r w:rsidRPr="00841E32">
        <w:rPr>
          <w:rFonts w:ascii="Arial" w:hAnsi="Arial" w:cs="Arial"/>
          <w:sz w:val="22"/>
          <w:szCs w:val="22"/>
        </w:rPr>
        <w:t xml:space="preserve">), </w:t>
      </w:r>
      <w:r w:rsidRPr="00841E32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Pr="00841E32">
        <w:rPr>
          <w:rFonts w:ascii="Arial" w:hAnsi="Arial" w:cs="Arial"/>
          <w:sz w:val="22"/>
          <w:szCs w:val="22"/>
          <w:lang w:val="pt-PT"/>
        </w:rPr>
        <w:t>segue:</w:t>
      </w:r>
    </w:p>
    <w:p w14:paraId="41C54E68" w14:textId="495DCF23" w:rsidR="000864D3" w:rsidRPr="00764E74" w:rsidRDefault="000864D3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764E74" w:rsidRPr="00764E74" w14:paraId="75907671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AA1D3" w14:textId="77777777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1976" w14:textId="42F0C27A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764E74" w:rsidRPr="00764E74" w14:paraId="5758750E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CBE32" w14:textId="77777777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50AA" w14:textId="7CA8EEC6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02.01 – Gabinete do Prefeito</w:t>
            </w:r>
          </w:p>
        </w:tc>
      </w:tr>
      <w:tr w:rsidR="00764E74" w:rsidRPr="00764E74" w14:paraId="5C46B4FB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781E" w14:textId="397DE19C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04.122.0016.2.002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1587" w14:textId="5E7A195D" w:rsidR="000864D3" w:rsidRPr="00764E74" w:rsidRDefault="000864D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Gabinete do Prefeito</w:t>
            </w:r>
          </w:p>
        </w:tc>
      </w:tr>
      <w:tr w:rsidR="00764E74" w:rsidRPr="00764E74" w14:paraId="3B599695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F254" w14:textId="77777777" w:rsidR="000864D3" w:rsidRPr="00764E74" w:rsidRDefault="000864D3" w:rsidP="000864D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23EA1" w14:textId="0241E928" w:rsidR="000864D3" w:rsidRPr="00764E74" w:rsidRDefault="000864D3" w:rsidP="000864D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5C277B9C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A1C6" w14:textId="19153B3C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3.3.90.40.00 – 15 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2C5A" w14:textId="2995D404" w:rsidR="000864D3" w:rsidRPr="00764E74" w:rsidRDefault="000864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699C" w14:textId="255C41F2" w:rsidR="000864D3" w:rsidRPr="00764E74" w:rsidRDefault="000864D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 8.000,00</w:t>
            </w:r>
          </w:p>
        </w:tc>
      </w:tr>
      <w:tr w:rsidR="00972EE1" w:rsidRPr="00764E74" w14:paraId="4E4A977F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8ED2D" w14:textId="77777777" w:rsidR="00972EE1" w:rsidRPr="00764E74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87D5" w14:textId="08436D07" w:rsidR="00972EE1" w:rsidRPr="00764E74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02.0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9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Procuradoria Geral do Munícipio</w:t>
            </w:r>
          </w:p>
        </w:tc>
      </w:tr>
      <w:tr w:rsidR="00972EE1" w:rsidRPr="00764E74" w14:paraId="4DCDE333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C7EB" w14:textId="0CDEF769" w:rsidR="00972EE1" w:rsidRPr="00764E74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04.122.0016.2.</w:t>
            </w:r>
            <w:r>
              <w:rPr>
                <w:rFonts w:ascii="Arial" w:hAnsi="Arial" w:cs="Arial"/>
                <w:b/>
                <w:bCs/>
              </w:rPr>
              <w:t>137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419C" w14:textId="0B516D50" w:rsidR="00972EE1" w:rsidRPr="00764E74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</w:t>
            </w:r>
            <w:r>
              <w:rPr>
                <w:rFonts w:ascii="Arial" w:hAnsi="Arial" w:cs="Arial"/>
                <w:b/>
                <w:bCs/>
              </w:rPr>
              <w:t>da Procuradoria Geral do Munícipio</w:t>
            </w:r>
          </w:p>
        </w:tc>
      </w:tr>
      <w:tr w:rsidR="00972EE1" w:rsidRPr="00764E74" w14:paraId="730AA8DD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FA16" w14:textId="77777777" w:rsidR="00972EE1" w:rsidRPr="00764E74" w:rsidRDefault="00972EE1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400AC" w14:textId="77777777" w:rsidR="00972EE1" w:rsidRPr="00764E74" w:rsidRDefault="00972EE1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972EE1" w:rsidRPr="00764E74" w14:paraId="3398197D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D1327" w14:textId="0649D7B9" w:rsidR="00972EE1" w:rsidRPr="00764E74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3.3.90.40.00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47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BC86" w14:textId="77777777" w:rsidR="00972EE1" w:rsidRPr="00764E74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362C" w14:textId="368D51DB" w:rsidR="00972EE1" w:rsidRPr="00764E74" w:rsidRDefault="00972EE1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15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7487E0D3" w14:textId="77777777" w:rsidR="00972EE1" w:rsidRPr="00764E74" w:rsidRDefault="00972EE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764E74" w:rsidRPr="00764E74" w14:paraId="6F4DB7E7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A5A26" w14:textId="77777777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60DC" w14:textId="3CE6FF25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03.00 – Secretaria Municipal de Planejamento</w:t>
            </w:r>
          </w:p>
        </w:tc>
      </w:tr>
      <w:tr w:rsidR="00764E74" w:rsidRPr="00764E74" w14:paraId="6BBCBD09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0CE9" w14:textId="77777777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0103" w14:textId="6F82E65B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03.02 – Depto de Planejamento Urbano e Projetos</w:t>
            </w:r>
          </w:p>
        </w:tc>
      </w:tr>
      <w:tr w:rsidR="00764E74" w:rsidRPr="00764E74" w14:paraId="55CF40D3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E028" w14:textId="7BE49B8B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04.121.0016.2.033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28EE" w14:textId="4B23F993" w:rsidR="00930AAC" w:rsidRPr="00764E74" w:rsidRDefault="00930AA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Departamento de Planejamento Urbano</w:t>
            </w:r>
          </w:p>
        </w:tc>
      </w:tr>
      <w:tr w:rsidR="00764E74" w:rsidRPr="00764E74" w14:paraId="0C433F3F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BCFE" w14:textId="77777777" w:rsidR="00930AAC" w:rsidRPr="00764E74" w:rsidRDefault="00930AA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D03B0" w14:textId="77777777" w:rsidR="00930AAC" w:rsidRPr="00764E74" w:rsidRDefault="00930AA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4E2475D1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123B" w14:textId="21178D57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59 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19B5" w14:textId="15219F17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CF80B" w14:textId="5927A620" w:rsidR="00930AAC" w:rsidRPr="00764E74" w:rsidRDefault="00930AA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150.000,00</w:t>
            </w:r>
          </w:p>
        </w:tc>
      </w:tr>
    </w:tbl>
    <w:p w14:paraId="40C12C07" w14:textId="61675844" w:rsidR="00930AAC" w:rsidRPr="00764E74" w:rsidRDefault="00930AA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764E74" w:rsidRPr="00764E74" w14:paraId="3703CF6A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8383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29BB" w14:textId="75DE71A2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Administração</w:t>
            </w:r>
          </w:p>
        </w:tc>
      </w:tr>
      <w:tr w:rsidR="00764E74" w:rsidRPr="00764E74" w14:paraId="26814043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8DF3D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8F6D0" w14:textId="2CF99EF9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04.02 – Depto de Rec. Humanos Gestão de Pessoas</w:t>
            </w:r>
          </w:p>
        </w:tc>
      </w:tr>
      <w:tr w:rsidR="00972EE1" w:rsidRPr="00764E74" w14:paraId="65237E75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DA0FD" w14:textId="715B2269" w:rsidR="00972EE1" w:rsidRPr="00764E74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04.122.0016.2.</w:t>
            </w:r>
            <w:r>
              <w:rPr>
                <w:rFonts w:ascii="Arial" w:hAnsi="Arial" w:cs="Arial"/>
                <w:b/>
                <w:bCs/>
              </w:rPr>
              <w:t>098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ED0B" w14:textId="7811D1FA" w:rsidR="00972EE1" w:rsidRPr="00764E74" w:rsidRDefault="00972EE1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do </w:t>
            </w:r>
            <w:r>
              <w:rPr>
                <w:rFonts w:ascii="Arial" w:hAnsi="Arial" w:cs="Arial"/>
                <w:b/>
                <w:bCs/>
              </w:rPr>
              <w:t>Departamento de Recursos Humanos</w:t>
            </w:r>
          </w:p>
        </w:tc>
      </w:tr>
      <w:tr w:rsidR="00972EE1" w:rsidRPr="00764E74" w14:paraId="16BA2069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748F0" w14:textId="77777777" w:rsidR="00972EE1" w:rsidRPr="00764E74" w:rsidRDefault="00972EE1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5F163" w14:textId="77777777" w:rsidR="00972EE1" w:rsidRPr="00764E74" w:rsidRDefault="00972EE1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C7C11" w:rsidRPr="007C7C11" w14:paraId="1D7DBBC6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A0D85" w14:textId="5842D97F" w:rsidR="00972EE1" w:rsidRPr="007C7C11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>3.3.90.40.00 – 76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9C0E" w14:textId="77777777" w:rsidR="00972EE1" w:rsidRPr="007C7C11" w:rsidRDefault="00972EE1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09EED" w14:textId="44883F78" w:rsidR="00972EE1" w:rsidRPr="007C7C11" w:rsidRDefault="00972EE1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19D3" w:rsidRPr="007C7C11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 xml:space="preserve">    70.000,00</w:t>
            </w:r>
          </w:p>
        </w:tc>
      </w:tr>
      <w:tr w:rsidR="007C7C11" w:rsidRPr="007C7C11" w14:paraId="6372B583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B14BE" w14:textId="20722301" w:rsidR="009D4D8E" w:rsidRPr="007C7C11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b/>
                <w:bCs/>
              </w:rPr>
              <w:t>09.272.0017.2.008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7A506" w14:textId="2F88595D" w:rsidR="009D4D8E" w:rsidRPr="007C7C11" w:rsidRDefault="009D4D8E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b/>
                <w:bCs/>
              </w:rPr>
              <w:t>Benefícios Assistenciais aos Servidores</w:t>
            </w:r>
          </w:p>
        </w:tc>
      </w:tr>
      <w:tr w:rsidR="007C7C11" w:rsidRPr="007C7C11" w14:paraId="4AB864DD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56BB" w14:textId="77777777" w:rsidR="009D4D8E" w:rsidRPr="007C7C11" w:rsidRDefault="009D4D8E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0C3E" w14:textId="646F30FD" w:rsidR="009D4D8E" w:rsidRPr="007C7C11" w:rsidRDefault="009D4D8E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>2550 – Receita de Ext</w:t>
            </w:r>
            <w:r w:rsidR="00A905E8" w:rsidRPr="007C7C11">
              <w:rPr>
                <w:rFonts w:ascii="Arial" w:hAnsi="Arial" w:cs="Arial"/>
                <w:sz w:val="22"/>
                <w:szCs w:val="22"/>
                <w:lang w:val="pt-PT"/>
              </w:rPr>
              <w:t>insão de Entidade Previdenciária - Superávit</w:t>
            </w:r>
          </w:p>
        </w:tc>
      </w:tr>
      <w:tr w:rsidR="007C7C11" w:rsidRPr="007C7C11" w14:paraId="4E25C534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250EC" w14:textId="54F9ABFA" w:rsidR="009D4D8E" w:rsidRPr="007C7C11" w:rsidRDefault="00A905E8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3.1.90.01.00 – </w:t>
            </w:r>
            <w:r w:rsidR="007C7C11" w:rsidRPr="007C7C11">
              <w:rPr>
                <w:rFonts w:ascii="Arial" w:hAnsi="Arial" w:cs="Arial"/>
                <w:sz w:val="22"/>
                <w:szCs w:val="22"/>
                <w:lang w:val="pt-PT"/>
              </w:rPr>
              <w:t>9203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73105" w14:textId="0ED1676B" w:rsidR="009D4D8E" w:rsidRPr="007C7C11" w:rsidRDefault="00A905E8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bCs/>
                <w:sz w:val="22"/>
                <w:szCs w:val="22"/>
                <w:lang w:val="pt-PT"/>
              </w:rPr>
              <w:t>Aposentadorias RPPS, Reserva Rem. E Reforma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06B00" w14:textId="1CA2F341" w:rsidR="009D4D8E" w:rsidRPr="007C7C11" w:rsidRDefault="009D4D8E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A905E8" w:rsidRPr="007C7C11">
              <w:rPr>
                <w:rFonts w:ascii="Arial" w:hAnsi="Arial" w:cs="Arial"/>
                <w:sz w:val="22"/>
                <w:szCs w:val="22"/>
                <w:lang w:val="pt-PT"/>
              </w:rPr>
              <w:t>26</w:t>
            </w: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7C7C11" w:rsidRPr="007C7C11" w14:paraId="7FA9C0B3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69EB5" w14:textId="262008F8" w:rsidR="00A905E8" w:rsidRPr="007C7C11" w:rsidRDefault="00A905E8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3.1.90.03.00 – </w:t>
            </w:r>
            <w:r w:rsidR="007C7C11" w:rsidRPr="007C7C11">
              <w:rPr>
                <w:rFonts w:ascii="Arial" w:hAnsi="Arial" w:cs="Arial"/>
                <w:sz w:val="22"/>
                <w:szCs w:val="22"/>
                <w:lang w:val="pt-PT"/>
              </w:rPr>
              <w:t>9204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406C" w14:textId="22994C13" w:rsidR="00A905E8" w:rsidRPr="007C7C11" w:rsidRDefault="00A905E8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bCs/>
                <w:sz w:val="22"/>
                <w:szCs w:val="22"/>
                <w:lang w:val="pt-PT"/>
              </w:rPr>
              <w:t>Pensõesdo RPPS  e do Militar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B51B1" w14:textId="474FBF03" w:rsidR="00A905E8" w:rsidRPr="007C7C11" w:rsidRDefault="00A905E8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C7C11">
              <w:rPr>
                <w:rFonts w:ascii="Arial" w:hAnsi="Arial" w:cs="Arial"/>
                <w:sz w:val="22"/>
                <w:szCs w:val="22"/>
                <w:lang w:val="pt-PT"/>
              </w:rPr>
              <w:t>R$    110.000,00</w:t>
            </w:r>
          </w:p>
        </w:tc>
      </w:tr>
      <w:tr w:rsidR="00764E74" w:rsidRPr="00764E74" w14:paraId="1B6960C4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DE50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8C7C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</w:tc>
      </w:tr>
      <w:tr w:rsidR="00764E74" w:rsidRPr="00764E74" w14:paraId="41E1853E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1260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04.122.0016.2.096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B82E" w14:textId="77777777" w:rsidR="009D4D8E" w:rsidRPr="00764E74" w:rsidRDefault="009D4D8E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Departamento Administrativo</w:t>
            </w:r>
          </w:p>
        </w:tc>
      </w:tr>
      <w:tr w:rsidR="00764E74" w:rsidRPr="00764E74" w14:paraId="158DF585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16EC6" w14:textId="77777777" w:rsidR="009D4D8E" w:rsidRPr="00764E74" w:rsidRDefault="009D4D8E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34DD7" w14:textId="77777777" w:rsidR="009D4D8E" w:rsidRPr="00764E74" w:rsidRDefault="009D4D8E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7F4217BC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09C94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88 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38227" w14:textId="77777777" w:rsidR="009D4D8E" w:rsidRPr="00764E74" w:rsidRDefault="009D4D8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4E856" w14:textId="77777777" w:rsidR="009D4D8E" w:rsidRPr="00764E74" w:rsidRDefault="009D4D8E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300.000,00</w:t>
            </w:r>
          </w:p>
        </w:tc>
      </w:tr>
    </w:tbl>
    <w:p w14:paraId="49DAEB1B" w14:textId="747ED7BA" w:rsidR="00930AAC" w:rsidRPr="00764E74" w:rsidRDefault="00930AA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764E74" w:rsidRPr="00764E74" w14:paraId="6DF236C0" w14:textId="77777777" w:rsidTr="00EC1DAC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CBE0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C39CC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764E74" w:rsidRPr="00764E74" w14:paraId="71B0C338" w14:textId="77777777" w:rsidTr="00EC1DAC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5652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30ED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764E74" w:rsidRPr="00764E74" w14:paraId="6DF27CCB" w14:textId="77777777" w:rsidTr="00EC1DAC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42B9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</w:rPr>
              <w:t>12.361.0004.6.012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772A" w14:textId="77777777" w:rsidR="00EC1DAC" w:rsidRPr="00764E74" w:rsidRDefault="00EC1DA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Escolas de Ensino Fundamental</w:t>
            </w:r>
          </w:p>
        </w:tc>
      </w:tr>
      <w:tr w:rsidR="00764E74" w:rsidRPr="00764E74" w14:paraId="26C6819F" w14:textId="77777777" w:rsidTr="00EC1DAC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5F3A" w14:textId="77777777" w:rsidR="00EC1DAC" w:rsidRPr="00764E74" w:rsidRDefault="00EC1DA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E1B4" w14:textId="77777777" w:rsidR="00EC1DAC" w:rsidRPr="00764E74" w:rsidRDefault="00EC1DA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103 – 5% sobre Transferências Constitucionais</w:t>
            </w:r>
          </w:p>
        </w:tc>
      </w:tr>
      <w:tr w:rsidR="00EC1DAC" w:rsidRPr="00764E74" w14:paraId="4CD3BEE9" w14:textId="77777777" w:rsidTr="00EC1DAC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7253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155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B185" w14:textId="77777777" w:rsidR="00EC1DAC" w:rsidRPr="00764E74" w:rsidRDefault="00EC1DA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0D36" w14:textId="6E9C554E" w:rsidR="00EC1DAC" w:rsidRPr="00764E74" w:rsidRDefault="00EC1DA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</w:tbl>
    <w:p w14:paraId="4126DE86" w14:textId="6843D52F" w:rsidR="00EC1DAC" w:rsidRPr="00764E74" w:rsidRDefault="00EC1DA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5"/>
        <w:gridCol w:w="1701"/>
      </w:tblGrid>
      <w:tr w:rsidR="00764E74" w:rsidRPr="00764E74" w14:paraId="2CBE2DE8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C4D6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41C0" w14:textId="71BCB342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764E74" w:rsidRPr="00764E74" w14:paraId="5341FACE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D7E1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87DD" w14:textId="2C3171C8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Comunitário</w:t>
            </w:r>
          </w:p>
        </w:tc>
      </w:tr>
      <w:tr w:rsidR="00764E74" w:rsidRPr="00764E74" w14:paraId="2E3184B8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A2A7" w14:textId="05FD36DB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t>27.812.0007.2.035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B723" w14:textId="553643E9" w:rsidR="00EC1DAC" w:rsidRPr="00764E74" w:rsidRDefault="00EC1DA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Desenvolver o Esporte Amador</w:t>
            </w:r>
          </w:p>
        </w:tc>
      </w:tr>
      <w:tr w:rsidR="00764E74" w:rsidRPr="00764E74" w14:paraId="3170053A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D59DD" w14:textId="77777777" w:rsidR="00EC1DAC" w:rsidRPr="00764E74" w:rsidRDefault="00EC1DA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5704" w14:textId="60E2FE96" w:rsidR="00EC1DAC" w:rsidRPr="00764E74" w:rsidRDefault="00EC1DA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505 – Royalties Tratado de Itaipu</w:t>
            </w:r>
          </w:p>
        </w:tc>
      </w:tr>
      <w:tr w:rsidR="00764E74" w:rsidRPr="00764E74" w14:paraId="676A5B47" w14:textId="77777777" w:rsidTr="00EC1DAC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5491" w14:textId="41B59549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225 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17FD" w14:textId="34CD7DCC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3288" w14:textId="7931149E" w:rsidR="00EC1DAC" w:rsidRPr="00764E74" w:rsidRDefault="00EC1DA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25.000,00</w:t>
            </w:r>
          </w:p>
        </w:tc>
      </w:tr>
    </w:tbl>
    <w:p w14:paraId="77D2D78A" w14:textId="77777777" w:rsidR="00EC1DAC" w:rsidRPr="00764E74" w:rsidRDefault="00EC1DA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764E74" w:rsidRPr="00764E74" w14:paraId="16B1AEF5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3C73F" w14:textId="77777777" w:rsidR="00370A40" w:rsidRPr="00764E74" w:rsidRDefault="00370A4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8517" w14:textId="60BBBC54" w:rsidR="00370A40" w:rsidRPr="00764E74" w:rsidRDefault="00370A4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764E74" w:rsidRPr="00764E74" w14:paraId="00509DA3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9A30" w14:textId="77777777" w:rsidR="00370A40" w:rsidRPr="00764E74" w:rsidRDefault="00370A4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EB39" w14:textId="1E1DEAF6" w:rsidR="00370A40" w:rsidRPr="00764E74" w:rsidRDefault="00370A4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764E74" w:rsidRPr="00764E74" w14:paraId="2813F51F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24F9" w14:textId="1D34E900" w:rsidR="00370A40" w:rsidRPr="00764E74" w:rsidRDefault="00370A4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10.301.0010.2.221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251F" w14:textId="02096C4C" w:rsidR="00370A40" w:rsidRPr="00764E74" w:rsidRDefault="00370A40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Serviço de Atendimento Domiciliar - SAD</w:t>
            </w:r>
          </w:p>
        </w:tc>
      </w:tr>
      <w:tr w:rsidR="00764E74" w:rsidRPr="00764E74" w14:paraId="2C8C39B2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F7E74" w14:textId="77777777" w:rsidR="00370A40" w:rsidRPr="00764E74" w:rsidRDefault="00370A40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2F9F7" w14:textId="3666B84D" w:rsidR="00370A40" w:rsidRPr="00764E74" w:rsidRDefault="00F34F7D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764E74" w:rsidRPr="00764E74" w14:paraId="26C52763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E27A6" w14:textId="47203A4B" w:rsidR="00370A40" w:rsidRPr="00764E74" w:rsidRDefault="00370A4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</w:t>
            </w:r>
            <w:r w:rsidR="00F34F7D" w:rsidRPr="00764E74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.00 – </w:t>
            </w:r>
            <w:r w:rsidR="00F34F7D" w:rsidRPr="00764E74">
              <w:rPr>
                <w:rFonts w:ascii="Arial" w:hAnsi="Arial" w:cs="Arial"/>
                <w:sz w:val="22"/>
                <w:szCs w:val="22"/>
                <w:lang w:val="pt-PT"/>
              </w:rPr>
              <w:t>288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3D7CE" w14:textId="6A887B1A" w:rsidR="00370A40" w:rsidRPr="00764E74" w:rsidRDefault="00764E7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AE521" w14:textId="4A3A5124" w:rsidR="00370A40" w:rsidRPr="00764E74" w:rsidRDefault="00370A40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F34F7D" w:rsidRPr="00764E74">
              <w:rPr>
                <w:rFonts w:ascii="Arial" w:hAnsi="Arial" w:cs="Arial"/>
                <w:sz w:val="22"/>
                <w:szCs w:val="22"/>
                <w:lang w:val="pt-PT"/>
              </w:rPr>
              <w:t>400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764E74" w:rsidRPr="00764E74" w14:paraId="69AAE261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045D" w14:textId="77777777" w:rsidR="0017342E" w:rsidRPr="00764E74" w:rsidRDefault="0017342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t>10.304.0008.2.046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5AEB" w14:textId="77777777" w:rsidR="0017342E" w:rsidRPr="00764E74" w:rsidRDefault="0017342E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das Atividades da Vigilância Sanitária</w:t>
            </w:r>
          </w:p>
        </w:tc>
      </w:tr>
      <w:tr w:rsidR="00764E74" w:rsidRPr="00764E74" w14:paraId="06CFF9E6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B8A90" w14:textId="77777777" w:rsidR="0017342E" w:rsidRPr="00764E74" w:rsidRDefault="0017342E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A2A9" w14:textId="77777777" w:rsidR="0017342E" w:rsidRPr="00764E74" w:rsidRDefault="0017342E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764E74" w:rsidRPr="00764E74" w14:paraId="6CC07ADF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B17C" w14:textId="77777777" w:rsidR="0017342E" w:rsidRPr="00764E74" w:rsidRDefault="0017342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3.1.90.11.00 – 344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E672" w14:textId="1A6D4D76" w:rsidR="0017342E" w:rsidRPr="00764E74" w:rsidRDefault="00764E7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7BC0" w14:textId="5E698FD3" w:rsidR="0017342E" w:rsidRPr="00764E74" w:rsidRDefault="0017342E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120.000,00</w:t>
            </w:r>
          </w:p>
        </w:tc>
      </w:tr>
    </w:tbl>
    <w:p w14:paraId="036FF300" w14:textId="77777777" w:rsidR="0017342E" w:rsidRPr="00764E74" w:rsidRDefault="0017342E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334"/>
        <w:gridCol w:w="1842"/>
      </w:tblGrid>
      <w:tr w:rsidR="00764E74" w:rsidRPr="00764E74" w14:paraId="1758DB8D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40F9E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8015A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764E74" w:rsidRPr="00764E74" w14:paraId="4C8C7B72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5B75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69ED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764E74" w:rsidRPr="00764E74" w14:paraId="7D37F602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8FCB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08.244.0016.2.070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2E3E" w14:textId="77777777" w:rsidR="007E4A4C" w:rsidRPr="00764E74" w:rsidRDefault="007E4A4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da Secretaria de Assistência Social</w:t>
            </w:r>
          </w:p>
        </w:tc>
      </w:tr>
      <w:tr w:rsidR="00764E74" w:rsidRPr="00764E74" w14:paraId="0286A21D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5A3BC" w14:textId="77777777" w:rsidR="007E4A4C" w:rsidRPr="00764E74" w:rsidRDefault="007E4A4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74AA0" w14:textId="77777777" w:rsidR="007E4A4C" w:rsidRPr="00764E74" w:rsidRDefault="007E4A4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6CD897DB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D8AE" w14:textId="0E3FFFC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3.1.90.16.00 – 445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629C9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Despesas Variáveis – Pessoal Civil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D2B1" w14:textId="7DA9B84E" w:rsidR="007E4A4C" w:rsidRPr="00764E74" w:rsidRDefault="007E4A4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  5.000,00</w:t>
            </w:r>
          </w:p>
        </w:tc>
      </w:tr>
      <w:tr w:rsidR="00764E74" w:rsidRPr="00764E74" w14:paraId="1EB60508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CC393" w14:textId="13C252E1" w:rsidR="007E4A4C" w:rsidRPr="00764E74" w:rsidRDefault="007E4A4C" w:rsidP="007E4A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3.3.90.36.00 – 449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785E4" w14:textId="069F362E" w:rsidR="007E4A4C" w:rsidRPr="00764E74" w:rsidRDefault="007E4A4C" w:rsidP="007E4A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Física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84B1B" w14:textId="40FB243B" w:rsidR="007E4A4C" w:rsidRPr="00764E74" w:rsidRDefault="007E4A4C" w:rsidP="007E4A4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  2.252,00</w:t>
            </w:r>
          </w:p>
        </w:tc>
      </w:tr>
      <w:tr w:rsidR="00764E74" w:rsidRPr="00764E74" w14:paraId="368075F6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A028" w14:textId="1F2DADB9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08.244</w:t>
            </w:r>
            <w:r w:rsidR="00D55E07" w:rsidRPr="00764E74">
              <w:rPr>
                <w:rFonts w:ascii="Arial" w:hAnsi="Arial" w:cs="Arial"/>
                <w:b/>
                <w:bCs/>
              </w:rPr>
              <w:t>.</w:t>
            </w:r>
            <w:r w:rsidRPr="00764E74">
              <w:rPr>
                <w:rFonts w:ascii="Arial" w:hAnsi="Arial" w:cs="Arial"/>
                <w:b/>
                <w:bCs/>
              </w:rPr>
              <w:t>0024.2.085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EF3A" w14:textId="71164CAA" w:rsidR="007E4A4C" w:rsidRPr="00764E74" w:rsidRDefault="007E4A4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Centro de Referência de Assistência Social – CRAS</w:t>
            </w:r>
          </w:p>
        </w:tc>
      </w:tr>
      <w:tr w:rsidR="00764E74" w:rsidRPr="00764E74" w14:paraId="25C8AA64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3BCD" w14:textId="77777777" w:rsidR="007E4A4C" w:rsidRPr="00764E74" w:rsidRDefault="007E4A4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14B8" w14:textId="77777777" w:rsidR="007E4A4C" w:rsidRPr="00764E74" w:rsidRDefault="007E4A4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60DC4B92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861D" w14:textId="74FDA7A4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3.1.90.16.00 – 4</w:t>
            </w:r>
            <w:r w:rsidR="00D55E07" w:rsidRPr="00764E74">
              <w:rPr>
                <w:rFonts w:ascii="Arial" w:hAnsi="Arial" w:cs="Arial"/>
                <w:sz w:val="22"/>
                <w:szCs w:val="22"/>
                <w:lang w:val="pt-PT"/>
              </w:rPr>
              <w:t>64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BA76" w14:textId="77777777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Despesas Variáveis – Pessoal Civil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15FD" w14:textId="06AD49F6" w:rsidR="007E4A4C" w:rsidRPr="00764E74" w:rsidRDefault="007E4A4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="00D55E07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</w:t>
            </w:r>
            <w:r w:rsidR="00D55E07" w:rsidRPr="00764E74">
              <w:rPr>
                <w:rFonts w:ascii="Arial" w:hAnsi="Arial" w:cs="Arial"/>
                <w:sz w:val="22"/>
                <w:szCs w:val="22"/>
                <w:lang w:val="pt-PT"/>
              </w:rPr>
              <w:t>7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00,00</w:t>
            </w:r>
          </w:p>
        </w:tc>
      </w:tr>
      <w:tr w:rsidR="00764E74" w:rsidRPr="00764E74" w14:paraId="25B40356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C16DF" w14:textId="64AF5F0F" w:rsidR="007E4A4C" w:rsidRPr="00764E74" w:rsidRDefault="007E4A4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</w:t>
            </w:r>
            <w:r w:rsidR="00D55E07" w:rsidRPr="00764E74">
              <w:rPr>
                <w:rFonts w:ascii="Arial" w:hAnsi="Arial" w:cs="Arial"/>
                <w:sz w:val="22"/>
                <w:szCs w:val="22"/>
                <w:lang w:val="pt-PT"/>
              </w:rPr>
              <w:t>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 – 4</w:t>
            </w:r>
            <w:r w:rsidR="00D55E07" w:rsidRPr="00764E74">
              <w:rPr>
                <w:rFonts w:ascii="Arial" w:hAnsi="Arial" w:cs="Arial"/>
                <w:sz w:val="22"/>
                <w:szCs w:val="22"/>
                <w:lang w:val="pt-PT"/>
              </w:rPr>
              <w:t>65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6C5C" w14:textId="62EDCD46" w:rsidR="007E4A4C" w:rsidRPr="00764E74" w:rsidRDefault="00D55E0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EF4C" w14:textId="7AD98AC3" w:rsidR="007E4A4C" w:rsidRPr="00764E74" w:rsidRDefault="007E4A4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</w:t>
            </w:r>
            <w:r w:rsidR="00D55E07" w:rsidRPr="00764E74">
              <w:rPr>
                <w:rFonts w:ascii="Arial" w:hAnsi="Arial" w:cs="Arial"/>
                <w:sz w:val="22"/>
                <w:szCs w:val="22"/>
                <w:lang w:val="pt-PT"/>
              </w:rPr>
              <w:t>20.000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,00</w:t>
            </w:r>
          </w:p>
        </w:tc>
      </w:tr>
      <w:tr w:rsidR="00764E74" w:rsidRPr="00764E74" w14:paraId="60442606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0637" w14:textId="3D64E007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08.244.0024.2.092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62CDF" w14:textId="53C9153A" w:rsidR="00021A13" w:rsidRPr="00764E74" w:rsidRDefault="00021A1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dos Programas e Projetos de Assistência Social </w:t>
            </w:r>
          </w:p>
        </w:tc>
      </w:tr>
      <w:tr w:rsidR="00764E74" w:rsidRPr="00764E74" w14:paraId="1922A745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B2B" w14:textId="77777777" w:rsidR="00021A13" w:rsidRPr="00764E74" w:rsidRDefault="00021A13" w:rsidP="00021A1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A552E" w14:textId="1D8C3FC0" w:rsidR="00021A13" w:rsidRPr="00764E74" w:rsidRDefault="00021A13" w:rsidP="00021A1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- Superávit</w:t>
            </w:r>
          </w:p>
        </w:tc>
      </w:tr>
      <w:tr w:rsidR="00764E74" w:rsidRPr="00764E74" w14:paraId="2EA0F2D2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C892" w14:textId="08E14A5F" w:rsidR="00325163" w:rsidRPr="00764E74" w:rsidRDefault="00325163" w:rsidP="003251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FC4DE5" w:rsidRPr="00764E74">
              <w:rPr>
                <w:rFonts w:ascii="Arial" w:hAnsi="Arial" w:cs="Arial"/>
                <w:sz w:val="22"/>
                <w:szCs w:val="22"/>
                <w:lang w:val="pt-PT"/>
              </w:rPr>
              <w:t>9166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8652" w14:textId="30F71DB9" w:rsidR="00325163" w:rsidRPr="00764E74" w:rsidRDefault="00325163" w:rsidP="003251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BC63D" w14:textId="626FECBA" w:rsidR="00325163" w:rsidRPr="00764E74" w:rsidRDefault="00325163" w:rsidP="0032516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20.000,00</w:t>
            </w:r>
          </w:p>
        </w:tc>
      </w:tr>
      <w:tr w:rsidR="00764E74" w:rsidRPr="00764E74" w14:paraId="4BD58947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021E7" w14:textId="52EF9983" w:rsidR="00325163" w:rsidRPr="00764E74" w:rsidRDefault="00325163" w:rsidP="003251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FC4DE5" w:rsidRPr="00764E74">
              <w:rPr>
                <w:rFonts w:ascii="Arial" w:hAnsi="Arial" w:cs="Arial"/>
                <w:sz w:val="22"/>
                <w:szCs w:val="22"/>
                <w:lang w:val="pt-PT"/>
              </w:rPr>
              <w:t>9167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17CEE" w14:textId="61326C35" w:rsidR="00325163" w:rsidRPr="00764E74" w:rsidRDefault="00325163" w:rsidP="003251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5A0E" w14:textId="2A2EDA0D" w:rsidR="00325163" w:rsidRPr="00764E74" w:rsidRDefault="00325163" w:rsidP="0032516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54.200,00</w:t>
            </w:r>
          </w:p>
        </w:tc>
      </w:tr>
      <w:tr w:rsidR="00764E74" w:rsidRPr="00764E74" w14:paraId="2183D1C1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3357" w14:textId="79C4C336" w:rsidR="00D55E07" w:rsidRPr="00764E74" w:rsidRDefault="00D55E0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08.244.0025.2.104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656C" w14:textId="70EDD757" w:rsidR="00D55E07" w:rsidRPr="00764E74" w:rsidRDefault="00D55E07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Centro de Referência Especializado de Assistência Social – CREAS</w:t>
            </w:r>
          </w:p>
        </w:tc>
      </w:tr>
      <w:tr w:rsidR="00764E74" w:rsidRPr="00764E74" w14:paraId="3AFAB60C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293B5" w14:textId="77777777" w:rsidR="00D55E07" w:rsidRPr="00764E74" w:rsidRDefault="00D55E07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623E" w14:textId="77777777" w:rsidR="00D55E07" w:rsidRPr="00764E74" w:rsidRDefault="00D55E07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7C03C1A9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B5D0" w14:textId="32589DF6" w:rsidR="00D55E07" w:rsidRPr="00764E74" w:rsidRDefault="00D55E0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3.1.90.16.00 – 493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C308" w14:textId="77777777" w:rsidR="00D55E07" w:rsidRPr="00764E74" w:rsidRDefault="00D55E0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Despesas Variáveis – Pessoal Civil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D4E9" w14:textId="4F0C6942" w:rsidR="00D55E07" w:rsidRPr="00764E74" w:rsidRDefault="00D55E07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 3.600,00</w:t>
            </w:r>
          </w:p>
        </w:tc>
      </w:tr>
      <w:tr w:rsidR="00764E74" w:rsidRPr="00764E74" w14:paraId="65AEBB3E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97A7D" w14:textId="081F7683" w:rsidR="00D55E07" w:rsidRPr="00764E74" w:rsidRDefault="00D55E0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3.3.90.30.00 – 494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DE42" w14:textId="77777777" w:rsidR="00D55E07" w:rsidRPr="00764E74" w:rsidRDefault="00D55E0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6372" w14:textId="071F18F0" w:rsidR="00D55E07" w:rsidRPr="00764E74" w:rsidRDefault="00D55E07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10.000,00</w:t>
            </w:r>
          </w:p>
        </w:tc>
      </w:tr>
      <w:tr w:rsidR="00764E74" w:rsidRPr="00764E74" w14:paraId="53EDA626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2CB5" w14:textId="3C6454FD" w:rsidR="00D55E07" w:rsidRPr="00764E74" w:rsidRDefault="00D55E07" w:rsidP="00D55E0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3.3.90.39.00 – 497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0CD35" w14:textId="689D6272" w:rsidR="00D55E07" w:rsidRPr="00764E74" w:rsidRDefault="00D55E07" w:rsidP="00D55E0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3F99" w14:textId="794C81DE" w:rsidR="00D55E07" w:rsidRPr="00764E74" w:rsidRDefault="00D55E07" w:rsidP="00D55E07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20.000,00</w:t>
            </w:r>
          </w:p>
        </w:tc>
      </w:tr>
      <w:tr w:rsidR="00764E74" w:rsidRPr="00764E74" w14:paraId="35B8F196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39DD0" w14:textId="49FF44A7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08.244.0025.2.226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2421" w14:textId="1C55CF7A" w:rsidR="00021A13" w:rsidRPr="00764E74" w:rsidRDefault="00021A1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Serviço de Acolhimento</w:t>
            </w:r>
          </w:p>
        </w:tc>
      </w:tr>
      <w:tr w:rsidR="00764E74" w:rsidRPr="00764E74" w14:paraId="4B097ACC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DB0A" w14:textId="77777777" w:rsidR="00021A13" w:rsidRPr="00764E74" w:rsidRDefault="00021A13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D66A" w14:textId="77777777" w:rsidR="00021A13" w:rsidRPr="00764E74" w:rsidRDefault="00021A13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005A3130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26D7" w14:textId="46D2689F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3.3.90.30.00 – 503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CBDE" w14:textId="77777777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BB3F" w14:textId="0E5F4E53" w:rsidR="00021A13" w:rsidRPr="00764E74" w:rsidRDefault="00021A1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 8.000,00</w:t>
            </w:r>
          </w:p>
        </w:tc>
      </w:tr>
      <w:tr w:rsidR="00764E74" w:rsidRPr="00764E74" w14:paraId="2AD56B06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B64A" w14:textId="77777777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1B62" w14:textId="79FC1815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12.06 – Fundo Mun. Dos Direitos da Pessoa Idosa</w:t>
            </w:r>
          </w:p>
        </w:tc>
      </w:tr>
      <w:tr w:rsidR="00764E74" w:rsidRPr="00764E74" w14:paraId="3C80F018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798A6" w14:textId="66AE9940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08.241.0030.2.084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7FF7A" w14:textId="36DD549C" w:rsidR="00021A13" w:rsidRPr="00764E74" w:rsidRDefault="00021A1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do Centro Integrado de Apoio a Melhor Idade – CIAMI </w:t>
            </w:r>
          </w:p>
        </w:tc>
      </w:tr>
      <w:tr w:rsidR="00764E74" w:rsidRPr="00764E74" w14:paraId="6D53A195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79D77" w14:textId="77777777" w:rsidR="00021A13" w:rsidRPr="00764E74" w:rsidRDefault="00021A13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A26B" w14:textId="77777777" w:rsidR="00021A13" w:rsidRPr="00764E74" w:rsidRDefault="00021A13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34EE0DB5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AD29B" w14:textId="046104FC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3.3.90.30.00 – 526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E595A" w14:textId="24DADD00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6B1C1" w14:textId="6AF0E310" w:rsidR="00021A13" w:rsidRPr="00764E74" w:rsidRDefault="00021A1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20.000,00</w:t>
            </w:r>
          </w:p>
        </w:tc>
      </w:tr>
      <w:tr w:rsidR="00764E74" w:rsidRPr="00764E74" w14:paraId="051B754B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BDF6" w14:textId="77777777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5592" w14:textId="35D6E482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12.07 – Conselho Tutelar</w:t>
            </w:r>
          </w:p>
        </w:tc>
      </w:tr>
      <w:tr w:rsidR="00764E74" w:rsidRPr="00764E74" w14:paraId="656CB691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7B04" w14:textId="543060EC" w:rsidR="00021A13" w:rsidRPr="00764E74" w:rsidRDefault="00021A1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t>08.243.0029.6.090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07D8" w14:textId="4A4B2612" w:rsidR="00021A13" w:rsidRPr="00764E74" w:rsidRDefault="00021A1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do Conselho Tutelar </w:t>
            </w:r>
          </w:p>
        </w:tc>
      </w:tr>
      <w:tr w:rsidR="00764E74" w:rsidRPr="00764E74" w14:paraId="475281AC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4D55C" w14:textId="77777777" w:rsidR="00021A13" w:rsidRPr="00764E74" w:rsidRDefault="00021A13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E77D" w14:textId="77777777" w:rsidR="00021A13" w:rsidRPr="00764E74" w:rsidRDefault="00021A13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3238BEF6" w14:textId="77777777" w:rsidTr="002619D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8677" w14:textId="29DEE046" w:rsidR="00021A13" w:rsidRPr="00764E74" w:rsidRDefault="00021A13" w:rsidP="00021A1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3.3.90.39.00 – 537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5B0C" w14:textId="4EF8FC7F" w:rsidR="00021A13" w:rsidRPr="00764E74" w:rsidRDefault="00021A13" w:rsidP="00021A1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B0B4" w14:textId="4CF32C5F" w:rsidR="00021A13" w:rsidRPr="00764E74" w:rsidRDefault="00021A13" w:rsidP="00021A1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8.000,00</w:t>
            </w:r>
          </w:p>
        </w:tc>
      </w:tr>
    </w:tbl>
    <w:p w14:paraId="54367C62" w14:textId="535E3F7A" w:rsidR="007E4A4C" w:rsidRPr="00764E74" w:rsidRDefault="007E4A4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334"/>
        <w:gridCol w:w="1842"/>
      </w:tblGrid>
      <w:tr w:rsidR="00764E74" w:rsidRPr="00764E74" w14:paraId="2194CC53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0920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E347" w14:textId="641E6799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13.00 – Departamento de Cultura</w:t>
            </w:r>
          </w:p>
        </w:tc>
      </w:tr>
      <w:tr w:rsidR="00764E74" w:rsidRPr="00764E74" w14:paraId="285A05AD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4219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B0E5" w14:textId="35CE75C3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13.01 – Departamento de Cultura</w:t>
            </w:r>
          </w:p>
        </w:tc>
      </w:tr>
      <w:tr w:rsidR="00764E74" w:rsidRPr="00764E74" w14:paraId="00B0B8F9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9870" w14:textId="6BCD50C4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13.122.0016.2.077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CB52" w14:textId="4057A6C5" w:rsidR="004B7696" w:rsidRPr="00764E74" w:rsidRDefault="004B7696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Departamento de Cultura</w:t>
            </w:r>
          </w:p>
        </w:tc>
      </w:tr>
      <w:tr w:rsidR="00764E74" w:rsidRPr="00764E74" w14:paraId="37A44B82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D411" w14:textId="77777777" w:rsidR="004B7696" w:rsidRPr="00764E74" w:rsidRDefault="004B7696" w:rsidP="004B769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85F14" w14:textId="121CEC10" w:rsidR="004B7696" w:rsidRPr="00764E74" w:rsidRDefault="004B7696" w:rsidP="004B769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426B3A74" w14:textId="77777777" w:rsidTr="004B7696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9621" w14:textId="405D8B22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3.3.90.30.00 – 545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2E54" w14:textId="790EC772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2B26" w14:textId="73013EC6" w:rsidR="004B7696" w:rsidRPr="00764E74" w:rsidRDefault="004B7696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30.000,00</w:t>
            </w:r>
          </w:p>
        </w:tc>
      </w:tr>
      <w:tr w:rsidR="00764E74" w:rsidRPr="00764E74" w14:paraId="5A8C17FF" w14:textId="77777777" w:rsidTr="004B7696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DC6F" w14:textId="21078C84" w:rsidR="004B7696" w:rsidRPr="00764E74" w:rsidRDefault="004B7696" w:rsidP="004B76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3.3.90.39.00 – 548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93AD4" w14:textId="47E25127" w:rsidR="004B7696" w:rsidRPr="00764E74" w:rsidRDefault="004B7696" w:rsidP="004B76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D32C" w14:textId="06753292" w:rsidR="004B7696" w:rsidRPr="00764E74" w:rsidRDefault="004B7696" w:rsidP="004B769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20.000,00</w:t>
            </w:r>
          </w:p>
        </w:tc>
      </w:tr>
    </w:tbl>
    <w:p w14:paraId="02A38201" w14:textId="0F39C347" w:rsidR="004B7696" w:rsidRPr="00764E74" w:rsidRDefault="004B7696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334"/>
        <w:gridCol w:w="1842"/>
      </w:tblGrid>
      <w:tr w:rsidR="00764E74" w:rsidRPr="00764E74" w14:paraId="1EF80998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A274" w14:textId="77777777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C0712" w14:textId="133F9678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764E74" w:rsidRPr="00764E74" w14:paraId="3562D330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CDB5" w14:textId="77777777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6926" w14:textId="152410C6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16.01 – Gabinete do Secretário</w:t>
            </w:r>
          </w:p>
        </w:tc>
      </w:tr>
      <w:tr w:rsidR="00764E74" w:rsidRPr="00764E74" w14:paraId="3F87044C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C9FFF" w14:textId="13B8AE89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04.123.0016.2.162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2BF05" w14:textId="39BECA46" w:rsidR="00566D90" w:rsidRPr="00764E74" w:rsidRDefault="00566D90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Gabinete Secretário da Fazenda</w:t>
            </w:r>
          </w:p>
        </w:tc>
      </w:tr>
      <w:tr w:rsidR="00764E74" w:rsidRPr="00764E74" w14:paraId="78135F8F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BD83" w14:textId="77777777" w:rsidR="00566D90" w:rsidRPr="00764E74" w:rsidRDefault="00566D90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25A1" w14:textId="77777777" w:rsidR="00566D90" w:rsidRPr="00764E74" w:rsidRDefault="00566D90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4A800F3C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5FB7F" w14:textId="0EB90BB7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3.3.90.30.00 – 577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DE512" w14:textId="77777777" w:rsidR="00566D90" w:rsidRPr="00764E74" w:rsidRDefault="00566D9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A447" w14:textId="043BCF9C" w:rsidR="00566D90" w:rsidRPr="00764E74" w:rsidRDefault="00566D90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10.000,00</w:t>
            </w:r>
          </w:p>
        </w:tc>
      </w:tr>
      <w:tr w:rsidR="00764E74" w:rsidRPr="00764E74" w14:paraId="2EE27FB6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ECEE" w14:textId="77777777" w:rsidR="00A34887" w:rsidRPr="00764E74" w:rsidRDefault="00A3488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4" w:name="_Hlk173922818"/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507C" w14:textId="29EE22B7" w:rsidR="00A34887" w:rsidRPr="00764E74" w:rsidRDefault="00A3488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16.02 – Departamento de Contabilidade</w:t>
            </w:r>
          </w:p>
        </w:tc>
      </w:tr>
      <w:bookmarkEnd w:id="4"/>
      <w:tr w:rsidR="00764E74" w:rsidRPr="00764E74" w14:paraId="46838403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FFEA" w14:textId="0296E29E" w:rsidR="00566D9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04.123.0016.2.071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46F6D" w14:textId="009CF5E7" w:rsidR="00566D90" w:rsidRPr="00764E74" w:rsidRDefault="00566D90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</w:t>
            </w:r>
            <w:r w:rsidR="00192B10" w:rsidRPr="00764E74">
              <w:rPr>
                <w:rFonts w:ascii="Arial" w:hAnsi="Arial" w:cs="Arial"/>
                <w:b/>
                <w:bCs/>
              </w:rPr>
              <w:t>do Departamento de Contabilidade</w:t>
            </w:r>
          </w:p>
        </w:tc>
      </w:tr>
      <w:tr w:rsidR="00764E74" w:rsidRPr="00764E74" w14:paraId="7C38DC0B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C31A5" w14:textId="77777777" w:rsidR="00566D90" w:rsidRPr="00764E74" w:rsidRDefault="00566D90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95684" w14:textId="77777777" w:rsidR="00566D90" w:rsidRPr="00764E74" w:rsidRDefault="00566D90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08439FFB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86E3" w14:textId="5A3B2E9F" w:rsidR="00566D9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581 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73BA" w14:textId="104A41E4" w:rsidR="00566D9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9886E" w14:textId="04446076" w:rsidR="00566D90" w:rsidRPr="00764E74" w:rsidRDefault="00566D90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="00192B10" w:rsidRPr="00764E74">
              <w:rPr>
                <w:rFonts w:ascii="Arial" w:hAnsi="Arial" w:cs="Arial"/>
                <w:sz w:val="22"/>
                <w:szCs w:val="22"/>
                <w:lang w:val="pt-PT"/>
              </w:rPr>
              <w:t>9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764E74" w:rsidRPr="00764E74" w14:paraId="184515D3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7647" w14:textId="77777777" w:rsidR="00A34887" w:rsidRPr="00764E74" w:rsidRDefault="00A3488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40CF" w14:textId="311C4051" w:rsidR="00A34887" w:rsidRPr="00764E74" w:rsidRDefault="00A34887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16.03 – Departamento do Tesouro</w:t>
            </w:r>
          </w:p>
        </w:tc>
      </w:tr>
      <w:tr w:rsidR="00764E74" w:rsidRPr="00764E74" w14:paraId="7080343C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8A7BE" w14:textId="5A1DBADA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Theme="minorHAnsi" w:hAnsiTheme="minorHAnsi" w:cstheme="minorHAnsi"/>
                <w:b/>
                <w:bCs/>
              </w:rPr>
              <w:t>04.123.0016.2.074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09E3" w14:textId="36B1FB12" w:rsidR="00192B10" w:rsidRPr="00764E74" w:rsidRDefault="00192B10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Departamento do Tesouro</w:t>
            </w:r>
          </w:p>
        </w:tc>
      </w:tr>
      <w:tr w:rsidR="00764E74" w:rsidRPr="00764E74" w14:paraId="3D34F3B6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0DBDC" w14:textId="77777777" w:rsidR="00192B10" w:rsidRPr="00764E74" w:rsidRDefault="00192B10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F3659" w14:textId="77777777" w:rsidR="00192B10" w:rsidRPr="00764E74" w:rsidRDefault="00192B10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47920FB6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6A67" w14:textId="61E58B01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589 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CD0BA" w14:textId="586905BC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4B36" w14:textId="4174D2AB" w:rsidR="00192B10" w:rsidRPr="00764E74" w:rsidRDefault="00192B10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19D3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25.000,00</w:t>
            </w:r>
          </w:p>
        </w:tc>
      </w:tr>
      <w:tr w:rsidR="002619D3" w:rsidRPr="00764E74" w14:paraId="20136CCA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EAEB" w14:textId="77777777" w:rsidR="002619D3" w:rsidRPr="00764E74" w:rsidRDefault="002619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1E7C" w14:textId="5486E856" w:rsidR="002619D3" w:rsidRPr="00764E74" w:rsidRDefault="002619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16.0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4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Depto de Receita e Cadastro Técnico</w:t>
            </w:r>
          </w:p>
        </w:tc>
      </w:tr>
      <w:tr w:rsidR="002619D3" w:rsidRPr="00764E74" w14:paraId="249D0080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5109" w14:textId="53BA532A" w:rsidR="002619D3" w:rsidRPr="00764E74" w:rsidRDefault="002619D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Theme="minorHAnsi" w:hAnsiTheme="minorHAnsi" w:cstheme="minorHAnsi"/>
                <w:b/>
                <w:bCs/>
              </w:rPr>
              <w:t>04.123.0016.2.07</w:t>
            </w:r>
            <w:r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7CF7" w14:textId="596ABD87" w:rsidR="002619D3" w:rsidRPr="00764E74" w:rsidRDefault="002619D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</w:rPr>
              <w:t>Manutenção do Departamento de Receita e Cadastro Técnico</w:t>
            </w:r>
          </w:p>
        </w:tc>
      </w:tr>
      <w:tr w:rsidR="002619D3" w:rsidRPr="00764E74" w14:paraId="5E8C2363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F037" w14:textId="77777777" w:rsidR="002619D3" w:rsidRPr="00764E74" w:rsidRDefault="002619D3" w:rsidP="002619D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2CEB" w14:textId="45F94759" w:rsidR="002619D3" w:rsidRPr="00764E74" w:rsidRDefault="002619D3" w:rsidP="002619D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2505 – Royalties Tratado de Itaipu – Superávit </w:t>
            </w:r>
          </w:p>
        </w:tc>
      </w:tr>
      <w:tr w:rsidR="002619D3" w:rsidRPr="00764E74" w14:paraId="25B4D702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67C02" w14:textId="64C6F6B9" w:rsidR="002619D3" w:rsidRPr="00764E74" w:rsidRDefault="002619D3" w:rsidP="002619D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40.00 – 879 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039E8" w14:textId="75F28831" w:rsidR="002619D3" w:rsidRPr="00764E74" w:rsidRDefault="002619D3" w:rsidP="002619D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da Informação e Comunicação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69AC" w14:textId="04929748" w:rsidR="002619D3" w:rsidRPr="00764E74" w:rsidRDefault="002619D3" w:rsidP="002619D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32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0CE25664" w14:textId="77777777" w:rsidR="002619D3" w:rsidRPr="00764E74" w:rsidRDefault="002619D3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81"/>
        <w:gridCol w:w="494"/>
        <w:gridCol w:w="73"/>
        <w:gridCol w:w="558"/>
        <w:gridCol w:w="70"/>
        <w:gridCol w:w="4404"/>
        <w:gridCol w:w="71"/>
        <w:gridCol w:w="1701"/>
      </w:tblGrid>
      <w:tr w:rsidR="00764E74" w:rsidRPr="00764E74" w14:paraId="391BFE2F" w14:textId="77777777" w:rsidTr="00F7623B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7E2A" w14:textId="77777777" w:rsidR="005B5C34" w:rsidRPr="00764E74" w:rsidRDefault="005B5C3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D032" w14:textId="77777777" w:rsidR="005B5C34" w:rsidRPr="00764E74" w:rsidRDefault="005B5C3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764E74" w:rsidRPr="00764E74" w14:paraId="560947A4" w14:textId="77777777" w:rsidTr="00F7623B">
        <w:trPr>
          <w:cantSplit/>
        </w:trPr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19C2" w14:textId="77777777" w:rsidR="005B5C34" w:rsidRPr="00764E74" w:rsidRDefault="005B5C3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E24B" w14:textId="77777777" w:rsidR="005B5C34" w:rsidRPr="00764E74" w:rsidRDefault="005B5C3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764E74" w:rsidRPr="00764E74" w14:paraId="4923C687" w14:textId="77777777" w:rsidTr="00F7623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BC74" w14:textId="036F436C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18.542.0014.2.195</w:t>
            </w:r>
          </w:p>
        </w:tc>
        <w:tc>
          <w:tcPr>
            <w:tcW w:w="7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80A3" w14:textId="234FDC32" w:rsidR="00F7623B" w:rsidRPr="00764E74" w:rsidRDefault="00F7623B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Horto Municipal</w:t>
            </w:r>
          </w:p>
        </w:tc>
      </w:tr>
      <w:tr w:rsidR="00764E74" w:rsidRPr="00764E74" w14:paraId="58D6DD9A" w14:textId="77777777" w:rsidTr="00F7623B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416A9" w14:textId="77777777" w:rsidR="00F7623B" w:rsidRPr="00764E74" w:rsidRDefault="00F7623B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647A1" w14:textId="173A2185" w:rsidR="00F7623B" w:rsidRPr="00764E74" w:rsidRDefault="00F7623B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  <w:r w:rsidR="00021A13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Superávit </w:t>
            </w:r>
          </w:p>
        </w:tc>
      </w:tr>
      <w:tr w:rsidR="00764E74" w:rsidRPr="00764E74" w14:paraId="2C6D1809" w14:textId="77777777" w:rsidTr="00F7623B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4F5C" w14:textId="16DD2FB5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9168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6447" w14:textId="77777777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A1D5" w14:textId="5C2637EA" w:rsidR="00F7623B" w:rsidRPr="00764E74" w:rsidRDefault="00F7623B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10.000,00</w:t>
            </w:r>
          </w:p>
        </w:tc>
      </w:tr>
      <w:tr w:rsidR="00764E74" w:rsidRPr="00764E74" w14:paraId="3207E63B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3F15" w14:textId="4E08752C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20.511.0015.2.183</w:t>
            </w:r>
          </w:p>
        </w:tc>
        <w:tc>
          <w:tcPr>
            <w:tcW w:w="7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E312" w14:textId="2302DF01" w:rsidR="00F7623B" w:rsidRPr="00764E74" w:rsidRDefault="00F7623B" w:rsidP="00F7623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Atendimento aos Microssistemas de Água Potável e Abastecedouros Comunitários</w:t>
            </w:r>
          </w:p>
        </w:tc>
      </w:tr>
      <w:tr w:rsidR="00764E74" w:rsidRPr="00764E74" w14:paraId="64F6359E" w14:textId="77777777" w:rsidTr="008F26AD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84437" w14:textId="77777777" w:rsidR="00F7623B" w:rsidRPr="00764E74" w:rsidRDefault="00F7623B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DE990" w14:textId="2EDD4B3A" w:rsidR="00F7623B" w:rsidRPr="00764E74" w:rsidRDefault="00F7623B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  <w:r w:rsidR="00021A13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Superávit </w:t>
            </w:r>
          </w:p>
        </w:tc>
      </w:tr>
      <w:tr w:rsidR="00764E74" w:rsidRPr="00764E74" w14:paraId="1851A047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D559" w14:textId="30657389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9169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A732" w14:textId="58EBAC77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730A3" w14:textId="2A9ED063" w:rsidR="00F7623B" w:rsidRPr="00764E74" w:rsidRDefault="00F7623B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30.000,00</w:t>
            </w:r>
          </w:p>
        </w:tc>
      </w:tr>
      <w:tr w:rsidR="00764E74" w:rsidRPr="00764E74" w14:paraId="14B41F2E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63F7" w14:textId="090F6A2D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9170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EC19" w14:textId="77777777" w:rsidR="00F7623B" w:rsidRPr="00764E74" w:rsidRDefault="00F7623B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4E1B" w14:textId="752542A3" w:rsidR="00F7623B" w:rsidRPr="00764E74" w:rsidRDefault="00F7623B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30.000,00</w:t>
            </w:r>
          </w:p>
        </w:tc>
      </w:tr>
      <w:tr w:rsidR="00764E74" w:rsidRPr="00764E74" w14:paraId="2226D5C0" w14:textId="77777777" w:rsidTr="00F7623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C6EA" w14:textId="77777777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20.606.0015.2.190</w:t>
            </w:r>
          </w:p>
        </w:tc>
        <w:tc>
          <w:tcPr>
            <w:tcW w:w="7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D4A7" w14:textId="77777777" w:rsidR="004E00C6" w:rsidRPr="00764E74" w:rsidRDefault="004E00C6" w:rsidP="004E00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Atendimento aos Programas de Agropecuária</w:t>
            </w:r>
          </w:p>
        </w:tc>
      </w:tr>
      <w:tr w:rsidR="00764E74" w:rsidRPr="00764E74" w14:paraId="48E18A32" w14:textId="77777777" w:rsidTr="00F7623B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DA60" w14:textId="77777777" w:rsidR="004E00C6" w:rsidRPr="00764E74" w:rsidRDefault="004E00C6" w:rsidP="004E00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0747D" w14:textId="719745D0" w:rsidR="004E00C6" w:rsidRPr="00764E74" w:rsidRDefault="004E00C6" w:rsidP="004E00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  <w:r w:rsidR="00021A13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Superávit </w:t>
            </w:r>
          </w:p>
        </w:tc>
      </w:tr>
      <w:tr w:rsidR="00764E74" w:rsidRPr="00764E74" w14:paraId="7794F837" w14:textId="77777777" w:rsidTr="00F7623B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F6F24" w14:textId="3D80B269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9172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7CCA" w14:textId="1E115862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B1A84" w14:textId="172835FB" w:rsidR="004E00C6" w:rsidRPr="00764E74" w:rsidRDefault="004E00C6" w:rsidP="004E00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50.000,00</w:t>
            </w:r>
          </w:p>
        </w:tc>
      </w:tr>
      <w:tr w:rsidR="00764E74" w:rsidRPr="00764E74" w14:paraId="3A30ABB0" w14:textId="77777777" w:rsidTr="00F7623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5403" w14:textId="77777777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20.606.0015.2.193</w:t>
            </w:r>
          </w:p>
        </w:tc>
        <w:tc>
          <w:tcPr>
            <w:tcW w:w="7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BEA5" w14:textId="77777777" w:rsidR="004E00C6" w:rsidRPr="00764E74" w:rsidRDefault="004E00C6" w:rsidP="004E00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Conservação e Manutenção da Patrulha Rural</w:t>
            </w:r>
          </w:p>
        </w:tc>
      </w:tr>
      <w:tr w:rsidR="00764E74" w:rsidRPr="00764E74" w14:paraId="01E830E7" w14:textId="77777777" w:rsidTr="00F7623B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6091" w14:textId="77777777" w:rsidR="004E00C6" w:rsidRPr="00764E74" w:rsidRDefault="004E00C6" w:rsidP="004E00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8E83" w14:textId="429AC529" w:rsidR="004E00C6" w:rsidRPr="00764E74" w:rsidRDefault="004E00C6" w:rsidP="004E00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  <w:r w:rsidR="00021A13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Superávit </w:t>
            </w:r>
          </w:p>
        </w:tc>
      </w:tr>
      <w:tr w:rsidR="00764E74" w:rsidRPr="00764E74" w14:paraId="292DEAFB" w14:textId="77777777" w:rsidTr="00F7623B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C464" w14:textId="3981D605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9173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30C31" w14:textId="09E988D9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798CF" w14:textId="5ADEC544" w:rsidR="004E00C6" w:rsidRPr="00764E74" w:rsidRDefault="004E00C6" w:rsidP="004E00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50.000,00</w:t>
            </w:r>
          </w:p>
        </w:tc>
      </w:tr>
      <w:tr w:rsidR="00764E74" w:rsidRPr="00764E74" w14:paraId="5A94FE34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07524" w14:textId="77777777" w:rsidR="004362C6" w:rsidRPr="00764E74" w:rsidRDefault="004362C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bookmarkStart w:id="5" w:name="_Hlk173491524"/>
            <w:r w:rsidRPr="00764E74">
              <w:rPr>
                <w:rFonts w:ascii="Arial" w:hAnsi="Arial" w:cs="Arial"/>
                <w:b/>
                <w:bCs/>
              </w:rPr>
              <w:t>20.608.0015.2.185</w:t>
            </w:r>
          </w:p>
        </w:tc>
        <w:tc>
          <w:tcPr>
            <w:tcW w:w="7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C7F0" w14:textId="77777777" w:rsidR="004362C6" w:rsidRPr="00764E74" w:rsidRDefault="004362C6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Programa de Incentivo a Psicultura</w:t>
            </w:r>
          </w:p>
        </w:tc>
      </w:tr>
      <w:tr w:rsidR="00764E74" w:rsidRPr="00764E74" w14:paraId="661C8F09" w14:textId="77777777" w:rsidTr="008F26AD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FDB0" w14:textId="77777777" w:rsidR="004362C6" w:rsidRPr="00764E74" w:rsidRDefault="004362C6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918E3" w14:textId="77777777" w:rsidR="004362C6" w:rsidRPr="00764E74" w:rsidRDefault="004362C6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2505 – Royalties Tratado de Itaipu – Superávit </w:t>
            </w:r>
          </w:p>
        </w:tc>
      </w:tr>
      <w:bookmarkEnd w:id="5"/>
      <w:tr w:rsidR="00764E74" w:rsidRPr="00764E74" w14:paraId="3BF2CBA9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2C8D" w14:textId="332DFE68" w:rsidR="004362C6" w:rsidRPr="00764E74" w:rsidRDefault="004362C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9171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06B8" w14:textId="77777777" w:rsidR="004362C6" w:rsidRPr="00764E74" w:rsidRDefault="004362C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B774" w14:textId="02744A31" w:rsidR="004362C6" w:rsidRPr="00764E74" w:rsidRDefault="004362C6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60.000,00</w:t>
            </w:r>
          </w:p>
        </w:tc>
      </w:tr>
      <w:tr w:rsidR="00764E74" w:rsidRPr="00764E74" w14:paraId="492ECFED" w14:textId="77777777" w:rsidTr="00F7623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5BED" w14:textId="63D953A6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20.608.0015.2.192</w:t>
            </w:r>
          </w:p>
        </w:tc>
        <w:tc>
          <w:tcPr>
            <w:tcW w:w="7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53FC" w14:textId="6286F3C0" w:rsidR="004E00C6" w:rsidRPr="00764E74" w:rsidRDefault="004E00C6" w:rsidP="004E00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Atendimento da Divisão de Programas de Agropecuária</w:t>
            </w:r>
          </w:p>
        </w:tc>
      </w:tr>
      <w:tr w:rsidR="00764E74" w:rsidRPr="00764E74" w14:paraId="6EE4CEE9" w14:textId="77777777" w:rsidTr="008F26AD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98D4E" w14:textId="77777777" w:rsidR="004E2155" w:rsidRPr="00764E74" w:rsidRDefault="004E2155" w:rsidP="004E215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E3C5" w14:textId="6ADAC521" w:rsidR="004E2155" w:rsidRPr="00764E74" w:rsidRDefault="004E2155" w:rsidP="004E215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4223E47C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2B262" w14:textId="10E31056" w:rsidR="004E2155" w:rsidRPr="00764E74" w:rsidRDefault="004E215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3.1.90.11.00 – 651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4F9D" w14:textId="5AF135B1" w:rsidR="004E2155" w:rsidRPr="00764E74" w:rsidRDefault="004E2155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Vencimentos </w:t>
            </w:r>
            <w:r w:rsidR="002F5619"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e Vantagens Fixas – Pessoal Civil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51719" w14:textId="219AEE39" w:rsidR="004E2155" w:rsidRPr="00764E74" w:rsidRDefault="004E2155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0639DD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</w:t>
            </w:r>
            <w:r w:rsidR="002F5619" w:rsidRPr="00764E74">
              <w:rPr>
                <w:rFonts w:ascii="Arial" w:hAnsi="Arial" w:cs="Arial"/>
                <w:sz w:val="22"/>
                <w:szCs w:val="22"/>
                <w:lang w:val="pt-PT"/>
              </w:rPr>
              <w:t>60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764E74" w:rsidRPr="00764E74" w14:paraId="394C12A7" w14:textId="77777777" w:rsidTr="00F7623B">
        <w:trPr>
          <w:cantSplit/>
          <w:trHeight w:val="121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B87CC" w14:textId="77777777" w:rsidR="004E00C6" w:rsidRPr="00764E74" w:rsidRDefault="004E00C6" w:rsidP="004E00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68A4" w14:textId="64883B39" w:rsidR="004E00C6" w:rsidRPr="00764E74" w:rsidRDefault="004E00C6" w:rsidP="004E00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  <w:r w:rsidR="00021A13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Superávit </w:t>
            </w:r>
          </w:p>
        </w:tc>
      </w:tr>
      <w:tr w:rsidR="00764E74" w:rsidRPr="00764E74" w14:paraId="7F69F64D" w14:textId="77777777" w:rsidTr="00F7623B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4B87A" w14:textId="0DAA2C96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6371DB" w:rsidRPr="00764E74">
              <w:rPr>
                <w:rFonts w:ascii="Arial" w:hAnsi="Arial" w:cs="Arial"/>
                <w:sz w:val="22"/>
                <w:szCs w:val="22"/>
                <w:lang w:val="pt-PT"/>
              </w:rPr>
              <w:t>9174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5E82E" w14:textId="77777777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E79A" w14:textId="4FB1BFB9" w:rsidR="004E00C6" w:rsidRPr="00764E74" w:rsidRDefault="004E00C6" w:rsidP="004E00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0639DD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  15.000,00</w:t>
            </w:r>
          </w:p>
        </w:tc>
      </w:tr>
      <w:tr w:rsidR="00764E74" w:rsidRPr="00764E74" w14:paraId="39395939" w14:textId="77777777" w:rsidTr="00074C85">
        <w:trPr>
          <w:cantSplit/>
        </w:trPr>
        <w:tc>
          <w:tcPr>
            <w:tcW w:w="33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F1B07" w14:textId="77777777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CD36" w14:textId="77777777" w:rsidR="004E00C6" w:rsidRPr="00764E74" w:rsidRDefault="004E00C6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764E74" w:rsidRPr="00764E74" w14:paraId="7EA7CC58" w14:textId="77777777" w:rsidTr="00816D7E">
        <w:trPr>
          <w:cantSplit/>
          <w:trHeight w:val="70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B9EB" w14:textId="0320FD70" w:rsidR="004E00C6" w:rsidRPr="00764E74" w:rsidRDefault="002F5619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04.122.0014.2.198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A941" w14:textId="0CB722DF" w:rsidR="004E00C6" w:rsidRPr="00764E74" w:rsidRDefault="002F5619" w:rsidP="004E00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Manutenção do Departamento de Meio Ambiente</w:t>
            </w:r>
          </w:p>
        </w:tc>
      </w:tr>
      <w:tr w:rsidR="00764E74" w:rsidRPr="00764E74" w14:paraId="4AEAA7B0" w14:textId="77777777" w:rsidTr="00074C85">
        <w:trPr>
          <w:cantSplit/>
          <w:trHeight w:val="121"/>
        </w:trPr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52D8" w14:textId="77777777" w:rsidR="002F5619" w:rsidRPr="00764E74" w:rsidRDefault="002F5619" w:rsidP="002F561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DA25" w14:textId="589A8977" w:rsidR="002F5619" w:rsidRPr="00764E74" w:rsidRDefault="002F5619" w:rsidP="002F561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2550065E" w14:textId="77777777" w:rsidTr="000639D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FFA82" w14:textId="3161241E" w:rsidR="004E00C6" w:rsidRPr="00764E74" w:rsidRDefault="002F5619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3.1.90.16.00 – 657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1275" w14:textId="44492B5F" w:rsidR="004E00C6" w:rsidRPr="00764E74" w:rsidRDefault="002F5619" w:rsidP="004E00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0C69" w14:textId="4ACE6BF0" w:rsidR="004E00C6" w:rsidRPr="00764E74" w:rsidRDefault="004E00C6" w:rsidP="004E00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CA5D9D" w:rsidRPr="00764E74">
              <w:rPr>
                <w:rFonts w:ascii="Arial" w:hAnsi="Arial" w:cs="Arial"/>
                <w:sz w:val="22"/>
                <w:szCs w:val="22"/>
                <w:lang w:val="pt-PT"/>
              </w:rPr>
              <w:t>70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764E74" w:rsidRPr="00764E74" w14:paraId="6F02A4F6" w14:textId="77777777" w:rsidTr="008F26AD">
        <w:trPr>
          <w:cantSplit/>
          <w:trHeight w:val="70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B4F1" w14:textId="77777777" w:rsidR="002F5619" w:rsidRPr="00764E74" w:rsidRDefault="002F561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18.542.0014.2.159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443C" w14:textId="77777777" w:rsidR="002F5619" w:rsidRPr="00764E74" w:rsidRDefault="002F5619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Ação de Controle Populacional de Cães e Gatos</w:t>
            </w:r>
          </w:p>
        </w:tc>
      </w:tr>
      <w:tr w:rsidR="00764E74" w:rsidRPr="00764E74" w14:paraId="146C3252" w14:textId="77777777" w:rsidTr="008F26AD">
        <w:trPr>
          <w:cantSplit/>
          <w:trHeight w:val="121"/>
        </w:trPr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F522C" w14:textId="77777777" w:rsidR="002F5619" w:rsidRPr="00764E74" w:rsidRDefault="002F5619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055E6" w14:textId="77777777" w:rsidR="002F5619" w:rsidRPr="00764E74" w:rsidRDefault="002F5619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2505 – Royalties Tratado de Itaipu – Superávit </w:t>
            </w:r>
          </w:p>
        </w:tc>
      </w:tr>
      <w:tr w:rsidR="00764E74" w:rsidRPr="00764E74" w14:paraId="456F3EC9" w14:textId="77777777" w:rsidTr="000639D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33E7F" w14:textId="77777777" w:rsidR="002F5619" w:rsidRPr="00764E74" w:rsidRDefault="002F561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3.3.90.30.00 – 9175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14548" w14:textId="77777777" w:rsidR="002F5619" w:rsidRPr="00764E74" w:rsidRDefault="002F561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BCF60" w14:textId="07EEF227" w:rsidR="002F5619" w:rsidRPr="00764E74" w:rsidRDefault="002F5619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0639DD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="00CA5D9D" w:rsidRPr="00764E74">
              <w:rPr>
                <w:rFonts w:ascii="Arial" w:hAnsi="Arial" w:cs="Arial"/>
                <w:sz w:val="22"/>
                <w:szCs w:val="22"/>
                <w:lang w:val="pt-PT"/>
              </w:rPr>
              <w:t>20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5CE209B4" w14:textId="0EDEE821" w:rsidR="005B5C34" w:rsidRPr="00764E74" w:rsidRDefault="005B5C34" w:rsidP="005B5C34">
      <w:pPr>
        <w:pStyle w:val="Recuodecorpodetexto2"/>
        <w:spacing w:line="240" w:lineRule="auto"/>
        <w:ind w:left="0" w:firstLine="1134"/>
        <w:rPr>
          <w:rFonts w:cs="Arial"/>
          <w:szCs w:val="22"/>
        </w:rPr>
      </w:pPr>
    </w:p>
    <w:p w14:paraId="40BA9615" w14:textId="77777777" w:rsidR="005B5C34" w:rsidRPr="00764E74" w:rsidRDefault="005B5C34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55D04F3" w14:textId="2160A2DE" w:rsidR="00D826D0" w:rsidRDefault="00336F5F" w:rsidP="00336F5F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  <w:bookmarkStart w:id="6" w:name="_Hlk165726598"/>
      <w:r>
        <w:rPr>
          <w:rFonts w:cs="Arial"/>
          <w:szCs w:val="22"/>
        </w:rPr>
        <w:t xml:space="preserve">            </w:t>
      </w:r>
      <w:r w:rsidR="00D826D0" w:rsidRPr="00841E32">
        <w:rPr>
          <w:rFonts w:cs="Arial"/>
          <w:szCs w:val="22"/>
        </w:rPr>
        <w:t xml:space="preserve">Art. </w:t>
      </w:r>
      <w:r>
        <w:rPr>
          <w:rFonts w:cs="Arial"/>
          <w:szCs w:val="22"/>
        </w:rPr>
        <w:t>4</w:t>
      </w:r>
      <w:r w:rsidR="00D826D0" w:rsidRPr="00841E32">
        <w:rPr>
          <w:rFonts w:cs="Arial"/>
          <w:szCs w:val="22"/>
        </w:rPr>
        <w:t xml:space="preserve">º </w:t>
      </w:r>
      <w:r w:rsidR="00D826D0" w:rsidRPr="00841E32">
        <w:rPr>
          <w:rFonts w:cs="Arial"/>
          <w:b w:val="0"/>
          <w:szCs w:val="22"/>
        </w:rPr>
        <w:t xml:space="preserve">Para fazer face a abertura do </w:t>
      </w:r>
      <w:r w:rsidR="00D826D0" w:rsidRPr="00841E32">
        <w:rPr>
          <w:rFonts w:cs="Arial"/>
          <w:szCs w:val="22"/>
        </w:rPr>
        <w:t>Crédito Adicional Suplementar</w:t>
      </w:r>
      <w:r w:rsidR="00D826D0" w:rsidRPr="00841E32">
        <w:rPr>
          <w:rFonts w:cs="Arial"/>
          <w:b w:val="0"/>
          <w:szCs w:val="22"/>
        </w:rPr>
        <w:t xml:space="preserve"> descrito no artigo anterior, servirá de recursos</w:t>
      </w:r>
      <w:r w:rsidR="008E38FF">
        <w:rPr>
          <w:rFonts w:cs="Arial"/>
          <w:b w:val="0"/>
          <w:szCs w:val="22"/>
        </w:rPr>
        <w:t>:</w:t>
      </w:r>
    </w:p>
    <w:p w14:paraId="4F7DF65F" w14:textId="2E617DA5" w:rsidR="008E38FF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0C93535A" w14:textId="45F8117E" w:rsidR="008E38FF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>
        <w:rPr>
          <w:rFonts w:cs="Arial"/>
          <w:szCs w:val="22"/>
        </w:rPr>
        <w:t>I -</w:t>
      </w:r>
      <w:r>
        <w:rPr>
          <w:rFonts w:cs="Arial"/>
          <w:b w:val="0"/>
          <w:szCs w:val="22"/>
        </w:rPr>
        <w:t xml:space="preserve"> da redução do valor de</w:t>
      </w:r>
      <w:r>
        <w:rPr>
          <w:rFonts w:cs="Arial"/>
          <w:szCs w:val="22"/>
        </w:rPr>
        <w:t xml:space="preserve"> R</w:t>
      </w:r>
      <w:r w:rsidRPr="00764E74">
        <w:rPr>
          <w:rFonts w:cs="Arial"/>
          <w:szCs w:val="22"/>
        </w:rPr>
        <w:t xml:space="preserve">$ </w:t>
      </w:r>
      <w:bookmarkStart w:id="7" w:name="_Hlk116394220"/>
      <w:r w:rsidR="00764E74" w:rsidRPr="00764E74">
        <w:rPr>
          <w:rFonts w:cs="Arial"/>
          <w:szCs w:val="22"/>
        </w:rPr>
        <w:t>1.</w:t>
      </w:r>
      <w:r w:rsidR="003E713B">
        <w:rPr>
          <w:rFonts w:cs="Arial"/>
          <w:szCs w:val="22"/>
        </w:rPr>
        <w:t>54</w:t>
      </w:r>
      <w:r w:rsidR="00617A2A">
        <w:rPr>
          <w:rFonts w:cs="Arial"/>
          <w:szCs w:val="22"/>
        </w:rPr>
        <w:t>0</w:t>
      </w:r>
      <w:r w:rsidR="00764E74" w:rsidRPr="00764E74">
        <w:rPr>
          <w:rFonts w:cs="Arial"/>
          <w:szCs w:val="22"/>
        </w:rPr>
        <w:t>.552,00</w:t>
      </w:r>
      <w:r w:rsidRPr="0081776B">
        <w:rPr>
          <w:rFonts w:cs="Arial"/>
          <w:color w:val="FF0000"/>
          <w:szCs w:val="22"/>
        </w:rPr>
        <w:t xml:space="preserve"> </w:t>
      </w:r>
      <w:r>
        <w:rPr>
          <w:rFonts w:cs="Arial"/>
          <w:b w:val="0"/>
          <w:szCs w:val="22"/>
        </w:rPr>
        <w:t>(</w:t>
      </w:r>
      <w:r w:rsidR="00080903">
        <w:rPr>
          <w:rFonts w:cs="Arial"/>
          <w:b w:val="0"/>
          <w:szCs w:val="22"/>
        </w:rPr>
        <w:t>Um milhão</w:t>
      </w:r>
      <w:r w:rsidR="00764E74">
        <w:rPr>
          <w:rFonts w:cs="Arial"/>
          <w:b w:val="0"/>
          <w:szCs w:val="22"/>
        </w:rPr>
        <w:t xml:space="preserve">, </w:t>
      </w:r>
      <w:r w:rsidR="003E713B">
        <w:rPr>
          <w:rFonts w:cs="Arial"/>
          <w:b w:val="0"/>
          <w:szCs w:val="22"/>
        </w:rPr>
        <w:t>quinhentos e quarenta</w:t>
      </w:r>
      <w:r w:rsidR="00764E74">
        <w:rPr>
          <w:rFonts w:cs="Arial"/>
          <w:b w:val="0"/>
          <w:szCs w:val="22"/>
        </w:rPr>
        <w:t xml:space="preserve"> mil, quinhentos e cinquenta e dois</w:t>
      </w:r>
      <w:r w:rsidR="00336F5F">
        <w:rPr>
          <w:rFonts w:cs="Arial"/>
          <w:b w:val="0"/>
          <w:szCs w:val="22"/>
        </w:rPr>
        <w:t xml:space="preserve"> reais</w:t>
      </w:r>
      <w:r>
        <w:rPr>
          <w:rFonts w:cs="Arial"/>
          <w:b w:val="0"/>
          <w:szCs w:val="22"/>
        </w:rPr>
        <w:t xml:space="preserve">), </w:t>
      </w:r>
      <w:bookmarkEnd w:id="7"/>
      <w:r>
        <w:rPr>
          <w:rFonts w:cs="Arial"/>
          <w:b w:val="0"/>
          <w:szCs w:val="22"/>
        </w:rPr>
        <w:t>das seguintes dotações orçamentárias:</w:t>
      </w:r>
    </w:p>
    <w:p w14:paraId="40369790" w14:textId="09613EF7" w:rsidR="00930AAC" w:rsidRDefault="00930AAC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930AAC" w:rsidRPr="004E00C6" w14:paraId="48202E3A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865D" w14:textId="77777777" w:rsidR="00930AAC" w:rsidRPr="004E00C6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85DC" w14:textId="77777777" w:rsidR="00930AAC" w:rsidRPr="004E00C6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</w:t>
            </w:r>
            <w:r w:rsidRPr="004E00C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Gabinete do Prefeito</w:t>
            </w:r>
          </w:p>
        </w:tc>
      </w:tr>
      <w:tr w:rsidR="00930AAC" w:rsidRPr="004E00C6" w14:paraId="1D4B306F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30BA" w14:textId="77777777" w:rsidR="00930AAC" w:rsidRPr="004E00C6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1840" w14:textId="77777777" w:rsidR="00930AAC" w:rsidRPr="004E00C6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02.01 – Gabinete do Prefeito</w:t>
            </w:r>
          </w:p>
        </w:tc>
      </w:tr>
      <w:tr w:rsidR="00930AAC" w:rsidRPr="0017342E" w14:paraId="55EAB4EB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DC5A" w14:textId="77777777" w:rsidR="00930AAC" w:rsidRPr="0017342E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17342E">
              <w:rPr>
                <w:rFonts w:ascii="Arial" w:hAnsi="Arial" w:cs="Arial"/>
                <w:b/>
                <w:bCs/>
              </w:rPr>
              <w:t>04.122.0016.2.002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5438" w14:textId="77777777" w:rsidR="00930AAC" w:rsidRPr="0017342E" w:rsidRDefault="00930AA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17342E">
              <w:rPr>
                <w:rFonts w:ascii="Arial" w:hAnsi="Arial" w:cs="Arial"/>
                <w:b/>
                <w:bCs/>
              </w:rPr>
              <w:t>Manutenção do Gabinete do Prefeito</w:t>
            </w:r>
          </w:p>
        </w:tc>
      </w:tr>
      <w:tr w:rsidR="00930AAC" w:rsidRPr="004E00C6" w14:paraId="64714AA0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B8DA3" w14:textId="77777777" w:rsidR="00930AAC" w:rsidRPr="004E00C6" w:rsidRDefault="00930AA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8021" w14:textId="77777777" w:rsidR="00930AAC" w:rsidRPr="004E00C6" w:rsidRDefault="00930AA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10C80CE0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8D7C1" w14:textId="0C469629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3.1.90.13.00 – 11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FC14" w14:textId="5DDD4B39" w:rsidR="00930AAC" w:rsidRPr="00764E74" w:rsidRDefault="00930A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5380" w14:textId="77777777" w:rsidR="00930AAC" w:rsidRPr="00764E74" w:rsidRDefault="00930AA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   8.000,00</w:t>
            </w:r>
          </w:p>
        </w:tc>
      </w:tr>
    </w:tbl>
    <w:p w14:paraId="72B9406D" w14:textId="37DB6709" w:rsidR="00930AAC" w:rsidRPr="00764E74" w:rsidRDefault="00930AAC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764E74" w:rsidRPr="00764E74" w14:paraId="10D1D91B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0CE0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C81D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764E74" w:rsidRPr="00764E74" w14:paraId="61F02C07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288BE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4DA1B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764E74" w:rsidRPr="00764E74" w14:paraId="078502E4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E9E0" w14:textId="77777777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</w:rPr>
              <w:t>12.361.0004.6.012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0E58" w14:textId="77777777" w:rsidR="00EC1DAC" w:rsidRPr="00764E74" w:rsidRDefault="00EC1DA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Escolas de Ensino Fundamental</w:t>
            </w:r>
          </w:p>
        </w:tc>
      </w:tr>
      <w:tr w:rsidR="00764E74" w:rsidRPr="00764E74" w14:paraId="6F2CA45F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8BCB" w14:textId="77777777" w:rsidR="00EC1DAC" w:rsidRPr="00764E74" w:rsidRDefault="00EC1DA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BAF9C" w14:textId="77777777" w:rsidR="00EC1DAC" w:rsidRPr="00764E74" w:rsidRDefault="00EC1DA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103 – 5% sobre Transferências Constitucionais</w:t>
            </w:r>
          </w:p>
        </w:tc>
      </w:tr>
      <w:tr w:rsidR="00EC1DAC" w:rsidRPr="00764E74" w14:paraId="5BD057F5" w14:textId="77777777" w:rsidTr="008F26AD"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AD344" w14:textId="3FB02E3B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3.1.90.11.00 – 152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89D5" w14:textId="31EFB70A" w:rsidR="00EC1DAC" w:rsidRPr="00764E74" w:rsidRDefault="00EC1DA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77B5" w14:textId="77777777" w:rsidR="00EC1DAC" w:rsidRPr="00764E74" w:rsidRDefault="00EC1DA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</w:tbl>
    <w:p w14:paraId="6F349BB3" w14:textId="1FBAAA10" w:rsidR="00EC1DAC" w:rsidRPr="00764E74" w:rsidRDefault="00EC1DAC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5"/>
        <w:gridCol w:w="1701"/>
      </w:tblGrid>
      <w:tr w:rsidR="00764E74" w:rsidRPr="00764E74" w14:paraId="4B8CB836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CE2B8" w14:textId="77777777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8749" w14:textId="77777777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764E74" w:rsidRPr="00764E74" w14:paraId="7E7B6784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CE66" w14:textId="77777777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16A5" w14:textId="77777777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Comunitário</w:t>
            </w:r>
          </w:p>
        </w:tc>
      </w:tr>
      <w:tr w:rsidR="00764E74" w:rsidRPr="00764E74" w14:paraId="1C3861E4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4044" w14:textId="16485A5D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27.812.0007.1.196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60B9" w14:textId="0EE69BB8" w:rsidR="0078410C" w:rsidRPr="00764E74" w:rsidRDefault="0078410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Mobiliários, Veículos e Equipamentos – Esporte Comunitário</w:t>
            </w:r>
          </w:p>
        </w:tc>
      </w:tr>
      <w:tr w:rsidR="00764E74" w:rsidRPr="00764E74" w14:paraId="6CC91C66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22A6" w14:textId="77777777" w:rsidR="0078410C" w:rsidRPr="00764E74" w:rsidRDefault="0078410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0456" w14:textId="77777777" w:rsidR="0078410C" w:rsidRPr="00764E74" w:rsidRDefault="0078410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505 – Royalties Tratado de Itaipu</w:t>
            </w:r>
          </w:p>
        </w:tc>
      </w:tr>
      <w:tr w:rsidR="00764E74" w:rsidRPr="00764E74" w14:paraId="3F9C55BA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367FE" w14:textId="3215B5E7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219 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6DB0" w14:textId="72DB0FC3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E0DE" w14:textId="77777777" w:rsidR="0078410C" w:rsidRPr="00764E74" w:rsidRDefault="0078410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25.000,00</w:t>
            </w:r>
          </w:p>
        </w:tc>
      </w:tr>
    </w:tbl>
    <w:p w14:paraId="3EBED98E" w14:textId="77777777" w:rsidR="0078410C" w:rsidRPr="00764E74" w:rsidRDefault="0078410C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764E74" w:rsidRPr="00764E74" w14:paraId="22FDA0AD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AB6C" w14:textId="77777777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4513" w14:textId="77777777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764E74" w:rsidRPr="00764E74" w14:paraId="7C25DF7D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9DE37" w14:textId="77777777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EE39" w14:textId="77777777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764E74" w:rsidRPr="00764E74" w14:paraId="60B88DB7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BB5FF" w14:textId="673C9C6F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10.301.0010.2.206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CD94" w14:textId="3CFE8BF3" w:rsidR="00BA2FDD" w:rsidRPr="00764E74" w:rsidRDefault="00BA2FDD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Estratégia de Saúde da Família</w:t>
            </w:r>
          </w:p>
        </w:tc>
      </w:tr>
      <w:tr w:rsidR="00764E74" w:rsidRPr="00764E74" w14:paraId="3FB97DE5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9580" w14:textId="77777777" w:rsidR="00BA2FDD" w:rsidRPr="00764E74" w:rsidRDefault="00BA2FDD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182E" w14:textId="77777777" w:rsidR="00BA2FDD" w:rsidRPr="00764E74" w:rsidRDefault="00BA2FDD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764E74" w:rsidRPr="00764E74" w14:paraId="1F2344FA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F8438" w14:textId="0DAED44C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3.1.90.11.00 – 272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43DE" w14:textId="77777777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8683A" w14:textId="019E7CB4" w:rsidR="00BA2FDD" w:rsidRPr="00764E74" w:rsidRDefault="00BA2FDD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300.000,00</w:t>
            </w:r>
          </w:p>
        </w:tc>
      </w:tr>
      <w:tr w:rsidR="00764E74" w:rsidRPr="00764E74" w14:paraId="3DB0C5C9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3942F" w14:textId="6944214E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274 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C383" w14:textId="368D0913" w:rsidR="00BA2FDD" w:rsidRPr="00764E74" w:rsidRDefault="00BA2FDD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5CC6" w14:textId="04BCBF53" w:rsidR="00BA2FDD" w:rsidRPr="00764E74" w:rsidRDefault="00BA2FDD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100.000,00</w:t>
            </w:r>
          </w:p>
        </w:tc>
      </w:tr>
      <w:tr w:rsidR="00764E74" w:rsidRPr="00764E74" w14:paraId="0FF7A8B9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14832" w14:textId="238D9914" w:rsidR="0078410C" w:rsidRPr="00764E74" w:rsidRDefault="0017342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10.302.0023.2.230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7655" w14:textId="3AD216A3" w:rsidR="0078410C" w:rsidRPr="00764E74" w:rsidRDefault="0078410C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 xml:space="preserve">Manutenção </w:t>
            </w:r>
            <w:r w:rsidR="0017342E" w:rsidRPr="00764E74">
              <w:rPr>
                <w:rFonts w:ascii="Arial" w:hAnsi="Arial" w:cs="Arial"/>
                <w:b/>
                <w:bCs/>
              </w:rPr>
              <w:t>do UPA 24H</w:t>
            </w:r>
          </w:p>
        </w:tc>
      </w:tr>
      <w:tr w:rsidR="00764E74" w:rsidRPr="00764E74" w14:paraId="2C0219CE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06ED7" w14:textId="77777777" w:rsidR="0078410C" w:rsidRPr="00764E74" w:rsidRDefault="0078410C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8F956" w14:textId="77777777" w:rsidR="0078410C" w:rsidRPr="00764E74" w:rsidRDefault="0078410C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764E74" w:rsidRPr="00764E74" w14:paraId="51D51149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4CB33" w14:textId="6B845D68" w:rsidR="0078410C" w:rsidRPr="00764E74" w:rsidRDefault="0078410C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</w:t>
            </w:r>
            <w:r w:rsidR="0017342E" w:rsidRPr="00764E74">
              <w:rPr>
                <w:rFonts w:ascii="Arial" w:hAnsi="Arial" w:cs="Arial"/>
                <w:sz w:val="22"/>
                <w:szCs w:val="22"/>
                <w:lang w:val="pt-PT"/>
              </w:rPr>
              <w:t>3.00 – 316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5BCA" w14:textId="567B6207" w:rsidR="0078410C" w:rsidRPr="00764E74" w:rsidRDefault="0017342E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21C51" w14:textId="5380E8AB" w:rsidR="0078410C" w:rsidRPr="00764E74" w:rsidRDefault="0078410C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120.000,00</w:t>
            </w:r>
          </w:p>
        </w:tc>
      </w:tr>
    </w:tbl>
    <w:p w14:paraId="0AF14EDC" w14:textId="1A782C4E" w:rsidR="008E38FF" w:rsidRPr="00764E74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72"/>
      </w:tblGrid>
      <w:tr w:rsidR="00764E74" w:rsidRPr="00764E74" w14:paraId="18DF9455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6B64" w14:textId="77777777" w:rsidR="00325163" w:rsidRPr="00764E74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ABE0" w14:textId="77777777" w:rsidR="00325163" w:rsidRPr="00764E74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764E74" w:rsidRPr="00764E74" w14:paraId="0FA605D5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4058" w14:textId="77777777" w:rsidR="00325163" w:rsidRPr="00764E74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440A" w14:textId="77777777" w:rsidR="00325163" w:rsidRPr="00764E74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764E74" w:rsidRPr="00764E74" w14:paraId="5545125B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79D1" w14:textId="77777777" w:rsidR="00325163" w:rsidRPr="00764E74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08.244.0016.2.070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04508" w14:textId="77777777" w:rsidR="00325163" w:rsidRPr="00764E74" w:rsidRDefault="0032516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da Secretaria de Assistência Social</w:t>
            </w:r>
          </w:p>
        </w:tc>
      </w:tr>
      <w:tr w:rsidR="00325163" w:rsidRPr="004E00C6" w14:paraId="02E16984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E0DB7" w14:textId="77777777" w:rsidR="00325163" w:rsidRPr="004E00C6" w:rsidRDefault="00325163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0B75" w14:textId="0B3E6CD0" w:rsidR="00325163" w:rsidRPr="004E00C6" w:rsidRDefault="00325163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000 – Recursos Ordinários (Livres) </w:t>
            </w:r>
          </w:p>
        </w:tc>
      </w:tr>
      <w:tr w:rsidR="00325163" w:rsidRPr="004E00C6" w14:paraId="156D5B10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908C" w14:textId="563116D1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3.3.90.14.00 – 446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B090D" w14:textId="59B9E785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Diárias – Pessoal Civil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1F6D" w14:textId="1CF0DD82" w:rsidR="00325163" w:rsidRPr="004E00C6" w:rsidRDefault="0032516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15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325163" w:rsidRPr="004E00C6" w14:paraId="4A6B32DE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D8EEC" w14:textId="0EDE3D75" w:rsidR="00325163" w:rsidRPr="00D55E07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55E07">
              <w:rPr>
                <w:rFonts w:ascii="Arial" w:hAnsi="Arial" w:cs="Arial"/>
                <w:b/>
                <w:bCs/>
              </w:rPr>
              <w:t>08.244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D55E07">
              <w:rPr>
                <w:rFonts w:ascii="Arial" w:hAnsi="Arial" w:cs="Arial"/>
                <w:b/>
                <w:bCs/>
              </w:rPr>
              <w:t>0024.2.</w:t>
            </w:r>
            <w:r>
              <w:rPr>
                <w:rFonts w:ascii="Arial" w:hAnsi="Arial" w:cs="Arial"/>
                <w:b/>
                <w:bCs/>
              </w:rPr>
              <w:t>213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0A809" w14:textId="5B7DFC21" w:rsidR="00325163" w:rsidRPr="004E00C6" w:rsidRDefault="00325163" w:rsidP="003251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bCs/>
              </w:rPr>
              <w:t xml:space="preserve">Manutenção </w:t>
            </w:r>
            <w:r>
              <w:rPr>
                <w:rFonts w:ascii="Arial" w:hAnsi="Arial" w:cs="Arial"/>
                <w:b/>
                <w:bCs/>
              </w:rPr>
              <w:t xml:space="preserve">do Centro de Convivência Intergeracional – Conviver </w:t>
            </w:r>
          </w:p>
        </w:tc>
      </w:tr>
      <w:tr w:rsidR="00325163" w:rsidRPr="004E00C6" w14:paraId="2DBCCCD8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4113" w14:textId="77777777" w:rsidR="00325163" w:rsidRPr="004E00C6" w:rsidRDefault="00325163" w:rsidP="0032516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21E3" w14:textId="04B3BF5F" w:rsidR="00325163" w:rsidRPr="004E00C6" w:rsidRDefault="00325163" w:rsidP="0032516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000 – Recursos Ordinários (Livres) </w:t>
            </w:r>
          </w:p>
        </w:tc>
      </w:tr>
      <w:tr w:rsidR="00325163" w:rsidRPr="004E00C6" w14:paraId="553D5D29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49F8" w14:textId="497B94E8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bookmarkStart w:id="8" w:name="_Hlk173501266"/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478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17E38" w14:textId="50F7786C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FCFE" w14:textId="7A3E6C71" w:rsidR="00325163" w:rsidRPr="004E00C6" w:rsidRDefault="0032516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    8.017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>,00</w:t>
            </w:r>
          </w:p>
        </w:tc>
      </w:tr>
      <w:bookmarkEnd w:id="8"/>
      <w:tr w:rsidR="00325163" w:rsidRPr="004E00C6" w14:paraId="5CEF417F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BD346" w14:textId="67734D0D" w:rsidR="00325163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3.3.90.3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.00 – 483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F50D" w14:textId="6994E021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Outros Serviços de Terceiros – Pessoa </w:t>
            </w:r>
            <w:r w:rsidR="004A6C54">
              <w:rPr>
                <w:rFonts w:ascii="Arial" w:hAnsi="Arial" w:cs="Arial"/>
                <w:bCs/>
                <w:sz w:val="22"/>
                <w:szCs w:val="22"/>
                <w:lang w:val="pt-PT"/>
              </w:rPr>
              <w:t>Física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DEA5" w14:textId="04A3156C" w:rsidR="00325163" w:rsidRPr="004E00C6" w:rsidRDefault="0032516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    7.549,53</w:t>
            </w:r>
          </w:p>
        </w:tc>
      </w:tr>
      <w:tr w:rsidR="00325163" w:rsidRPr="004E00C6" w14:paraId="23F46F68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9ACE" w14:textId="56EF628B" w:rsidR="00325163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3.3.90.40.00 – 485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81C3" w14:textId="7E83ACAD" w:rsidR="00325163" w:rsidRPr="004E00C6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de Informação e Comunicação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722" w14:textId="2799425F" w:rsidR="00325163" w:rsidRDefault="004A6C54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    2.085,47</w:t>
            </w:r>
          </w:p>
        </w:tc>
      </w:tr>
      <w:tr w:rsidR="00325163" w:rsidRPr="004E00C6" w14:paraId="3C16B52C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9228" w14:textId="77777777" w:rsidR="00325163" w:rsidRPr="00D55E07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55E07">
              <w:rPr>
                <w:rFonts w:ascii="Arial" w:hAnsi="Arial" w:cs="Arial"/>
                <w:b/>
                <w:bCs/>
              </w:rPr>
              <w:t>08.244</w:t>
            </w:r>
            <w:r>
              <w:rPr>
                <w:rFonts w:ascii="Arial" w:hAnsi="Arial" w:cs="Arial"/>
                <w:b/>
                <w:bCs/>
              </w:rPr>
              <w:t>.0025.2.104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ED62" w14:textId="77777777" w:rsidR="00325163" w:rsidRPr="004E00C6" w:rsidRDefault="0032516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bCs/>
              </w:rPr>
              <w:t xml:space="preserve">Manutenção </w:t>
            </w:r>
            <w:r>
              <w:rPr>
                <w:rFonts w:ascii="Arial" w:hAnsi="Arial" w:cs="Arial"/>
                <w:b/>
                <w:bCs/>
              </w:rPr>
              <w:t>do Centro de Referência Especializado de Assistência Social – CREAS</w:t>
            </w:r>
          </w:p>
        </w:tc>
      </w:tr>
      <w:tr w:rsidR="00325163" w:rsidRPr="004E00C6" w14:paraId="19300280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3A64" w14:textId="77777777" w:rsidR="00325163" w:rsidRPr="004E00C6" w:rsidRDefault="00325163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9ED43" w14:textId="77777777" w:rsidR="00325163" w:rsidRPr="004E00C6" w:rsidRDefault="00325163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4A6C54" w:rsidRPr="004E00C6" w14:paraId="3B2586E0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EC53F" w14:textId="25B342BB" w:rsidR="004A6C54" w:rsidRPr="004E00C6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490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CBFD" w14:textId="77777777" w:rsidR="004A6C54" w:rsidRPr="004E00C6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9B67" w14:textId="479FDDB7" w:rsidR="004A6C54" w:rsidRPr="004E00C6" w:rsidRDefault="004A6C54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  13.600,00</w:t>
            </w:r>
          </w:p>
        </w:tc>
      </w:tr>
      <w:tr w:rsidR="00325163" w:rsidRPr="004E00C6" w14:paraId="08370D7A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5E8D9" w14:textId="77777777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8FE5" w14:textId="0B66B66B" w:rsidR="00325163" w:rsidRPr="004E00C6" w:rsidRDefault="00325163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12.0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>5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Fundo Mun. 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>Habitação de Interesse Social</w:t>
            </w:r>
          </w:p>
        </w:tc>
      </w:tr>
      <w:tr w:rsidR="00325163" w:rsidRPr="004E00C6" w14:paraId="566DD4F2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CA729" w14:textId="400E5104" w:rsidR="00325163" w:rsidRPr="004A6C54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4A6C54">
              <w:rPr>
                <w:rFonts w:ascii="Arial" w:hAnsi="Arial" w:cs="Arial"/>
                <w:b/>
                <w:bCs/>
              </w:rPr>
              <w:t>16.482.0021.2.169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9F51" w14:textId="7EB97C24" w:rsidR="00325163" w:rsidRPr="004E00C6" w:rsidRDefault="00325163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bCs/>
              </w:rPr>
              <w:t xml:space="preserve">Manutenção </w:t>
            </w:r>
            <w:r>
              <w:rPr>
                <w:rFonts w:ascii="Arial" w:hAnsi="Arial" w:cs="Arial"/>
                <w:b/>
                <w:bCs/>
              </w:rPr>
              <w:t xml:space="preserve">do </w:t>
            </w:r>
            <w:r w:rsidR="004A6C54">
              <w:rPr>
                <w:rFonts w:ascii="Arial" w:hAnsi="Arial" w:cs="Arial"/>
                <w:b/>
                <w:bCs/>
              </w:rPr>
              <w:t>Departamento de Habitação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325163" w:rsidRPr="004E00C6" w14:paraId="7AD994E3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F1EAE" w14:textId="77777777" w:rsidR="00325163" w:rsidRPr="004E00C6" w:rsidRDefault="00325163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E016" w14:textId="77777777" w:rsidR="00325163" w:rsidRPr="004E00C6" w:rsidRDefault="00325163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325163" w:rsidRPr="004E00C6" w14:paraId="3072C7CD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D40F" w14:textId="779914C7" w:rsidR="00325163" w:rsidRPr="004E00C6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3.1.90.16.00 – 517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0635" w14:textId="7FFAF014" w:rsidR="00325163" w:rsidRPr="004E00C6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1964" w14:textId="4341F304" w:rsidR="00325163" w:rsidRPr="004E00C6" w:rsidRDefault="00325163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4A6C54">
              <w:rPr>
                <w:rFonts w:ascii="Arial" w:hAnsi="Arial" w:cs="Arial"/>
                <w:sz w:val="22"/>
                <w:szCs w:val="22"/>
                <w:lang w:val="pt-PT"/>
              </w:rPr>
              <w:t>6.300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>,00</w:t>
            </w:r>
          </w:p>
        </w:tc>
      </w:tr>
      <w:tr w:rsidR="004A6C54" w:rsidRPr="004E00C6" w14:paraId="4485A650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8D2B" w14:textId="19D09D85" w:rsidR="004A6C54" w:rsidRPr="004A6C54" w:rsidRDefault="004A6C5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4A6C54">
              <w:rPr>
                <w:rFonts w:ascii="Arial" w:hAnsi="Arial" w:cs="Arial"/>
                <w:b/>
                <w:bCs/>
              </w:rPr>
              <w:t>16.482.0021.2.</w:t>
            </w:r>
            <w:r>
              <w:rPr>
                <w:rFonts w:ascii="Arial" w:hAnsi="Arial" w:cs="Arial"/>
                <w:b/>
                <w:bCs/>
              </w:rPr>
              <w:t>243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8CB3" w14:textId="7CE6A205" w:rsidR="004A6C54" w:rsidRPr="004E00C6" w:rsidRDefault="004A6C5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</w:rPr>
              <w:t>Programa Aluguel Social</w:t>
            </w:r>
          </w:p>
        </w:tc>
      </w:tr>
      <w:tr w:rsidR="004A6C54" w:rsidRPr="004E00C6" w14:paraId="46D777A0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2B7F" w14:textId="77777777" w:rsidR="004A6C54" w:rsidRPr="004E00C6" w:rsidRDefault="004A6C54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37835" w14:textId="77777777" w:rsidR="004A6C54" w:rsidRPr="004E00C6" w:rsidRDefault="004A6C54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66550B" w:rsidRPr="004E00C6" w14:paraId="697DB099" w14:textId="77777777" w:rsidTr="008F26AD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FE08" w14:textId="52629CEC" w:rsidR="0066550B" w:rsidRPr="004E00C6" w:rsidRDefault="0066550B" w:rsidP="0066550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3.3.90.36.00 – 521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248A1" w14:textId="04154A16" w:rsidR="0066550B" w:rsidRPr="004E00C6" w:rsidRDefault="0066550B" w:rsidP="0066550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Outros Serviços de Terceiros – Pessoa 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Física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92C85" w14:textId="1ECE6441" w:rsidR="0066550B" w:rsidRPr="004E00C6" w:rsidRDefault="0066550B" w:rsidP="0066550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  </w:t>
            </w:r>
            <w:r w:rsidRPr="004E00C6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40.000,00</w:t>
            </w:r>
          </w:p>
        </w:tc>
      </w:tr>
    </w:tbl>
    <w:p w14:paraId="6D1DF955" w14:textId="5EBB372A" w:rsidR="008E38FF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5"/>
        <w:gridCol w:w="1701"/>
      </w:tblGrid>
      <w:tr w:rsidR="00764E74" w:rsidRPr="00764E74" w14:paraId="027E33CF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32AC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2AE86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13.00 – Departamento de Cultura</w:t>
            </w:r>
          </w:p>
        </w:tc>
      </w:tr>
      <w:tr w:rsidR="00764E74" w:rsidRPr="00764E74" w14:paraId="659ADA90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6399B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CC00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13.01 – Departamento de Cultura</w:t>
            </w:r>
          </w:p>
        </w:tc>
      </w:tr>
      <w:tr w:rsidR="00764E74" w:rsidRPr="00764E74" w14:paraId="65F6F6FE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FB9DB" w14:textId="77777777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13.122.0016.2.077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BD7B" w14:textId="77777777" w:rsidR="004B7696" w:rsidRPr="00764E74" w:rsidRDefault="004B7696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do Departamento de Cultura</w:t>
            </w:r>
          </w:p>
        </w:tc>
      </w:tr>
      <w:tr w:rsidR="00764E74" w:rsidRPr="00764E74" w14:paraId="72FACB4A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E5560" w14:textId="77777777" w:rsidR="004B7696" w:rsidRPr="00764E74" w:rsidRDefault="004B7696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E1B50" w14:textId="77777777" w:rsidR="004B7696" w:rsidRPr="00764E74" w:rsidRDefault="004B7696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107888B7" w14:textId="77777777" w:rsidTr="004B7696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C035" w14:textId="70CB531C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3.1.90.13.00 – 543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B8180" w14:textId="0DCC5261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F9F2" w14:textId="5A8C906B" w:rsidR="004B7696" w:rsidRPr="00764E74" w:rsidRDefault="004B7696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764E74" w:rsidRPr="00764E74" w14:paraId="6E41E9B0" w14:textId="77777777" w:rsidTr="004B7696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991D" w14:textId="705B9D2F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3.3.90.36.00 – 547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D60F" w14:textId="612061CF" w:rsidR="004B7696" w:rsidRPr="00764E74" w:rsidRDefault="004B7696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Física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E647" w14:textId="094C18D7" w:rsidR="004B7696" w:rsidRPr="00764E74" w:rsidRDefault="004B7696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764E74" w:rsidRPr="00764E74" w14:paraId="3108F9B4" w14:textId="77777777" w:rsidTr="004B7696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FF5E1" w14:textId="66CD27DB" w:rsidR="00E471AD" w:rsidRPr="00764E74" w:rsidRDefault="00E471AD" w:rsidP="00E471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3.3.90.40.00 – 549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90C7" w14:textId="2DE84505" w:rsidR="00E471AD" w:rsidRPr="00764E74" w:rsidRDefault="00E471AD" w:rsidP="00E471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Serviços de Tecnologia de Informação e Comunicação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70C8B" w14:textId="2D2FAD02" w:rsidR="00E471AD" w:rsidRPr="00764E74" w:rsidRDefault="00E471AD" w:rsidP="00E471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 </w:t>
            </w:r>
            <w:r w:rsidR="004F07ED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30.000,00</w:t>
            </w:r>
          </w:p>
        </w:tc>
      </w:tr>
    </w:tbl>
    <w:p w14:paraId="4F401F92" w14:textId="0D881107" w:rsidR="004B7696" w:rsidRPr="00764E74" w:rsidRDefault="004B7696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5"/>
        <w:gridCol w:w="1701"/>
      </w:tblGrid>
      <w:tr w:rsidR="00764E74" w:rsidRPr="00764E74" w14:paraId="22A0DC8E" w14:textId="77777777" w:rsidTr="008F26A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02A7" w14:textId="77777777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2C0F2" w14:textId="77777777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764E74" w:rsidRPr="00764E74" w14:paraId="4DDE5520" w14:textId="77777777" w:rsidTr="008F26A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08DC" w14:textId="77777777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28829" w14:textId="77777777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16.01 – Gabinete do Secretário</w:t>
            </w:r>
          </w:p>
        </w:tc>
      </w:tr>
      <w:tr w:rsidR="00764E74" w:rsidRPr="00764E74" w14:paraId="11AE7DA0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48A5C" w14:textId="77777777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04.123.0016.2.162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CCE2D" w14:textId="77777777" w:rsidR="00192B10" w:rsidRPr="00764E74" w:rsidRDefault="00192B10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Manutenção Gabinete Secretário da Fazenda</w:t>
            </w:r>
          </w:p>
        </w:tc>
      </w:tr>
      <w:tr w:rsidR="00764E74" w:rsidRPr="00764E74" w14:paraId="2DA36C62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61E77" w14:textId="77777777" w:rsidR="00192B10" w:rsidRPr="00764E74" w:rsidRDefault="00192B10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BB609" w14:textId="77777777" w:rsidR="00192B10" w:rsidRPr="00764E74" w:rsidRDefault="00192B10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5680E4BE" w14:textId="77777777" w:rsidTr="00327A89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1C1C4" w14:textId="7083F844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</w:t>
            </w:r>
            <w:r w:rsidR="00327A89" w:rsidRPr="00764E74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327A89"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575 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37810" w14:textId="69E0B516" w:rsidR="00192B10" w:rsidRPr="00764E74" w:rsidRDefault="00327A8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1BB08" w14:textId="77777777" w:rsidR="00192B10" w:rsidRPr="00764E74" w:rsidRDefault="00192B10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764E74" w:rsidRPr="00764E74" w14:paraId="3C848E2F" w14:textId="77777777" w:rsidTr="008F26A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48D5" w14:textId="77777777" w:rsidR="00192B10" w:rsidRPr="00764E74" w:rsidRDefault="00192B10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Theme="minorHAnsi" w:hAnsiTheme="minorHAnsi" w:cstheme="minorHAnsi"/>
                <w:b/>
                <w:bCs/>
              </w:rPr>
              <w:t>04.123.0016.2.074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DB29" w14:textId="77777777" w:rsidR="00192B10" w:rsidRPr="00764E74" w:rsidRDefault="00192B10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Departamento do Tesouro</w:t>
            </w:r>
          </w:p>
        </w:tc>
      </w:tr>
      <w:tr w:rsidR="00764E74" w:rsidRPr="00764E74" w14:paraId="493CC17D" w14:textId="77777777" w:rsidTr="008F26AD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7631" w14:textId="77777777" w:rsidR="00192B10" w:rsidRPr="00764E74" w:rsidRDefault="00192B10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61CD4" w14:textId="77777777" w:rsidR="00192B10" w:rsidRPr="00764E74" w:rsidRDefault="00192B10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(Livres)</w:t>
            </w:r>
          </w:p>
        </w:tc>
      </w:tr>
      <w:tr w:rsidR="00764E74" w:rsidRPr="00764E74" w14:paraId="74EADF5D" w14:textId="77777777" w:rsidTr="00327A89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B566" w14:textId="1CC57134" w:rsidR="00192B10" w:rsidRPr="00764E74" w:rsidRDefault="00327A8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3.1.90.11.00 – 586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CD7F" w14:textId="33C4EB04" w:rsidR="00192B10" w:rsidRPr="00764E74" w:rsidRDefault="00327A8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2089" w14:textId="117C8924" w:rsidR="00192B10" w:rsidRPr="00764E74" w:rsidRDefault="00192B10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327A89" w:rsidRPr="00764E74">
              <w:rPr>
                <w:rFonts w:ascii="Arial" w:hAnsi="Arial" w:cs="Arial"/>
                <w:sz w:val="22"/>
                <w:szCs w:val="22"/>
                <w:lang w:val="pt-PT"/>
              </w:rPr>
              <w:t>90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764E74" w:rsidRPr="00764E74" w14:paraId="314ECDA5" w14:textId="77777777" w:rsidTr="00327A89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11227" w14:textId="6B8C9242" w:rsidR="00327A89" w:rsidRPr="00764E74" w:rsidRDefault="00327A8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3.1.90.13.00 – 587</w:t>
            </w:r>
          </w:p>
        </w:tc>
        <w:tc>
          <w:tcPr>
            <w:tcW w:w="5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332B" w14:textId="2CB27110" w:rsidR="00327A89" w:rsidRPr="00764E74" w:rsidRDefault="00327A89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D0A9" w14:textId="2140D969" w:rsidR="00327A89" w:rsidRPr="00764E74" w:rsidRDefault="00327A89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R$    25.000,00</w:t>
            </w:r>
          </w:p>
        </w:tc>
      </w:tr>
    </w:tbl>
    <w:p w14:paraId="46E903B5" w14:textId="77777777" w:rsidR="00192B10" w:rsidRPr="00764E74" w:rsidRDefault="00192B10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764E74" w:rsidRPr="00764E74" w14:paraId="066AF215" w14:textId="77777777" w:rsidTr="0009364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8D7D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69E12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99.00 – Reserva de Contigência</w:t>
            </w:r>
          </w:p>
        </w:tc>
      </w:tr>
      <w:tr w:rsidR="00764E74" w:rsidRPr="00764E74" w14:paraId="48617EAF" w14:textId="77777777" w:rsidTr="0009364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C56D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D078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99.99 – Reserva de Contigência</w:t>
            </w:r>
          </w:p>
        </w:tc>
      </w:tr>
      <w:tr w:rsidR="00764E74" w:rsidRPr="00764E74" w14:paraId="7D458319" w14:textId="77777777" w:rsidTr="0009364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5D969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99.999.9999.9.999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892F" w14:textId="718BF70E" w:rsidR="00093644" w:rsidRPr="00764E74" w:rsidRDefault="00093644" w:rsidP="008F26A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bCs/>
              </w:rPr>
              <w:t>Reserva de Contingência</w:t>
            </w:r>
          </w:p>
        </w:tc>
      </w:tr>
      <w:tr w:rsidR="00764E74" w:rsidRPr="00764E74" w14:paraId="0CBC1437" w14:textId="77777777" w:rsidTr="00093644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34AAB" w14:textId="77777777" w:rsidR="00093644" w:rsidRPr="00764E74" w:rsidRDefault="00093644" w:rsidP="008F26A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4743C" w14:textId="77777777" w:rsidR="00093644" w:rsidRPr="00764E74" w:rsidRDefault="00093644" w:rsidP="008F26A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Livres</w:t>
            </w:r>
          </w:p>
        </w:tc>
      </w:tr>
      <w:tr w:rsidR="00093644" w:rsidRPr="00764E74" w14:paraId="33FF44CE" w14:textId="77777777" w:rsidTr="00093644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04378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9.9.99.99.00 – 682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922FE" w14:textId="77777777" w:rsidR="00093644" w:rsidRPr="00764E74" w:rsidRDefault="00093644" w:rsidP="008F26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Reserva de Contigência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404B" w14:textId="76B1EED6" w:rsidR="00093644" w:rsidRPr="00764E74" w:rsidRDefault="00093644" w:rsidP="008F26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617A2A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="003E713B">
              <w:rPr>
                <w:rFonts w:ascii="Arial" w:hAnsi="Arial" w:cs="Arial"/>
                <w:sz w:val="22"/>
                <w:szCs w:val="22"/>
                <w:lang w:val="pt-PT"/>
              </w:rPr>
              <w:t>7</w:t>
            </w:r>
            <w:r w:rsidR="00617A2A">
              <w:rPr>
                <w:rFonts w:ascii="Arial" w:hAnsi="Arial" w:cs="Arial"/>
                <w:sz w:val="22"/>
                <w:szCs w:val="22"/>
                <w:lang w:val="pt-PT"/>
              </w:rPr>
              <w:t>0</w:t>
            </w: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48D0A95F" w14:textId="77777777" w:rsidR="00093644" w:rsidRPr="00764E74" w:rsidRDefault="00093644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593D8A6D" w14:textId="77777777" w:rsidR="006563A1" w:rsidRPr="00315E35" w:rsidRDefault="006563A1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</w:p>
    <w:p w14:paraId="11BCD8C7" w14:textId="45769A67" w:rsidR="00D826D0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9" w:name="_Hlk115861871"/>
      <w:r w:rsidRPr="00F928C9">
        <w:rPr>
          <w:rFonts w:cs="Arial"/>
          <w:szCs w:val="22"/>
        </w:rPr>
        <w:t>I</w:t>
      </w:r>
      <w:r w:rsidR="00D826D0" w:rsidRPr="00F928C9">
        <w:rPr>
          <w:rFonts w:cs="Arial"/>
          <w:szCs w:val="22"/>
        </w:rPr>
        <w:t xml:space="preserve">I – </w:t>
      </w:r>
      <w:r w:rsidR="00D826D0" w:rsidRPr="00F928C9">
        <w:rPr>
          <w:rFonts w:cs="Arial"/>
          <w:b w:val="0"/>
          <w:szCs w:val="22"/>
        </w:rPr>
        <w:t xml:space="preserve">os provenientes </w:t>
      </w:r>
      <w:r w:rsidR="00D826D0" w:rsidRPr="00F928C9">
        <w:rPr>
          <w:rFonts w:cs="Arial"/>
          <w:szCs w:val="22"/>
        </w:rPr>
        <w:t xml:space="preserve">do Superávit Financeiro </w:t>
      </w:r>
      <w:r w:rsidR="00D826D0" w:rsidRPr="00F928C9">
        <w:rPr>
          <w:rFonts w:cs="Arial"/>
          <w:b w:val="0"/>
          <w:szCs w:val="22"/>
        </w:rPr>
        <w:t xml:space="preserve">apurado em balanço patrimonial do exercício anterior no valor de </w:t>
      </w:r>
      <w:r w:rsidR="00D826D0" w:rsidRPr="00F928C9">
        <w:rPr>
          <w:rFonts w:cs="Arial"/>
          <w:szCs w:val="22"/>
        </w:rPr>
        <w:t xml:space="preserve">R$ </w:t>
      </w:r>
      <w:r w:rsidR="00764E74">
        <w:rPr>
          <w:rFonts w:cs="Arial"/>
          <w:szCs w:val="22"/>
        </w:rPr>
        <w:t>7</w:t>
      </w:r>
      <w:r w:rsidR="003E713B">
        <w:rPr>
          <w:rFonts w:cs="Arial"/>
          <w:szCs w:val="22"/>
        </w:rPr>
        <w:t>4</w:t>
      </w:r>
      <w:r w:rsidR="000639DD">
        <w:rPr>
          <w:rFonts w:cs="Arial"/>
          <w:szCs w:val="22"/>
        </w:rPr>
        <w:t>1</w:t>
      </w:r>
      <w:r w:rsidR="00764E74">
        <w:rPr>
          <w:rFonts w:cs="Arial"/>
          <w:szCs w:val="22"/>
        </w:rPr>
        <w:t>.200</w:t>
      </w:r>
      <w:r w:rsidR="00F928C9" w:rsidRPr="00F928C9">
        <w:rPr>
          <w:rFonts w:cs="Arial"/>
          <w:szCs w:val="22"/>
        </w:rPr>
        <w:t>,00</w:t>
      </w:r>
      <w:r w:rsidR="00D826D0" w:rsidRPr="00F928C9">
        <w:rPr>
          <w:rFonts w:cs="Arial"/>
          <w:szCs w:val="22"/>
        </w:rPr>
        <w:t xml:space="preserve"> </w:t>
      </w:r>
      <w:r w:rsidR="00D826D0" w:rsidRPr="00F928C9">
        <w:rPr>
          <w:rFonts w:cs="Arial"/>
          <w:b w:val="0"/>
          <w:szCs w:val="22"/>
        </w:rPr>
        <w:t>(</w:t>
      </w:r>
      <w:r w:rsidR="00764E74">
        <w:rPr>
          <w:rFonts w:cs="Arial"/>
          <w:b w:val="0"/>
          <w:szCs w:val="22"/>
        </w:rPr>
        <w:t xml:space="preserve">Setecentos e </w:t>
      </w:r>
      <w:r w:rsidR="003E713B">
        <w:rPr>
          <w:rFonts w:cs="Arial"/>
          <w:b w:val="0"/>
          <w:szCs w:val="22"/>
        </w:rPr>
        <w:t>quarent</w:t>
      </w:r>
      <w:r w:rsidR="000639DD">
        <w:rPr>
          <w:rFonts w:cs="Arial"/>
          <w:b w:val="0"/>
          <w:szCs w:val="22"/>
        </w:rPr>
        <w:t>a e um</w:t>
      </w:r>
      <w:r w:rsidR="00764E74">
        <w:rPr>
          <w:rFonts w:cs="Arial"/>
          <w:b w:val="0"/>
          <w:szCs w:val="22"/>
        </w:rPr>
        <w:t xml:space="preserve"> mil e duzentos</w:t>
      </w:r>
      <w:r w:rsidR="00F928C9" w:rsidRPr="00F928C9">
        <w:rPr>
          <w:rFonts w:cs="Arial"/>
          <w:b w:val="0"/>
          <w:szCs w:val="22"/>
        </w:rPr>
        <w:t xml:space="preserve"> reais</w:t>
      </w:r>
      <w:r w:rsidR="00D826D0" w:rsidRPr="00F928C9">
        <w:rPr>
          <w:rFonts w:cs="Arial"/>
          <w:b w:val="0"/>
          <w:szCs w:val="22"/>
        </w:rPr>
        <w:t>), descrito no inciso I, § 1º do artigo 43, da Lei 4.320/64, conforme fontes a seguir:</w:t>
      </w:r>
    </w:p>
    <w:bookmarkEnd w:id="9"/>
    <w:p w14:paraId="1EEB26E8" w14:textId="77777777" w:rsidR="00D826D0" w:rsidRPr="00EF38A2" w:rsidRDefault="00D826D0" w:rsidP="00D826D0">
      <w:pPr>
        <w:pStyle w:val="Recuodecorpodetexto2"/>
        <w:spacing w:line="240" w:lineRule="auto"/>
        <w:ind w:left="0"/>
        <w:rPr>
          <w:rFonts w:cs="Arial"/>
          <w:szCs w:val="22"/>
        </w:rPr>
      </w:pPr>
    </w:p>
    <w:p w14:paraId="20F0BEEE" w14:textId="77777777" w:rsidR="00F928C9" w:rsidRPr="00EF38A2" w:rsidRDefault="00F928C9" w:rsidP="00D826D0">
      <w:pPr>
        <w:pStyle w:val="Recuodecorpodetexto2"/>
        <w:spacing w:line="240" w:lineRule="auto"/>
        <w:ind w:left="0"/>
        <w:rPr>
          <w:rFonts w:cs="Arial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315E35" w:rsidRPr="00F928C9" w14:paraId="0848F784" w14:textId="77777777" w:rsidTr="008F26AD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3E24" w14:textId="43669F45" w:rsidR="0033500B" w:rsidRPr="00F928C9" w:rsidRDefault="0033500B" w:rsidP="008F26AD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F928C9">
              <w:rPr>
                <w:rFonts w:cs="Arial"/>
                <w:szCs w:val="22"/>
                <w:lang w:val="pt-BR" w:eastAsia="en-US"/>
              </w:rPr>
              <w:t>Fonte: 2505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C585" w14:textId="54C04804" w:rsidR="0033500B" w:rsidRPr="00F928C9" w:rsidRDefault="0033500B" w:rsidP="008F26AD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928C9">
              <w:rPr>
                <w:rFonts w:ascii="Arial" w:hAnsi="Arial" w:cs="Arial"/>
                <w:bCs/>
                <w:sz w:val="22"/>
                <w:szCs w:val="22"/>
                <w:lang w:val="pt-PT"/>
              </w:rPr>
              <w:t>Royalties Tratado de Itaipu</w:t>
            </w:r>
            <w:r w:rsidR="00021A13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  <w:r w:rsidR="00325163">
              <w:rPr>
                <w:rFonts w:ascii="Arial" w:hAnsi="Arial" w:cs="Arial"/>
                <w:bCs/>
                <w:sz w:val="22"/>
                <w:szCs w:val="22"/>
                <w:lang w:val="pt-PT"/>
              </w:rPr>
              <w:t>–</w:t>
            </w:r>
            <w:r w:rsidR="00021A13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Superávit</w:t>
            </w:r>
            <w:r w:rsidR="00325163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3C01" w14:textId="1F5D40BC" w:rsidR="0033500B" w:rsidRPr="00F928C9" w:rsidRDefault="0033500B" w:rsidP="008F26AD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F928C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   </w:t>
            </w:r>
            <w:r w:rsidR="003E713B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37</w:t>
            </w:r>
            <w:r w:rsidR="000639DD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1</w:t>
            </w:r>
            <w:r w:rsidR="00FC2431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.200,00</w:t>
            </w:r>
          </w:p>
        </w:tc>
      </w:tr>
      <w:bookmarkEnd w:id="6"/>
    </w:tbl>
    <w:p w14:paraId="21043964" w14:textId="266DF3A5" w:rsidR="00D826D0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764E74" w:rsidRPr="00764E74" w14:paraId="1DD7C2C7" w14:textId="77777777" w:rsidTr="008F26AD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0659" w14:textId="446A7AA5" w:rsidR="00A905E8" w:rsidRPr="00764E74" w:rsidRDefault="00A905E8" w:rsidP="008F26AD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bookmarkStart w:id="10" w:name="_Hlk172529909"/>
            <w:r w:rsidRPr="00764E74">
              <w:rPr>
                <w:rFonts w:cs="Arial"/>
                <w:szCs w:val="22"/>
                <w:lang w:val="pt-BR" w:eastAsia="en-US"/>
              </w:rPr>
              <w:t>Fonte: 2550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50EA" w14:textId="6FA8205F" w:rsidR="00A905E8" w:rsidRPr="00764E74" w:rsidRDefault="00A905E8" w:rsidP="008F26AD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64E74">
              <w:rPr>
                <w:rFonts w:ascii="Arial" w:hAnsi="Arial" w:cs="Arial"/>
                <w:sz w:val="22"/>
                <w:szCs w:val="22"/>
                <w:lang w:val="pt-PT"/>
              </w:rPr>
              <w:t>Receita de Extinsão de Entidade Previdenciária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C68C" w14:textId="58F62290" w:rsidR="00A905E8" w:rsidRPr="00764E74" w:rsidRDefault="00A905E8" w:rsidP="008F26AD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764E74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370.000,00</w:t>
            </w:r>
          </w:p>
        </w:tc>
      </w:tr>
    </w:tbl>
    <w:p w14:paraId="4760DD6B" w14:textId="77777777" w:rsidR="006563A1" w:rsidRDefault="006563A1" w:rsidP="006563A1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bookmarkEnd w:id="10"/>
    <w:p w14:paraId="6328C31A" w14:textId="77777777" w:rsidR="006563A1" w:rsidRPr="00841E32" w:rsidRDefault="006563A1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A1A761D" w14:textId="77777777" w:rsidR="00D826D0" w:rsidRPr="00841E32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841E32">
        <w:rPr>
          <w:rFonts w:ascii="Arial" w:hAnsi="Arial" w:cs="Arial"/>
          <w:b/>
          <w:szCs w:val="22"/>
        </w:rPr>
        <w:t>Art. 5º</w:t>
      </w:r>
      <w:r w:rsidRPr="00841E32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243206A3" w14:textId="77777777" w:rsidR="00D826D0" w:rsidRPr="00841E32" w:rsidRDefault="00D826D0" w:rsidP="00D826D0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2E35555C" w14:textId="630F62C5" w:rsidR="00D826D0" w:rsidRPr="00590140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764E74">
        <w:rPr>
          <w:rFonts w:cs="Arial"/>
          <w:sz w:val="22"/>
          <w:szCs w:val="22"/>
        </w:rPr>
        <w:t xml:space="preserve"> Paço Municipal </w:t>
      </w:r>
      <w:r w:rsidRPr="00590140">
        <w:rPr>
          <w:rFonts w:cs="Arial"/>
          <w:sz w:val="22"/>
          <w:szCs w:val="22"/>
        </w:rPr>
        <w:t xml:space="preserve">3 de Maio, </w:t>
      </w:r>
      <w:r w:rsidR="00EF38A2" w:rsidRPr="00590140">
        <w:rPr>
          <w:rFonts w:cs="Arial"/>
          <w:sz w:val="22"/>
          <w:szCs w:val="22"/>
        </w:rPr>
        <w:t xml:space="preserve">em </w:t>
      </w:r>
      <w:r w:rsidR="002361B0">
        <w:rPr>
          <w:rFonts w:cs="Arial"/>
          <w:sz w:val="22"/>
          <w:szCs w:val="22"/>
        </w:rPr>
        <w:t>12</w:t>
      </w:r>
      <w:r w:rsidR="00EF38A2" w:rsidRPr="00590140">
        <w:rPr>
          <w:rFonts w:cs="Arial"/>
          <w:sz w:val="22"/>
          <w:szCs w:val="22"/>
        </w:rPr>
        <w:t xml:space="preserve"> de </w:t>
      </w:r>
      <w:r w:rsidR="00397F15" w:rsidRPr="00590140">
        <w:rPr>
          <w:rFonts w:cs="Arial"/>
          <w:sz w:val="22"/>
          <w:szCs w:val="22"/>
        </w:rPr>
        <w:t>agosto</w:t>
      </w:r>
      <w:r w:rsidRPr="00590140">
        <w:rPr>
          <w:rFonts w:cs="Arial"/>
          <w:sz w:val="22"/>
          <w:szCs w:val="22"/>
        </w:rPr>
        <w:t xml:space="preserve"> de 2024.</w:t>
      </w:r>
    </w:p>
    <w:p w14:paraId="301CEF1B" w14:textId="6F9EBA86" w:rsidR="00D826D0" w:rsidRDefault="00D826D0" w:rsidP="00D826D0">
      <w:pPr>
        <w:rPr>
          <w:rFonts w:ascii="Arial" w:hAnsi="Arial" w:cs="Arial"/>
          <w:sz w:val="22"/>
          <w:szCs w:val="22"/>
          <w:lang w:val="pt-PT"/>
        </w:rPr>
      </w:pPr>
      <w:r w:rsidRPr="00590140">
        <w:rPr>
          <w:rFonts w:ascii="Arial" w:hAnsi="Arial" w:cs="Arial"/>
          <w:sz w:val="22"/>
          <w:szCs w:val="22"/>
          <w:lang w:val="pt-PT"/>
        </w:rPr>
        <w:tab/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14:paraId="05480578" w14:textId="77777777" w:rsidTr="00F928C9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F29179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2BC38A74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07A34029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1CE12B54" w14:textId="77777777" w:rsidR="00F928C9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Prefeita</w:t>
            </w:r>
          </w:p>
        </w:tc>
      </w:tr>
      <w:tr w:rsidR="00F928C9" w14:paraId="627880AC" w14:textId="77777777" w:rsidTr="00F928C9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70678CD" w14:textId="77777777" w:rsidR="00F928C9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0E5530C2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753C459C" w14:textId="77777777" w:rsidR="00F928C9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ELIANE BRINA EVANGELISTA</w:t>
            </w:r>
          </w:p>
          <w:p w14:paraId="24476849" w14:textId="77777777" w:rsidR="00F928C9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Diretora de Orçamento e Gestão Fiscal</w:t>
            </w:r>
          </w:p>
        </w:tc>
      </w:tr>
      <w:tr w:rsidR="00841E32" w:rsidRPr="00841E32" w14:paraId="2569BF2C" w14:textId="77777777" w:rsidTr="008F26AD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635DED69" w14:textId="77777777" w:rsidR="00841E32" w:rsidRPr="00841E32" w:rsidRDefault="00841E32" w:rsidP="008F26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26D0" w:rsidRPr="00841E32" w14:paraId="46394623" w14:textId="77777777" w:rsidTr="008F26AD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77777777" w:rsidR="00D826D0" w:rsidRPr="00841E32" w:rsidRDefault="00D826D0" w:rsidP="008F26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740A3251" w14:textId="29B3C32E" w:rsidR="00D826D0" w:rsidRPr="00841E32" w:rsidRDefault="00D826D0" w:rsidP="008F26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778BC4" w14:textId="77777777" w:rsidR="00D826D0" w:rsidRPr="00841E32" w:rsidRDefault="00D826D0"/>
    <w:sectPr w:rsidR="00D826D0" w:rsidRPr="00841E32" w:rsidSect="00697B3A">
      <w:headerReference w:type="default" r:id="rId6"/>
      <w:footerReference w:type="default" r:id="rId7"/>
      <w:pgSz w:w="11906" w:h="16838"/>
      <w:pgMar w:top="1985" w:right="1134" w:bottom="1418" w:left="1418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D79E1" w14:textId="77777777" w:rsidR="008F26AD" w:rsidRDefault="008F26AD">
      <w:r>
        <w:separator/>
      </w:r>
    </w:p>
  </w:endnote>
  <w:endnote w:type="continuationSeparator" w:id="0">
    <w:p w14:paraId="443AF7FC" w14:textId="77777777" w:rsidR="008F26AD" w:rsidRDefault="008F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8F26AD" w:rsidRDefault="008F26AD">
    <w:pPr>
      <w:pStyle w:val="Rodap"/>
      <w:jc w:val="right"/>
    </w:pPr>
  </w:p>
  <w:p w14:paraId="6B6EA06D" w14:textId="77777777" w:rsidR="008F26AD" w:rsidRDefault="008F26A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BE2F8" w14:textId="77777777" w:rsidR="008F26AD" w:rsidRDefault="008F26AD">
      <w:r>
        <w:separator/>
      </w:r>
    </w:p>
  </w:footnote>
  <w:footnote w:type="continuationSeparator" w:id="0">
    <w:p w14:paraId="2944CB1C" w14:textId="77777777" w:rsidR="008F26AD" w:rsidRDefault="008F2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8F26AD" w:rsidRDefault="008F26AD">
    <w:pPr>
      <w:pStyle w:val="Cabealho"/>
    </w:pPr>
  </w:p>
  <w:p w14:paraId="261B9D5C" w14:textId="77777777" w:rsidR="008F26AD" w:rsidRDefault="008F26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0027B1"/>
    <w:rsid w:val="00021A13"/>
    <w:rsid w:val="000639DD"/>
    <w:rsid w:val="000700A0"/>
    <w:rsid w:val="00074C85"/>
    <w:rsid w:val="00080903"/>
    <w:rsid w:val="000864D3"/>
    <w:rsid w:val="00093644"/>
    <w:rsid w:val="000A0B2D"/>
    <w:rsid w:val="000D62D5"/>
    <w:rsid w:val="001326C2"/>
    <w:rsid w:val="0017342E"/>
    <w:rsid w:val="00183895"/>
    <w:rsid w:val="001867DE"/>
    <w:rsid w:val="00192B10"/>
    <w:rsid w:val="00193DF0"/>
    <w:rsid w:val="001B6D24"/>
    <w:rsid w:val="001E2DA8"/>
    <w:rsid w:val="002361B0"/>
    <w:rsid w:val="002517EB"/>
    <w:rsid w:val="002619D3"/>
    <w:rsid w:val="00276B5A"/>
    <w:rsid w:val="002840D0"/>
    <w:rsid w:val="002A1177"/>
    <w:rsid w:val="002E062C"/>
    <w:rsid w:val="002F5619"/>
    <w:rsid w:val="00315E35"/>
    <w:rsid w:val="00325163"/>
    <w:rsid w:val="00327A89"/>
    <w:rsid w:val="003326D1"/>
    <w:rsid w:val="0033500B"/>
    <w:rsid w:val="00336F5F"/>
    <w:rsid w:val="00343F61"/>
    <w:rsid w:val="00370A40"/>
    <w:rsid w:val="0037585D"/>
    <w:rsid w:val="003854EA"/>
    <w:rsid w:val="00397F15"/>
    <w:rsid w:val="003E1EDE"/>
    <w:rsid w:val="003E713B"/>
    <w:rsid w:val="00417911"/>
    <w:rsid w:val="00435793"/>
    <w:rsid w:val="004362C6"/>
    <w:rsid w:val="004724DD"/>
    <w:rsid w:val="00482917"/>
    <w:rsid w:val="004840CF"/>
    <w:rsid w:val="004A2584"/>
    <w:rsid w:val="004A6C54"/>
    <w:rsid w:val="004B7696"/>
    <w:rsid w:val="004C1DF5"/>
    <w:rsid w:val="004D7C64"/>
    <w:rsid w:val="004E00C6"/>
    <w:rsid w:val="004E2155"/>
    <w:rsid w:val="004F07ED"/>
    <w:rsid w:val="005333DB"/>
    <w:rsid w:val="0053639C"/>
    <w:rsid w:val="0054767E"/>
    <w:rsid w:val="00566D90"/>
    <w:rsid w:val="0057068B"/>
    <w:rsid w:val="00590140"/>
    <w:rsid w:val="005B5C34"/>
    <w:rsid w:val="005E3CAC"/>
    <w:rsid w:val="00614345"/>
    <w:rsid w:val="00617A2A"/>
    <w:rsid w:val="00625169"/>
    <w:rsid w:val="00634F58"/>
    <w:rsid w:val="006364B9"/>
    <w:rsid w:val="006371DB"/>
    <w:rsid w:val="006563A1"/>
    <w:rsid w:val="0066550B"/>
    <w:rsid w:val="0067089C"/>
    <w:rsid w:val="00697B3A"/>
    <w:rsid w:val="006B7FE9"/>
    <w:rsid w:val="006D6B37"/>
    <w:rsid w:val="00764E74"/>
    <w:rsid w:val="0078410C"/>
    <w:rsid w:val="007B665F"/>
    <w:rsid w:val="007C188F"/>
    <w:rsid w:val="007C7C11"/>
    <w:rsid w:val="007E4A4C"/>
    <w:rsid w:val="00816D7E"/>
    <w:rsid w:val="0081776B"/>
    <w:rsid w:val="00841E32"/>
    <w:rsid w:val="008D5D91"/>
    <w:rsid w:val="008E38FF"/>
    <w:rsid w:val="008F05D2"/>
    <w:rsid w:val="008F26AD"/>
    <w:rsid w:val="00902EC7"/>
    <w:rsid w:val="009178E2"/>
    <w:rsid w:val="00930AAC"/>
    <w:rsid w:val="00962102"/>
    <w:rsid w:val="00972EE1"/>
    <w:rsid w:val="00976F52"/>
    <w:rsid w:val="00987117"/>
    <w:rsid w:val="009B4054"/>
    <w:rsid w:val="009D3237"/>
    <w:rsid w:val="009D4D8E"/>
    <w:rsid w:val="009D651F"/>
    <w:rsid w:val="009F7D4F"/>
    <w:rsid w:val="00A07FEE"/>
    <w:rsid w:val="00A16333"/>
    <w:rsid w:val="00A34853"/>
    <w:rsid w:val="00A34887"/>
    <w:rsid w:val="00A45DC0"/>
    <w:rsid w:val="00A905E8"/>
    <w:rsid w:val="00AC3EFA"/>
    <w:rsid w:val="00AE42E2"/>
    <w:rsid w:val="00AF67AE"/>
    <w:rsid w:val="00B249C1"/>
    <w:rsid w:val="00B560F4"/>
    <w:rsid w:val="00B94314"/>
    <w:rsid w:val="00BA2FDD"/>
    <w:rsid w:val="00BC4486"/>
    <w:rsid w:val="00C23A96"/>
    <w:rsid w:val="00C24BA2"/>
    <w:rsid w:val="00C313CD"/>
    <w:rsid w:val="00C3772B"/>
    <w:rsid w:val="00C574AF"/>
    <w:rsid w:val="00C6548F"/>
    <w:rsid w:val="00C82274"/>
    <w:rsid w:val="00C83EE7"/>
    <w:rsid w:val="00CA54A4"/>
    <w:rsid w:val="00CA5D9D"/>
    <w:rsid w:val="00CB2359"/>
    <w:rsid w:val="00CC0889"/>
    <w:rsid w:val="00D31287"/>
    <w:rsid w:val="00D55E07"/>
    <w:rsid w:val="00D76C8F"/>
    <w:rsid w:val="00D826D0"/>
    <w:rsid w:val="00D9740D"/>
    <w:rsid w:val="00DF1045"/>
    <w:rsid w:val="00E0344A"/>
    <w:rsid w:val="00E179FD"/>
    <w:rsid w:val="00E21B6B"/>
    <w:rsid w:val="00E471AD"/>
    <w:rsid w:val="00E96709"/>
    <w:rsid w:val="00EB3395"/>
    <w:rsid w:val="00EC1DAC"/>
    <w:rsid w:val="00ED0CD9"/>
    <w:rsid w:val="00EF38A2"/>
    <w:rsid w:val="00F10944"/>
    <w:rsid w:val="00F12A67"/>
    <w:rsid w:val="00F252D1"/>
    <w:rsid w:val="00F34F7D"/>
    <w:rsid w:val="00F530BC"/>
    <w:rsid w:val="00F7623B"/>
    <w:rsid w:val="00F928C9"/>
    <w:rsid w:val="00FA4EE7"/>
    <w:rsid w:val="00FC2431"/>
    <w:rsid w:val="00FC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15</Pages>
  <Words>5049</Words>
  <Characters>27265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85</cp:revision>
  <cp:lastPrinted>2024-08-13T16:51:00Z</cp:lastPrinted>
  <dcterms:created xsi:type="dcterms:W3CDTF">2024-06-03T22:06:00Z</dcterms:created>
  <dcterms:modified xsi:type="dcterms:W3CDTF">2024-08-13T17:18:00Z</dcterms:modified>
</cp:coreProperties>
</file>