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57229">
        <w:rPr>
          <w:bCs/>
          <w:color w:val="auto"/>
          <w:sz w:val="44"/>
          <w:u w:val="single"/>
        </w:rPr>
        <w:t>8</w:t>
      </w:r>
      <w:r w:rsidR="00BA0EEC">
        <w:rPr>
          <w:bCs/>
          <w:color w:val="auto"/>
          <w:sz w:val="44"/>
          <w:u w:val="single"/>
        </w:rPr>
        <w:t>62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F020B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proofErr w:type="spellStart"/>
      <w:r w:rsidR="008C1B5C">
        <w:rPr>
          <w:sz w:val="28"/>
          <w:szCs w:val="28"/>
        </w:rPr>
        <w:t>Anunciata</w:t>
      </w:r>
      <w:proofErr w:type="spellEnd"/>
      <w:r w:rsidR="008C1B5C">
        <w:rPr>
          <w:sz w:val="28"/>
          <w:szCs w:val="28"/>
        </w:rPr>
        <w:t xml:space="preserve"> Fátima Silva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F020B7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BA0EEC" w:rsidRPr="003B4A31" w:rsidRDefault="00BA0EEC" w:rsidP="00BA0EEC">
      <w:pPr>
        <w:pStyle w:val="Recuodecorpodetexto"/>
        <w:ind w:left="0"/>
        <w:jc w:val="both"/>
        <w:rPr>
          <w:sz w:val="28"/>
          <w:szCs w:val="28"/>
        </w:rPr>
      </w:pPr>
      <w:bookmarkStart w:id="0" w:name="_GoBack"/>
      <w:bookmarkEnd w:id="0"/>
    </w:p>
    <w:p w:rsidR="00BA0EEC" w:rsidRPr="003B4A31" w:rsidRDefault="00BA0EEC" w:rsidP="00BA0EEC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BA0EEC" w:rsidRPr="003B4A31" w:rsidRDefault="00BA0EEC" w:rsidP="00BA0EEC">
      <w:pPr>
        <w:pStyle w:val="Recuodecorpodetexto3"/>
        <w:ind w:left="0"/>
        <w:rPr>
          <w:b/>
          <w:bCs/>
          <w:sz w:val="28"/>
          <w:szCs w:val="28"/>
        </w:rPr>
      </w:pPr>
    </w:p>
    <w:p w:rsidR="00BA0EEC" w:rsidRDefault="00BA0EEC" w:rsidP="00BA0EE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BA0EEC" w:rsidRDefault="00BA0EEC" w:rsidP="00BA0EE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A0E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A0EE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30B40"/>
    <w:rsid w:val="00157229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BA0EEC"/>
    <w:rsid w:val="00C575BD"/>
    <w:rsid w:val="00C8615B"/>
    <w:rsid w:val="00C910FF"/>
    <w:rsid w:val="00CE729C"/>
    <w:rsid w:val="00DE1E39"/>
    <w:rsid w:val="00E31071"/>
    <w:rsid w:val="00E3150D"/>
    <w:rsid w:val="00F020B7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C7CC-95E3-42B1-8E07-7C75BD1C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5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2017-09-28T12:01:00Z</dcterms:created>
  <dcterms:modified xsi:type="dcterms:W3CDTF">2017-09-28T12:01:00Z</dcterms:modified>
</cp:coreProperties>
</file>