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153B8780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</w:t>
      </w:r>
      <w:r w:rsidR="00330FFB">
        <w:rPr>
          <w:sz w:val="24"/>
          <w:szCs w:val="24"/>
        </w:rPr>
        <w:t xml:space="preserve">A A </w:t>
      </w:r>
      <w:r w:rsidR="00C22BD5">
        <w:rPr>
          <w:sz w:val="24"/>
          <w:szCs w:val="24"/>
        </w:rPr>
        <w:t xml:space="preserve">DESOBSTRUÇÃO DA GALERIA NA RUA JOSÉ RODRIGUES MOURA, NA FRENTE DO Nº 44, NO JARDIM SÃO SEVERINO, RUA DO CEFOR. </w:t>
      </w:r>
      <w:r w:rsidR="00330FFB">
        <w:rPr>
          <w:sz w:val="24"/>
          <w:szCs w:val="24"/>
        </w:rPr>
        <w:t xml:space="preserve"> </w:t>
      </w:r>
    </w:p>
    <w:p w14:paraId="7E81EBF9" w14:textId="61477F7B" w:rsidR="000C2D2A" w:rsidRDefault="008F7DB9" w:rsidP="002471E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0D2DCB8" w14:textId="3D7BCF6C" w:rsidR="000C2D2A" w:rsidRDefault="000C2D2A" w:rsidP="000C2D2A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="008F7DB9" w:rsidRPr="000C2D2A">
        <w:rPr>
          <w:sz w:val="24"/>
          <w:szCs w:val="24"/>
        </w:rPr>
        <w:t>REALIZAD</w:t>
      </w:r>
      <w:r w:rsidR="008F7DB9">
        <w:rPr>
          <w:sz w:val="24"/>
          <w:szCs w:val="24"/>
        </w:rPr>
        <w:t xml:space="preserve">A A </w:t>
      </w:r>
      <w:r w:rsidR="00C22BD5">
        <w:rPr>
          <w:sz w:val="24"/>
          <w:szCs w:val="24"/>
        </w:rPr>
        <w:t xml:space="preserve">DESOBSTRUÇÃO DA GALERIA NA RUA JOSÉ RODRIGUES DE MOURA, NA FRENTE DO Nº 44, JARDIM SÃO SEVERINO, RUA DO CEFOR. </w:t>
      </w: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235B043" w14:textId="6084392E" w:rsidR="00250A61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Venho requerer </w:t>
      </w:r>
      <w:r w:rsidR="00DB13F1">
        <w:rPr>
          <w:b w:val="0"/>
          <w:bCs/>
          <w:sz w:val="24"/>
          <w:szCs w:val="24"/>
        </w:rPr>
        <w:t>que seja realizad</w:t>
      </w:r>
      <w:r w:rsidR="00330FFB">
        <w:rPr>
          <w:b w:val="0"/>
          <w:bCs/>
          <w:sz w:val="24"/>
          <w:szCs w:val="24"/>
        </w:rPr>
        <w:t xml:space="preserve">a a </w:t>
      </w:r>
      <w:r w:rsidR="00250A61">
        <w:rPr>
          <w:b w:val="0"/>
          <w:bCs/>
          <w:sz w:val="24"/>
          <w:szCs w:val="24"/>
        </w:rPr>
        <w:t xml:space="preserve">desobstrução da galeria que fica na rua supra citada, pois está obstruída e causando extravasamento de sujeiras e dejetos, causando desconforto e mau-cheiro para a população que ali reside. </w:t>
      </w:r>
    </w:p>
    <w:p w14:paraId="78AF8ABB" w14:textId="77777777" w:rsidR="00250A61" w:rsidRDefault="00250A61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392D5E9E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Sala das Sessões, </w:t>
      </w:r>
      <w:r w:rsidR="008D7145">
        <w:rPr>
          <w:b w:val="0"/>
          <w:bCs/>
          <w:sz w:val="24"/>
          <w:szCs w:val="24"/>
        </w:rPr>
        <w:t>24</w:t>
      </w:r>
      <w:r w:rsidR="006166F5">
        <w:rPr>
          <w:b w:val="0"/>
          <w:bCs/>
          <w:sz w:val="24"/>
          <w:szCs w:val="24"/>
        </w:rPr>
        <w:t xml:space="preserve"> de setembro de 2025</w:t>
      </w:r>
    </w:p>
    <w:p w14:paraId="29C207FF" w14:textId="77777777" w:rsidR="001814D4" w:rsidRDefault="001814D4" w:rsidP="00823E0C">
      <w:pPr>
        <w:spacing w:line="360" w:lineRule="auto"/>
        <w:jc w:val="center"/>
        <w:rPr>
          <w:b w:val="0"/>
          <w:noProof/>
          <w:color w:val="auto"/>
          <w:sz w:val="24"/>
          <w:szCs w:val="24"/>
        </w:rPr>
      </w:pPr>
    </w:p>
    <w:p w14:paraId="00B67507" w14:textId="3B1884E3" w:rsidR="001814D4" w:rsidRDefault="001814D4" w:rsidP="00823E0C">
      <w:pPr>
        <w:spacing w:line="360" w:lineRule="auto"/>
        <w:jc w:val="center"/>
        <w:rPr>
          <w:bCs/>
          <w:sz w:val="24"/>
          <w:szCs w:val="24"/>
        </w:rPr>
      </w:pPr>
      <w:r>
        <w:rPr>
          <w:rFonts w:ascii="Garamond" w:eastAsia="Meiryo" w:hAnsi="Garamond" w:cs="Leelawadee"/>
          <w:bCs/>
          <w:noProof/>
          <w:color w:val="auto"/>
          <w:sz w:val="24"/>
          <w:szCs w:val="24"/>
        </w:rPr>
        <w:drawing>
          <wp:inline distT="0" distB="0" distL="0" distR="0" wp14:anchorId="36AEBAB4" wp14:editId="6839EB9A">
            <wp:extent cx="1074420" cy="507679"/>
            <wp:effectExtent l="0" t="0" r="0" b="6985"/>
            <wp:docPr id="689611707" name="Gráfic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11707" name="Gráfico 689611707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759" cy="54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C407" w14:textId="12662969" w:rsidR="002471E3" w:rsidRPr="0033514A" w:rsidRDefault="002471E3" w:rsidP="00823E0C">
      <w:pPr>
        <w:spacing w:line="360" w:lineRule="auto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4DA7025E" w14:textId="400F1743" w:rsidR="002471E3" w:rsidRPr="002471E3" w:rsidRDefault="002471E3" w:rsidP="0057629B">
      <w:pPr>
        <w:ind w:left="-284"/>
        <w:jc w:val="center"/>
        <w:rPr>
          <w:rFonts w:ascii="Garamond" w:eastAsia="Meiryo" w:hAnsi="Garamond" w:cs="Leelawadee"/>
          <w:b w:val="0"/>
          <w:color w:val="auto"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sectPr w:rsidR="002471E3" w:rsidRPr="002471E3" w:rsidSect="00823E0C">
      <w:headerReference w:type="default" r:id="rId8"/>
      <w:pgSz w:w="11906" w:h="16838"/>
      <w:pgMar w:top="1276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5E26B" w14:textId="77777777" w:rsidR="00E70A7D" w:rsidRDefault="00E70A7D" w:rsidP="00773388">
      <w:r>
        <w:separator/>
      </w:r>
    </w:p>
  </w:endnote>
  <w:endnote w:type="continuationSeparator" w:id="0">
    <w:p w14:paraId="5A834DCD" w14:textId="77777777" w:rsidR="00E70A7D" w:rsidRDefault="00E70A7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F462B" w14:textId="77777777" w:rsidR="00E70A7D" w:rsidRDefault="00E70A7D" w:rsidP="00773388">
      <w:r>
        <w:separator/>
      </w:r>
    </w:p>
  </w:footnote>
  <w:footnote w:type="continuationSeparator" w:id="0">
    <w:p w14:paraId="2C9E29CE" w14:textId="77777777" w:rsidR="00E70A7D" w:rsidRDefault="00E70A7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1202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1267DA"/>
    <w:rsid w:val="00142094"/>
    <w:rsid w:val="00152249"/>
    <w:rsid w:val="001814D4"/>
    <w:rsid w:val="001D1D11"/>
    <w:rsid w:val="001F0D94"/>
    <w:rsid w:val="002471E3"/>
    <w:rsid w:val="00250A61"/>
    <w:rsid w:val="0029716F"/>
    <w:rsid w:val="002F6CBA"/>
    <w:rsid w:val="00302512"/>
    <w:rsid w:val="003146DA"/>
    <w:rsid w:val="00330FFB"/>
    <w:rsid w:val="0033514A"/>
    <w:rsid w:val="00385619"/>
    <w:rsid w:val="003D41AD"/>
    <w:rsid w:val="003E5FC8"/>
    <w:rsid w:val="003F3E0F"/>
    <w:rsid w:val="00435B85"/>
    <w:rsid w:val="004642B4"/>
    <w:rsid w:val="00484E1A"/>
    <w:rsid w:val="004D1F71"/>
    <w:rsid w:val="004F3A57"/>
    <w:rsid w:val="00555EFC"/>
    <w:rsid w:val="00560F6D"/>
    <w:rsid w:val="0057629B"/>
    <w:rsid w:val="005906DD"/>
    <w:rsid w:val="005E3EC8"/>
    <w:rsid w:val="006166F5"/>
    <w:rsid w:val="00664E20"/>
    <w:rsid w:val="006C7B65"/>
    <w:rsid w:val="006E2917"/>
    <w:rsid w:val="00773388"/>
    <w:rsid w:val="007D6E66"/>
    <w:rsid w:val="008039BD"/>
    <w:rsid w:val="008127D3"/>
    <w:rsid w:val="00823E0C"/>
    <w:rsid w:val="00840074"/>
    <w:rsid w:val="008569ED"/>
    <w:rsid w:val="008C1772"/>
    <w:rsid w:val="008D7145"/>
    <w:rsid w:val="008F7DB9"/>
    <w:rsid w:val="009257D7"/>
    <w:rsid w:val="00936328"/>
    <w:rsid w:val="009E276D"/>
    <w:rsid w:val="009F323A"/>
    <w:rsid w:val="00A129B5"/>
    <w:rsid w:val="00A27FAD"/>
    <w:rsid w:val="00A4236B"/>
    <w:rsid w:val="00A63F45"/>
    <w:rsid w:val="00AE761F"/>
    <w:rsid w:val="00AE7E42"/>
    <w:rsid w:val="00B513F9"/>
    <w:rsid w:val="00BB0741"/>
    <w:rsid w:val="00BF3F21"/>
    <w:rsid w:val="00C22BD5"/>
    <w:rsid w:val="00C37B29"/>
    <w:rsid w:val="00C73088"/>
    <w:rsid w:val="00CB76B5"/>
    <w:rsid w:val="00CE29F3"/>
    <w:rsid w:val="00D03B12"/>
    <w:rsid w:val="00D04870"/>
    <w:rsid w:val="00DA62CE"/>
    <w:rsid w:val="00DB13F1"/>
    <w:rsid w:val="00DF4C8A"/>
    <w:rsid w:val="00E03970"/>
    <w:rsid w:val="00E4626A"/>
    <w:rsid w:val="00E70A7D"/>
    <w:rsid w:val="00EA161F"/>
    <w:rsid w:val="00F024C4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5</cp:revision>
  <dcterms:created xsi:type="dcterms:W3CDTF">2025-09-24T03:40:00Z</dcterms:created>
  <dcterms:modified xsi:type="dcterms:W3CDTF">2025-09-24T03:51:00Z</dcterms:modified>
</cp:coreProperties>
</file>