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F5105" w14:textId="77777777" w:rsidR="00CF52E0" w:rsidRPr="00CF52E0" w:rsidRDefault="00CF52E0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12"/>
          <w:szCs w:val="12"/>
        </w:rPr>
      </w:pPr>
    </w:p>
    <w:p w14:paraId="2C1F75E9" w14:textId="77777777" w:rsidR="00CF52E0" w:rsidRDefault="00CF52E0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</w:p>
    <w:p w14:paraId="5B99A667" w14:textId="77777777" w:rsidR="002D2952" w:rsidRDefault="002D2952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</w:p>
    <w:p w14:paraId="07B632C0" w14:textId="14DADF94" w:rsidR="00E035D9" w:rsidRPr="00214543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21454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B30966">
        <w:rPr>
          <w:rFonts w:ascii="Courier New" w:eastAsia="Courier New" w:hAnsi="Courier New" w:cs="Courier New"/>
          <w:b/>
          <w:color w:val="000000"/>
          <w:sz w:val="28"/>
          <w:szCs w:val="28"/>
        </w:rPr>
        <w:t>907</w:t>
      </w:r>
      <w:r w:rsidR="0021389F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214543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21389F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214543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214543" w:rsidRPr="0021454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6591A454" w14:textId="77777777" w:rsidR="002D2952" w:rsidRDefault="002D2952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648F392F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3E620CC3" w14:textId="77777777" w:rsidR="006A2C7C" w:rsidRPr="00E66ED8" w:rsidRDefault="00E035D9" w:rsidP="006A2C7C">
      <w:pPr>
        <w:tabs>
          <w:tab w:val="left" w:pos="708"/>
          <w:tab w:val="center" w:pos="4419"/>
          <w:tab w:val="right" w:pos="8838"/>
        </w:tabs>
        <w:rPr>
          <w:rFonts w:ascii="Courier New" w:eastAsia="Courier New" w:hAnsi="Courier New" w:cs="Courier New"/>
          <w:sz w:val="10"/>
          <w:szCs w:val="10"/>
        </w:rPr>
      </w:pPr>
      <w:r w:rsidRPr="003D6FF1">
        <w:rPr>
          <w:rFonts w:ascii="Courier New" w:eastAsia="Courier New" w:hAnsi="Courier New" w:cs="Courier New"/>
        </w:rPr>
        <w:t xml:space="preserve">       </w:t>
      </w:r>
    </w:p>
    <w:p w14:paraId="08A569E3" w14:textId="3E41FEE1" w:rsidR="006A2C7C" w:rsidRDefault="006A2C7C" w:rsidP="006A2C7C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  <w:r w:rsidRPr="00270DCB">
        <w:rPr>
          <w:rFonts w:ascii="Courier New" w:eastAsia="Courier New" w:hAnsi="Courier New" w:cs="Courier New"/>
          <w:b/>
          <w:bCs/>
        </w:rPr>
        <w:t xml:space="preserve">       </w:t>
      </w:r>
      <w:r w:rsidR="00270DCB" w:rsidRPr="00270DCB">
        <w:rPr>
          <w:rFonts w:ascii="Courier New" w:eastAsia="Courier New" w:hAnsi="Courier New" w:cs="Courier New"/>
          <w:b/>
          <w:bCs/>
        </w:rPr>
        <w:t>Requeremos</w:t>
      </w:r>
      <w:r w:rsidR="00270DCB" w:rsidRPr="00270DCB">
        <w:rPr>
          <w:rFonts w:ascii="Courier New" w:eastAsia="Courier New" w:hAnsi="Courier New" w:cs="Courier New"/>
        </w:rPr>
        <w:t xml:space="preserve"> </w:t>
      </w:r>
      <w:r w:rsidR="00270DCB" w:rsidRPr="00270DCB">
        <w:rPr>
          <w:rFonts w:ascii="Courier New" w:eastAsia="Courier New" w:hAnsi="Courier New" w:cs="Courier New"/>
          <w:b/>
          <w:bCs/>
        </w:rPr>
        <w:t xml:space="preserve">à Mesa Diretora, que seja expedida, na forma regimental, solicitação de Audiência Pública para discutir </w:t>
      </w:r>
      <w:r w:rsidR="00E8414D">
        <w:rPr>
          <w:rFonts w:ascii="Courier New" w:eastAsia="Courier New" w:hAnsi="Courier New" w:cs="Courier New"/>
          <w:b/>
          <w:bCs/>
        </w:rPr>
        <w:t>o</w:t>
      </w:r>
      <w:r w:rsidR="00270DCB" w:rsidRPr="00270DCB">
        <w:rPr>
          <w:rFonts w:ascii="Courier New" w:eastAsia="Courier New" w:hAnsi="Courier New" w:cs="Courier New"/>
          <w:b/>
          <w:bCs/>
        </w:rPr>
        <w:t xml:space="preserve">s problemas na gestão dos recursos hídricos, atendimento aos consumidores e outros problemas relatados pelos munícipes em relação aos serviços prestados pela concessionária </w:t>
      </w:r>
      <w:proofErr w:type="spellStart"/>
      <w:r w:rsidR="00270DCB" w:rsidRPr="00270DCB">
        <w:rPr>
          <w:rFonts w:ascii="Courier New" w:eastAsia="Courier New" w:hAnsi="Courier New" w:cs="Courier New"/>
          <w:b/>
          <w:bCs/>
        </w:rPr>
        <w:t>Iguá</w:t>
      </w:r>
      <w:proofErr w:type="spellEnd"/>
      <w:r w:rsidR="00270DCB" w:rsidRPr="00270DCB">
        <w:rPr>
          <w:rFonts w:ascii="Courier New" w:eastAsia="Courier New" w:hAnsi="Courier New" w:cs="Courier New"/>
          <w:b/>
          <w:bCs/>
        </w:rPr>
        <w:t xml:space="preserve"> Saneamento, conforme o Regimento Interno da Câmara Municipal de Paty do Alferes, especificamente o Artigo 268, considerando as inúmeras reclamações referentes a falhas e abusos cometidos pela empresa em nosso município.</w:t>
      </w:r>
    </w:p>
    <w:p w14:paraId="29F0BEAA" w14:textId="786EBB1F" w:rsidR="00EB1CBD" w:rsidRDefault="00EB1CBD" w:rsidP="006A2C7C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</w:p>
    <w:p w14:paraId="4B0D9EBB" w14:textId="77777777" w:rsidR="002D2952" w:rsidRDefault="002D2952" w:rsidP="006A2C7C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</w:p>
    <w:p w14:paraId="4CDBEE2C" w14:textId="77777777" w:rsidR="006A2C7C" w:rsidRDefault="006A2C7C" w:rsidP="006A2C7C">
      <w:pPr>
        <w:tabs>
          <w:tab w:val="left" w:pos="708"/>
          <w:tab w:val="center" w:pos="4419"/>
          <w:tab w:val="right" w:pos="8838"/>
        </w:tabs>
        <w:ind w:hanging="2"/>
        <w:jc w:val="center"/>
        <w:rPr>
          <w:rFonts w:ascii="Courier New" w:eastAsia="Courier New" w:hAnsi="Courier New" w:cs="Courier New"/>
          <w:u w:val="single"/>
        </w:rPr>
      </w:pPr>
      <w:r>
        <w:rPr>
          <w:rFonts w:ascii="Courier New" w:eastAsia="Courier New" w:hAnsi="Courier New" w:cs="Courier New"/>
          <w:b/>
          <w:u w:val="single"/>
        </w:rPr>
        <w:t>JUSTIFICATIVA</w:t>
      </w:r>
    </w:p>
    <w:p w14:paraId="2C4CFD7B" w14:textId="77777777" w:rsidR="006A2C7C" w:rsidRDefault="006A2C7C" w:rsidP="006A2C7C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4DC46C74" w14:textId="1645714E" w:rsidR="00BF0FDC" w:rsidRPr="00BF0FDC" w:rsidRDefault="00BF0FDC" w:rsidP="00BF0FDC">
      <w:pPr>
        <w:ind w:firstLine="72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sz w:val="22"/>
          <w:szCs w:val="22"/>
        </w:rPr>
        <w:t>J</w:t>
      </w:r>
      <w:r w:rsidRPr="00BF0FDC">
        <w:rPr>
          <w:rFonts w:ascii="Courier New" w:eastAsia="Courier New" w:hAnsi="Courier New" w:cs="Courier New"/>
        </w:rPr>
        <w:t xml:space="preserve">ustifica-se o presente requerimento diante das </w:t>
      </w:r>
      <w:r w:rsidRPr="00BF0FDC">
        <w:rPr>
          <w:rFonts w:ascii="Courier New" w:eastAsia="Courier New" w:hAnsi="Courier New" w:cs="Courier New"/>
          <w:b/>
          <w:bCs/>
        </w:rPr>
        <w:t>constantes reclamações da população de Paty do Alferes</w:t>
      </w:r>
      <w:r w:rsidRPr="00BF0FDC">
        <w:rPr>
          <w:rFonts w:ascii="Courier New" w:eastAsia="Courier New" w:hAnsi="Courier New" w:cs="Courier New"/>
        </w:rPr>
        <w:t xml:space="preserve"> quanto aos serviços prestados pela empresa </w:t>
      </w:r>
      <w:proofErr w:type="spellStart"/>
      <w:r w:rsidRPr="00BF0FDC">
        <w:rPr>
          <w:rFonts w:ascii="Courier New" w:eastAsia="Courier New" w:hAnsi="Courier New" w:cs="Courier New"/>
          <w:b/>
          <w:bCs/>
        </w:rPr>
        <w:t>Iguá</w:t>
      </w:r>
      <w:proofErr w:type="spellEnd"/>
      <w:r w:rsidRPr="00BF0FDC">
        <w:rPr>
          <w:rFonts w:ascii="Courier New" w:eastAsia="Courier New" w:hAnsi="Courier New" w:cs="Courier New"/>
          <w:b/>
          <w:bCs/>
        </w:rPr>
        <w:t xml:space="preserve"> Saneamento</w:t>
      </w:r>
      <w:r w:rsidRPr="00BF0FDC">
        <w:rPr>
          <w:rFonts w:ascii="Courier New" w:eastAsia="Courier New" w:hAnsi="Courier New" w:cs="Courier New"/>
        </w:rPr>
        <w:t>, responsável pelo abastecimento de água e esgotamento sanitário no município.</w:t>
      </w:r>
    </w:p>
    <w:p w14:paraId="252AA504" w14:textId="77777777" w:rsidR="00BF0FDC" w:rsidRDefault="00BF0FDC" w:rsidP="00BF0FDC">
      <w:pPr>
        <w:jc w:val="both"/>
        <w:rPr>
          <w:rFonts w:ascii="Courier New" w:eastAsia="Courier New" w:hAnsi="Courier New" w:cs="Courier New"/>
        </w:rPr>
      </w:pPr>
    </w:p>
    <w:p w14:paraId="038182C6" w14:textId="0118881E" w:rsidR="00BF0FDC" w:rsidRPr="00BF0FDC" w:rsidRDefault="00BF0FDC" w:rsidP="00BF0FDC">
      <w:pPr>
        <w:ind w:firstLine="720"/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 xml:space="preserve">Os relatos envolvem </w:t>
      </w:r>
      <w:r w:rsidRPr="00BF0FDC">
        <w:rPr>
          <w:rFonts w:ascii="Courier New" w:eastAsia="Courier New" w:hAnsi="Courier New" w:cs="Courier New"/>
          <w:b/>
          <w:bCs/>
        </w:rPr>
        <w:t>cortes indevidos no fornecimento de água</w:t>
      </w:r>
      <w:r w:rsidRPr="00BF0FDC">
        <w:rPr>
          <w:rFonts w:ascii="Courier New" w:eastAsia="Courier New" w:hAnsi="Courier New" w:cs="Courier New"/>
        </w:rPr>
        <w:t xml:space="preserve">, </w:t>
      </w:r>
      <w:r w:rsidRPr="00BF0FDC">
        <w:rPr>
          <w:rFonts w:ascii="Courier New" w:eastAsia="Courier New" w:hAnsi="Courier New" w:cs="Courier New"/>
          <w:b/>
          <w:bCs/>
        </w:rPr>
        <w:t>cobranças abusivas</w:t>
      </w:r>
      <w:r w:rsidRPr="00BF0FDC">
        <w:rPr>
          <w:rFonts w:ascii="Courier New" w:eastAsia="Courier New" w:hAnsi="Courier New" w:cs="Courier New"/>
        </w:rPr>
        <w:t xml:space="preserve">, </w:t>
      </w:r>
      <w:r w:rsidRPr="00BF0FDC">
        <w:rPr>
          <w:rFonts w:ascii="Courier New" w:eastAsia="Courier New" w:hAnsi="Courier New" w:cs="Courier New"/>
          <w:b/>
          <w:bCs/>
        </w:rPr>
        <w:t>taxas de religamento</w:t>
      </w:r>
      <w:r w:rsidRPr="00BF0FDC">
        <w:rPr>
          <w:rFonts w:ascii="Courier New" w:eastAsia="Courier New" w:hAnsi="Courier New" w:cs="Courier New"/>
        </w:rPr>
        <w:t xml:space="preserve">, </w:t>
      </w:r>
      <w:r w:rsidRPr="00BF0FDC">
        <w:rPr>
          <w:rFonts w:ascii="Courier New" w:eastAsia="Courier New" w:hAnsi="Courier New" w:cs="Courier New"/>
          <w:b/>
          <w:bCs/>
        </w:rPr>
        <w:t>valores excessivos por serviços básicos</w:t>
      </w:r>
      <w:r w:rsidRPr="00BF0FDC">
        <w:rPr>
          <w:rFonts w:ascii="Courier New" w:eastAsia="Courier New" w:hAnsi="Courier New" w:cs="Courier New"/>
        </w:rPr>
        <w:t xml:space="preserve"> e </w:t>
      </w:r>
      <w:r w:rsidRPr="00BF0FDC">
        <w:rPr>
          <w:rFonts w:ascii="Courier New" w:eastAsia="Courier New" w:hAnsi="Courier New" w:cs="Courier New"/>
          <w:b/>
          <w:bCs/>
        </w:rPr>
        <w:t>cobrança de esgoto em locais onde o serviço não é prestado</w:t>
      </w:r>
      <w:r w:rsidRPr="00BF0FDC">
        <w:rPr>
          <w:rFonts w:ascii="Courier New" w:eastAsia="Courier New" w:hAnsi="Courier New" w:cs="Courier New"/>
        </w:rPr>
        <w:t xml:space="preserve">, práticas que ferem os princípios do </w:t>
      </w:r>
      <w:r w:rsidRPr="00BF0FDC">
        <w:rPr>
          <w:rFonts w:ascii="Courier New" w:eastAsia="Courier New" w:hAnsi="Courier New" w:cs="Courier New"/>
          <w:b/>
          <w:bCs/>
        </w:rPr>
        <w:t>Código de Defesa do Consumidor</w:t>
      </w:r>
      <w:r w:rsidRPr="00BF0FDC">
        <w:rPr>
          <w:rFonts w:ascii="Courier New" w:eastAsia="Courier New" w:hAnsi="Courier New" w:cs="Courier New"/>
        </w:rPr>
        <w:t xml:space="preserve"> e causam sérios prejuízos aos cidadãos.</w:t>
      </w:r>
    </w:p>
    <w:p w14:paraId="30EF6A3A" w14:textId="77777777" w:rsidR="00BF0FDC" w:rsidRDefault="00BF0FDC" w:rsidP="00BF0FDC">
      <w:pPr>
        <w:jc w:val="both"/>
        <w:rPr>
          <w:rFonts w:ascii="Courier New" w:eastAsia="Courier New" w:hAnsi="Courier New" w:cs="Courier New"/>
        </w:rPr>
      </w:pPr>
    </w:p>
    <w:p w14:paraId="1A82973C" w14:textId="7009542E" w:rsidR="00BF0FDC" w:rsidRPr="00BF0FDC" w:rsidRDefault="00BF0FDC" w:rsidP="00BF0FDC">
      <w:pPr>
        <w:ind w:firstLine="720"/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>A realização de uma Audiência Pública é essencial para que sejam prestados esclarecimentos à população, além de permitir o diálogo direto entre a concessionária, o Poder Público e os órgãos de defesa do consumidor, promovendo transparência, responsabilidade e solução efetiva para os problemas relatados.</w:t>
      </w:r>
    </w:p>
    <w:p w14:paraId="64AD3B7E" w14:textId="77777777" w:rsidR="00BF0FDC" w:rsidRDefault="00BF0FDC" w:rsidP="00BF0FDC">
      <w:pPr>
        <w:jc w:val="both"/>
        <w:rPr>
          <w:rFonts w:ascii="Courier New" w:eastAsia="Courier New" w:hAnsi="Courier New" w:cs="Courier New"/>
        </w:rPr>
      </w:pPr>
    </w:p>
    <w:p w14:paraId="1EF0A035" w14:textId="6BCAF887" w:rsidR="00BF0FDC" w:rsidRDefault="00BF0FDC" w:rsidP="00BF0FDC">
      <w:pPr>
        <w:ind w:firstLine="360"/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 xml:space="preserve">Solicita-se, portanto, que sejam </w:t>
      </w:r>
      <w:r w:rsidRPr="00BF0FDC">
        <w:rPr>
          <w:rFonts w:ascii="Courier New" w:eastAsia="Courier New" w:hAnsi="Courier New" w:cs="Courier New"/>
          <w:b/>
          <w:bCs/>
        </w:rPr>
        <w:t>convidados</w:t>
      </w:r>
      <w:r w:rsidRPr="00BF0FDC">
        <w:rPr>
          <w:rFonts w:ascii="Courier New" w:eastAsia="Courier New" w:hAnsi="Courier New" w:cs="Courier New"/>
        </w:rPr>
        <w:t xml:space="preserve"> para participar da Audiência Pública:</w:t>
      </w:r>
    </w:p>
    <w:p w14:paraId="5DFC2A0B" w14:textId="77777777" w:rsidR="00D2516B" w:rsidRPr="00BF0FDC" w:rsidRDefault="00D2516B" w:rsidP="00BF0FDC">
      <w:pPr>
        <w:ind w:firstLine="360"/>
        <w:jc w:val="both"/>
        <w:rPr>
          <w:rFonts w:ascii="Courier New" w:eastAsia="Courier New" w:hAnsi="Courier New" w:cs="Courier New"/>
        </w:rPr>
      </w:pPr>
    </w:p>
    <w:p w14:paraId="103EC8B4" w14:textId="77777777" w:rsidR="00BF0FDC" w:rsidRPr="00BF0FDC" w:rsidRDefault="00BF0FDC" w:rsidP="00BF0FDC">
      <w:pPr>
        <w:numPr>
          <w:ilvl w:val="0"/>
          <w:numId w:val="2"/>
        </w:numPr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 xml:space="preserve">Representantes da empresa </w:t>
      </w:r>
      <w:proofErr w:type="spellStart"/>
      <w:r w:rsidRPr="00BF0FDC">
        <w:rPr>
          <w:rFonts w:ascii="Courier New" w:eastAsia="Courier New" w:hAnsi="Courier New" w:cs="Courier New"/>
        </w:rPr>
        <w:t>Iguá</w:t>
      </w:r>
      <w:proofErr w:type="spellEnd"/>
      <w:r w:rsidRPr="00BF0FDC">
        <w:rPr>
          <w:rFonts w:ascii="Courier New" w:eastAsia="Courier New" w:hAnsi="Courier New" w:cs="Courier New"/>
        </w:rPr>
        <w:t xml:space="preserve"> Saneamento;</w:t>
      </w:r>
    </w:p>
    <w:p w14:paraId="53A664C0" w14:textId="77777777" w:rsidR="00BF0FDC" w:rsidRPr="00BF0FDC" w:rsidRDefault="00BF0FDC" w:rsidP="00BF0FDC">
      <w:pPr>
        <w:numPr>
          <w:ilvl w:val="0"/>
          <w:numId w:val="2"/>
        </w:numPr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>Autoridades municipais competentes;</w:t>
      </w:r>
    </w:p>
    <w:p w14:paraId="3173FEE8" w14:textId="77777777" w:rsidR="00BF0FDC" w:rsidRPr="00BF0FDC" w:rsidRDefault="00BF0FDC" w:rsidP="00BF0FDC">
      <w:pPr>
        <w:numPr>
          <w:ilvl w:val="0"/>
          <w:numId w:val="2"/>
        </w:numPr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>Representantes do Ministério Público;</w:t>
      </w:r>
    </w:p>
    <w:p w14:paraId="4A06C600" w14:textId="77777777" w:rsidR="00BF0FDC" w:rsidRPr="00BF0FDC" w:rsidRDefault="00BF0FDC" w:rsidP="00BF0FDC">
      <w:pPr>
        <w:numPr>
          <w:ilvl w:val="0"/>
          <w:numId w:val="2"/>
        </w:numPr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>Representantes do PROCON;</w:t>
      </w:r>
    </w:p>
    <w:p w14:paraId="00E6BEED" w14:textId="77777777" w:rsidR="00BF0FDC" w:rsidRPr="00BF0FDC" w:rsidRDefault="00BF0FDC" w:rsidP="00BF0FDC">
      <w:pPr>
        <w:numPr>
          <w:ilvl w:val="0"/>
          <w:numId w:val="2"/>
        </w:numPr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>Membros da sociedade civil interessados no tema.</w:t>
      </w:r>
    </w:p>
    <w:p w14:paraId="0CDA32D4" w14:textId="77777777" w:rsidR="00BF0FDC" w:rsidRDefault="00BF0FDC" w:rsidP="00BF0FDC">
      <w:pPr>
        <w:jc w:val="both"/>
        <w:rPr>
          <w:rFonts w:ascii="Courier New" w:eastAsia="Courier New" w:hAnsi="Courier New" w:cs="Courier New"/>
        </w:rPr>
      </w:pPr>
    </w:p>
    <w:p w14:paraId="0A905091" w14:textId="77777777" w:rsidR="00E1497D" w:rsidRDefault="00BF0FDC" w:rsidP="00BF0FDC">
      <w:pPr>
        <w:ind w:firstLine="360"/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 xml:space="preserve">Propõe-se que a Audiência seja realizada no Plenário da Câmara Municipal de Paty do Alferes, em data e horário a serem definidos, e que o evento seja amplamente divulgado nos meios de comunicação locais e nas </w:t>
      </w:r>
    </w:p>
    <w:p w14:paraId="55E51624" w14:textId="77777777" w:rsidR="00E1497D" w:rsidRDefault="00E1497D" w:rsidP="00BF0FDC">
      <w:pPr>
        <w:ind w:firstLine="360"/>
        <w:jc w:val="both"/>
        <w:rPr>
          <w:rFonts w:ascii="Courier New" w:eastAsia="Courier New" w:hAnsi="Courier New" w:cs="Courier New"/>
        </w:rPr>
      </w:pPr>
    </w:p>
    <w:p w14:paraId="2F37442B" w14:textId="68490F83" w:rsidR="00BF0FDC" w:rsidRPr="00BF0FDC" w:rsidRDefault="00BF0FDC" w:rsidP="00BF0FDC">
      <w:pPr>
        <w:ind w:firstLine="360"/>
        <w:jc w:val="both"/>
        <w:rPr>
          <w:rFonts w:ascii="Courier New" w:eastAsia="Courier New" w:hAnsi="Courier New" w:cs="Courier New"/>
        </w:rPr>
      </w:pPr>
      <w:r w:rsidRPr="00BF0FDC">
        <w:rPr>
          <w:rFonts w:ascii="Courier New" w:eastAsia="Courier New" w:hAnsi="Courier New" w:cs="Courier New"/>
        </w:rPr>
        <w:t>plataformas digitais da Câmara, garantindo a efetiva participação da população.</w:t>
      </w:r>
    </w:p>
    <w:p w14:paraId="2EC8E682" w14:textId="763EF6B1" w:rsidR="00214543" w:rsidRPr="002F3D49" w:rsidRDefault="006A2C7C" w:rsidP="00BF0FDC">
      <w:pPr>
        <w:jc w:val="both"/>
        <w:rPr>
          <w:rFonts w:ascii="Courier New" w:eastAsia="Courier New" w:hAnsi="Courier New" w:cs="Courier New"/>
          <w:sz w:val="12"/>
          <w:szCs w:val="12"/>
        </w:rPr>
      </w:pPr>
      <w:r w:rsidRPr="006E28D1">
        <w:rPr>
          <w:rFonts w:ascii="Courier New" w:eastAsia="Courier New" w:hAnsi="Courier New" w:cs="Courier New"/>
        </w:rPr>
        <w:t xml:space="preserve">        </w:t>
      </w:r>
    </w:p>
    <w:p w14:paraId="0ED015A0" w14:textId="77777777" w:rsidR="00CF52E0" w:rsidRDefault="00CF52E0" w:rsidP="00214543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464D884" w14:textId="77777777" w:rsidR="00E1497D" w:rsidRDefault="00E1497D" w:rsidP="002D2952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778F6D66" w:rsidR="009B150F" w:rsidRPr="002D2952" w:rsidRDefault="00E035D9" w:rsidP="002D2952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2D2952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6A2C7C" w:rsidRPr="002D2952">
        <w:rPr>
          <w:rFonts w:ascii="Courier New" w:eastAsia="Courier New" w:hAnsi="Courier New" w:cs="Courier New"/>
          <w:sz w:val="20"/>
          <w:szCs w:val="20"/>
        </w:rPr>
        <w:t>1</w:t>
      </w:r>
      <w:r w:rsidR="00CF52E0" w:rsidRPr="002D2952">
        <w:rPr>
          <w:rFonts w:ascii="Courier New" w:eastAsia="Courier New" w:hAnsi="Courier New" w:cs="Courier New"/>
          <w:sz w:val="20"/>
          <w:szCs w:val="20"/>
        </w:rPr>
        <w:t>4</w:t>
      </w:r>
      <w:r w:rsidRPr="002D2952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913414" w:rsidRPr="002D2952">
        <w:rPr>
          <w:rFonts w:ascii="Courier New" w:eastAsia="Courier New" w:hAnsi="Courier New" w:cs="Courier New"/>
          <w:sz w:val="20"/>
          <w:szCs w:val="20"/>
        </w:rPr>
        <w:t>outubro</w:t>
      </w:r>
      <w:r w:rsidRPr="002D2952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14543" w:rsidRPr="002D2952">
        <w:rPr>
          <w:rFonts w:ascii="Courier New" w:eastAsia="Courier New" w:hAnsi="Courier New" w:cs="Courier New"/>
          <w:sz w:val="20"/>
          <w:szCs w:val="20"/>
        </w:rPr>
        <w:t>5</w:t>
      </w:r>
      <w:r w:rsidRPr="002D2952">
        <w:rPr>
          <w:rFonts w:ascii="Courier New" w:eastAsia="Courier New" w:hAnsi="Courier New" w:cs="Courier New"/>
          <w:sz w:val="20"/>
          <w:szCs w:val="20"/>
        </w:rPr>
        <w:t>.</w:t>
      </w:r>
    </w:p>
    <w:p w14:paraId="05829801" w14:textId="77777777" w:rsidR="00AA1200" w:rsidRPr="006537CC" w:rsidRDefault="00AA1200" w:rsidP="00AA1200">
      <w:pPr>
        <w:jc w:val="both"/>
        <w:rPr>
          <w:rFonts w:eastAsia="Courier New"/>
          <w:bCs/>
          <w:sz w:val="22"/>
          <w:szCs w:val="22"/>
        </w:rPr>
      </w:pPr>
    </w:p>
    <w:tbl>
      <w:tblPr>
        <w:tblStyle w:val="ae"/>
        <w:tblW w:w="946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64"/>
      </w:tblGrid>
      <w:tr w:rsidR="00AA1200" w14:paraId="699EE1B3" w14:textId="77777777" w:rsidTr="007D7CBD">
        <w:tc>
          <w:tcPr>
            <w:tcW w:w="9464" w:type="dxa"/>
          </w:tcPr>
          <w:p w14:paraId="7DFA2953" w14:textId="35FD3376" w:rsidR="00AA1200" w:rsidRDefault="00AA1200" w:rsidP="0079400C">
            <w:pPr>
              <w:tabs>
                <w:tab w:val="left" w:pos="1830"/>
              </w:tabs>
              <w:rPr>
                <w:rFonts w:eastAsia="Courier New"/>
                <w:b/>
              </w:rPr>
            </w:pPr>
          </w:p>
          <w:p w14:paraId="4DAC0537" w14:textId="48605C75" w:rsidR="00CF52E0" w:rsidRDefault="00CF52E0" w:rsidP="0079400C">
            <w:pPr>
              <w:tabs>
                <w:tab w:val="left" w:pos="1830"/>
              </w:tabs>
              <w:rPr>
                <w:rFonts w:eastAsia="Courier New"/>
                <w:b/>
              </w:rPr>
            </w:pPr>
          </w:p>
          <w:p w14:paraId="33C7D17E" w14:textId="508F3F17" w:rsidR="002F3D49" w:rsidRDefault="002F3D49" w:rsidP="0079400C">
            <w:pPr>
              <w:tabs>
                <w:tab w:val="left" w:pos="1830"/>
              </w:tabs>
              <w:rPr>
                <w:rFonts w:eastAsia="Courier New"/>
                <w:b/>
              </w:rPr>
            </w:pPr>
          </w:p>
          <w:p w14:paraId="2274314B" w14:textId="46BFAFAD" w:rsidR="00E1497D" w:rsidRDefault="00E1497D" w:rsidP="0079400C">
            <w:pPr>
              <w:tabs>
                <w:tab w:val="left" w:pos="1830"/>
              </w:tabs>
              <w:rPr>
                <w:rFonts w:eastAsia="Courier New"/>
                <w:b/>
              </w:rPr>
            </w:pPr>
          </w:p>
          <w:p w14:paraId="42C34874" w14:textId="77777777" w:rsidR="00E1497D" w:rsidRDefault="00E1497D" w:rsidP="0079400C">
            <w:pPr>
              <w:tabs>
                <w:tab w:val="left" w:pos="1830"/>
              </w:tabs>
              <w:rPr>
                <w:rFonts w:eastAsia="Courier New"/>
                <w:b/>
              </w:rPr>
            </w:pPr>
          </w:p>
          <w:p w14:paraId="78A388C6" w14:textId="77777777" w:rsidR="002F3D49" w:rsidRPr="002D0841" w:rsidRDefault="002F3D49" w:rsidP="0079400C">
            <w:pPr>
              <w:tabs>
                <w:tab w:val="left" w:pos="1830"/>
              </w:tabs>
              <w:rPr>
                <w:rFonts w:eastAsia="Courier New"/>
                <w:b/>
              </w:rPr>
            </w:pPr>
          </w:p>
          <w:p w14:paraId="22567228" w14:textId="77777777" w:rsidR="0079400C" w:rsidRDefault="0079400C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3391E09" w14:textId="028A6FCC" w:rsidR="0079400C" w:rsidRPr="00591DE5" w:rsidRDefault="0079400C" w:rsidP="00591DE5">
            <w:pPr>
              <w:jc w:val="center"/>
              <w:rPr>
                <w:b/>
                <w:sz w:val="17"/>
                <w:szCs w:val="17"/>
              </w:rPr>
            </w:pPr>
            <w:r w:rsidRPr="009D1F47">
              <w:rPr>
                <w:b/>
                <w:sz w:val="18"/>
                <w:szCs w:val="18"/>
              </w:rPr>
              <w:t xml:space="preserve"> </w:t>
            </w:r>
            <w:r w:rsidRPr="00591DE5">
              <w:rPr>
                <w:b/>
                <w:sz w:val="17"/>
                <w:szCs w:val="17"/>
              </w:rPr>
              <w:t>GUILHERME ROSA RODRIGUES           CLAUDIO CHIGIO TSUTSUGI         EDSON DA SILVA ALMEIDA</w:t>
            </w:r>
          </w:p>
          <w:p w14:paraId="21423C1A" w14:textId="4A6C3DDA" w:rsidR="0079400C" w:rsidRPr="00591DE5" w:rsidRDefault="0079400C" w:rsidP="0079400C">
            <w:pPr>
              <w:rPr>
                <w:b/>
                <w:sz w:val="17"/>
                <w:szCs w:val="17"/>
              </w:rPr>
            </w:pPr>
            <w:r w:rsidRPr="00591DE5">
              <w:rPr>
                <w:b/>
                <w:sz w:val="17"/>
                <w:szCs w:val="17"/>
              </w:rPr>
              <w:t xml:space="preserve">       </w:t>
            </w:r>
            <w:r w:rsidR="00591DE5">
              <w:rPr>
                <w:b/>
                <w:sz w:val="17"/>
                <w:szCs w:val="17"/>
              </w:rPr>
              <w:t xml:space="preserve">          </w:t>
            </w:r>
            <w:r w:rsidRPr="00591DE5">
              <w:rPr>
                <w:b/>
                <w:sz w:val="17"/>
                <w:szCs w:val="17"/>
              </w:rPr>
              <w:t xml:space="preserve">   - GUILHERME ROSA -                          </w:t>
            </w:r>
            <w:r w:rsidR="00591DE5">
              <w:rPr>
                <w:b/>
                <w:sz w:val="17"/>
                <w:szCs w:val="17"/>
              </w:rPr>
              <w:t xml:space="preserve"> </w:t>
            </w:r>
            <w:r w:rsidRPr="00591DE5">
              <w:rPr>
                <w:b/>
                <w:sz w:val="17"/>
                <w:szCs w:val="17"/>
              </w:rPr>
              <w:t xml:space="preserve">   - CLÁUDIO JAPONÊS -                      - EDINHO DA DENGUE -</w:t>
            </w:r>
          </w:p>
          <w:p w14:paraId="05087C74" w14:textId="77777777" w:rsidR="0079400C" w:rsidRPr="00CB30AF" w:rsidRDefault="0079400C" w:rsidP="0079400C">
            <w:pPr>
              <w:ind w:hanging="2"/>
              <w:rPr>
                <w:b/>
                <w:sz w:val="2"/>
                <w:szCs w:val="2"/>
              </w:rPr>
            </w:pPr>
          </w:p>
          <w:p w14:paraId="319B1ACD" w14:textId="2665470E" w:rsidR="0079400C" w:rsidRPr="00D2516B" w:rsidRDefault="0079400C" w:rsidP="0079400C">
            <w:pPr>
              <w:rPr>
                <w:sz w:val="17"/>
                <w:szCs w:val="17"/>
              </w:rPr>
            </w:pPr>
            <w:r w:rsidRPr="00D2516B">
              <w:rPr>
                <w:b/>
                <w:sz w:val="17"/>
                <w:szCs w:val="17"/>
              </w:rPr>
              <w:t xml:space="preserve">      </w:t>
            </w:r>
            <w:r w:rsidR="00591DE5" w:rsidRPr="00D2516B">
              <w:rPr>
                <w:b/>
                <w:sz w:val="17"/>
                <w:szCs w:val="17"/>
              </w:rPr>
              <w:t xml:space="preserve">     </w:t>
            </w:r>
            <w:r w:rsidR="00D2516B">
              <w:rPr>
                <w:b/>
                <w:sz w:val="17"/>
                <w:szCs w:val="17"/>
              </w:rPr>
              <w:t xml:space="preserve">      </w:t>
            </w:r>
            <w:r w:rsidRPr="00D2516B">
              <w:rPr>
                <w:b/>
                <w:sz w:val="17"/>
                <w:szCs w:val="17"/>
              </w:rPr>
              <w:t>Presidente Autor da Proposição                Vereador Autor da Proposição              Vereador Autor da Proposição</w:t>
            </w:r>
          </w:p>
          <w:p w14:paraId="265FE7D7" w14:textId="77777777" w:rsidR="0079400C" w:rsidRPr="00541F56" w:rsidRDefault="0079400C" w:rsidP="0079400C">
            <w:pPr>
              <w:ind w:hanging="2"/>
              <w:rPr>
                <w:b/>
                <w:sz w:val="18"/>
                <w:szCs w:val="18"/>
              </w:rPr>
            </w:pPr>
          </w:p>
          <w:p w14:paraId="484DF3E1" w14:textId="5B50F688" w:rsidR="0079400C" w:rsidRDefault="0079400C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C0E9A4B" w14:textId="34C31DCC" w:rsidR="00CF52E0" w:rsidRDefault="00CF52E0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C5AFD57" w14:textId="77777777" w:rsidR="002F3D49" w:rsidRDefault="002F3D49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D492CCE" w14:textId="5E93DF37" w:rsidR="00CF52E0" w:rsidRDefault="00CF52E0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69E71A11" w14:textId="77777777" w:rsidR="00E1497D" w:rsidRDefault="00E1497D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41E760" w14:textId="77777777" w:rsidR="002F3D49" w:rsidRDefault="002F3D49" w:rsidP="0079400C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7191D13B" w14:textId="77777777" w:rsidR="0079400C" w:rsidRPr="00591DE5" w:rsidRDefault="0079400C" w:rsidP="0079400C">
            <w:pPr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  <w:p w14:paraId="0214C41E" w14:textId="77777777" w:rsidR="0079400C" w:rsidRPr="00591DE5" w:rsidRDefault="0079400C" w:rsidP="0079400C">
            <w:pPr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  <w:p w14:paraId="39775071" w14:textId="7B391A49" w:rsidR="0079400C" w:rsidRPr="00591DE5" w:rsidRDefault="0079400C" w:rsidP="00591DE5">
            <w:pPr>
              <w:ind w:hanging="2"/>
              <w:jc w:val="center"/>
              <w:rPr>
                <w:b/>
                <w:sz w:val="17"/>
                <w:szCs w:val="17"/>
              </w:rPr>
            </w:pPr>
            <w:r w:rsidRPr="00591DE5">
              <w:rPr>
                <w:rFonts w:eastAsia="Courier New"/>
                <w:b/>
                <w:sz w:val="17"/>
                <w:szCs w:val="17"/>
              </w:rPr>
              <w:t xml:space="preserve">UBERLIÊ DA SILVA MACHADO            </w:t>
            </w:r>
            <w:r w:rsidRPr="00591DE5">
              <w:rPr>
                <w:b/>
                <w:sz w:val="17"/>
                <w:szCs w:val="17"/>
              </w:rPr>
              <w:t xml:space="preserve">WILSON ROSA DE SOUZA               LENICE DUARTE VIANNA </w:t>
            </w:r>
          </w:p>
          <w:p w14:paraId="3155E15C" w14:textId="5A6588F7" w:rsidR="0079400C" w:rsidRPr="00591DE5" w:rsidRDefault="0079400C" w:rsidP="0079400C">
            <w:pPr>
              <w:ind w:hanging="2"/>
              <w:rPr>
                <w:b/>
                <w:sz w:val="17"/>
                <w:szCs w:val="17"/>
              </w:rPr>
            </w:pPr>
            <w:r w:rsidRPr="00591DE5">
              <w:rPr>
                <w:rFonts w:eastAsia="Courier New"/>
                <w:b/>
                <w:sz w:val="17"/>
                <w:szCs w:val="17"/>
              </w:rPr>
              <w:t xml:space="preserve">          </w:t>
            </w:r>
            <w:r w:rsidR="00591DE5">
              <w:rPr>
                <w:rFonts w:eastAsia="Courier New"/>
                <w:b/>
                <w:sz w:val="17"/>
                <w:szCs w:val="17"/>
              </w:rPr>
              <w:t xml:space="preserve">     </w:t>
            </w:r>
            <w:r w:rsidRPr="00591DE5">
              <w:rPr>
                <w:rFonts w:eastAsia="Courier New"/>
                <w:b/>
                <w:sz w:val="17"/>
                <w:szCs w:val="17"/>
              </w:rPr>
              <w:t xml:space="preserve">  - NEGUINHO DA OFICINA -                          </w:t>
            </w:r>
            <w:r w:rsidRPr="00591DE5">
              <w:rPr>
                <w:b/>
                <w:sz w:val="17"/>
                <w:szCs w:val="17"/>
              </w:rPr>
              <w:t>- MACARRÃO -                                   - LENICE VIANNA -</w:t>
            </w:r>
          </w:p>
          <w:p w14:paraId="46B345E3" w14:textId="77777777" w:rsidR="0079400C" w:rsidRPr="00CB30AF" w:rsidRDefault="0079400C" w:rsidP="0079400C">
            <w:pPr>
              <w:ind w:hanging="2"/>
              <w:rPr>
                <w:b/>
                <w:sz w:val="2"/>
                <w:szCs w:val="2"/>
              </w:rPr>
            </w:pPr>
          </w:p>
          <w:p w14:paraId="668CE988" w14:textId="77777777" w:rsidR="0079400C" w:rsidRPr="00CB30AF" w:rsidRDefault="0079400C" w:rsidP="0079400C">
            <w:pPr>
              <w:rPr>
                <w:rFonts w:eastAsia="Courier New"/>
                <w:b/>
                <w:sz w:val="2"/>
                <w:szCs w:val="2"/>
              </w:rPr>
            </w:pPr>
          </w:p>
          <w:p w14:paraId="46E7FEF7" w14:textId="626D1E81" w:rsidR="0079400C" w:rsidRPr="00D2516B" w:rsidRDefault="0079400C" w:rsidP="0079400C">
            <w:pPr>
              <w:ind w:hanging="2"/>
              <w:jc w:val="center"/>
              <w:rPr>
                <w:sz w:val="17"/>
                <w:szCs w:val="17"/>
              </w:rPr>
            </w:pPr>
            <w:r w:rsidRPr="00D2516B">
              <w:rPr>
                <w:rFonts w:eastAsia="Courier New"/>
                <w:b/>
                <w:sz w:val="17"/>
                <w:szCs w:val="17"/>
              </w:rPr>
              <w:t xml:space="preserve">  Vereador Autor da Proposição        </w:t>
            </w:r>
            <w:r w:rsidR="00591DE5" w:rsidRPr="00D2516B">
              <w:rPr>
                <w:rFonts w:eastAsia="Courier New"/>
                <w:b/>
                <w:sz w:val="17"/>
                <w:szCs w:val="17"/>
              </w:rPr>
              <w:t xml:space="preserve">   </w:t>
            </w:r>
            <w:r w:rsidRPr="00D2516B">
              <w:rPr>
                <w:rFonts w:eastAsia="Courier New"/>
                <w:b/>
                <w:sz w:val="17"/>
                <w:szCs w:val="17"/>
              </w:rPr>
              <w:t xml:space="preserve"> Vereador Autor da Proposição            </w:t>
            </w:r>
            <w:r w:rsidRPr="00D2516B">
              <w:rPr>
                <w:b/>
                <w:sz w:val="17"/>
                <w:szCs w:val="17"/>
              </w:rPr>
              <w:t xml:space="preserve">Vereadora </w:t>
            </w:r>
            <w:r w:rsidRPr="00D2516B">
              <w:rPr>
                <w:rFonts w:eastAsia="Courier New"/>
                <w:b/>
                <w:sz w:val="17"/>
                <w:szCs w:val="17"/>
              </w:rPr>
              <w:t>Autora da Proposição</w:t>
            </w:r>
          </w:p>
          <w:p w14:paraId="4D2D2D89" w14:textId="77777777" w:rsidR="0079400C" w:rsidRPr="00541F56" w:rsidRDefault="0079400C" w:rsidP="0079400C">
            <w:pPr>
              <w:ind w:hanging="2"/>
              <w:rPr>
                <w:sz w:val="18"/>
                <w:szCs w:val="18"/>
              </w:rPr>
            </w:pPr>
          </w:p>
          <w:p w14:paraId="5938B882" w14:textId="77777777" w:rsidR="0079400C" w:rsidRPr="00541F56" w:rsidRDefault="0079400C" w:rsidP="0079400C">
            <w:pPr>
              <w:rPr>
                <w:sz w:val="18"/>
                <w:szCs w:val="18"/>
              </w:rPr>
            </w:pPr>
          </w:p>
          <w:p w14:paraId="700B47F6" w14:textId="77777777" w:rsidR="0079400C" w:rsidRDefault="0079400C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7BD4A86B" w14:textId="2B48D4AC" w:rsidR="0079400C" w:rsidRDefault="0079400C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24138B73" w14:textId="1CD980C3" w:rsidR="00CF52E0" w:rsidRDefault="00CF52E0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5F2D8557" w14:textId="2112EBD3" w:rsidR="00CF52E0" w:rsidRDefault="00CF52E0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6DEDCD39" w14:textId="56E70029" w:rsidR="00CF52E0" w:rsidRDefault="00CF52E0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76FE19DB" w14:textId="77777777" w:rsidR="00CF52E0" w:rsidRDefault="00CF52E0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p w14:paraId="5EC38CF4" w14:textId="77777777" w:rsidR="00CF52E0" w:rsidRDefault="00CF52E0" w:rsidP="0079400C">
            <w:pPr>
              <w:rPr>
                <w:rFonts w:ascii="Calibri" w:eastAsia="Calibri" w:hAnsi="Calibri" w:cs="Calibri"/>
                <w:sz w:val="21"/>
                <w:szCs w:val="21"/>
              </w:rPr>
            </w:pPr>
          </w:p>
          <w:tbl>
            <w:tblPr>
              <w:tblW w:w="9464" w:type="dxa"/>
              <w:tblLayout w:type="fixed"/>
              <w:tblLook w:val="0000" w:firstRow="0" w:lastRow="0" w:firstColumn="0" w:lastColumn="0" w:noHBand="0" w:noVBand="0"/>
            </w:tblPr>
            <w:tblGrid>
              <w:gridCol w:w="9464"/>
            </w:tblGrid>
            <w:tr w:rsidR="0079400C" w14:paraId="32864DD0" w14:textId="77777777" w:rsidTr="007D7CBD">
              <w:tc>
                <w:tcPr>
                  <w:tcW w:w="9464" w:type="dxa"/>
                </w:tcPr>
                <w:p w14:paraId="52A4BDAC" w14:textId="10990D2E" w:rsidR="0079400C" w:rsidRPr="00591DE5" w:rsidRDefault="0079400C" w:rsidP="00591DE5">
                  <w:pPr>
                    <w:rPr>
                      <w:b/>
                      <w:sz w:val="17"/>
                      <w:szCs w:val="17"/>
                    </w:rPr>
                  </w:pPr>
                  <w:r w:rsidRPr="00591DE5">
                    <w:rPr>
                      <w:rFonts w:eastAsia="Courier New"/>
                      <w:b/>
                      <w:sz w:val="17"/>
                      <w:szCs w:val="17"/>
                    </w:rPr>
                    <w:t xml:space="preserve">OROZINO ANTONIO BATISTA FILHO       </w:t>
                  </w:r>
                  <w:r w:rsidRPr="00591DE5">
                    <w:rPr>
                      <w:b/>
                      <w:sz w:val="17"/>
                      <w:szCs w:val="17"/>
                    </w:rPr>
                    <w:t xml:space="preserve">VINICIUS ROSA DE SOUZA </w:t>
                  </w:r>
                  <w:r w:rsidR="00591DE5">
                    <w:rPr>
                      <w:b/>
                      <w:sz w:val="17"/>
                      <w:szCs w:val="17"/>
                    </w:rPr>
                    <w:t xml:space="preserve">   </w:t>
                  </w:r>
                  <w:r w:rsidR="00591DE5" w:rsidRPr="00591DE5">
                    <w:rPr>
                      <w:b/>
                      <w:sz w:val="17"/>
                      <w:szCs w:val="17"/>
                    </w:rPr>
                    <w:t>FLAVIO GUIMARÃES DE VASCONCELLOS</w:t>
                  </w:r>
                </w:p>
                <w:p w14:paraId="150D3FCF" w14:textId="133A3C65" w:rsidR="0079400C" w:rsidRPr="00591DE5" w:rsidRDefault="0079400C" w:rsidP="0079400C">
                  <w:pPr>
                    <w:rPr>
                      <w:b/>
                      <w:sz w:val="17"/>
                      <w:szCs w:val="17"/>
                    </w:rPr>
                  </w:pPr>
                  <w:r w:rsidRPr="00591DE5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                  - ZANINHO -                                        </w:t>
                  </w:r>
                  <w:r w:rsidR="00591DE5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    </w:t>
                  </w:r>
                  <w:r w:rsidRPr="00591DE5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</w:t>
                  </w:r>
                  <w:r w:rsidRPr="00591DE5">
                    <w:rPr>
                      <w:b/>
                      <w:sz w:val="17"/>
                      <w:szCs w:val="17"/>
                    </w:rPr>
                    <w:t xml:space="preserve">- VINICINHO -                            </w:t>
                  </w:r>
                  <w:r w:rsidR="00591DE5" w:rsidRPr="00591DE5">
                    <w:rPr>
                      <w:b/>
                      <w:sz w:val="17"/>
                      <w:szCs w:val="17"/>
                    </w:rPr>
                    <w:t xml:space="preserve">              - FEIJÃO -</w:t>
                  </w:r>
                </w:p>
                <w:p w14:paraId="3855B740" w14:textId="140AD96A" w:rsidR="0079400C" w:rsidRPr="00CB30AF" w:rsidRDefault="00591DE5" w:rsidP="0079400C">
                  <w:pPr>
                    <w:rPr>
                      <w:b/>
                      <w:sz w:val="2"/>
                      <w:szCs w:val="2"/>
                    </w:rPr>
                  </w:pPr>
                  <w:r>
                    <w:rPr>
                      <w:b/>
                      <w:sz w:val="2"/>
                      <w:szCs w:val="2"/>
                    </w:rPr>
                    <w:t xml:space="preserve">  </w:t>
                  </w:r>
                </w:p>
                <w:p w14:paraId="4B63DDED" w14:textId="77777777" w:rsidR="0079400C" w:rsidRPr="00CB30AF" w:rsidRDefault="0079400C" w:rsidP="0079400C">
                  <w:pPr>
                    <w:ind w:hanging="2"/>
                    <w:rPr>
                      <w:rFonts w:eastAsia="Courier New"/>
                      <w:b/>
                      <w:sz w:val="2"/>
                      <w:szCs w:val="2"/>
                    </w:rPr>
                  </w:pPr>
                </w:p>
                <w:p w14:paraId="5145B878" w14:textId="73B82001" w:rsidR="0079400C" w:rsidRPr="00D2516B" w:rsidRDefault="0079400C" w:rsidP="0079400C">
                  <w:pPr>
                    <w:rPr>
                      <w:sz w:val="17"/>
                      <w:szCs w:val="17"/>
                    </w:rPr>
                  </w:pPr>
                  <w:r>
                    <w:rPr>
                      <w:rFonts w:eastAsia="Courier New"/>
                      <w:b/>
                      <w:sz w:val="18"/>
                      <w:szCs w:val="18"/>
                    </w:rPr>
                    <w:t xml:space="preserve">        </w:t>
                  </w:r>
                  <w:r w:rsidRP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Vereador Autor da Proposição               </w:t>
                  </w:r>
                  <w:r w:rsid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</w:t>
                  </w:r>
                  <w:r w:rsidRP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Vereador Autor da Proposição       </w:t>
                  </w:r>
                  <w:r w:rsid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       </w:t>
                  </w:r>
                  <w:r w:rsidRP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Vereador Autor da Proposição</w:t>
                  </w:r>
                </w:p>
                <w:p w14:paraId="7AC2B898" w14:textId="77777777" w:rsidR="0079400C" w:rsidRPr="00541F56" w:rsidRDefault="0079400C" w:rsidP="0079400C">
                  <w:pPr>
                    <w:ind w:hanging="2"/>
                    <w:rPr>
                      <w:sz w:val="18"/>
                      <w:szCs w:val="18"/>
                    </w:rPr>
                  </w:pPr>
                </w:p>
                <w:p w14:paraId="722816E7" w14:textId="72F376CF" w:rsidR="00CF52E0" w:rsidRDefault="0079400C" w:rsidP="00591DE5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  <w:sz w:val="18"/>
                      <w:szCs w:val="18"/>
                    </w:rPr>
                  </w:pPr>
                  <w:r>
                    <w:rPr>
                      <w:rFonts w:eastAsia="Courier New"/>
                      <w:b/>
                      <w:sz w:val="18"/>
                      <w:szCs w:val="18"/>
                    </w:rPr>
                    <w:tab/>
                  </w:r>
                </w:p>
                <w:p w14:paraId="2B3B6809" w14:textId="2F562BD6" w:rsidR="00CF52E0" w:rsidRDefault="00CF52E0" w:rsidP="0079400C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  <w:sz w:val="18"/>
                      <w:szCs w:val="18"/>
                    </w:rPr>
                  </w:pPr>
                </w:p>
                <w:p w14:paraId="17DC820B" w14:textId="0175968C" w:rsidR="002F3D49" w:rsidRDefault="002F3D49" w:rsidP="0079400C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  <w:sz w:val="18"/>
                      <w:szCs w:val="18"/>
                    </w:rPr>
                  </w:pPr>
                </w:p>
                <w:p w14:paraId="171D3554" w14:textId="61DFFD41" w:rsidR="002F3D49" w:rsidRDefault="002F3D49" w:rsidP="0079400C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  <w:sz w:val="18"/>
                      <w:szCs w:val="18"/>
                    </w:rPr>
                  </w:pPr>
                </w:p>
                <w:p w14:paraId="690382D9" w14:textId="58BF645A" w:rsidR="00E1497D" w:rsidRDefault="00E1497D" w:rsidP="0079400C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  <w:sz w:val="18"/>
                      <w:szCs w:val="18"/>
                    </w:rPr>
                  </w:pPr>
                </w:p>
                <w:p w14:paraId="4179C536" w14:textId="77777777" w:rsidR="00E1497D" w:rsidRDefault="00E1497D" w:rsidP="0079400C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  <w:sz w:val="18"/>
                      <w:szCs w:val="18"/>
                    </w:rPr>
                  </w:pPr>
                </w:p>
                <w:p w14:paraId="1B3099BB" w14:textId="50B0D72B" w:rsidR="00CF52E0" w:rsidRPr="00CB30AF" w:rsidRDefault="00CF52E0" w:rsidP="0079400C">
                  <w:pPr>
                    <w:tabs>
                      <w:tab w:val="left" w:pos="1830"/>
                    </w:tabs>
                    <w:ind w:left="2" w:hanging="2"/>
                    <w:rPr>
                      <w:rFonts w:eastAsia="Courier New"/>
                      <w:b/>
                    </w:rPr>
                  </w:pPr>
                </w:p>
              </w:tc>
            </w:tr>
          </w:tbl>
          <w:p w14:paraId="6563E4D9" w14:textId="77777777" w:rsidR="0079400C" w:rsidRDefault="0079400C" w:rsidP="0079400C">
            <w:pPr>
              <w:spacing w:line="360" w:lineRule="auto"/>
              <w:rPr>
                <w:rFonts w:ascii="Courier New" w:eastAsia="Courier New" w:hAnsi="Courier New" w:cs="Courier New"/>
                <w:b/>
              </w:rPr>
            </w:pPr>
          </w:p>
          <w:tbl>
            <w:tblPr>
              <w:tblW w:w="9464" w:type="dxa"/>
              <w:tblLayout w:type="fixed"/>
              <w:tblLook w:val="0000" w:firstRow="0" w:lastRow="0" w:firstColumn="0" w:lastColumn="0" w:noHBand="0" w:noVBand="0"/>
            </w:tblPr>
            <w:tblGrid>
              <w:gridCol w:w="9464"/>
            </w:tblGrid>
            <w:tr w:rsidR="0079400C" w14:paraId="1E299BB6" w14:textId="77777777" w:rsidTr="002F3D49">
              <w:trPr>
                <w:trHeight w:val="707"/>
              </w:trPr>
              <w:tc>
                <w:tcPr>
                  <w:tcW w:w="9464" w:type="dxa"/>
                </w:tcPr>
                <w:p w14:paraId="444F5331" w14:textId="77777777" w:rsidR="0079400C" w:rsidRPr="00591DE5" w:rsidRDefault="0079400C" w:rsidP="0079400C">
                  <w:pPr>
                    <w:rPr>
                      <w:b/>
                      <w:sz w:val="17"/>
                      <w:szCs w:val="17"/>
                    </w:rPr>
                  </w:pPr>
                  <w:r w:rsidRPr="00591DE5">
                    <w:rPr>
                      <w:b/>
                      <w:sz w:val="17"/>
                      <w:szCs w:val="17"/>
                    </w:rPr>
                    <w:t>MARCO AURELIO DE AZEEDO GOULART                                           HELIOMAR VELLOSO DO NASCIMENTO</w:t>
                  </w:r>
                </w:p>
                <w:p w14:paraId="32374A08" w14:textId="77777777" w:rsidR="0079400C" w:rsidRPr="00591DE5" w:rsidRDefault="0079400C" w:rsidP="0079400C">
                  <w:pPr>
                    <w:ind w:hanging="2"/>
                    <w:rPr>
                      <w:b/>
                      <w:sz w:val="17"/>
                      <w:szCs w:val="17"/>
                    </w:rPr>
                  </w:pPr>
                  <w:r w:rsidRPr="00591DE5">
                    <w:rPr>
                      <w:b/>
                      <w:sz w:val="17"/>
                      <w:szCs w:val="17"/>
                    </w:rPr>
                    <w:t xml:space="preserve">       - MARCO AURELIO TOMATEIRO -                                                                    - HELIOMAR DO GÁS -</w:t>
                  </w:r>
                </w:p>
                <w:p w14:paraId="0E1FD679" w14:textId="4FF6644E" w:rsidR="0079400C" w:rsidRPr="00D2516B" w:rsidRDefault="0079400C" w:rsidP="0079400C">
                  <w:pPr>
                    <w:rPr>
                      <w:sz w:val="17"/>
                      <w:szCs w:val="17"/>
                    </w:rPr>
                  </w:pPr>
                  <w:r w:rsidRPr="00D2516B">
                    <w:rPr>
                      <w:b/>
                      <w:sz w:val="17"/>
                      <w:szCs w:val="17"/>
                    </w:rPr>
                    <w:t xml:space="preserve">          </w:t>
                  </w:r>
                  <w:r w:rsidRP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Vereador Autor da Proposição                                                            </w:t>
                  </w:r>
                  <w:r w:rsidR="00591DE5" w:rsidRP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 </w:t>
                  </w:r>
                  <w:r w:rsidRP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</w:t>
                  </w:r>
                  <w:r w:rsidR="00D2516B">
                    <w:rPr>
                      <w:rFonts w:eastAsia="Courier New"/>
                      <w:b/>
                      <w:sz w:val="17"/>
                      <w:szCs w:val="17"/>
                    </w:rPr>
                    <w:t xml:space="preserve">            </w:t>
                  </w:r>
                  <w:r w:rsidRPr="00D2516B">
                    <w:rPr>
                      <w:rFonts w:eastAsia="Courier New"/>
                      <w:b/>
                      <w:sz w:val="17"/>
                      <w:szCs w:val="17"/>
                    </w:rPr>
                    <w:t>Vereador Autor da Proposição</w:t>
                  </w:r>
                </w:p>
                <w:p w14:paraId="4A8CFF43" w14:textId="3BD32089" w:rsidR="0079400C" w:rsidRPr="00E1497D" w:rsidRDefault="00591DE5" w:rsidP="00E1497D">
                  <w:pPr>
                    <w:rPr>
                      <w:sz w:val="6"/>
                      <w:szCs w:val="6"/>
                    </w:rPr>
                  </w:pPr>
                  <w:r>
                    <w:rPr>
                      <w:sz w:val="18"/>
                      <w:szCs w:val="18"/>
                    </w:rPr>
                    <w:t xml:space="preserve">  </w:t>
                  </w:r>
                  <w:r w:rsidR="00D2516B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01104E77" w14:textId="4EB21EDA" w:rsidR="00AA1200" w:rsidRPr="000152EE" w:rsidRDefault="00AA1200" w:rsidP="007D7CBD">
            <w:pPr>
              <w:rPr>
                <w:b/>
                <w:sz w:val="22"/>
                <w:szCs w:val="22"/>
              </w:rPr>
            </w:pPr>
          </w:p>
        </w:tc>
      </w:tr>
    </w:tbl>
    <w:p w14:paraId="042D6168" w14:textId="46A2381C" w:rsidR="0035519C" w:rsidRPr="00AA1200" w:rsidRDefault="0035519C" w:rsidP="002F3D49">
      <w:pPr>
        <w:rPr>
          <w:rFonts w:ascii="Courier New" w:eastAsia="Courier New" w:hAnsi="Courier New" w:cs="Courier New"/>
          <w:b/>
        </w:rPr>
      </w:pPr>
    </w:p>
    <w:sectPr w:rsidR="0035519C" w:rsidRPr="00AA1200" w:rsidSect="00E1497D">
      <w:headerReference w:type="default" r:id="rId8"/>
      <w:footerReference w:type="default" r:id="rId9"/>
      <w:type w:val="continuous"/>
      <w:pgSz w:w="12240" w:h="15840"/>
      <w:pgMar w:top="1417" w:right="1041" w:bottom="0" w:left="993" w:header="708" w:footer="55" w:gutter="0"/>
      <w:pgNumType w:start="1"/>
      <w:cols w:space="1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701BB" w14:textId="77777777" w:rsidR="00C659D5" w:rsidRDefault="00C659D5">
      <w:r>
        <w:separator/>
      </w:r>
    </w:p>
  </w:endnote>
  <w:endnote w:type="continuationSeparator" w:id="0">
    <w:p w14:paraId="0F41F4B6" w14:textId="77777777" w:rsidR="00C659D5" w:rsidRDefault="00C65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07323656"/>
      <w:docPartObj>
        <w:docPartGallery w:val="Page Numbers (Bottom of Page)"/>
        <w:docPartUnique/>
      </w:docPartObj>
    </w:sdtPr>
    <w:sdtEndPr/>
    <w:sdtContent>
      <w:p w14:paraId="76F14EA4" w14:textId="45034E2F" w:rsidR="00ED60EB" w:rsidRDefault="00ED60E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ED3B9C" w14:textId="77777777" w:rsidR="00ED60EB" w:rsidRPr="006A2C7C" w:rsidRDefault="00ED60EB" w:rsidP="00ED60EB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A2C7C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5114A28B" w14:textId="77777777" w:rsidR="00ED60EB" w:rsidRPr="006A2C7C" w:rsidRDefault="00ED60EB" w:rsidP="00ED60EB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A2C7C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A2C7C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A2C7C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656536B9" w:rsidR="00150ED7" w:rsidRPr="006A2C7C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EA5BA" w14:textId="77777777" w:rsidR="00C659D5" w:rsidRDefault="00C659D5">
      <w:r>
        <w:separator/>
      </w:r>
    </w:p>
  </w:footnote>
  <w:footnote w:type="continuationSeparator" w:id="0">
    <w:p w14:paraId="3B74C800" w14:textId="77777777" w:rsidR="00C659D5" w:rsidRDefault="00C65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2DB788F4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533400"/>
          <wp:effectExtent l="0" t="0" r="0" b="0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214543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14543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214543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14543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36725"/>
    <w:multiLevelType w:val="multilevel"/>
    <w:tmpl w:val="6C767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9510102">
    <w:abstractNumId w:val="0"/>
  </w:num>
  <w:num w:numId="2" w16cid:durableId="203360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0E0A0D"/>
    <w:rsid w:val="000E67AC"/>
    <w:rsid w:val="00103C91"/>
    <w:rsid w:val="00150ED7"/>
    <w:rsid w:val="00154AD5"/>
    <w:rsid w:val="00160F67"/>
    <w:rsid w:val="0016724B"/>
    <w:rsid w:val="001B2AFB"/>
    <w:rsid w:val="001F232D"/>
    <w:rsid w:val="001F3A06"/>
    <w:rsid w:val="00201BCD"/>
    <w:rsid w:val="0021389F"/>
    <w:rsid w:val="00214543"/>
    <w:rsid w:val="002176D7"/>
    <w:rsid w:val="00261C74"/>
    <w:rsid w:val="00270DCB"/>
    <w:rsid w:val="00291F7B"/>
    <w:rsid w:val="002D2952"/>
    <w:rsid w:val="002D745C"/>
    <w:rsid w:val="002E0B28"/>
    <w:rsid w:val="002E4165"/>
    <w:rsid w:val="002F0B65"/>
    <w:rsid w:val="002F3D49"/>
    <w:rsid w:val="003036B0"/>
    <w:rsid w:val="00312A80"/>
    <w:rsid w:val="00350A05"/>
    <w:rsid w:val="0035519C"/>
    <w:rsid w:val="003734C0"/>
    <w:rsid w:val="003872D0"/>
    <w:rsid w:val="0039304A"/>
    <w:rsid w:val="003A530F"/>
    <w:rsid w:val="003D0AED"/>
    <w:rsid w:val="00465198"/>
    <w:rsid w:val="00485871"/>
    <w:rsid w:val="004955CA"/>
    <w:rsid w:val="00507114"/>
    <w:rsid w:val="005572E1"/>
    <w:rsid w:val="005808FB"/>
    <w:rsid w:val="00591DE5"/>
    <w:rsid w:val="005E006B"/>
    <w:rsid w:val="006135FF"/>
    <w:rsid w:val="006649BA"/>
    <w:rsid w:val="00676A97"/>
    <w:rsid w:val="00685B12"/>
    <w:rsid w:val="006A2C7C"/>
    <w:rsid w:val="00767EE2"/>
    <w:rsid w:val="0079400C"/>
    <w:rsid w:val="007D296C"/>
    <w:rsid w:val="007F0664"/>
    <w:rsid w:val="0080523F"/>
    <w:rsid w:val="00857E40"/>
    <w:rsid w:val="0087079D"/>
    <w:rsid w:val="008D148A"/>
    <w:rsid w:val="008D624D"/>
    <w:rsid w:val="00905DD1"/>
    <w:rsid w:val="00913414"/>
    <w:rsid w:val="009340AD"/>
    <w:rsid w:val="009B150F"/>
    <w:rsid w:val="009E7178"/>
    <w:rsid w:val="009F7767"/>
    <w:rsid w:val="00A55130"/>
    <w:rsid w:val="00AA1200"/>
    <w:rsid w:val="00AD4F22"/>
    <w:rsid w:val="00B1433D"/>
    <w:rsid w:val="00B30966"/>
    <w:rsid w:val="00B34B85"/>
    <w:rsid w:val="00BC0E2A"/>
    <w:rsid w:val="00BF0FDC"/>
    <w:rsid w:val="00C52E6E"/>
    <w:rsid w:val="00C659D5"/>
    <w:rsid w:val="00C7612C"/>
    <w:rsid w:val="00C868EB"/>
    <w:rsid w:val="00CB5544"/>
    <w:rsid w:val="00CC3DA3"/>
    <w:rsid w:val="00CE3DB9"/>
    <w:rsid w:val="00CF1956"/>
    <w:rsid w:val="00CF52E0"/>
    <w:rsid w:val="00CF778D"/>
    <w:rsid w:val="00D1758D"/>
    <w:rsid w:val="00D2516B"/>
    <w:rsid w:val="00DF1F5B"/>
    <w:rsid w:val="00E035D9"/>
    <w:rsid w:val="00E0617B"/>
    <w:rsid w:val="00E1497D"/>
    <w:rsid w:val="00E21F71"/>
    <w:rsid w:val="00E45532"/>
    <w:rsid w:val="00E70669"/>
    <w:rsid w:val="00E8414D"/>
    <w:rsid w:val="00EB1CBD"/>
    <w:rsid w:val="00ED60EB"/>
    <w:rsid w:val="00F06446"/>
    <w:rsid w:val="00F13107"/>
    <w:rsid w:val="00F178BF"/>
    <w:rsid w:val="00F64D86"/>
    <w:rsid w:val="00F9566F"/>
    <w:rsid w:val="00FE501F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PargrafodaLista">
    <w:name w:val="List Paragraph"/>
    <w:basedOn w:val="Normal"/>
    <w:uiPriority w:val="34"/>
    <w:qFormat/>
    <w:rsid w:val="002145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F0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8</cp:revision>
  <cp:lastPrinted>2024-09-11T15:22:00Z</cp:lastPrinted>
  <dcterms:created xsi:type="dcterms:W3CDTF">2025-10-14T16:47:00Z</dcterms:created>
  <dcterms:modified xsi:type="dcterms:W3CDTF">2025-10-15T18:25:00Z</dcterms:modified>
</cp:coreProperties>
</file>