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115434CA" w:rsidR="00F85FBA" w:rsidRPr="004A4120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C92505" w:rsidRPr="004A4120">
        <w:rPr>
          <w:rFonts w:ascii="Times New Roman" w:hAnsi="Times New Roman" w:cs="Times New Roman"/>
          <w:b/>
          <w:sz w:val="24"/>
          <w:szCs w:val="24"/>
          <w:u w:val="single"/>
        </w:rPr>
        <w:t>925</w:t>
      </w:r>
      <w:r w:rsidRPr="004A412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92505" w:rsidRPr="004A412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4A412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92505" w:rsidRPr="004A4120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4A412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108BF" w:rsidRPr="004A4120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4A412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92505" w:rsidRPr="004A412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4A4120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4A4120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4D728DAB" w:rsidR="00F70E2A" w:rsidRDefault="00C92505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b/>
          <w:sz w:val="24"/>
          <w:szCs w:val="24"/>
        </w:rPr>
        <w:t>VANDERLEI MARCOS PULGA BAIOTO</w:t>
      </w:r>
      <w:r w:rsidR="00F85FBA" w:rsidRPr="004A4120">
        <w:rPr>
          <w:rFonts w:ascii="Times New Roman" w:hAnsi="Times New Roman" w:cs="Times New Roman"/>
          <w:sz w:val="24"/>
          <w:szCs w:val="24"/>
        </w:rPr>
        <w:t>,</w:t>
      </w:r>
      <w:r w:rsidR="00F85FBA" w:rsidRPr="004A4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4A4120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</w:t>
      </w:r>
      <w:r w:rsidR="004A4120">
        <w:rPr>
          <w:rFonts w:ascii="Times New Roman" w:hAnsi="Times New Roman" w:cs="Times New Roman"/>
          <w:sz w:val="24"/>
          <w:szCs w:val="24"/>
        </w:rPr>
        <w:t>o Regimento Interno desta Casa,</w:t>
      </w:r>
    </w:p>
    <w:p w14:paraId="3EB1A699" w14:textId="77777777" w:rsidR="004A4120" w:rsidRDefault="004A4120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</w:p>
    <w:p w14:paraId="40510E61" w14:textId="4F60BFAD" w:rsidR="004A4120" w:rsidRPr="004A4120" w:rsidRDefault="004A4120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 o Decreto Executivo nº 05, de 16 de </w:t>
      </w:r>
      <w:proofErr w:type="gramStart"/>
      <w:r>
        <w:rPr>
          <w:rFonts w:ascii="Times New Roman" w:hAnsi="Times New Roman" w:cs="Times New Roman"/>
          <w:sz w:val="24"/>
          <w:szCs w:val="24"/>
        </w:rPr>
        <w:t>Janeiro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2024;</w:t>
      </w:r>
    </w:p>
    <w:p w14:paraId="2BAA2A09" w14:textId="77777777" w:rsidR="00F85FBA" w:rsidRPr="004A4120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A0E7D82" w:rsidR="00F85FBA" w:rsidRPr="004A4120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120">
        <w:rPr>
          <w:rFonts w:ascii="Times New Roman" w:hAnsi="Times New Roman" w:cs="Times New Roman"/>
          <w:sz w:val="24"/>
          <w:szCs w:val="24"/>
        </w:rPr>
        <w:tab/>
      </w:r>
      <w:r w:rsidRPr="004A4120">
        <w:rPr>
          <w:rFonts w:ascii="Times New Roman" w:hAnsi="Times New Roman" w:cs="Times New Roman"/>
          <w:sz w:val="24"/>
          <w:szCs w:val="24"/>
        </w:rPr>
        <w:tab/>
      </w:r>
      <w:r w:rsidRPr="004A4120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4A4120" w:rsidRDefault="00A108BF" w:rsidP="004A4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6103C" w14:textId="74782367" w:rsidR="004A4120" w:rsidRDefault="0057266F" w:rsidP="004A4120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sz w:val="24"/>
          <w:szCs w:val="24"/>
        </w:rPr>
        <w:t>Suspender o expediente da Câmara Municipal de Campo Novo</w:t>
      </w:r>
      <w:r w:rsidR="004A4120">
        <w:rPr>
          <w:rFonts w:ascii="Times New Roman" w:hAnsi="Times New Roman" w:cs="Times New Roman"/>
          <w:sz w:val="24"/>
          <w:szCs w:val="24"/>
        </w:rPr>
        <w:t xml:space="preserve"> do Parecis, no dia:</w:t>
      </w:r>
    </w:p>
    <w:p w14:paraId="5ABB0F30" w14:textId="77777777" w:rsidR="004A4120" w:rsidRPr="004A4120" w:rsidRDefault="004A4120" w:rsidP="004A412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0C3584F" w14:textId="19B55F1C" w:rsidR="004A4120" w:rsidRPr="004A4120" w:rsidRDefault="004A4120" w:rsidP="004A4120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sz w:val="24"/>
          <w:szCs w:val="24"/>
        </w:rPr>
        <w:t>28 de outubro (segunda</w:t>
      </w:r>
      <w:r w:rsidRPr="004A4120">
        <w:rPr>
          <w:rFonts w:ascii="Times New Roman" w:hAnsi="Times New Roman" w:cs="Times New Roman"/>
          <w:sz w:val="24"/>
          <w:szCs w:val="24"/>
        </w:rPr>
        <w:t>-feira)</w:t>
      </w:r>
      <w:r>
        <w:rPr>
          <w:rFonts w:ascii="Times New Roman" w:hAnsi="Times New Roman" w:cs="Times New Roman"/>
          <w:sz w:val="24"/>
          <w:szCs w:val="24"/>
        </w:rPr>
        <w:t xml:space="preserve"> – ponto facultativo, “</w:t>
      </w:r>
      <w:r w:rsidRPr="004A4120">
        <w:rPr>
          <w:rFonts w:ascii="Times New Roman" w:hAnsi="Times New Roman" w:cs="Times New Roman"/>
          <w:sz w:val="24"/>
          <w:szCs w:val="24"/>
        </w:rPr>
        <w:t>Dia do Servidor Público”</w:t>
      </w:r>
    </w:p>
    <w:p w14:paraId="77B560B4" w14:textId="77777777" w:rsidR="00A108BF" w:rsidRPr="004A4120" w:rsidRDefault="00A108BF" w:rsidP="00A108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9A5E8" w14:textId="77777777" w:rsidR="00483944" w:rsidRPr="004A4120" w:rsidRDefault="00483944" w:rsidP="007103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4A4120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Pr="004A4120" w:rsidRDefault="00F85FBA" w:rsidP="00F85FBA">
      <w:pPr>
        <w:pStyle w:val="Recuodecorpodetexto"/>
        <w:ind w:left="0" w:firstLine="1410"/>
      </w:pPr>
    </w:p>
    <w:p w14:paraId="2A004221" w14:textId="77777777" w:rsidR="00F85FBA" w:rsidRPr="004A4120" w:rsidRDefault="00F85FBA" w:rsidP="007103A8">
      <w:pPr>
        <w:pStyle w:val="Recuodecorpodetexto"/>
        <w:ind w:left="0"/>
        <w:jc w:val="left"/>
      </w:pPr>
    </w:p>
    <w:p w14:paraId="66F5ACE0" w14:textId="77777777" w:rsidR="00F85FBA" w:rsidRPr="004A4120" w:rsidRDefault="00F85FBA" w:rsidP="00F85FBA">
      <w:pPr>
        <w:pStyle w:val="Recuodecorpodetexto"/>
        <w:ind w:left="0" w:firstLine="1410"/>
      </w:pPr>
    </w:p>
    <w:p w14:paraId="79F5F2C0" w14:textId="26A54AF8" w:rsidR="00F85FBA" w:rsidRPr="004A4120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4A4120">
        <w:rPr>
          <w:b w:val="0"/>
          <w:bCs w:val="0"/>
        </w:rPr>
        <w:t xml:space="preserve">Gabinete da Presidência da Câmara Municipal de Campo Novo do Parecis, em </w:t>
      </w:r>
      <w:r w:rsidR="00C92505" w:rsidRPr="004A4120">
        <w:rPr>
          <w:b w:val="0"/>
          <w:bCs w:val="0"/>
        </w:rPr>
        <w:t>22</w:t>
      </w:r>
      <w:r w:rsidRPr="004A4120">
        <w:rPr>
          <w:b w:val="0"/>
          <w:bCs w:val="0"/>
        </w:rPr>
        <w:t xml:space="preserve"> de </w:t>
      </w:r>
      <w:r w:rsidR="00E37E32" w:rsidRPr="004A4120">
        <w:rPr>
          <w:b w:val="0"/>
          <w:bCs w:val="0"/>
        </w:rPr>
        <w:t>outubro</w:t>
      </w:r>
      <w:r w:rsidRPr="004A4120">
        <w:rPr>
          <w:b w:val="0"/>
          <w:bCs w:val="0"/>
        </w:rPr>
        <w:t xml:space="preserve"> de 202</w:t>
      </w:r>
      <w:r w:rsidR="00C92505" w:rsidRPr="004A4120">
        <w:rPr>
          <w:b w:val="0"/>
          <w:bCs w:val="0"/>
        </w:rPr>
        <w:t>4</w:t>
      </w:r>
      <w:r w:rsidRPr="004A4120">
        <w:rPr>
          <w:b w:val="0"/>
          <w:bCs w:val="0"/>
        </w:rPr>
        <w:t>.</w:t>
      </w:r>
    </w:p>
    <w:p w14:paraId="6B6EA6BC" w14:textId="77777777" w:rsidR="00F85FBA" w:rsidRPr="004A4120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4A4120" w:rsidRDefault="00F85FBA" w:rsidP="00F85FBA">
      <w:pPr>
        <w:pStyle w:val="Recuodecorpodetexto"/>
        <w:ind w:left="0" w:firstLine="1410"/>
      </w:pPr>
    </w:p>
    <w:p w14:paraId="1DCA90AC" w14:textId="77777777" w:rsidR="00E37E32" w:rsidRPr="004A4120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2E7DE51D" w14:textId="77777777" w:rsidR="007103A8" w:rsidRPr="004A4120" w:rsidRDefault="007103A8" w:rsidP="00EB6121">
      <w:pPr>
        <w:ind w:left="708" w:right="-427"/>
        <w:jc w:val="center"/>
        <w:rPr>
          <w:rFonts w:ascii="Times New Roman" w:hAnsi="Times New Roman" w:cs="Times New Roman"/>
        </w:rPr>
      </w:pPr>
    </w:p>
    <w:p w14:paraId="7B369840" w14:textId="72115FAA" w:rsidR="00EB6121" w:rsidRPr="004A4120" w:rsidRDefault="004A4120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4A4120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14:paraId="6213F458" w14:textId="0174DC5D" w:rsidR="00F85FBA" w:rsidRPr="004A4120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4A4120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4A4120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4A4120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A447C" w14:textId="77777777" w:rsidR="003F1182" w:rsidRDefault="003F1182" w:rsidP="004C6A93">
      <w:pPr>
        <w:spacing w:after="0" w:line="240" w:lineRule="auto"/>
      </w:pPr>
      <w:r>
        <w:separator/>
      </w:r>
    </w:p>
  </w:endnote>
  <w:endnote w:type="continuationSeparator" w:id="0">
    <w:p w14:paraId="01D84C43" w14:textId="77777777" w:rsidR="003F1182" w:rsidRDefault="003F118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DDFE8" w14:textId="633F1C3C" w:rsidR="007103A8" w:rsidRDefault="007103A8">
    <w:pPr>
      <w:pStyle w:val="Rodap"/>
    </w:pPr>
    <w:r w:rsidRPr="00F92CAB">
      <w:rPr>
        <w:noProof/>
        <w:lang w:eastAsia="pt-BR"/>
      </w:rPr>
      <w:drawing>
        <wp:inline distT="0" distB="0" distL="0" distR="0" wp14:anchorId="77F8EB3F" wp14:editId="5C25A6B0">
          <wp:extent cx="5400040" cy="380955"/>
          <wp:effectExtent l="0" t="0" r="0" b="63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FFB4C" w14:textId="77777777" w:rsidR="003F1182" w:rsidRDefault="003F1182" w:rsidP="004C6A93">
      <w:pPr>
        <w:spacing w:after="0" w:line="240" w:lineRule="auto"/>
      </w:pPr>
      <w:r>
        <w:separator/>
      </w:r>
    </w:p>
  </w:footnote>
  <w:footnote w:type="continuationSeparator" w:id="0">
    <w:p w14:paraId="260AA7C5" w14:textId="77777777" w:rsidR="003F1182" w:rsidRDefault="003F118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57D1644E" w:rsidR="004C6A93" w:rsidRDefault="007103A8" w:rsidP="007103A8">
    <w:pPr>
      <w:pStyle w:val="Cabealho"/>
    </w:pPr>
    <w:r w:rsidRPr="00F92CAB">
      <w:rPr>
        <w:noProof/>
        <w:lang w:eastAsia="pt-BR"/>
      </w:rPr>
      <w:drawing>
        <wp:inline distT="0" distB="0" distL="0" distR="0" wp14:anchorId="49892130" wp14:editId="713C39AF">
          <wp:extent cx="5400040" cy="669426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69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2D47E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4B45544D"/>
    <w:multiLevelType w:val="hybridMultilevel"/>
    <w:tmpl w:val="8FF0714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1A610B"/>
    <w:rsid w:val="00214D84"/>
    <w:rsid w:val="00332344"/>
    <w:rsid w:val="003E681C"/>
    <w:rsid w:val="003F1182"/>
    <w:rsid w:val="004343FE"/>
    <w:rsid w:val="00483944"/>
    <w:rsid w:val="004A4120"/>
    <w:rsid w:val="004C1E50"/>
    <w:rsid w:val="004C6A93"/>
    <w:rsid w:val="0057266F"/>
    <w:rsid w:val="005971D3"/>
    <w:rsid w:val="00621C56"/>
    <w:rsid w:val="00693CD1"/>
    <w:rsid w:val="006A53B7"/>
    <w:rsid w:val="006B04EA"/>
    <w:rsid w:val="006E25DC"/>
    <w:rsid w:val="007103A8"/>
    <w:rsid w:val="00711D6B"/>
    <w:rsid w:val="00745295"/>
    <w:rsid w:val="007740A6"/>
    <w:rsid w:val="007A5032"/>
    <w:rsid w:val="007C55C2"/>
    <w:rsid w:val="00815F24"/>
    <w:rsid w:val="00825710"/>
    <w:rsid w:val="008449B9"/>
    <w:rsid w:val="0086399A"/>
    <w:rsid w:val="008A5BFB"/>
    <w:rsid w:val="00957E1A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92505"/>
    <w:rsid w:val="00CB4FB1"/>
    <w:rsid w:val="00D537B4"/>
    <w:rsid w:val="00D92D7E"/>
    <w:rsid w:val="00DC2368"/>
    <w:rsid w:val="00DE6B00"/>
    <w:rsid w:val="00E37E32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16</cp:revision>
  <cp:lastPrinted>2022-10-27T13:19:00Z</cp:lastPrinted>
  <dcterms:created xsi:type="dcterms:W3CDTF">2020-06-09T18:22:00Z</dcterms:created>
  <dcterms:modified xsi:type="dcterms:W3CDTF">2024-10-22T12:43:00Z</dcterms:modified>
</cp:coreProperties>
</file>