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A983D6A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CA0564">
        <w:rPr>
          <w:rFonts w:ascii="Times New Roman" w:hAnsi="Times New Roman" w:cs="Times New Roman"/>
          <w:b w:val="0"/>
          <w:szCs w:val="24"/>
        </w:rPr>
        <w:t>07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4CC26BE9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101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45E2BBF3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</w:t>
      </w:r>
      <w:bookmarkStart w:id="0" w:name="_GoBack"/>
      <w:r w:rsidR="00366A10">
        <w:rPr>
          <w:rFonts w:ascii="Times New Roman" w:hAnsi="Times New Roman" w:cs="Times New Roman"/>
          <w:b w:val="0"/>
          <w:szCs w:val="24"/>
        </w:rPr>
        <w:t xml:space="preserve">INDICAR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7A4A48">
        <w:rPr>
          <w:rFonts w:ascii="Times New Roman" w:hAnsi="Times New Roman" w:cs="Times New Roman"/>
          <w:b w:val="0"/>
          <w:szCs w:val="24"/>
        </w:rPr>
        <w:t xml:space="preserve"> Secretaria</w:t>
      </w:r>
      <w:r w:rsidR="00030EA7">
        <w:rPr>
          <w:rFonts w:ascii="Times New Roman" w:hAnsi="Times New Roman" w:cs="Times New Roman"/>
          <w:b w:val="0"/>
          <w:szCs w:val="24"/>
        </w:rPr>
        <w:t xml:space="preserve"> Municip</w:t>
      </w:r>
      <w:r w:rsidR="007A4A48">
        <w:rPr>
          <w:rFonts w:ascii="Times New Roman" w:hAnsi="Times New Roman" w:cs="Times New Roman"/>
          <w:b w:val="0"/>
          <w:szCs w:val="24"/>
        </w:rPr>
        <w:t>a</w:t>
      </w:r>
      <w:r w:rsidR="00030EA7">
        <w:rPr>
          <w:rFonts w:ascii="Times New Roman" w:hAnsi="Times New Roman" w:cs="Times New Roman"/>
          <w:b w:val="0"/>
          <w:szCs w:val="24"/>
        </w:rPr>
        <w:t>l</w:t>
      </w:r>
      <w:r w:rsidR="007A4A48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 xml:space="preserve">Obras, que seja </w:t>
      </w:r>
      <w:r w:rsidR="00CA0564">
        <w:rPr>
          <w:rFonts w:ascii="Times New Roman" w:hAnsi="Times New Roman" w:cs="Times New Roman"/>
          <w:b w:val="0"/>
          <w:szCs w:val="24"/>
        </w:rPr>
        <w:t xml:space="preserve">construído um ponto de ônibus na saída do bairro Três Porteiras e no bairro Batatal. Todos na BR. </w:t>
      </w:r>
    </w:p>
    <w:p w14:paraId="2721B07D" w14:textId="71AFC960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bookmarkEnd w:id="0"/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6DA5C2D3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CA0564">
        <w:rPr>
          <w:rFonts w:ascii="Times New Roman" w:hAnsi="Times New Roman" w:cs="Times New Roman"/>
          <w:b w:val="0"/>
          <w:bCs w:val="0"/>
        </w:rPr>
        <w:t>Os cidadãos estão aguardando o ônibus na chuva.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6DA13F2A" w:rsidR="00B61671" w:rsidRDefault="00CA0564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7E22CFD8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6FF7E" w14:textId="77777777" w:rsidR="00A47D6C" w:rsidRDefault="00A47D6C">
      <w:r>
        <w:separator/>
      </w:r>
    </w:p>
  </w:endnote>
  <w:endnote w:type="continuationSeparator" w:id="0">
    <w:p w14:paraId="242330E3" w14:textId="77777777" w:rsidR="00A47D6C" w:rsidRDefault="00A47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E4129" w14:textId="77777777" w:rsidR="00A47D6C" w:rsidRDefault="00A47D6C">
      <w:r>
        <w:separator/>
      </w:r>
    </w:p>
  </w:footnote>
  <w:footnote w:type="continuationSeparator" w:id="0">
    <w:p w14:paraId="62421410" w14:textId="77777777" w:rsidR="00A47D6C" w:rsidRDefault="00A47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A47D6C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550022"/>
    <w:rsid w:val="00563EF0"/>
    <w:rsid w:val="00566006"/>
    <w:rsid w:val="005A1D3E"/>
    <w:rsid w:val="00637036"/>
    <w:rsid w:val="006670E0"/>
    <w:rsid w:val="00745D90"/>
    <w:rsid w:val="007A4A48"/>
    <w:rsid w:val="007C722F"/>
    <w:rsid w:val="008913F7"/>
    <w:rsid w:val="00911164"/>
    <w:rsid w:val="009151C6"/>
    <w:rsid w:val="00960233"/>
    <w:rsid w:val="00A200D3"/>
    <w:rsid w:val="00A42A0E"/>
    <w:rsid w:val="00A46706"/>
    <w:rsid w:val="00A47D6C"/>
    <w:rsid w:val="00AA29E2"/>
    <w:rsid w:val="00B61671"/>
    <w:rsid w:val="00B845C8"/>
    <w:rsid w:val="00BB3961"/>
    <w:rsid w:val="00C3148E"/>
    <w:rsid w:val="00C35C29"/>
    <w:rsid w:val="00CA0564"/>
    <w:rsid w:val="00D66ABB"/>
    <w:rsid w:val="00D94662"/>
    <w:rsid w:val="00F81278"/>
    <w:rsid w:val="00F8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2022-08-03T20:55:00Z</cp:lastPrinted>
  <dcterms:created xsi:type="dcterms:W3CDTF">2022-10-07T15:34:00Z</dcterms:created>
  <dcterms:modified xsi:type="dcterms:W3CDTF">2022-10-07T15:34:00Z</dcterms:modified>
</cp:coreProperties>
</file>