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065A43" w:rsidRDefault="00065A43" w:rsidP="0033571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</w:t>
      </w:r>
      <w:r w:rsidR="002E750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</w:t>
      </w:r>
      <w:r w:rsidR="00C934D9"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2E750B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6</w:t>
      </w: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934D9" w:rsidRPr="00065A43" w:rsidRDefault="00075C89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VIEIRA DA SILVA</w:t>
      </w:r>
      <w:r w:rsidR="00C934D9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65A43" w:rsidRPr="00065A43" w:rsidRDefault="00065A43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Considerando a necessidade de atualizar, no âmbito da Câmara Municipal de Jaguapitã, o recebimento de materiais, bens, serviços e obras,</w:t>
      </w:r>
    </w:p>
    <w:p w:rsidR="00065A43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CONSTITUIR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partir de 0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2E750B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, a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</w:t>
      </w:r>
      <w:r w:rsidR="00065A4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OMISSÃO DE RECEBIMENTO DE MATERIAIS, BENS, SERVIÇOS E OBRAS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adquiridos pela Câmara Municipal de Jaguapitã por meio de compras, conforme Lei Federal 8.666/93, sendo compostas pelos funcionários abaixo relacionados, que terão as seguintes atribuições: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receber e examinar, no que diz respeito à quantidade e à qualidade, o material entregue pelo contratado em cumprimento ao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rejeitar o material sempre que estiver fora das especificações do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nenhum material ou bem deverá ser liberado ao usuário antes de cumpridas as formalidades de recebimento, aceitação e registro no competente instrumento de controle.</w:t>
      </w:r>
    </w:p>
    <w:p w:rsidR="00B10F26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075C89" w:rsidRDefault="00303862" w:rsidP="00075C8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PRESIDENTE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2E750B" w:rsidRPr="00065A43">
        <w:rPr>
          <w:rFonts w:ascii="Arial" w:eastAsia="Times New Roman" w:hAnsi="Arial" w:cs="Arial"/>
          <w:sz w:val="24"/>
          <w:szCs w:val="24"/>
          <w:lang w:eastAsia="pt-BR"/>
        </w:rPr>
        <w:t>ROSILENE CRISTINA FERREIRA</w:t>
      </w:r>
    </w:p>
    <w:p w:rsidR="00075C89" w:rsidRDefault="00075C89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Default="00303862" w:rsidP="002E75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MEMBROS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2E750B">
        <w:rPr>
          <w:rFonts w:ascii="Arial" w:eastAsia="Times New Roman" w:hAnsi="Arial" w:cs="Arial"/>
          <w:sz w:val="24"/>
          <w:szCs w:val="24"/>
          <w:lang w:eastAsia="pt-BR"/>
        </w:rPr>
        <w:t>ELIANA BEATRIZ MARIOTO SANDOLI</w:t>
      </w:r>
    </w:p>
    <w:p w:rsidR="002E750B" w:rsidRPr="00065A43" w:rsidRDefault="002E750B" w:rsidP="00065A43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ANDRÉ LUIS DE MELLO</w:t>
      </w:r>
    </w:p>
    <w:p w:rsidR="00B912CE" w:rsidRDefault="00B912CE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SUPLENTE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NEUZA DE SOUZA CAMPOS E PRADO</w:t>
      </w: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Default="00303862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REGISTRE-SE   PUBLIQUE-SE   COMUNIQUE-SE   CUMPRA-SE.</w:t>
      </w:r>
    </w:p>
    <w:p w:rsidR="00577B77" w:rsidRDefault="00577B77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B10F26" w:rsidRDefault="00303862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em 0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2E750B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065A43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_________________________________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_______</w:t>
      </w:r>
    </w:p>
    <w:p w:rsidR="00B10F26" w:rsidRPr="00065A43" w:rsidRDefault="00075C89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VIEIRA DA SILVA</w:t>
      </w:r>
    </w:p>
    <w:p w:rsidR="00706F12" w:rsidRPr="00065A43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065A43" w:rsidSect="00335717">
      <w:pgSz w:w="11906" w:h="16838"/>
      <w:pgMar w:top="2694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6A5" w:rsidRDefault="008906A5">
      <w:pPr>
        <w:spacing w:after="0" w:line="240" w:lineRule="auto"/>
      </w:pPr>
      <w:r>
        <w:separator/>
      </w:r>
    </w:p>
  </w:endnote>
  <w:endnote w:type="continuationSeparator" w:id="1">
    <w:p w:rsidR="008906A5" w:rsidRDefault="00890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6A5" w:rsidRDefault="008906A5">
      <w:pPr>
        <w:spacing w:after="0" w:line="240" w:lineRule="auto"/>
      </w:pPr>
      <w:r>
        <w:separator/>
      </w:r>
    </w:p>
  </w:footnote>
  <w:footnote w:type="continuationSeparator" w:id="1">
    <w:p w:rsidR="008906A5" w:rsidRDefault="008906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14217"/>
    <w:rsid w:val="000529A6"/>
    <w:rsid w:val="00065A43"/>
    <w:rsid w:val="00075C89"/>
    <w:rsid w:val="00132FAC"/>
    <w:rsid w:val="0017421E"/>
    <w:rsid w:val="00196BD0"/>
    <w:rsid w:val="001A02F5"/>
    <w:rsid w:val="002121BB"/>
    <w:rsid w:val="00271E89"/>
    <w:rsid w:val="002A0BD3"/>
    <w:rsid w:val="002E750B"/>
    <w:rsid w:val="00303862"/>
    <w:rsid w:val="00335717"/>
    <w:rsid w:val="003429EF"/>
    <w:rsid w:val="003B224B"/>
    <w:rsid w:val="00451FAD"/>
    <w:rsid w:val="0045246C"/>
    <w:rsid w:val="004668C7"/>
    <w:rsid w:val="004F4F35"/>
    <w:rsid w:val="00502E1D"/>
    <w:rsid w:val="00577B77"/>
    <w:rsid w:val="005A3A53"/>
    <w:rsid w:val="00602EC7"/>
    <w:rsid w:val="00625DB8"/>
    <w:rsid w:val="0068492A"/>
    <w:rsid w:val="006C4282"/>
    <w:rsid w:val="00706F12"/>
    <w:rsid w:val="00740F67"/>
    <w:rsid w:val="008569FC"/>
    <w:rsid w:val="008745C7"/>
    <w:rsid w:val="008906A5"/>
    <w:rsid w:val="008B3DF0"/>
    <w:rsid w:val="0090254F"/>
    <w:rsid w:val="00911422"/>
    <w:rsid w:val="009143FC"/>
    <w:rsid w:val="00917FE8"/>
    <w:rsid w:val="00935BDB"/>
    <w:rsid w:val="00981CC2"/>
    <w:rsid w:val="00997F5B"/>
    <w:rsid w:val="009B5E79"/>
    <w:rsid w:val="00A06335"/>
    <w:rsid w:val="00A10C44"/>
    <w:rsid w:val="00A37567"/>
    <w:rsid w:val="00A539C3"/>
    <w:rsid w:val="00A90A70"/>
    <w:rsid w:val="00AC6FA7"/>
    <w:rsid w:val="00AE0A5D"/>
    <w:rsid w:val="00AE2ED4"/>
    <w:rsid w:val="00B10F26"/>
    <w:rsid w:val="00B5319D"/>
    <w:rsid w:val="00B912CE"/>
    <w:rsid w:val="00BA4500"/>
    <w:rsid w:val="00C934D9"/>
    <w:rsid w:val="00CA1FC9"/>
    <w:rsid w:val="00CE35D3"/>
    <w:rsid w:val="00E03E6E"/>
    <w:rsid w:val="00E44DAB"/>
    <w:rsid w:val="00EA00BD"/>
    <w:rsid w:val="00EB7A10"/>
    <w:rsid w:val="00ED39C3"/>
    <w:rsid w:val="00F26949"/>
    <w:rsid w:val="00F90C03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8D9E-62C2-4C53-A9C3-338413E14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2014-02-03T13:02:00Z</cp:lastPrinted>
  <dcterms:created xsi:type="dcterms:W3CDTF">2016-02-01T12:34:00Z</dcterms:created>
  <dcterms:modified xsi:type="dcterms:W3CDTF">2016-02-01T12:34:00Z</dcterms:modified>
</cp:coreProperties>
</file>