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85DEA6" w14:textId="77777777" w:rsidR="009C5121" w:rsidRDefault="009C5121" w:rsidP="002439A8">
      <w:pPr>
        <w:spacing w:before="120" w:after="120" w:line="276" w:lineRule="auto"/>
        <w:ind w:left="-142" w:right="-285"/>
        <w:rPr>
          <w:b/>
        </w:rPr>
      </w:pPr>
    </w:p>
    <w:p w14:paraId="32F7BAC8" w14:textId="38DCAD93" w:rsidR="002D2A46" w:rsidRPr="00D8456B" w:rsidRDefault="002439A8" w:rsidP="002439A8">
      <w:pPr>
        <w:spacing w:before="120" w:after="120" w:line="276" w:lineRule="auto"/>
        <w:ind w:left="-142" w:right="-285"/>
        <w:rPr>
          <w:b/>
          <w:u w:val="single"/>
        </w:rPr>
      </w:pPr>
      <w:r w:rsidRPr="002439A8">
        <w:rPr>
          <w:b/>
        </w:rPr>
        <w:t xml:space="preserve">                                                         </w:t>
      </w:r>
      <w:r w:rsidR="00C534A3" w:rsidRPr="00D8456B">
        <w:rPr>
          <w:b/>
          <w:u w:val="single"/>
        </w:rPr>
        <w:t>ATA N°</w:t>
      </w:r>
      <w:r w:rsidR="00D75052" w:rsidRPr="00D8456B">
        <w:rPr>
          <w:b/>
          <w:u w:val="single"/>
        </w:rPr>
        <w:t xml:space="preserve"> </w:t>
      </w:r>
      <w:r w:rsidR="00D558B6">
        <w:rPr>
          <w:b/>
          <w:u w:val="single"/>
        </w:rPr>
        <w:t>4</w:t>
      </w:r>
      <w:r w:rsidR="00B34192">
        <w:rPr>
          <w:b/>
          <w:u w:val="single"/>
        </w:rPr>
        <w:t>1</w:t>
      </w:r>
      <w:r w:rsidR="00D949CB" w:rsidRPr="00D8456B">
        <w:rPr>
          <w:b/>
          <w:u w:val="single"/>
        </w:rPr>
        <w:t>/</w:t>
      </w:r>
      <w:r w:rsidR="00746879" w:rsidRPr="00D8456B">
        <w:rPr>
          <w:b/>
          <w:u w:val="single"/>
        </w:rPr>
        <w:t>202</w:t>
      </w:r>
      <w:r w:rsidR="00D949CB" w:rsidRPr="00D8456B">
        <w:rPr>
          <w:b/>
          <w:u w:val="single"/>
        </w:rPr>
        <w:t>4</w:t>
      </w:r>
    </w:p>
    <w:p w14:paraId="4695F2D7" w14:textId="4B684A99" w:rsidR="00C62252" w:rsidRDefault="00876AED" w:rsidP="00432330">
      <w:pPr>
        <w:jc w:val="both"/>
        <w:rPr>
          <w:b/>
        </w:rPr>
      </w:pPr>
      <w:r w:rsidRPr="00D8456B">
        <w:rPr>
          <w:b/>
        </w:rPr>
        <w:t>ATA</w:t>
      </w:r>
      <w:r w:rsidR="00761DF6" w:rsidRPr="00D8456B">
        <w:rPr>
          <w:b/>
        </w:rPr>
        <w:t xml:space="preserve"> </w:t>
      </w:r>
      <w:r w:rsidRPr="00D8456B">
        <w:rPr>
          <w:b/>
        </w:rPr>
        <w:t>DA</w:t>
      </w:r>
      <w:r w:rsidR="00D558B6">
        <w:rPr>
          <w:b/>
          <w:bCs/>
        </w:rPr>
        <w:t xml:space="preserve"> QUADR</w:t>
      </w:r>
      <w:r w:rsidR="00EA14B8">
        <w:rPr>
          <w:b/>
          <w:bCs/>
        </w:rPr>
        <w:t>A</w:t>
      </w:r>
      <w:r w:rsidR="00D558B6">
        <w:rPr>
          <w:b/>
          <w:bCs/>
        </w:rPr>
        <w:t>GÉSSIMA</w:t>
      </w:r>
      <w:r w:rsidR="00D63682">
        <w:rPr>
          <w:b/>
          <w:bCs/>
        </w:rPr>
        <w:t xml:space="preserve"> PRIMEIRA</w:t>
      </w:r>
      <w:r w:rsidR="00D558B6">
        <w:rPr>
          <w:b/>
          <w:bCs/>
        </w:rPr>
        <w:t xml:space="preserve"> </w:t>
      </w:r>
      <w:r w:rsidRPr="00D8456B">
        <w:rPr>
          <w:b/>
          <w:bCs/>
        </w:rPr>
        <w:t>SESSÃO</w:t>
      </w:r>
      <w:r w:rsidR="00961954" w:rsidRPr="00D8456B">
        <w:rPr>
          <w:b/>
          <w:bCs/>
        </w:rPr>
        <w:t xml:space="preserve"> </w:t>
      </w:r>
      <w:r w:rsidR="00AD2051" w:rsidRPr="00D8456B">
        <w:rPr>
          <w:b/>
          <w:bCs/>
        </w:rPr>
        <w:t>ORDINÁRIA</w:t>
      </w:r>
      <w:r w:rsidR="00A042A7" w:rsidRPr="00D8456B">
        <w:rPr>
          <w:b/>
          <w:bCs/>
        </w:rPr>
        <w:t>,</w:t>
      </w:r>
      <w:r w:rsidRPr="00D8456B">
        <w:rPr>
          <w:b/>
          <w:bCs/>
        </w:rPr>
        <w:t xml:space="preserve"> DO</w:t>
      </w:r>
      <w:r w:rsidR="00A042A7" w:rsidRPr="00D8456B">
        <w:rPr>
          <w:b/>
        </w:rPr>
        <w:t xml:space="preserve"> </w:t>
      </w:r>
      <w:r w:rsidR="00D949CB" w:rsidRPr="00D8456B">
        <w:rPr>
          <w:b/>
        </w:rPr>
        <w:t>QUARTO</w:t>
      </w:r>
      <w:r w:rsidR="00A042A7" w:rsidRPr="00D8456B">
        <w:rPr>
          <w:b/>
        </w:rPr>
        <w:t xml:space="preserve"> PERÍ</w:t>
      </w:r>
      <w:r w:rsidRPr="00D8456B">
        <w:rPr>
          <w:b/>
        </w:rPr>
        <w:t>ODO LEGISLATIVO</w:t>
      </w:r>
      <w:r w:rsidR="00A042A7" w:rsidRPr="00D8456B">
        <w:rPr>
          <w:b/>
        </w:rPr>
        <w:t>,</w:t>
      </w:r>
      <w:r w:rsidRPr="00D8456B">
        <w:rPr>
          <w:b/>
        </w:rPr>
        <w:t xml:space="preserve"> DA DÉCIMA QUARTA LEGISLATURA</w:t>
      </w:r>
      <w:r w:rsidR="00A042A7" w:rsidRPr="00D8456B">
        <w:rPr>
          <w:b/>
        </w:rPr>
        <w:t>,</w:t>
      </w:r>
      <w:r w:rsidRPr="00D8456B">
        <w:rPr>
          <w:b/>
        </w:rPr>
        <w:t xml:space="preserve"> DA CÂMARA DE VEREADORES DO MUNICÍPIO DE ANCHIETA, ESTADO DE SANTA CATARINA. </w:t>
      </w:r>
    </w:p>
    <w:p w14:paraId="3163DA9F" w14:textId="2482D953" w:rsidR="005648F6" w:rsidRPr="006B7964" w:rsidRDefault="008B1BE4" w:rsidP="005648F6">
      <w:pPr>
        <w:jc w:val="both"/>
      </w:pPr>
      <w:r w:rsidRPr="00D8456B">
        <w:t xml:space="preserve">Às </w:t>
      </w:r>
      <w:r w:rsidR="002C4087">
        <w:t>dezenove</w:t>
      </w:r>
      <w:r w:rsidR="004F1E10" w:rsidRPr="00D8456B">
        <w:t xml:space="preserve"> </w:t>
      </w:r>
      <w:r w:rsidR="00876AED" w:rsidRPr="00D8456B">
        <w:t>horas</w:t>
      </w:r>
      <w:r w:rsidR="00B34192">
        <w:t xml:space="preserve"> e quarenta e cinco minutos</w:t>
      </w:r>
      <w:r w:rsidR="00876AED" w:rsidRPr="00D8456B">
        <w:t xml:space="preserve"> do dia</w:t>
      </w:r>
      <w:r w:rsidR="003617FF" w:rsidRPr="00D8456B">
        <w:t xml:space="preserve"> </w:t>
      </w:r>
      <w:r w:rsidR="00D558B6">
        <w:t>21</w:t>
      </w:r>
      <w:r w:rsidR="00F10A6F">
        <w:t xml:space="preserve"> do mês de </w:t>
      </w:r>
      <w:r w:rsidR="009D1142">
        <w:t>novembro</w:t>
      </w:r>
      <w:r w:rsidR="009A7499" w:rsidRPr="00D8456B">
        <w:t xml:space="preserve"> </w:t>
      </w:r>
      <w:r w:rsidR="00746879" w:rsidRPr="00D8456B">
        <w:t xml:space="preserve">do ano de dois mil e vinte e </w:t>
      </w:r>
      <w:r w:rsidR="00D949CB" w:rsidRPr="00D8456B">
        <w:t>quatro</w:t>
      </w:r>
      <w:r w:rsidR="00675E53" w:rsidRPr="00D8456B">
        <w:t>, tendo como local o Plenário da Câm</w:t>
      </w:r>
      <w:r w:rsidR="00FB3740" w:rsidRPr="00D8456B">
        <w:t xml:space="preserve">ara de Vereadores, Ernesto </w:t>
      </w:r>
      <w:r w:rsidR="00BB3F44" w:rsidRPr="00D8456B">
        <w:t>Olivo</w:t>
      </w:r>
      <w:r w:rsidR="00675E53" w:rsidRPr="00D8456B">
        <w:t xml:space="preserve"> Garlet, sito à </w:t>
      </w:r>
      <w:hyperlink r:id="rId7" w:tgtFrame="_blank" w:history="1">
        <w:r w:rsidR="00675E53" w:rsidRPr="00D8456B">
          <w:t>Rua Vereador Geraldo Garlet, n°01</w:t>
        </w:r>
      </w:hyperlink>
      <w:r w:rsidR="00675E53" w:rsidRPr="00D8456B">
        <w:t>, Centro, Município de Anchieta, Estado de Santa Catarina, reun</w:t>
      </w:r>
      <w:r w:rsidR="00FB3740" w:rsidRPr="00D8456B">
        <w:t>iram-se os Senhores Vereadores:</w:t>
      </w:r>
      <w:r w:rsidR="00324DEF" w:rsidRPr="00D8456B">
        <w:t xml:space="preserve"> </w:t>
      </w:r>
      <w:r w:rsidR="004F394C" w:rsidRPr="00D8456B">
        <w:rPr>
          <w:b/>
          <w:bCs/>
        </w:rPr>
        <w:t>ARI PRESTES DE OLIVEIRA</w:t>
      </w:r>
      <w:r w:rsidR="00EF2872" w:rsidRPr="00D8456B">
        <w:rPr>
          <w:b/>
          <w:bCs/>
        </w:rPr>
        <w:t>,</w:t>
      </w:r>
      <w:r w:rsidR="00432330">
        <w:rPr>
          <w:b/>
          <w:bCs/>
        </w:rPr>
        <w:t xml:space="preserve"> VILMAR PAULO PIOVEZANI</w:t>
      </w:r>
      <w:r w:rsidR="009A7499" w:rsidRPr="00D8456B">
        <w:rPr>
          <w:b/>
          <w:bCs/>
        </w:rPr>
        <w:t>,</w:t>
      </w:r>
      <w:r w:rsidR="00746879" w:rsidRPr="00D8456B">
        <w:rPr>
          <w:b/>
          <w:bCs/>
        </w:rPr>
        <w:t xml:space="preserve"> </w:t>
      </w:r>
      <w:r w:rsidR="00A971D1">
        <w:rPr>
          <w:b/>
          <w:bCs/>
        </w:rPr>
        <w:t>IVO SCHAEFFER</w:t>
      </w:r>
      <w:r w:rsidR="00446957">
        <w:rPr>
          <w:b/>
          <w:bCs/>
        </w:rPr>
        <w:t>,</w:t>
      </w:r>
      <w:r w:rsidR="00D558B6">
        <w:rPr>
          <w:b/>
          <w:bCs/>
        </w:rPr>
        <w:t xml:space="preserve"> IONE TERESINHA PRESOTTO,</w:t>
      </w:r>
      <w:r w:rsidR="00A971D1">
        <w:rPr>
          <w:b/>
          <w:bCs/>
        </w:rPr>
        <w:t xml:space="preserve"> </w:t>
      </w:r>
      <w:r w:rsidR="00746879" w:rsidRPr="00D8456B">
        <w:rPr>
          <w:b/>
          <w:bCs/>
        </w:rPr>
        <w:t>NERI GASPAR</w:t>
      </w:r>
      <w:r w:rsidR="00D252E9" w:rsidRPr="00D8456B">
        <w:rPr>
          <w:b/>
          <w:bCs/>
        </w:rPr>
        <w:t>,</w:t>
      </w:r>
      <w:r w:rsidR="00C62B8F" w:rsidRPr="00D8456B">
        <w:rPr>
          <w:b/>
          <w:bCs/>
        </w:rPr>
        <w:t xml:space="preserve"> </w:t>
      </w:r>
      <w:r w:rsidR="00152656" w:rsidRPr="00D8456B">
        <w:rPr>
          <w:b/>
          <w:bCs/>
        </w:rPr>
        <w:t xml:space="preserve">VALDECI </w:t>
      </w:r>
      <w:r w:rsidR="00FC5A7E">
        <w:rPr>
          <w:b/>
          <w:bCs/>
        </w:rPr>
        <w:t xml:space="preserve"> </w:t>
      </w:r>
      <w:bookmarkStart w:id="0" w:name="_GoBack"/>
      <w:bookmarkEnd w:id="0"/>
      <w:r w:rsidR="00152656" w:rsidRPr="00D8456B">
        <w:rPr>
          <w:b/>
          <w:bCs/>
        </w:rPr>
        <w:t>LUIS CELLA</w:t>
      </w:r>
      <w:r w:rsidR="007D462D" w:rsidRPr="00D8456B">
        <w:rPr>
          <w:b/>
          <w:bCs/>
        </w:rPr>
        <w:t>,</w:t>
      </w:r>
      <w:r w:rsidR="007F610F">
        <w:rPr>
          <w:b/>
          <w:bCs/>
        </w:rPr>
        <w:t xml:space="preserve"> </w:t>
      </w:r>
      <w:r w:rsidR="00ED5D44">
        <w:rPr>
          <w:b/>
          <w:bCs/>
        </w:rPr>
        <w:t>VALDIR DE LIMA</w:t>
      </w:r>
      <w:r w:rsidR="00BD537B" w:rsidRPr="00D8456B">
        <w:rPr>
          <w:b/>
          <w:bCs/>
        </w:rPr>
        <w:t>,</w:t>
      </w:r>
      <w:r w:rsidR="002E1460">
        <w:rPr>
          <w:b/>
          <w:bCs/>
        </w:rPr>
        <w:t xml:space="preserve"> </w:t>
      </w:r>
      <w:r w:rsidR="00BD537B" w:rsidRPr="00D8456B">
        <w:rPr>
          <w:b/>
          <w:bCs/>
        </w:rPr>
        <w:t>TIAGO LEANDRO MOSERLE</w:t>
      </w:r>
      <w:r w:rsidR="002E1460">
        <w:rPr>
          <w:b/>
          <w:bCs/>
        </w:rPr>
        <w:t xml:space="preserve"> e MARIO LUIZ SIGNOR</w:t>
      </w:r>
      <w:r w:rsidR="00BD537B">
        <w:t>.</w:t>
      </w:r>
      <w:r w:rsidR="000E1BD0">
        <w:t xml:space="preserve"> </w:t>
      </w:r>
      <w:r w:rsidR="003E3E63" w:rsidRPr="00787BCF">
        <w:rPr>
          <w:rFonts w:cs="Arial"/>
        </w:rPr>
        <w:t xml:space="preserve">Inicialmente o Senhor Presidente </w:t>
      </w:r>
      <w:r w:rsidR="003E3E63">
        <w:rPr>
          <w:rFonts w:cs="Arial"/>
        </w:rPr>
        <w:t>MARIO LUIZ SIGNOR</w:t>
      </w:r>
      <w:r w:rsidR="003E3E63" w:rsidRPr="00787BCF">
        <w:rPr>
          <w:rFonts w:cs="Arial"/>
        </w:rPr>
        <w:t>, abriu os trabalhos legislativos, sob a proteção de Deus e em nome do povo de Anchieta. Cumprimentou a cada um dos presentes que estavam assistindo a sessão</w:t>
      </w:r>
      <w:r w:rsidR="00D558B6">
        <w:rPr>
          <w:rFonts w:cs="Arial"/>
        </w:rPr>
        <w:t xml:space="preserve">. </w:t>
      </w:r>
      <w:r w:rsidR="003E3E63" w:rsidRPr="00787BCF">
        <w:rPr>
          <w:rFonts w:cs="Arial"/>
        </w:rPr>
        <w:t xml:space="preserve">Posteriormente </w:t>
      </w:r>
      <w:r w:rsidR="003E3E63">
        <w:rPr>
          <w:rFonts w:cs="Arial"/>
        </w:rPr>
        <w:t xml:space="preserve">colocou em discussão a </w:t>
      </w:r>
      <w:r w:rsidR="00BF03F9">
        <w:rPr>
          <w:rFonts w:cs="Arial"/>
        </w:rPr>
        <w:t>a</w:t>
      </w:r>
      <w:r w:rsidR="003E3E63">
        <w:rPr>
          <w:rFonts w:cs="Arial"/>
        </w:rPr>
        <w:t>ta nº</w:t>
      </w:r>
      <w:r w:rsidR="009B0FEB">
        <w:rPr>
          <w:rFonts w:cs="Arial"/>
        </w:rPr>
        <w:t>40</w:t>
      </w:r>
      <w:r w:rsidR="003E3E63" w:rsidRPr="00787BCF">
        <w:rPr>
          <w:rFonts w:cs="Arial"/>
        </w:rPr>
        <w:t>/20</w:t>
      </w:r>
      <w:r w:rsidR="003E3E63">
        <w:rPr>
          <w:rFonts w:cs="Arial"/>
        </w:rPr>
        <w:t>24</w:t>
      </w:r>
      <w:r w:rsidR="003E3E63" w:rsidRPr="00787BCF">
        <w:rPr>
          <w:rFonts w:cs="Arial"/>
        </w:rPr>
        <w:t>, que estando em apreciação foi aprovada</w:t>
      </w:r>
      <w:bookmarkStart w:id="1" w:name="_Hlk171513147"/>
      <w:r w:rsidR="00123AD2">
        <w:t>.</w:t>
      </w:r>
      <w:bookmarkStart w:id="2" w:name="_Hlk109895643"/>
      <w:bookmarkEnd w:id="1"/>
      <w:r w:rsidR="00E32F3E">
        <w:t xml:space="preserve"> Não have</w:t>
      </w:r>
      <w:r w:rsidR="00666B36">
        <w:t>ndo</w:t>
      </w:r>
      <w:r w:rsidR="00ED5D44">
        <w:t xml:space="preserve"> </w:t>
      </w:r>
      <w:r w:rsidR="002C4087" w:rsidRPr="002C4087">
        <w:t>expedientes,</w:t>
      </w:r>
      <w:r w:rsidR="00ED5D44" w:rsidRPr="002C4087">
        <w:rPr>
          <w:b/>
          <w:bCs/>
        </w:rPr>
        <w:t xml:space="preserve"> </w:t>
      </w:r>
      <w:r w:rsidR="00ED5D44" w:rsidRPr="00A300EC">
        <w:rPr>
          <w:bCs/>
        </w:rPr>
        <w:t>passou</w:t>
      </w:r>
      <w:r w:rsidR="00ED5D44">
        <w:rPr>
          <w:bCs/>
        </w:rPr>
        <w:t>-se para a</w:t>
      </w:r>
      <w:r w:rsidR="00ED5D44" w:rsidRPr="00D8456B">
        <w:rPr>
          <w:b/>
          <w:bCs/>
        </w:rPr>
        <w:t xml:space="preserve"> </w:t>
      </w:r>
      <w:r w:rsidR="00ED5D44" w:rsidRPr="00D8456B">
        <w:rPr>
          <w:b/>
          <w:bCs/>
          <w:u w:val="single"/>
        </w:rPr>
        <w:t xml:space="preserve">ORDEM DO </w:t>
      </w:r>
      <w:r w:rsidR="00E0288E" w:rsidRPr="00D8456B">
        <w:rPr>
          <w:b/>
          <w:bCs/>
          <w:u w:val="single"/>
        </w:rPr>
        <w:t>DIA</w:t>
      </w:r>
      <w:r w:rsidR="00E0288E" w:rsidRPr="00025E06">
        <w:t xml:space="preserve">; </w:t>
      </w:r>
      <w:r w:rsidR="00025E06" w:rsidRPr="00025E06">
        <w:t xml:space="preserve">em </w:t>
      </w:r>
      <w:r w:rsidR="005648F6">
        <w:t>segunda</w:t>
      </w:r>
      <w:r w:rsidR="00025E06">
        <w:t xml:space="preserve"> votação o projeto de lei complementar n°08/2024</w:t>
      </w:r>
      <w:r w:rsidR="00025E06" w:rsidRPr="00025E06">
        <w:t>,</w:t>
      </w:r>
      <w:bookmarkStart w:id="3" w:name="_Hlk92114790"/>
      <w:r w:rsidR="00025E06" w:rsidRPr="00025E06">
        <w:rPr>
          <w:rFonts w:eastAsia="Times New Roman"/>
          <w:lang w:eastAsia="pt-BR"/>
        </w:rPr>
        <w:t xml:space="preserve"> </w:t>
      </w:r>
      <w:r w:rsidR="00025E06" w:rsidRPr="00025E06">
        <w:t xml:space="preserve">autoriza a execução de obra de pavimentação com pedras irregulares em logradouro público do </w:t>
      </w:r>
      <w:r w:rsidR="00136D81">
        <w:t>m</w:t>
      </w:r>
      <w:r w:rsidR="00136D81" w:rsidRPr="00025E06">
        <w:t>unicípio</w:t>
      </w:r>
      <w:r w:rsidR="00025E06" w:rsidRPr="00025E06">
        <w:t xml:space="preserve"> de </w:t>
      </w:r>
      <w:r w:rsidR="00136D81">
        <w:t>A</w:t>
      </w:r>
      <w:r w:rsidR="00025E06" w:rsidRPr="00025E06">
        <w:t>nchieta/</w:t>
      </w:r>
      <w:r w:rsidR="00136D81">
        <w:t>SC</w:t>
      </w:r>
      <w:r w:rsidR="00025E06" w:rsidRPr="00025E06">
        <w:t xml:space="preserve"> e dá outras providências.</w:t>
      </w:r>
      <w:r w:rsidR="00136D81">
        <w:t xml:space="preserve"> Projeto aprovado em</w:t>
      </w:r>
      <w:r w:rsidR="002C4087">
        <w:t xml:space="preserve"> sua</w:t>
      </w:r>
      <w:r w:rsidR="00136D81">
        <w:t xml:space="preserve"> </w:t>
      </w:r>
      <w:r w:rsidR="005648F6">
        <w:t>segunda</w:t>
      </w:r>
      <w:r w:rsidR="00136D81">
        <w:t xml:space="preserve"> votação por unanimidade.</w:t>
      </w:r>
      <w:bookmarkEnd w:id="3"/>
      <w:r w:rsidR="00136D81">
        <w:t xml:space="preserve"> E</w:t>
      </w:r>
      <w:r w:rsidR="00E0288E" w:rsidRPr="00E0288E">
        <w:t xml:space="preserve">m </w:t>
      </w:r>
      <w:r w:rsidR="005648F6">
        <w:t>segunda</w:t>
      </w:r>
      <w:r w:rsidR="00E0288E" w:rsidRPr="00E0288E">
        <w:t xml:space="preserve"> votação</w:t>
      </w:r>
      <w:r w:rsidR="00025E06">
        <w:t xml:space="preserve"> o projeto de lei n°69/2024,</w:t>
      </w:r>
      <w:r w:rsidR="00025E06" w:rsidRPr="00025E06">
        <w:t xml:space="preserve"> estima a receita e fixa a despesa do município de </w:t>
      </w:r>
      <w:r w:rsidR="00025E06">
        <w:t>A</w:t>
      </w:r>
      <w:r w:rsidR="00025E06" w:rsidRPr="00025E06">
        <w:t>nchieta para o exercício de 2025, e dá outras providências.</w:t>
      </w:r>
      <w:r w:rsidR="00025E06">
        <w:t xml:space="preserve"> Projeto aprovado em sua </w:t>
      </w:r>
      <w:r w:rsidR="005648F6">
        <w:t>segunda</w:t>
      </w:r>
      <w:r w:rsidR="00025E06">
        <w:t xml:space="preserve"> votação por unanimidade.</w:t>
      </w:r>
      <w:r w:rsidR="00025E06" w:rsidRPr="00025E06">
        <w:rPr>
          <w:b/>
          <w:bCs/>
        </w:rPr>
        <w:t xml:space="preserve"> </w:t>
      </w:r>
      <w:r w:rsidR="00025E06">
        <w:t>E</w:t>
      </w:r>
      <w:r w:rsidR="00ED5D44" w:rsidRPr="00877C15">
        <w:t xml:space="preserve">m </w:t>
      </w:r>
      <w:r w:rsidR="005648F6">
        <w:t>segunda</w:t>
      </w:r>
      <w:r w:rsidR="00666B36">
        <w:t xml:space="preserve"> votação</w:t>
      </w:r>
      <w:r w:rsidR="002170EC">
        <w:t xml:space="preserve"> o projeto de lei n°7</w:t>
      </w:r>
      <w:r w:rsidR="00666B36">
        <w:t>1</w:t>
      </w:r>
      <w:r w:rsidR="002170EC">
        <w:t>/2024</w:t>
      </w:r>
      <w:r w:rsidR="00666B36">
        <w:t xml:space="preserve">, </w:t>
      </w:r>
      <w:r w:rsidR="00666B36" w:rsidRPr="00666B36">
        <w:rPr>
          <w:rFonts w:eastAsia="Calibri"/>
        </w:rPr>
        <w:t>autoriza o poder executivo municipal a realizar repasse de recursos para organização da sociedade civil, mediante inexigibilidade de chamamento público, abre crédito adicional especial e dá outras providências</w:t>
      </w:r>
      <w:r w:rsidR="00E0288E">
        <w:t xml:space="preserve">. </w:t>
      </w:r>
      <w:r w:rsidR="002170EC">
        <w:rPr>
          <w:bCs/>
        </w:rPr>
        <w:t xml:space="preserve">Projeto aprovado em sua </w:t>
      </w:r>
      <w:r w:rsidR="005648F6">
        <w:rPr>
          <w:bCs/>
        </w:rPr>
        <w:t>segunda</w:t>
      </w:r>
      <w:r w:rsidR="00E0288E">
        <w:rPr>
          <w:bCs/>
        </w:rPr>
        <w:t xml:space="preserve"> votação</w:t>
      </w:r>
      <w:r w:rsidR="002170EC">
        <w:rPr>
          <w:bCs/>
        </w:rPr>
        <w:t xml:space="preserve"> por unanimidade.</w:t>
      </w:r>
      <w:r w:rsidR="00EA14B8">
        <w:t xml:space="preserve"> </w:t>
      </w:r>
      <w:r w:rsidR="005648F6">
        <w:t xml:space="preserve"> </w:t>
      </w:r>
      <w:r w:rsidR="005648F6" w:rsidRPr="00CF713B">
        <w:t>Após os Vereadores,</w:t>
      </w:r>
      <w:r w:rsidR="005648F6">
        <w:t xml:space="preserve"> Valdeci, Ione, Ari, </w:t>
      </w:r>
      <w:r w:rsidR="005648F6" w:rsidRPr="00CF713B">
        <w:t>Tiago</w:t>
      </w:r>
      <w:r w:rsidR="005648F6">
        <w:t>, Vilmar</w:t>
      </w:r>
      <w:r w:rsidR="005648F6" w:rsidRPr="00CF713B">
        <w:t xml:space="preserve"> e o Presidente Mario, utilizaram o espaço de acordo com o Art. 190 do Regimento Interno, onde prevê a palavra aos Vereadores, pelo tempo não superior a oito minutos improrrogáveis, para cada orador, afim de tratar de assunto de sua livre escolha</w:t>
      </w:r>
      <w:bookmarkStart w:id="4" w:name="_Hlk177994483"/>
      <w:r w:rsidR="005648F6" w:rsidRPr="00CF713B">
        <w:t xml:space="preserve">. </w:t>
      </w:r>
      <w:bookmarkEnd w:id="4"/>
      <w:r w:rsidR="005648F6" w:rsidRPr="00CF713B">
        <w:t>§ 1ºA ordem de chamada dos oradores foi definida por sorteio.  A fala de cada orador fica gravada e arquivada na Secretaria da Câmara Municipal. O</w:t>
      </w:r>
      <w:r w:rsidR="005648F6">
        <w:t>s</w:t>
      </w:r>
      <w:r w:rsidR="005648F6" w:rsidRPr="00CF713B">
        <w:t xml:space="preserve"> vereador</w:t>
      </w:r>
      <w:r w:rsidR="005648F6">
        <w:t>es</w:t>
      </w:r>
      <w:r w:rsidR="005648F6" w:rsidRPr="00CF713B">
        <w:t xml:space="preserve"> Ivo</w:t>
      </w:r>
      <w:r w:rsidR="005648F6">
        <w:t xml:space="preserve">, Neri e Valdir </w:t>
      </w:r>
      <w:r w:rsidR="005648F6" w:rsidRPr="00CF713B">
        <w:t>pedi</w:t>
      </w:r>
      <w:r w:rsidR="005648F6">
        <w:t>ram</w:t>
      </w:r>
      <w:r w:rsidR="005648F6" w:rsidRPr="00CF713B">
        <w:t xml:space="preserve"> dispensa da palavra. E nada mais havendo o presidente agradeceu aos presentes e convocou os Vereadores e Vereadoras para a próxima Sessão Ordinária a realizar-se no dia </w:t>
      </w:r>
      <w:r w:rsidR="005648F6">
        <w:t>05 dezembro</w:t>
      </w:r>
      <w:r w:rsidR="005648F6" w:rsidRPr="00CF713B">
        <w:t xml:space="preserve"> de 2024 as 1</w:t>
      </w:r>
      <w:r w:rsidR="005648F6">
        <w:t>8</w:t>
      </w:r>
      <w:r w:rsidR="005648F6" w:rsidRPr="00CF713B">
        <w:t>:</w:t>
      </w:r>
      <w:r w:rsidR="005648F6">
        <w:t>3</w:t>
      </w:r>
      <w:r w:rsidR="005648F6" w:rsidRPr="00CF713B">
        <w:t xml:space="preserve">0 horas, no Plenário da Câmara Municipal. Sala das sessões da Câmara de Vereadores de Anchieta (SC), em </w:t>
      </w:r>
      <w:r w:rsidR="005648F6">
        <w:t>25</w:t>
      </w:r>
      <w:r w:rsidR="005648F6" w:rsidRPr="00CF713B">
        <w:t xml:space="preserve"> de </w:t>
      </w:r>
      <w:r w:rsidR="005648F6">
        <w:t>novembro</w:t>
      </w:r>
      <w:r w:rsidR="005648F6" w:rsidRPr="00CF713B">
        <w:t xml:space="preserve"> de 2024.</w:t>
      </w:r>
    </w:p>
    <w:p w14:paraId="1290B103" w14:textId="139D82D1" w:rsidR="00E85917" w:rsidRPr="00BC5060" w:rsidRDefault="00E85917" w:rsidP="00E85917">
      <w:pPr>
        <w:jc w:val="both"/>
      </w:pPr>
    </w:p>
    <w:p w14:paraId="23D3F20E" w14:textId="4359241C" w:rsidR="002170EC" w:rsidRPr="002170EC" w:rsidRDefault="002170EC" w:rsidP="002170EC">
      <w:pPr>
        <w:tabs>
          <w:tab w:val="left" w:pos="2977"/>
        </w:tabs>
        <w:spacing w:line="276" w:lineRule="auto"/>
        <w:jc w:val="both"/>
        <w:rPr>
          <w:bCs/>
        </w:rPr>
      </w:pPr>
    </w:p>
    <w:p w14:paraId="14265EA6" w14:textId="7F9ADF24" w:rsidR="00CF713B" w:rsidRPr="006B7964" w:rsidRDefault="00CF713B" w:rsidP="00432330">
      <w:pPr>
        <w:jc w:val="both"/>
      </w:pPr>
    </w:p>
    <w:bookmarkEnd w:id="2"/>
    <w:p w14:paraId="64D0B461" w14:textId="28110005" w:rsidR="005E5CC2" w:rsidRPr="006B44F1" w:rsidRDefault="005E5CC2" w:rsidP="00432330">
      <w:pPr>
        <w:tabs>
          <w:tab w:val="left" w:pos="2977"/>
        </w:tabs>
        <w:spacing w:line="276" w:lineRule="auto"/>
        <w:jc w:val="both"/>
        <w:rPr>
          <w:rFonts w:eastAsia="Times New Roman"/>
          <w:bCs/>
          <w:lang w:eastAsia="pt-BR"/>
        </w:rPr>
      </w:pPr>
    </w:p>
    <w:sectPr w:rsidR="005E5CC2" w:rsidRPr="006B44F1" w:rsidSect="00F17E8F">
      <w:headerReference w:type="default" r:id="rId8"/>
      <w:footerReference w:type="even" r:id="rId9"/>
      <w:footerReference w:type="default" r:id="rId10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BF1102" w14:textId="77777777" w:rsidR="000E1EAC" w:rsidRDefault="000E1EAC">
      <w:pPr>
        <w:spacing w:after="0" w:line="240" w:lineRule="auto"/>
      </w:pPr>
      <w:r>
        <w:separator/>
      </w:r>
    </w:p>
  </w:endnote>
  <w:endnote w:type="continuationSeparator" w:id="0">
    <w:p w14:paraId="54C8CE3F" w14:textId="77777777" w:rsidR="000E1EAC" w:rsidRDefault="000E1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BE0B93" w14:textId="77777777" w:rsidR="000E1EAC" w:rsidRDefault="000E1EAC">
      <w:pPr>
        <w:spacing w:after="0" w:line="240" w:lineRule="auto"/>
      </w:pPr>
      <w:r>
        <w:separator/>
      </w:r>
    </w:p>
  </w:footnote>
  <w:footnote w:type="continuationSeparator" w:id="0">
    <w:p w14:paraId="677F8297" w14:textId="77777777" w:rsidR="000E1EAC" w:rsidRDefault="000E1E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134"/>
    <w:rsid w:val="00010713"/>
    <w:rsid w:val="000115F4"/>
    <w:rsid w:val="00014B66"/>
    <w:rsid w:val="00020665"/>
    <w:rsid w:val="000228FA"/>
    <w:rsid w:val="000244A9"/>
    <w:rsid w:val="00025E06"/>
    <w:rsid w:val="00026C8B"/>
    <w:rsid w:val="00030E48"/>
    <w:rsid w:val="00033DF4"/>
    <w:rsid w:val="00034CD7"/>
    <w:rsid w:val="00035F30"/>
    <w:rsid w:val="000362B4"/>
    <w:rsid w:val="00040FF1"/>
    <w:rsid w:val="00041FF1"/>
    <w:rsid w:val="00054FB3"/>
    <w:rsid w:val="000566B3"/>
    <w:rsid w:val="00057D8F"/>
    <w:rsid w:val="00060D4C"/>
    <w:rsid w:val="0006265E"/>
    <w:rsid w:val="00065A0A"/>
    <w:rsid w:val="00066112"/>
    <w:rsid w:val="00070772"/>
    <w:rsid w:val="00073DB4"/>
    <w:rsid w:val="00074FBA"/>
    <w:rsid w:val="000763DC"/>
    <w:rsid w:val="00077B1F"/>
    <w:rsid w:val="00080CEA"/>
    <w:rsid w:val="00082225"/>
    <w:rsid w:val="00084A81"/>
    <w:rsid w:val="00087A27"/>
    <w:rsid w:val="00087B2F"/>
    <w:rsid w:val="0009091B"/>
    <w:rsid w:val="0009584D"/>
    <w:rsid w:val="000B3D33"/>
    <w:rsid w:val="000B4D64"/>
    <w:rsid w:val="000B50CF"/>
    <w:rsid w:val="000B6243"/>
    <w:rsid w:val="000C3EAF"/>
    <w:rsid w:val="000C42E7"/>
    <w:rsid w:val="000C5EFA"/>
    <w:rsid w:val="000C6303"/>
    <w:rsid w:val="000C6CFC"/>
    <w:rsid w:val="000C7D87"/>
    <w:rsid w:val="000D153C"/>
    <w:rsid w:val="000D3685"/>
    <w:rsid w:val="000D386B"/>
    <w:rsid w:val="000D405B"/>
    <w:rsid w:val="000D4F74"/>
    <w:rsid w:val="000D68D9"/>
    <w:rsid w:val="000D7446"/>
    <w:rsid w:val="000E1741"/>
    <w:rsid w:val="000E1BD0"/>
    <w:rsid w:val="000E1EAC"/>
    <w:rsid w:val="000E444A"/>
    <w:rsid w:val="000E532B"/>
    <w:rsid w:val="000E6DA2"/>
    <w:rsid w:val="000F0804"/>
    <w:rsid w:val="000F2614"/>
    <w:rsid w:val="000F5272"/>
    <w:rsid w:val="000F546F"/>
    <w:rsid w:val="000F5E20"/>
    <w:rsid w:val="000F687E"/>
    <w:rsid w:val="00100116"/>
    <w:rsid w:val="001003E8"/>
    <w:rsid w:val="001015A9"/>
    <w:rsid w:val="00101E15"/>
    <w:rsid w:val="00101E96"/>
    <w:rsid w:val="00103F9D"/>
    <w:rsid w:val="00106574"/>
    <w:rsid w:val="00106F99"/>
    <w:rsid w:val="00107C2C"/>
    <w:rsid w:val="00107F39"/>
    <w:rsid w:val="00110449"/>
    <w:rsid w:val="0011107B"/>
    <w:rsid w:val="0011521F"/>
    <w:rsid w:val="00121C81"/>
    <w:rsid w:val="00123AD2"/>
    <w:rsid w:val="00126EF8"/>
    <w:rsid w:val="00136D81"/>
    <w:rsid w:val="00144097"/>
    <w:rsid w:val="00146684"/>
    <w:rsid w:val="00147D9B"/>
    <w:rsid w:val="00152656"/>
    <w:rsid w:val="001564D6"/>
    <w:rsid w:val="00162D69"/>
    <w:rsid w:val="00167C85"/>
    <w:rsid w:val="00170351"/>
    <w:rsid w:val="00170B9C"/>
    <w:rsid w:val="00172560"/>
    <w:rsid w:val="00175652"/>
    <w:rsid w:val="00184F0B"/>
    <w:rsid w:val="0019013F"/>
    <w:rsid w:val="00193C35"/>
    <w:rsid w:val="00195BEA"/>
    <w:rsid w:val="00197A8C"/>
    <w:rsid w:val="00197FE6"/>
    <w:rsid w:val="001A3A4D"/>
    <w:rsid w:val="001A4593"/>
    <w:rsid w:val="001A46A9"/>
    <w:rsid w:val="001A6915"/>
    <w:rsid w:val="001A7622"/>
    <w:rsid w:val="001A7821"/>
    <w:rsid w:val="001B63DD"/>
    <w:rsid w:val="001B6C5A"/>
    <w:rsid w:val="001B770B"/>
    <w:rsid w:val="001D0793"/>
    <w:rsid w:val="001D6048"/>
    <w:rsid w:val="001E17BF"/>
    <w:rsid w:val="001E463A"/>
    <w:rsid w:val="001E62B4"/>
    <w:rsid w:val="001F0C39"/>
    <w:rsid w:val="001F40CB"/>
    <w:rsid w:val="001F4F37"/>
    <w:rsid w:val="0020701D"/>
    <w:rsid w:val="002170EC"/>
    <w:rsid w:val="00220C68"/>
    <w:rsid w:val="00231C3B"/>
    <w:rsid w:val="00237BB4"/>
    <w:rsid w:val="00240556"/>
    <w:rsid w:val="002439A8"/>
    <w:rsid w:val="00243BBF"/>
    <w:rsid w:val="00246A04"/>
    <w:rsid w:val="002472ED"/>
    <w:rsid w:val="002519F2"/>
    <w:rsid w:val="0025233C"/>
    <w:rsid w:val="00252426"/>
    <w:rsid w:val="00254009"/>
    <w:rsid w:val="00255804"/>
    <w:rsid w:val="00257A21"/>
    <w:rsid w:val="00257CD3"/>
    <w:rsid w:val="002607CC"/>
    <w:rsid w:val="00261C68"/>
    <w:rsid w:val="002629FB"/>
    <w:rsid w:val="002642CF"/>
    <w:rsid w:val="002658D7"/>
    <w:rsid w:val="00266C2F"/>
    <w:rsid w:val="0026709D"/>
    <w:rsid w:val="002716D3"/>
    <w:rsid w:val="0027274C"/>
    <w:rsid w:val="00274146"/>
    <w:rsid w:val="002743C6"/>
    <w:rsid w:val="00274577"/>
    <w:rsid w:val="0027751E"/>
    <w:rsid w:val="00281F65"/>
    <w:rsid w:val="00282859"/>
    <w:rsid w:val="002829D2"/>
    <w:rsid w:val="00282C16"/>
    <w:rsid w:val="0028521B"/>
    <w:rsid w:val="00291B7C"/>
    <w:rsid w:val="00291E3C"/>
    <w:rsid w:val="0029288D"/>
    <w:rsid w:val="00293D67"/>
    <w:rsid w:val="002969C2"/>
    <w:rsid w:val="00297912"/>
    <w:rsid w:val="002A1A17"/>
    <w:rsid w:val="002A49A3"/>
    <w:rsid w:val="002B00E5"/>
    <w:rsid w:val="002B2D7B"/>
    <w:rsid w:val="002B4D9E"/>
    <w:rsid w:val="002B6FAA"/>
    <w:rsid w:val="002B7D63"/>
    <w:rsid w:val="002C1967"/>
    <w:rsid w:val="002C34AF"/>
    <w:rsid w:val="002C39A9"/>
    <w:rsid w:val="002C4053"/>
    <w:rsid w:val="002C4087"/>
    <w:rsid w:val="002C68FF"/>
    <w:rsid w:val="002C7384"/>
    <w:rsid w:val="002D1118"/>
    <w:rsid w:val="002D2A46"/>
    <w:rsid w:val="002D35AF"/>
    <w:rsid w:val="002D3D8B"/>
    <w:rsid w:val="002D3F59"/>
    <w:rsid w:val="002E1460"/>
    <w:rsid w:val="002E301A"/>
    <w:rsid w:val="002E3B08"/>
    <w:rsid w:val="002E5E4F"/>
    <w:rsid w:val="002E6FC9"/>
    <w:rsid w:val="002E7740"/>
    <w:rsid w:val="002F1047"/>
    <w:rsid w:val="002F395D"/>
    <w:rsid w:val="002F4675"/>
    <w:rsid w:val="002F5A7D"/>
    <w:rsid w:val="00301FA7"/>
    <w:rsid w:val="00303E66"/>
    <w:rsid w:val="003047BC"/>
    <w:rsid w:val="003060E9"/>
    <w:rsid w:val="003104B4"/>
    <w:rsid w:val="00312C25"/>
    <w:rsid w:val="00316ADC"/>
    <w:rsid w:val="003215A5"/>
    <w:rsid w:val="00324067"/>
    <w:rsid w:val="00324DEF"/>
    <w:rsid w:val="003255F0"/>
    <w:rsid w:val="00325C15"/>
    <w:rsid w:val="0032638F"/>
    <w:rsid w:val="00326D33"/>
    <w:rsid w:val="00327E85"/>
    <w:rsid w:val="00330D93"/>
    <w:rsid w:val="00330E2E"/>
    <w:rsid w:val="0034118D"/>
    <w:rsid w:val="00346A48"/>
    <w:rsid w:val="003515B9"/>
    <w:rsid w:val="00351E40"/>
    <w:rsid w:val="00352436"/>
    <w:rsid w:val="00352465"/>
    <w:rsid w:val="00352F05"/>
    <w:rsid w:val="003561AA"/>
    <w:rsid w:val="00357CA2"/>
    <w:rsid w:val="003617FF"/>
    <w:rsid w:val="00362360"/>
    <w:rsid w:val="00363E82"/>
    <w:rsid w:val="00364EA5"/>
    <w:rsid w:val="00367664"/>
    <w:rsid w:val="003714EF"/>
    <w:rsid w:val="0037190E"/>
    <w:rsid w:val="00372CAA"/>
    <w:rsid w:val="00375C33"/>
    <w:rsid w:val="00375E18"/>
    <w:rsid w:val="00376064"/>
    <w:rsid w:val="00376636"/>
    <w:rsid w:val="00380810"/>
    <w:rsid w:val="00386FA8"/>
    <w:rsid w:val="00396553"/>
    <w:rsid w:val="003A25A5"/>
    <w:rsid w:val="003A3BE7"/>
    <w:rsid w:val="003A59F5"/>
    <w:rsid w:val="003A72AD"/>
    <w:rsid w:val="003A76D9"/>
    <w:rsid w:val="003A7CCB"/>
    <w:rsid w:val="003B05F1"/>
    <w:rsid w:val="003B3077"/>
    <w:rsid w:val="003B5A5A"/>
    <w:rsid w:val="003B7CD7"/>
    <w:rsid w:val="003C17DC"/>
    <w:rsid w:val="003C2230"/>
    <w:rsid w:val="003C4140"/>
    <w:rsid w:val="003D5C12"/>
    <w:rsid w:val="003E1E03"/>
    <w:rsid w:val="003E3E63"/>
    <w:rsid w:val="003E497E"/>
    <w:rsid w:val="003E60AF"/>
    <w:rsid w:val="003F3295"/>
    <w:rsid w:val="0040122E"/>
    <w:rsid w:val="00401AB1"/>
    <w:rsid w:val="00404BD1"/>
    <w:rsid w:val="004102DA"/>
    <w:rsid w:val="00410A4A"/>
    <w:rsid w:val="00411D69"/>
    <w:rsid w:val="0041263F"/>
    <w:rsid w:val="0041578C"/>
    <w:rsid w:val="00421ADA"/>
    <w:rsid w:val="00421D22"/>
    <w:rsid w:val="00422325"/>
    <w:rsid w:val="00423C71"/>
    <w:rsid w:val="00424271"/>
    <w:rsid w:val="00427D22"/>
    <w:rsid w:val="0043037F"/>
    <w:rsid w:val="004321C6"/>
    <w:rsid w:val="00432330"/>
    <w:rsid w:val="00432E22"/>
    <w:rsid w:val="00434AF5"/>
    <w:rsid w:val="00437CEE"/>
    <w:rsid w:val="00446957"/>
    <w:rsid w:val="00447C35"/>
    <w:rsid w:val="004509ED"/>
    <w:rsid w:val="00450ABF"/>
    <w:rsid w:val="0045147D"/>
    <w:rsid w:val="00451608"/>
    <w:rsid w:val="00452C44"/>
    <w:rsid w:val="004564EF"/>
    <w:rsid w:val="00460032"/>
    <w:rsid w:val="00465770"/>
    <w:rsid w:val="00470B14"/>
    <w:rsid w:val="00470B35"/>
    <w:rsid w:val="00471F27"/>
    <w:rsid w:val="00472C9A"/>
    <w:rsid w:val="004736C5"/>
    <w:rsid w:val="00476C6E"/>
    <w:rsid w:val="00480597"/>
    <w:rsid w:val="00480B53"/>
    <w:rsid w:val="00482B2E"/>
    <w:rsid w:val="00482C64"/>
    <w:rsid w:val="00486118"/>
    <w:rsid w:val="004866BA"/>
    <w:rsid w:val="0048790C"/>
    <w:rsid w:val="00491C1A"/>
    <w:rsid w:val="00491E33"/>
    <w:rsid w:val="00494760"/>
    <w:rsid w:val="004948AE"/>
    <w:rsid w:val="00497585"/>
    <w:rsid w:val="004A1FBD"/>
    <w:rsid w:val="004A269B"/>
    <w:rsid w:val="004A7676"/>
    <w:rsid w:val="004A7F1F"/>
    <w:rsid w:val="004B3AEE"/>
    <w:rsid w:val="004B5109"/>
    <w:rsid w:val="004B59AB"/>
    <w:rsid w:val="004C1480"/>
    <w:rsid w:val="004C2248"/>
    <w:rsid w:val="004C392B"/>
    <w:rsid w:val="004C6950"/>
    <w:rsid w:val="004D2D5B"/>
    <w:rsid w:val="004D39F6"/>
    <w:rsid w:val="004D45C6"/>
    <w:rsid w:val="004D4A60"/>
    <w:rsid w:val="004D5DE3"/>
    <w:rsid w:val="004D7651"/>
    <w:rsid w:val="004D7A81"/>
    <w:rsid w:val="004E0EEA"/>
    <w:rsid w:val="004E3856"/>
    <w:rsid w:val="004E3AE7"/>
    <w:rsid w:val="004E487A"/>
    <w:rsid w:val="004E4D98"/>
    <w:rsid w:val="004E500D"/>
    <w:rsid w:val="004E7D65"/>
    <w:rsid w:val="004E7E0D"/>
    <w:rsid w:val="004F1294"/>
    <w:rsid w:val="004F1E10"/>
    <w:rsid w:val="004F1EB7"/>
    <w:rsid w:val="004F394C"/>
    <w:rsid w:val="004F633F"/>
    <w:rsid w:val="00504689"/>
    <w:rsid w:val="00505B5C"/>
    <w:rsid w:val="00506933"/>
    <w:rsid w:val="0051190C"/>
    <w:rsid w:val="00516928"/>
    <w:rsid w:val="005174F6"/>
    <w:rsid w:val="00517E90"/>
    <w:rsid w:val="00521737"/>
    <w:rsid w:val="00522D7D"/>
    <w:rsid w:val="00523DE8"/>
    <w:rsid w:val="00530232"/>
    <w:rsid w:val="0053037B"/>
    <w:rsid w:val="005338F3"/>
    <w:rsid w:val="005373D9"/>
    <w:rsid w:val="00542DF8"/>
    <w:rsid w:val="005447B7"/>
    <w:rsid w:val="00546A5B"/>
    <w:rsid w:val="00550A21"/>
    <w:rsid w:val="00551177"/>
    <w:rsid w:val="005525A0"/>
    <w:rsid w:val="00554244"/>
    <w:rsid w:val="00555456"/>
    <w:rsid w:val="00555F5D"/>
    <w:rsid w:val="005648F6"/>
    <w:rsid w:val="00566B14"/>
    <w:rsid w:val="00570230"/>
    <w:rsid w:val="00572474"/>
    <w:rsid w:val="0057253E"/>
    <w:rsid w:val="00573398"/>
    <w:rsid w:val="00574950"/>
    <w:rsid w:val="00582BA1"/>
    <w:rsid w:val="00585E24"/>
    <w:rsid w:val="00586C76"/>
    <w:rsid w:val="0059068B"/>
    <w:rsid w:val="00592483"/>
    <w:rsid w:val="00592938"/>
    <w:rsid w:val="00593B01"/>
    <w:rsid w:val="00594461"/>
    <w:rsid w:val="005A31E3"/>
    <w:rsid w:val="005A3605"/>
    <w:rsid w:val="005B0D06"/>
    <w:rsid w:val="005B5235"/>
    <w:rsid w:val="005B6EE7"/>
    <w:rsid w:val="005C05C0"/>
    <w:rsid w:val="005C353D"/>
    <w:rsid w:val="005C54CE"/>
    <w:rsid w:val="005C6EA7"/>
    <w:rsid w:val="005D515B"/>
    <w:rsid w:val="005D5E89"/>
    <w:rsid w:val="005E00C6"/>
    <w:rsid w:val="005E1753"/>
    <w:rsid w:val="005E2DA9"/>
    <w:rsid w:val="005E5CC2"/>
    <w:rsid w:val="005E7B5A"/>
    <w:rsid w:val="005F11C7"/>
    <w:rsid w:val="005F2AAB"/>
    <w:rsid w:val="005F36AC"/>
    <w:rsid w:val="005F3D30"/>
    <w:rsid w:val="00601E24"/>
    <w:rsid w:val="00602FAA"/>
    <w:rsid w:val="00605336"/>
    <w:rsid w:val="0061463B"/>
    <w:rsid w:val="00616912"/>
    <w:rsid w:val="00620F3B"/>
    <w:rsid w:val="00623E0D"/>
    <w:rsid w:val="006257D1"/>
    <w:rsid w:val="0062683D"/>
    <w:rsid w:val="006301F7"/>
    <w:rsid w:val="00632BD0"/>
    <w:rsid w:val="00636887"/>
    <w:rsid w:val="006373FC"/>
    <w:rsid w:val="00641026"/>
    <w:rsid w:val="0064404C"/>
    <w:rsid w:val="00646715"/>
    <w:rsid w:val="0065115A"/>
    <w:rsid w:val="0065144B"/>
    <w:rsid w:val="006514F6"/>
    <w:rsid w:val="00653491"/>
    <w:rsid w:val="006536C9"/>
    <w:rsid w:val="0066306D"/>
    <w:rsid w:val="00663E37"/>
    <w:rsid w:val="00665643"/>
    <w:rsid w:val="00666B36"/>
    <w:rsid w:val="006675D2"/>
    <w:rsid w:val="00670AC4"/>
    <w:rsid w:val="00672825"/>
    <w:rsid w:val="006729F0"/>
    <w:rsid w:val="0067463D"/>
    <w:rsid w:val="00675E53"/>
    <w:rsid w:val="0069147C"/>
    <w:rsid w:val="006957CF"/>
    <w:rsid w:val="006A32B3"/>
    <w:rsid w:val="006A50AA"/>
    <w:rsid w:val="006B0BB2"/>
    <w:rsid w:val="006B325A"/>
    <w:rsid w:val="006B43CB"/>
    <w:rsid w:val="006B44F1"/>
    <w:rsid w:val="006B4B10"/>
    <w:rsid w:val="006B7964"/>
    <w:rsid w:val="006C0470"/>
    <w:rsid w:val="006C2A46"/>
    <w:rsid w:val="006C4084"/>
    <w:rsid w:val="006C58FE"/>
    <w:rsid w:val="006C66D4"/>
    <w:rsid w:val="006D097D"/>
    <w:rsid w:val="006D0D79"/>
    <w:rsid w:val="006D12F0"/>
    <w:rsid w:val="006D1B76"/>
    <w:rsid w:val="006D3B8F"/>
    <w:rsid w:val="006E085D"/>
    <w:rsid w:val="006E181F"/>
    <w:rsid w:val="006E719B"/>
    <w:rsid w:val="006E71AE"/>
    <w:rsid w:val="006F6282"/>
    <w:rsid w:val="006F70CF"/>
    <w:rsid w:val="00700F9F"/>
    <w:rsid w:val="0070107E"/>
    <w:rsid w:val="00704297"/>
    <w:rsid w:val="00706752"/>
    <w:rsid w:val="00707036"/>
    <w:rsid w:val="007102F5"/>
    <w:rsid w:val="007103CB"/>
    <w:rsid w:val="00714683"/>
    <w:rsid w:val="00720946"/>
    <w:rsid w:val="007261C0"/>
    <w:rsid w:val="007320DD"/>
    <w:rsid w:val="00734FFC"/>
    <w:rsid w:val="0073532B"/>
    <w:rsid w:val="007354F2"/>
    <w:rsid w:val="00741D3C"/>
    <w:rsid w:val="00742D45"/>
    <w:rsid w:val="00745671"/>
    <w:rsid w:val="00746879"/>
    <w:rsid w:val="00750BB5"/>
    <w:rsid w:val="00752523"/>
    <w:rsid w:val="00754657"/>
    <w:rsid w:val="00755EF7"/>
    <w:rsid w:val="00761DF6"/>
    <w:rsid w:val="007649BC"/>
    <w:rsid w:val="00771694"/>
    <w:rsid w:val="00771845"/>
    <w:rsid w:val="00771E0A"/>
    <w:rsid w:val="00775546"/>
    <w:rsid w:val="00775979"/>
    <w:rsid w:val="00776596"/>
    <w:rsid w:val="00776697"/>
    <w:rsid w:val="00782EE3"/>
    <w:rsid w:val="00783BB4"/>
    <w:rsid w:val="00783CE9"/>
    <w:rsid w:val="00787235"/>
    <w:rsid w:val="0079079E"/>
    <w:rsid w:val="0079457B"/>
    <w:rsid w:val="007A0E0C"/>
    <w:rsid w:val="007A528D"/>
    <w:rsid w:val="007A5EC7"/>
    <w:rsid w:val="007B1BCC"/>
    <w:rsid w:val="007B264F"/>
    <w:rsid w:val="007B2AED"/>
    <w:rsid w:val="007B39A0"/>
    <w:rsid w:val="007B60E0"/>
    <w:rsid w:val="007C15B0"/>
    <w:rsid w:val="007C254C"/>
    <w:rsid w:val="007C305B"/>
    <w:rsid w:val="007C6452"/>
    <w:rsid w:val="007C72A6"/>
    <w:rsid w:val="007D462D"/>
    <w:rsid w:val="007E0279"/>
    <w:rsid w:val="007E132F"/>
    <w:rsid w:val="007F0CD4"/>
    <w:rsid w:val="007F610F"/>
    <w:rsid w:val="008001E4"/>
    <w:rsid w:val="00801255"/>
    <w:rsid w:val="00802A05"/>
    <w:rsid w:val="00805249"/>
    <w:rsid w:val="008110AF"/>
    <w:rsid w:val="00811322"/>
    <w:rsid w:val="00812B72"/>
    <w:rsid w:val="008144A3"/>
    <w:rsid w:val="008202B8"/>
    <w:rsid w:val="008210B5"/>
    <w:rsid w:val="008245D8"/>
    <w:rsid w:val="00826958"/>
    <w:rsid w:val="0082751D"/>
    <w:rsid w:val="008406F1"/>
    <w:rsid w:val="008416B1"/>
    <w:rsid w:val="0084553D"/>
    <w:rsid w:val="00845F13"/>
    <w:rsid w:val="008520FF"/>
    <w:rsid w:val="00853B5B"/>
    <w:rsid w:val="00864078"/>
    <w:rsid w:val="0087498A"/>
    <w:rsid w:val="00874F5B"/>
    <w:rsid w:val="00876880"/>
    <w:rsid w:val="00876AED"/>
    <w:rsid w:val="00876F77"/>
    <w:rsid w:val="00877168"/>
    <w:rsid w:val="00877C15"/>
    <w:rsid w:val="00880F83"/>
    <w:rsid w:val="00881C50"/>
    <w:rsid w:val="008820DC"/>
    <w:rsid w:val="00882CC6"/>
    <w:rsid w:val="00884FAB"/>
    <w:rsid w:val="00884FF5"/>
    <w:rsid w:val="008859EA"/>
    <w:rsid w:val="00894115"/>
    <w:rsid w:val="00894DB1"/>
    <w:rsid w:val="00896F34"/>
    <w:rsid w:val="008A160A"/>
    <w:rsid w:val="008A250E"/>
    <w:rsid w:val="008A5D2D"/>
    <w:rsid w:val="008B1BE4"/>
    <w:rsid w:val="008B243A"/>
    <w:rsid w:val="008B4CA2"/>
    <w:rsid w:val="008B635D"/>
    <w:rsid w:val="008B65A9"/>
    <w:rsid w:val="008C08B9"/>
    <w:rsid w:val="008D060C"/>
    <w:rsid w:val="008D10D0"/>
    <w:rsid w:val="008D1700"/>
    <w:rsid w:val="008D1ECD"/>
    <w:rsid w:val="008D295A"/>
    <w:rsid w:val="008D2E6A"/>
    <w:rsid w:val="008D33A2"/>
    <w:rsid w:val="008D3AA0"/>
    <w:rsid w:val="008E6110"/>
    <w:rsid w:val="008F3F7A"/>
    <w:rsid w:val="008F7564"/>
    <w:rsid w:val="00901553"/>
    <w:rsid w:val="009033C9"/>
    <w:rsid w:val="00904C92"/>
    <w:rsid w:val="00906BFC"/>
    <w:rsid w:val="00907A04"/>
    <w:rsid w:val="00910C0B"/>
    <w:rsid w:val="00911306"/>
    <w:rsid w:val="0091171D"/>
    <w:rsid w:val="00915CCD"/>
    <w:rsid w:val="00915D87"/>
    <w:rsid w:val="00916E45"/>
    <w:rsid w:val="0092211D"/>
    <w:rsid w:val="00925EBD"/>
    <w:rsid w:val="00926BC4"/>
    <w:rsid w:val="00930620"/>
    <w:rsid w:val="00932E75"/>
    <w:rsid w:val="009333F3"/>
    <w:rsid w:val="00933AF1"/>
    <w:rsid w:val="009367F4"/>
    <w:rsid w:val="00940461"/>
    <w:rsid w:val="00940D0B"/>
    <w:rsid w:val="00950891"/>
    <w:rsid w:val="00954514"/>
    <w:rsid w:val="00956B52"/>
    <w:rsid w:val="0095762F"/>
    <w:rsid w:val="009578D9"/>
    <w:rsid w:val="00961954"/>
    <w:rsid w:val="00966B5A"/>
    <w:rsid w:val="0096710A"/>
    <w:rsid w:val="009675E4"/>
    <w:rsid w:val="00971D9C"/>
    <w:rsid w:val="00972065"/>
    <w:rsid w:val="009721B7"/>
    <w:rsid w:val="00972C93"/>
    <w:rsid w:val="0097376B"/>
    <w:rsid w:val="009757AB"/>
    <w:rsid w:val="00977CC0"/>
    <w:rsid w:val="00982E48"/>
    <w:rsid w:val="00985120"/>
    <w:rsid w:val="009859E2"/>
    <w:rsid w:val="00986569"/>
    <w:rsid w:val="00986A31"/>
    <w:rsid w:val="00987B40"/>
    <w:rsid w:val="009911F6"/>
    <w:rsid w:val="00991B41"/>
    <w:rsid w:val="00993CBC"/>
    <w:rsid w:val="00994F26"/>
    <w:rsid w:val="009A1D27"/>
    <w:rsid w:val="009A52D6"/>
    <w:rsid w:val="009A7499"/>
    <w:rsid w:val="009B0FEB"/>
    <w:rsid w:val="009B1400"/>
    <w:rsid w:val="009B1845"/>
    <w:rsid w:val="009B1C11"/>
    <w:rsid w:val="009B1F38"/>
    <w:rsid w:val="009B2966"/>
    <w:rsid w:val="009B6890"/>
    <w:rsid w:val="009B7093"/>
    <w:rsid w:val="009C0729"/>
    <w:rsid w:val="009C5121"/>
    <w:rsid w:val="009D1142"/>
    <w:rsid w:val="009D22C0"/>
    <w:rsid w:val="009D2E94"/>
    <w:rsid w:val="009D5D18"/>
    <w:rsid w:val="009E0EEA"/>
    <w:rsid w:val="009E1C3A"/>
    <w:rsid w:val="009E3B76"/>
    <w:rsid w:val="009F1E80"/>
    <w:rsid w:val="009F2D43"/>
    <w:rsid w:val="009F3AEA"/>
    <w:rsid w:val="009F6F1A"/>
    <w:rsid w:val="009F75CC"/>
    <w:rsid w:val="00A042A7"/>
    <w:rsid w:val="00A11E32"/>
    <w:rsid w:val="00A21F34"/>
    <w:rsid w:val="00A24FE7"/>
    <w:rsid w:val="00A300EC"/>
    <w:rsid w:val="00A3163E"/>
    <w:rsid w:val="00A33870"/>
    <w:rsid w:val="00A33E89"/>
    <w:rsid w:val="00A3417A"/>
    <w:rsid w:val="00A35E0B"/>
    <w:rsid w:val="00A372E2"/>
    <w:rsid w:val="00A401B7"/>
    <w:rsid w:val="00A52B37"/>
    <w:rsid w:val="00A53E7A"/>
    <w:rsid w:val="00A54E22"/>
    <w:rsid w:val="00A6073F"/>
    <w:rsid w:val="00A62B0B"/>
    <w:rsid w:val="00A669B9"/>
    <w:rsid w:val="00A713AE"/>
    <w:rsid w:val="00A74BE6"/>
    <w:rsid w:val="00A800AB"/>
    <w:rsid w:val="00A81C2C"/>
    <w:rsid w:val="00A8481B"/>
    <w:rsid w:val="00A94DBB"/>
    <w:rsid w:val="00A95676"/>
    <w:rsid w:val="00A971D1"/>
    <w:rsid w:val="00AA05E3"/>
    <w:rsid w:val="00AA5DC5"/>
    <w:rsid w:val="00AB359E"/>
    <w:rsid w:val="00AB3A5A"/>
    <w:rsid w:val="00AB4394"/>
    <w:rsid w:val="00AB4615"/>
    <w:rsid w:val="00AC083F"/>
    <w:rsid w:val="00AC319A"/>
    <w:rsid w:val="00AC6501"/>
    <w:rsid w:val="00AC6805"/>
    <w:rsid w:val="00AC77D7"/>
    <w:rsid w:val="00AD0324"/>
    <w:rsid w:val="00AD0FC5"/>
    <w:rsid w:val="00AD1462"/>
    <w:rsid w:val="00AD2051"/>
    <w:rsid w:val="00AD3602"/>
    <w:rsid w:val="00AD7531"/>
    <w:rsid w:val="00AE6017"/>
    <w:rsid w:val="00AF1187"/>
    <w:rsid w:val="00AF443F"/>
    <w:rsid w:val="00AF5AE2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11D6"/>
    <w:rsid w:val="00B2599C"/>
    <w:rsid w:val="00B25C4C"/>
    <w:rsid w:val="00B277F1"/>
    <w:rsid w:val="00B27E7B"/>
    <w:rsid w:val="00B327EE"/>
    <w:rsid w:val="00B32D53"/>
    <w:rsid w:val="00B337A6"/>
    <w:rsid w:val="00B34192"/>
    <w:rsid w:val="00B34367"/>
    <w:rsid w:val="00B45865"/>
    <w:rsid w:val="00B50A51"/>
    <w:rsid w:val="00B50CBD"/>
    <w:rsid w:val="00B50E85"/>
    <w:rsid w:val="00B528EB"/>
    <w:rsid w:val="00B5454B"/>
    <w:rsid w:val="00B6117C"/>
    <w:rsid w:val="00B6154A"/>
    <w:rsid w:val="00B64E7C"/>
    <w:rsid w:val="00B67A61"/>
    <w:rsid w:val="00B82B4E"/>
    <w:rsid w:val="00B83F86"/>
    <w:rsid w:val="00B93388"/>
    <w:rsid w:val="00B93401"/>
    <w:rsid w:val="00B93AAA"/>
    <w:rsid w:val="00BA0D93"/>
    <w:rsid w:val="00BA45B8"/>
    <w:rsid w:val="00BB220B"/>
    <w:rsid w:val="00BB3F44"/>
    <w:rsid w:val="00BB7654"/>
    <w:rsid w:val="00BC0973"/>
    <w:rsid w:val="00BC31B7"/>
    <w:rsid w:val="00BC5060"/>
    <w:rsid w:val="00BC7BA7"/>
    <w:rsid w:val="00BD0C6B"/>
    <w:rsid w:val="00BD0DB3"/>
    <w:rsid w:val="00BD36B9"/>
    <w:rsid w:val="00BD4BE0"/>
    <w:rsid w:val="00BD537B"/>
    <w:rsid w:val="00BD74CA"/>
    <w:rsid w:val="00BF03F9"/>
    <w:rsid w:val="00BF59B7"/>
    <w:rsid w:val="00BF5E77"/>
    <w:rsid w:val="00BF77FF"/>
    <w:rsid w:val="00C04ED6"/>
    <w:rsid w:val="00C05D1D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1EEB"/>
    <w:rsid w:val="00C24AB8"/>
    <w:rsid w:val="00C25C6E"/>
    <w:rsid w:val="00C267EF"/>
    <w:rsid w:val="00C30AE6"/>
    <w:rsid w:val="00C34AA5"/>
    <w:rsid w:val="00C36905"/>
    <w:rsid w:val="00C37D22"/>
    <w:rsid w:val="00C41004"/>
    <w:rsid w:val="00C437A5"/>
    <w:rsid w:val="00C44E34"/>
    <w:rsid w:val="00C451DF"/>
    <w:rsid w:val="00C45C49"/>
    <w:rsid w:val="00C463F4"/>
    <w:rsid w:val="00C50D47"/>
    <w:rsid w:val="00C534A3"/>
    <w:rsid w:val="00C56261"/>
    <w:rsid w:val="00C56932"/>
    <w:rsid w:val="00C575D7"/>
    <w:rsid w:val="00C60907"/>
    <w:rsid w:val="00C60B4D"/>
    <w:rsid w:val="00C62252"/>
    <w:rsid w:val="00C62B8F"/>
    <w:rsid w:val="00C62BBE"/>
    <w:rsid w:val="00C65A46"/>
    <w:rsid w:val="00C66291"/>
    <w:rsid w:val="00C664F8"/>
    <w:rsid w:val="00C71A73"/>
    <w:rsid w:val="00C77AA8"/>
    <w:rsid w:val="00C80561"/>
    <w:rsid w:val="00C810EB"/>
    <w:rsid w:val="00C83342"/>
    <w:rsid w:val="00C834C2"/>
    <w:rsid w:val="00C83BC6"/>
    <w:rsid w:val="00C86BF6"/>
    <w:rsid w:val="00C87366"/>
    <w:rsid w:val="00C96413"/>
    <w:rsid w:val="00CA08D7"/>
    <w:rsid w:val="00CA5E27"/>
    <w:rsid w:val="00CA6AAE"/>
    <w:rsid w:val="00CB1504"/>
    <w:rsid w:val="00CB1C69"/>
    <w:rsid w:val="00CB6191"/>
    <w:rsid w:val="00CB6854"/>
    <w:rsid w:val="00CC11FD"/>
    <w:rsid w:val="00CC5E78"/>
    <w:rsid w:val="00CD08CA"/>
    <w:rsid w:val="00CD3ED5"/>
    <w:rsid w:val="00CD4B7D"/>
    <w:rsid w:val="00CD4EBF"/>
    <w:rsid w:val="00CD59AD"/>
    <w:rsid w:val="00CD7539"/>
    <w:rsid w:val="00CE08D2"/>
    <w:rsid w:val="00CE4852"/>
    <w:rsid w:val="00CF11DE"/>
    <w:rsid w:val="00CF3DD4"/>
    <w:rsid w:val="00CF505C"/>
    <w:rsid w:val="00CF713B"/>
    <w:rsid w:val="00D015D1"/>
    <w:rsid w:val="00D053C1"/>
    <w:rsid w:val="00D12F6E"/>
    <w:rsid w:val="00D12F9B"/>
    <w:rsid w:val="00D13DBA"/>
    <w:rsid w:val="00D146A4"/>
    <w:rsid w:val="00D1753C"/>
    <w:rsid w:val="00D22551"/>
    <w:rsid w:val="00D241FD"/>
    <w:rsid w:val="00D24BAF"/>
    <w:rsid w:val="00D252E9"/>
    <w:rsid w:val="00D3424B"/>
    <w:rsid w:val="00D450A5"/>
    <w:rsid w:val="00D46164"/>
    <w:rsid w:val="00D46D7F"/>
    <w:rsid w:val="00D5034B"/>
    <w:rsid w:val="00D558B6"/>
    <w:rsid w:val="00D61AD9"/>
    <w:rsid w:val="00D63682"/>
    <w:rsid w:val="00D75052"/>
    <w:rsid w:val="00D753F9"/>
    <w:rsid w:val="00D76D76"/>
    <w:rsid w:val="00D808B5"/>
    <w:rsid w:val="00D80D2C"/>
    <w:rsid w:val="00D81707"/>
    <w:rsid w:val="00D826CC"/>
    <w:rsid w:val="00D82C6A"/>
    <w:rsid w:val="00D833DA"/>
    <w:rsid w:val="00D8456B"/>
    <w:rsid w:val="00D851EE"/>
    <w:rsid w:val="00D8591E"/>
    <w:rsid w:val="00D861B8"/>
    <w:rsid w:val="00D86CD5"/>
    <w:rsid w:val="00D8742C"/>
    <w:rsid w:val="00D87D5A"/>
    <w:rsid w:val="00D949CB"/>
    <w:rsid w:val="00DA1CF9"/>
    <w:rsid w:val="00DA3A71"/>
    <w:rsid w:val="00DA4E01"/>
    <w:rsid w:val="00DA62E6"/>
    <w:rsid w:val="00DA71AF"/>
    <w:rsid w:val="00DB008E"/>
    <w:rsid w:val="00DC24C1"/>
    <w:rsid w:val="00DC361C"/>
    <w:rsid w:val="00DC5ACF"/>
    <w:rsid w:val="00DC7612"/>
    <w:rsid w:val="00DC7DAA"/>
    <w:rsid w:val="00DD20FE"/>
    <w:rsid w:val="00DD3180"/>
    <w:rsid w:val="00DD4DCF"/>
    <w:rsid w:val="00DD62E2"/>
    <w:rsid w:val="00DE4CC0"/>
    <w:rsid w:val="00DF0BA1"/>
    <w:rsid w:val="00DF21B4"/>
    <w:rsid w:val="00DF25B5"/>
    <w:rsid w:val="00DF3B4B"/>
    <w:rsid w:val="00DF42A6"/>
    <w:rsid w:val="00DF4CDE"/>
    <w:rsid w:val="00DF540D"/>
    <w:rsid w:val="00E023D8"/>
    <w:rsid w:val="00E0288E"/>
    <w:rsid w:val="00E0396E"/>
    <w:rsid w:val="00E03E06"/>
    <w:rsid w:val="00E03E3D"/>
    <w:rsid w:val="00E06BD1"/>
    <w:rsid w:val="00E1123A"/>
    <w:rsid w:val="00E13AAB"/>
    <w:rsid w:val="00E14113"/>
    <w:rsid w:val="00E14C8B"/>
    <w:rsid w:val="00E15708"/>
    <w:rsid w:val="00E209AA"/>
    <w:rsid w:val="00E20BB5"/>
    <w:rsid w:val="00E23B87"/>
    <w:rsid w:val="00E32687"/>
    <w:rsid w:val="00E32879"/>
    <w:rsid w:val="00E32F3E"/>
    <w:rsid w:val="00E356ED"/>
    <w:rsid w:val="00E36943"/>
    <w:rsid w:val="00E44D55"/>
    <w:rsid w:val="00E45EB8"/>
    <w:rsid w:val="00E4627E"/>
    <w:rsid w:val="00E530F6"/>
    <w:rsid w:val="00E55B24"/>
    <w:rsid w:val="00E60AC5"/>
    <w:rsid w:val="00E613DA"/>
    <w:rsid w:val="00E62745"/>
    <w:rsid w:val="00E66565"/>
    <w:rsid w:val="00E758C2"/>
    <w:rsid w:val="00E77C1E"/>
    <w:rsid w:val="00E77DC4"/>
    <w:rsid w:val="00E84EB8"/>
    <w:rsid w:val="00E85917"/>
    <w:rsid w:val="00E86761"/>
    <w:rsid w:val="00E87E57"/>
    <w:rsid w:val="00E91787"/>
    <w:rsid w:val="00E9259C"/>
    <w:rsid w:val="00E93514"/>
    <w:rsid w:val="00E95410"/>
    <w:rsid w:val="00E957E8"/>
    <w:rsid w:val="00E96281"/>
    <w:rsid w:val="00EA0E34"/>
    <w:rsid w:val="00EA1227"/>
    <w:rsid w:val="00EA14B8"/>
    <w:rsid w:val="00EA3598"/>
    <w:rsid w:val="00EA38C3"/>
    <w:rsid w:val="00EA7D8A"/>
    <w:rsid w:val="00EB16C7"/>
    <w:rsid w:val="00EB46D4"/>
    <w:rsid w:val="00EB4E6C"/>
    <w:rsid w:val="00EC08D3"/>
    <w:rsid w:val="00EC5434"/>
    <w:rsid w:val="00ED32A7"/>
    <w:rsid w:val="00ED456E"/>
    <w:rsid w:val="00ED5D44"/>
    <w:rsid w:val="00ED6CE5"/>
    <w:rsid w:val="00EE3748"/>
    <w:rsid w:val="00EE7FD1"/>
    <w:rsid w:val="00EF2872"/>
    <w:rsid w:val="00EF4D7D"/>
    <w:rsid w:val="00EF55CB"/>
    <w:rsid w:val="00EF6195"/>
    <w:rsid w:val="00EF6E24"/>
    <w:rsid w:val="00EF714B"/>
    <w:rsid w:val="00EF7390"/>
    <w:rsid w:val="00EF7C27"/>
    <w:rsid w:val="00F01A31"/>
    <w:rsid w:val="00F100B5"/>
    <w:rsid w:val="00F10A6F"/>
    <w:rsid w:val="00F11A52"/>
    <w:rsid w:val="00F122BD"/>
    <w:rsid w:val="00F140A6"/>
    <w:rsid w:val="00F15466"/>
    <w:rsid w:val="00F16F8E"/>
    <w:rsid w:val="00F17E8F"/>
    <w:rsid w:val="00F21285"/>
    <w:rsid w:val="00F230CE"/>
    <w:rsid w:val="00F265B9"/>
    <w:rsid w:val="00F26D17"/>
    <w:rsid w:val="00F327B1"/>
    <w:rsid w:val="00F330DD"/>
    <w:rsid w:val="00F33E93"/>
    <w:rsid w:val="00F34F46"/>
    <w:rsid w:val="00F3592D"/>
    <w:rsid w:val="00F36236"/>
    <w:rsid w:val="00F36265"/>
    <w:rsid w:val="00F37C2E"/>
    <w:rsid w:val="00F42030"/>
    <w:rsid w:val="00F44919"/>
    <w:rsid w:val="00F476BA"/>
    <w:rsid w:val="00F47C29"/>
    <w:rsid w:val="00F50B0C"/>
    <w:rsid w:val="00F52288"/>
    <w:rsid w:val="00F5512D"/>
    <w:rsid w:val="00F556BC"/>
    <w:rsid w:val="00F55EF9"/>
    <w:rsid w:val="00F57036"/>
    <w:rsid w:val="00F604A0"/>
    <w:rsid w:val="00F641CE"/>
    <w:rsid w:val="00F67A02"/>
    <w:rsid w:val="00F70CD5"/>
    <w:rsid w:val="00F73B6D"/>
    <w:rsid w:val="00F73E4C"/>
    <w:rsid w:val="00F744DB"/>
    <w:rsid w:val="00F840BF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53EE"/>
    <w:rsid w:val="00FB5426"/>
    <w:rsid w:val="00FB75A3"/>
    <w:rsid w:val="00FB7AC0"/>
    <w:rsid w:val="00FC47BD"/>
    <w:rsid w:val="00FC5A7E"/>
    <w:rsid w:val="00FC5AD7"/>
    <w:rsid w:val="00FC6BCE"/>
    <w:rsid w:val="00FD1531"/>
    <w:rsid w:val="00FD32F2"/>
    <w:rsid w:val="00FD37C3"/>
    <w:rsid w:val="00FD3E73"/>
    <w:rsid w:val="00FE5753"/>
    <w:rsid w:val="00FF0166"/>
    <w:rsid w:val="00FF057E"/>
    <w:rsid w:val="00FF1901"/>
    <w:rsid w:val="00FF347C"/>
    <w:rsid w:val="00FF3D03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D53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customStyle="1" w:styleId="texto2">
    <w:name w:val="texto2"/>
    <w:basedOn w:val="Normal"/>
    <w:rsid w:val="00DF0BA1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5265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526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aps.google.com/?q=Rua+Vereador+Geraldo+Garlet,+n%C2%B001&amp;entry=gmail&amp;source=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1185</TotalTime>
  <Pages>1</Pages>
  <Words>443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67</cp:revision>
  <cp:lastPrinted>2024-06-18T18:30:00Z</cp:lastPrinted>
  <dcterms:created xsi:type="dcterms:W3CDTF">2024-07-31T18:27:00Z</dcterms:created>
  <dcterms:modified xsi:type="dcterms:W3CDTF">2024-12-04T11:26:00Z</dcterms:modified>
</cp:coreProperties>
</file>