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0AF0D" w14:textId="7E7EBEC1" w:rsidR="008450E3" w:rsidRPr="00A207B0" w:rsidRDefault="00DD737A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207B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C41A5E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15</w:t>
      </w:r>
      <w:r w:rsidR="007B7857" w:rsidRPr="00A207B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/2</w:t>
      </w:r>
      <w:r w:rsidR="00E14C48" w:rsidRPr="00A207B0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</w:t>
      </w:r>
      <w:r w:rsidR="007B7857" w:rsidRPr="00A207B0">
        <w:rPr>
          <w:rFonts w:ascii="Arial" w:hAnsi="Arial" w:cs="Arial"/>
          <w:color w:val="000000" w:themeColor="text1"/>
          <w:sz w:val="28"/>
          <w:szCs w:val="28"/>
        </w:rPr>
        <w:t xml:space="preserve">                        </w:t>
      </w:r>
      <w:r w:rsidR="00B646BC" w:rsidRPr="00A207B0">
        <w:rPr>
          <w:rFonts w:ascii="Arial" w:hAnsi="Arial" w:cs="Arial"/>
          <w:color w:val="000000" w:themeColor="text1"/>
          <w:sz w:val="28"/>
          <w:szCs w:val="28"/>
        </w:rPr>
        <w:t xml:space="preserve">           </w:t>
      </w:r>
      <w:r w:rsidR="001C0F07" w:rsidRPr="00A207B0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="00B646BC" w:rsidRPr="00A207B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B7857" w:rsidRPr="00A207B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D2C41"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  <w:r w:rsidR="007B7857" w:rsidRPr="00A207B0">
        <w:rPr>
          <w:rFonts w:ascii="Arial" w:hAnsi="Arial" w:cs="Arial"/>
          <w:color w:val="000000" w:themeColor="text1"/>
          <w:sz w:val="28"/>
          <w:szCs w:val="28"/>
        </w:rPr>
        <w:t xml:space="preserve">De, </w:t>
      </w:r>
      <w:r w:rsidR="00C41A5E">
        <w:rPr>
          <w:rFonts w:ascii="Arial" w:hAnsi="Arial" w:cs="Arial"/>
          <w:color w:val="000000" w:themeColor="text1"/>
          <w:sz w:val="28"/>
          <w:szCs w:val="28"/>
        </w:rPr>
        <w:t xml:space="preserve">05 de </w:t>
      </w:r>
      <w:proofErr w:type="gramStart"/>
      <w:r w:rsidR="00C41A5E">
        <w:rPr>
          <w:rFonts w:ascii="Arial" w:hAnsi="Arial" w:cs="Arial"/>
          <w:color w:val="000000" w:themeColor="text1"/>
          <w:sz w:val="28"/>
          <w:szCs w:val="28"/>
        </w:rPr>
        <w:t>Agosto</w:t>
      </w:r>
      <w:proofErr w:type="gramEnd"/>
      <w:r w:rsidR="00E14C48" w:rsidRPr="00A207B0">
        <w:rPr>
          <w:rFonts w:ascii="Arial" w:hAnsi="Arial" w:cs="Arial"/>
          <w:color w:val="000000" w:themeColor="text1"/>
          <w:sz w:val="28"/>
          <w:szCs w:val="28"/>
        </w:rPr>
        <w:t xml:space="preserve"> 2021</w:t>
      </w:r>
      <w:r w:rsidR="008450E3" w:rsidRPr="00A207B0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5D85FDD" w14:textId="18E0B7CA" w:rsidR="008450E3" w:rsidRPr="00A207B0" w:rsidRDefault="008450E3" w:rsidP="008450E3">
      <w:pPr>
        <w:pStyle w:val="SemEspaamen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A207B0" w:rsidRDefault="00E275F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207B0">
        <w:rPr>
          <w:rFonts w:ascii="Arial" w:hAnsi="Arial" w:cs="Arial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1E4144CB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1A5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253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41A5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129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658A7CB0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C41A5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05/08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1E4144CB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41A5E">
                        <w:rPr>
                          <w:rFonts w:ascii="Calibri" w:hAnsi="Calibri"/>
                          <w:sz w:val="22"/>
                          <w:szCs w:val="22"/>
                        </w:rPr>
                        <w:t>253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41A5E">
                        <w:rPr>
                          <w:rFonts w:ascii="Calibri" w:hAnsi="Calibri"/>
                          <w:sz w:val="22"/>
                          <w:szCs w:val="22"/>
                        </w:rPr>
                        <w:t>129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658A7CB0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C41A5E">
                        <w:rPr>
                          <w:rFonts w:ascii="Calibri" w:hAnsi="Calibri"/>
                          <w:sz w:val="22"/>
                          <w:szCs w:val="22"/>
                        </w:rPr>
                        <w:t>05/08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A207B0">
        <w:rPr>
          <w:rFonts w:ascii="Arial" w:hAnsi="Arial" w:cs="Arial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A207B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207B0">
        <w:rPr>
          <w:rFonts w:ascii="Arial" w:hAnsi="Arial" w:cs="Arial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A207B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08F0A0BD" w14:textId="77777777" w:rsidR="008450E3" w:rsidRPr="00A207B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25338F2" w14:textId="77777777" w:rsidR="008450E3" w:rsidRPr="00A207B0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DBC5DEE" w14:textId="77777777" w:rsidR="008450E3" w:rsidRPr="00A207B0" w:rsidRDefault="008450E3" w:rsidP="008450E3">
      <w:pPr>
        <w:pStyle w:val="SemEspaamento"/>
        <w:rPr>
          <w:rFonts w:ascii="Arial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Pr="00A207B0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Pr="00A207B0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28F2F011" w14:textId="67139E74" w:rsidR="00CB3297" w:rsidRPr="00A207B0" w:rsidRDefault="008450E3" w:rsidP="00E275F3">
      <w:pPr>
        <w:spacing w:line="276" w:lineRule="auto"/>
        <w:ind w:left="284" w:right="-81" w:firstLine="1134"/>
        <w:jc w:val="both"/>
        <w:rPr>
          <w:rFonts w:ascii="Arial" w:hAnsi="Arial" w:cs="Arial"/>
          <w:sz w:val="28"/>
          <w:szCs w:val="28"/>
        </w:rPr>
      </w:pPr>
      <w:r w:rsidRPr="00A207B0"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  <w:t>CONSIDERANDO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B37165" w:rsidRPr="00A207B0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Vereador</w:t>
      </w:r>
      <w:r w:rsidR="00B37165" w:rsidRPr="00A207B0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que este subscreve, </w:t>
      </w:r>
      <w:r w:rsidRPr="00A207B0">
        <w:rPr>
          <w:rFonts w:ascii="Arial" w:eastAsia="BatangChe" w:hAnsi="Arial" w:cs="Arial"/>
          <w:b/>
          <w:color w:val="000000" w:themeColor="text1"/>
          <w:sz w:val="28"/>
          <w:szCs w:val="28"/>
        </w:rPr>
        <w:t>REQUER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A207B0">
        <w:rPr>
          <w:rFonts w:ascii="Arial" w:eastAsia="BatangChe" w:hAnsi="Arial" w:cs="Arial"/>
          <w:b/>
          <w:i/>
          <w:color w:val="000000" w:themeColor="text1"/>
          <w:sz w:val="28"/>
          <w:szCs w:val="28"/>
        </w:rPr>
        <w:t>REQUERIMENTO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CB3297" w:rsidRPr="00A207B0">
        <w:rPr>
          <w:rFonts w:ascii="Arial" w:eastAsia="BatangChe" w:hAnsi="Arial" w:cs="Arial"/>
          <w:sz w:val="30"/>
          <w:szCs w:val="30"/>
        </w:rPr>
        <w:t xml:space="preserve">solicitando </w:t>
      </w:r>
      <w:r w:rsidR="00CB3297" w:rsidRPr="00A207B0">
        <w:rPr>
          <w:rFonts w:ascii="Arial" w:hAnsi="Arial" w:cs="Arial"/>
          <w:sz w:val="28"/>
          <w:szCs w:val="28"/>
        </w:rPr>
        <w:t xml:space="preserve">ao </w:t>
      </w:r>
      <w:r w:rsidR="00CB3297" w:rsidRPr="00A207B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CB3297" w:rsidRPr="00A207B0">
        <w:rPr>
          <w:rFonts w:ascii="Arial" w:eastAsia="BatangChe" w:hAnsi="Arial" w:cs="Arial"/>
          <w:sz w:val="30"/>
          <w:szCs w:val="30"/>
        </w:rPr>
        <w:t xml:space="preserve">, </w:t>
      </w:r>
      <w:r w:rsidR="00CB3297" w:rsidRPr="00A207B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CC589C" w:rsidRPr="00A207B0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C589C" w:rsidRPr="00A207B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CC589C" w:rsidRPr="00A207B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CC589C" w:rsidRPr="00A207B0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1D2C41">
        <w:rPr>
          <w:rFonts w:ascii="Arial" w:eastAsia="BatangChe" w:hAnsi="Arial" w:cs="Arial"/>
          <w:sz w:val="30"/>
          <w:szCs w:val="30"/>
        </w:rPr>
        <w:t>,</w:t>
      </w:r>
      <w:r w:rsidR="00CB3297" w:rsidRPr="00A207B0">
        <w:rPr>
          <w:rFonts w:ascii="Arial" w:hAnsi="Arial" w:cs="Arial"/>
          <w:sz w:val="28"/>
          <w:szCs w:val="28"/>
        </w:rPr>
        <w:t xml:space="preserve"> </w:t>
      </w:r>
      <w:r w:rsidR="00CB3297" w:rsidRPr="00A207B0">
        <w:rPr>
          <w:rFonts w:ascii="Arial" w:eastAsia="BatangChe" w:hAnsi="Arial" w:cs="Arial"/>
          <w:sz w:val="30"/>
          <w:szCs w:val="30"/>
        </w:rPr>
        <w:t>a seguinte providência:</w:t>
      </w:r>
    </w:p>
    <w:p w14:paraId="7643F52D" w14:textId="1E1A747C" w:rsidR="008450E3" w:rsidRPr="00A207B0" w:rsidRDefault="008450E3" w:rsidP="008450E3">
      <w:pPr>
        <w:pStyle w:val="SemEspaamento"/>
        <w:ind w:firstLine="1418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25A5B9E7" w14:textId="30CC07C2" w:rsidR="007419F9" w:rsidRPr="007046C4" w:rsidRDefault="00C41A5E" w:rsidP="00E14C48">
      <w:pPr>
        <w:pStyle w:val="SemEspaamento"/>
        <w:numPr>
          <w:ilvl w:val="0"/>
          <w:numId w:val="6"/>
        </w:numPr>
        <w:ind w:left="1418"/>
        <w:rPr>
          <w:rFonts w:ascii="Arial" w:eastAsia="BatangChe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Solicitando o</w:t>
      </w:r>
      <w:r w:rsidR="007F0A8A">
        <w:rPr>
          <w:rFonts w:ascii="Arial" w:hAnsi="Arial" w:cs="Arial"/>
          <w:color w:val="000000" w:themeColor="text1"/>
          <w:sz w:val="28"/>
          <w:szCs w:val="28"/>
        </w:rPr>
        <w:t>s serviços de drenagem, meio-fio e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asfaltamento da</w:t>
      </w:r>
      <w:r w:rsidR="00CA44F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 w:themeColor="text1"/>
          <w:sz w:val="28"/>
          <w:szCs w:val="28"/>
        </w:rPr>
        <w:t xml:space="preserve">Terceira Maranguape, localizada no Bairro Santa Terezinha, neste município. </w:t>
      </w:r>
      <w:r w:rsidR="008450E3" w:rsidRPr="007046C4">
        <w:rPr>
          <w:rFonts w:ascii="Arial" w:hAnsi="Arial" w:cs="Arial"/>
          <w:color w:val="000000" w:themeColor="text1"/>
          <w:sz w:val="28"/>
          <w:szCs w:val="28"/>
        </w:rPr>
        <w:t xml:space="preserve">              </w:t>
      </w:r>
      <w:r w:rsidR="007B7857" w:rsidRPr="007046C4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</w:p>
    <w:p w14:paraId="76274742" w14:textId="77777777" w:rsidR="007419F9" w:rsidRPr="00A207B0" w:rsidRDefault="007419F9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3F91B3E" w14:textId="77777777" w:rsidR="001D2C41" w:rsidRDefault="001D2C41" w:rsidP="007419F9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5AE5C738" w14:textId="77777777" w:rsidR="001D2C41" w:rsidRDefault="001D2C41" w:rsidP="007419F9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E8288F9" w14:textId="50CD1226" w:rsidR="00E14C48" w:rsidRPr="00A207B0" w:rsidRDefault="007B7857" w:rsidP="007419F9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>Sala das Sessões, em</w:t>
      </w:r>
      <w:r w:rsidR="0074161E"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C41A5E">
        <w:rPr>
          <w:rFonts w:ascii="Arial" w:eastAsia="BatangChe" w:hAnsi="Arial" w:cs="Arial"/>
          <w:color w:val="000000" w:themeColor="text1"/>
          <w:sz w:val="28"/>
          <w:szCs w:val="28"/>
        </w:rPr>
        <w:t>10 de Agosto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d</w:t>
      </w:r>
      <w:r w:rsidR="00504121" w:rsidRPr="00A207B0">
        <w:rPr>
          <w:rFonts w:ascii="Arial" w:eastAsia="BatangChe" w:hAnsi="Arial" w:cs="Arial"/>
          <w:color w:val="000000" w:themeColor="text1"/>
          <w:sz w:val="28"/>
          <w:szCs w:val="28"/>
        </w:rPr>
        <w:t>e</w:t>
      </w:r>
      <w:r w:rsidRPr="00A207B0">
        <w:rPr>
          <w:rFonts w:ascii="Arial" w:eastAsia="BatangChe" w:hAnsi="Arial" w:cs="Arial"/>
          <w:color w:val="000000" w:themeColor="text1"/>
          <w:sz w:val="28"/>
          <w:szCs w:val="28"/>
        </w:rPr>
        <w:t xml:space="preserve"> 202</w:t>
      </w:r>
      <w:r w:rsidR="00B37165" w:rsidRPr="00A207B0">
        <w:rPr>
          <w:rFonts w:ascii="Arial" w:eastAsia="BatangChe" w:hAnsi="Arial" w:cs="Arial"/>
          <w:color w:val="000000" w:themeColor="text1"/>
          <w:sz w:val="28"/>
          <w:szCs w:val="28"/>
        </w:rPr>
        <w:t>1</w:t>
      </w:r>
      <w:r w:rsidR="008450E3" w:rsidRPr="00A207B0">
        <w:rPr>
          <w:rFonts w:ascii="Arial" w:eastAsia="BatangChe" w:hAnsi="Arial" w:cs="Arial"/>
          <w:color w:val="000000" w:themeColor="text1"/>
          <w:sz w:val="28"/>
          <w:szCs w:val="28"/>
        </w:rPr>
        <w:t>.</w:t>
      </w:r>
    </w:p>
    <w:p w14:paraId="5EA771AA" w14:textId="1E82F0F0" w:rsidR="00E14C48" w:rsidRPr="00A207B0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2061D7D1" w14:textId="64A14258" w:rsidR="00E14C48" w:rsidRPr="00A207B0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97B0682" w14:textId="1FB56938" w:rsidR="00E14C48" w:rsidRPr="00A207B0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6ADA440" w14:textId="77777777" w:rsidR="00E14C48" w:rsidRPr="00A207B0" w:rsidRDefault="00E14C48" w:rsidP="007419F9">
      <w:pPr>
        <w:pStyle w:val="SemEspaamento"/>
        <w:tabs>
          <w:tab w:val="left" w:pos="1830"/>
        </w:tabs>
        <w:rPr>
          <w:rFonts w:ascii="Arial" w:hAnsi="Arial" w:cs="Arial"/>
          <w:sz w:val="28"/>
          <w:szCs w:val="28"/>
        </w:rPr>
      </w:pPr>
    </w:p>
    <w:p w14:paraId="0DEB3DD3" w14:textId="3458E4B7" w:rsidR="00E14C48" w:rsidRPr="00A207B0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  <w:r w:rsidRPr="00A207B0">
        <w:rPr>
          <w:rFonts w:ascii="Arial" w:hAnsi="Arial" w:cs="Arial"/>
          <w:sz w:val="28"/>
          <w:szCs w:val="28"/>
        </w:rPr>
        <w:t>__________________</w:t>
      </w:r>
      <w:r w:rsidR="00E275F3" w:rsidRPr="00A207B0">
        <w:rPr>
          <w:rFonts w:ascii="Arial" w:hAnsi="Arial" w:cs="Arial"/>
          <w:sz w:val="28"/>
          <w:szCs w:val="28"/>
        </w:rPr>
        <w:t>___</w:t>
      </w:r>
      <w:r w:rsidRPr="00A207B0">
        <w:rPr>
          <w:rFonts w:ascii="Arial" w:hAnsi="Arial" w:cs="Arial"/>
          <w:sz w:val="28"/>
          <w:szCs w:val="28"/>
        </w:rPr>
        <w:t>____________________</w:t>
      </w:r>
    </w:p>
    <w:p w14:paraId="14AF852C" w14:textId="77777777" w:rsidR="00E14C48" w:rsidRPr="00A207B0" w:rsidRDefault="00E14C48" w:rsidP="00E14C48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A207B0">
        <w:rPr>
          <w:rFonts w:ascii="Arial" w:hAnsi="Arial" w:cs="Arial"/>
          <w:b/>
          <w:sz w:val="28"/>
          <w:szCs w:val="28"/>
        </w:rPr>
        <w:t>BEATRIZ FERREIRA SANTIAGO KATÓ</w:t>
      </w:r>
    </w:p>
    <w:p w14:paraId="2C94A155" w14:textId="77777777" w:rsidR="00E14C48" w:rsidRPr="00A207B0" w:rsidRDefault="00E14C48" w:rsidP="00E14C48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A207B0">
        <w:rPr>
          <w:rFonts w:ascii="Arial" w:hAnsi="Arial" w:cs="Arial"/>
          <w:sz w:val="28"/>
          <w:szCs w:val="28"/>
        </w:rPr>
        <w:t>Vereadora Bia Kató/ MDB</w:t>
      </w:r>
    </w:p>
    <w:p w14:paraId="5CFE0422" w14:textId="77777777" w:rsidR="00E14C48" w:rsidRPr="00A207B0" w:rsidRDefault="00E14C48" w:rsidP="00E14C48">
      <w:pPr>
        <w:pStyle w:val="SemEspaamento"/>
        <w:rPr>
          <w:rFonts w:ascii="Arial" w:hAnsi="Arial" w:cs="Arial"/>
          <w:sz w:val="28"/>
          <w:szCs w:val="28"/>
        </w:rPr>
      </w:pPr>
    </w:p>
    <w:p w14:paraId="3C4537B3" w14:textId="4676ACA9" w:rsidR="00B37165" w:rsidRPr="00A207B0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51CAB90B" w14:textId="6929B92E" w:rsidR="00B37165" w:rsidRPr="00A207B0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60DABEF9" w14:textId="77777777" w:rsidR="0074161E" w:rsidRPr="00A207B0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0156351E" w14:textId="77777777" w:rsidR="0074161E" w:rsidRPr="00A207B0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18AAA53C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346D859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7BE03368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889FF7D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749E7940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1FCD5A83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0193AD0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75432F1E" w14:textId="77777777" w:rsidR="001D2C41" w:rsidRDefault="001D2C41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21C7BEA" w14:textId="62F1E74C" w:rsidR="00B37165" w:rsidRPr="00A207B0" w:rsidRDefault="00E105C5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  <w:r w:rsidRPr="00A207B0">
        <w:rPr>
          <w:rFonts w:ascii="Arial" w:eastAsia="BatangChe" w:hAnsi="Arial" w:cs="Arial"/>
          <w:color w:val="000000" w:themeColor="text1"/>
          <w:sz w:val="16"/>
          <w:szCs w:val="16"/>
        </w:rPr>
        <w:t>ASSESSOR PARL/ASOC</w:t>
      </w:r>
      <w:r w:rsidR="0074161E" w:rsidRPr="00A207B0">
        <w:rPr>
          <w:rFonts w:ascii="Arial" w:eastAsia="BatangChe" w:hAnsi="Arial" w:cs="Arial"/>
          <w:color w:val="000000" w:themeColor="text1"/>
          <w:sz w:val="16"/>
          <w:szCs w:val="16"/>
        </w:rPr>
        <w:t>/SEC1.</w:t>
      </w:r>
    </w:p>
    <w:sectPr w:rsidR="00B37165" w:rsidRPr="00A207B0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A5AA9" w14:textId="77777777" w:rsidR="00C87E1B" w:rsidRDefault="00C87E1B" w:rsidP="002B75FB">
      <w:r>
        <w:separator/>
      </w:r>
    </w:p>
  </w:endnote>
  <w:endnote w:type="continuationSeparator" w:id="0">
    <w:p w14:paraId="2A887970" w14:textId="77777777" w:rsidR="00C87E1B" w:rsidRDefault="00C87E1B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17EC8848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1D2C41">
      <w:rPr>
        <w:color w:val="000000"/>
        <w:sz w:val="18"/>
      </w:rPr>
      <w:t>secretaria@santaizabeldopara.pa.leg.br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20D79" w14:textId="77777777" w:rsidR="00C87E1B" w:rsidRDefault="00C87E1B" w:rsidP="002B75FB">
      <w:r>
        <w:separator/>
      </w:r>
    </w:p>
  </w:footnote>
  <w:footnote w:type="continuationSeparator" w:id="0">
    <w:p w14:paraId="7988F656" w14:textId="77777777" w:rsidR="00C87E1B" w:rsidRDefault="00C87E1B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6311"/>
    <w:rsid w:val="00056523"/>
    <w:rsid w:val="000B4988"/>
    <w:rsid w:val="000D4A01"/>
    <w:rsid w:val="00103EE0"/>
    <w:rsid w:val="00163EE8"/>
    <w:rsid w:val="001A771E"/>
    <w:rsid w:val="001B4176"/>
    <w:rsid w:val="001B5EC9"/>
    <w:rsid w:val="001C0F07"/>
    <w:rsid w:val="001D2C41"/>
    <w:rsid w:val="0024196E"/>
    <w:rsid w:val="002B75FB"/>
    <w:rsid w:val="002E6792"/>
    <w:rsid w:val="00305F3B"/>
    <w:rsid w:val="00360C29"/>
    <w:rsid w:val="00376870"/>
    <w:rsid w:val="00397150"/>
    <w:rsid w:val="003B015B"/>
    <w:rsid w:val="00407814"/>
    <w:rsid w:val="00420F23"/>
    <w:rsid w:val="004263E1"/>
    <w:rsid w:val="00460951"/>
    <w:rsid w:val="00477679"/>
    <w:rsid w:val="00490B17"/>
    <w:rsid w:val="004A4F5C"/>
    <w:rsid w:val="004A57DF"/>
    <w:rsid w:val="004B0DD1"/>
    <w:rsid w:val="0050217B"/>
    <w:rsid w:val="00504121"/>
    <w:rsid w:val="00506A55"/>
    <w:rsid w:val="00577E17"/>
    <w:rsid w:val="00586DD6"/>
    <w:rsid w:val="005D3857"/>
    <w:rsid w:val="00622DAA"/>
    <w:rsid w:val="0063561F"/>
    <w:rsid w:val="006426A2"/>
    <w:rsid w:val="00693418"/>
    <w:rsid w:val="006A0539"/>
    <w:rsid w:val="006C69F7"/>
    <w:rsid w:val="007046C4"/>
    <w:rsid w:val="007078E8"/>
    <w:rsid w:val="00713D1F"/>
    <w:rsid w:val="00726001"/>
    <w:rsid w:val="00741540"/>
    <w:rsid w:val="0074161E"/>
    <w:rsid w:val="007419F9"/>
    <w:rsid w:val="0075685A"/>
    <w:rsid w:val="00764568"/>
    <w:rsid w:val="00781524"/>
    <w:rsid w:val="00793807"/>
    <w:rsid w:val="007A5446"/>
    <w:rsid w:val="007B7857"/>
    <w:rsid w:val="007F0A8A"/>
    <w:rsid w:val="007F5E40"/>
    <w:rsid w:val="00830BEA"/>
    <w:rsid w:val="008450E3"/>
    <w:rsid w:val="0084528C"/>
    <w:rsid w:val="00851E69"/>
    <w:rsid w:val="00861524"/>
    <w:rsid w:val="0089367F"/>
    <w:rsid w:val="008B072E"/>
    <w:rsid w:val="00921A0F"/>
    <w:rsid w:val="00942CFF"/>
    <w:rsid w:val="009644F3"/>
    <w:rsid w:val="00976731"/>
    <w:rsid w:val="009A101F"/>
    <w:rsid w:val="009C4E56"/>
    <w:rsid w:val="009D0432"/>
    <w:rsid w:val="009E2290"/>
    <w:rsid w:val="00A168C0"/>
    <w:rsid w:val="00A207B0"/>
    <w:rsid w:val="00A27CFF"/>
    <w:rsid w:val="00A42DB1"/>
    <w:rsid w:val="00A61657"/>
    <w:rsid w:val="00A63197"/>
    <w:rsid w:val="00A65B92"/>
    <w:rsid w:val="00A71D16"/>
    <w:rsid w:val="00AA266D"/>
    <w:rsid w:val="00AB12A9"/>
    <w:rsid w:val="00AB2880"/>
    <w:rsid w:val="00AC7294"/>
    <w:rsid w:val="00B22495"/>
    <w:rsid w:val="00B37165"/>
    <w:rsid w:val="00B646BC"/>
    <w:rsid w:val="00B648CA"/>
    <w:rsid w:val="00BA0512"/>
    <w:rsid w:val="00BE47EA"/>
    <w:rsid w:val="00C41A5E"/>
    <w:rsid w:val="00C46AFF"/>
    <w:rsid w:val="00C67B7D"/>
    <w:rsid w:val="00C87E1B"/>
    <w:rsid w:val="00CA44F0"/>
    <w:rsid w:val="00CB3297"/>
    <w:rsid w:val="00CB6CF0"/>
    <w:rsid w:val="00CC589C"/>
    <w:rsid w:val="00CD26BE"/>
    <w:rsid w:val="00D12220"/>
    <w:rsid w:val="00DA5ECF"/>
    <w:rsid w:val="00DD0C36"/>
    <w:rsid w:val="00DD737A"/>
    <w:rsid w:val="00DE6684"/>
    <w:rsid w:val="00DE7F2F"/>
    <w:rsid w:val="00E105C5"/>
    <w:rsid w:val="00E14C48"/>
    <w:rsid w:val="00E275F3"/>
    <w:rsid w:val="00EC4489"/>
    <w:rsid w:val="00ED518B"/>
    <w:rsid w:val="00F14B3F"/>
    <w:rsid w:val="00F21679"/>
    <w:rsid w:val="00F22E87"/>
    <w:rsid w:val="00F41D07"/>
    <w:rsid w:val="00F52585"/>
    <w:rsid w:val="00F96B34"/>
    <w:rsid w:val="00FB2C76"/>
    <w:rsid w:val="00FC2447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4</cp:revision>
  <cp:lastPrinted>2021-05-10T12:00:00Z</cp:lastPrinted>
  <dcterms:created xsi:type="dcterms:W3CDTF">2021-08-05T13:23:00Z</dcterms:created>
  <dcterms:modified xsi:type="dcterms:W3CDTF">2021-08-11T12:32:00Z</dcterms:modified>
</cp:coreProperties>
</file>