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5351C8">
        <w:rPr>
          <w:b w:val="0"/>
          <w:sz w:val="48"/>
        </w:rPr>
        <w:t>8</w:t>
      </w:r>
      <w:r w:rsidR="002F43A3">
        <w:rPr>
          <w:b w:val="0"/>
          <w:sz w:val="48"/>
        </w:rPr>
        <w:t>7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5351C8" w:rsidRPr="00B75BDD" w:rsidRDefault="00721581" w:rsidP="00386689">
      <w:pPr>
        <w:spacing w:line="480" w:lineRule="auto"/>
        <w:ind w:firstLine="1134"/>
        <w:jc w:val="both"/>
        <w:rPr>
          <w:color w:val="FF0000"/>
          <w:sz w:val="28"/>
          <w:szCs w:val="28"/>
          <w:u w:val="single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AB5C44">
        <w:rPr>
          <w:sz w:val="28"/>
          <w:szCs w:val="28"/>
        </w:rPr>
        <w:t xml:space="preserve">, </w:t>
      </w:r>
      <w:r w:rsidR="00386689">
        <w:rPr>
          <w:sz w:val="28"/>
          <w:szCs w:val="28"/>
        </w:rPr>
        <w:t>que entre em entendimento com o Governo do Estado de São Paulo, no sentido de reivindicar a liberação de 02 (duas) ambulâncias, ou verba para a devida aquisição.</w:t>
      </w:r>
    </w:p>
    <w:p w:rsidR="005351C8" w:rsidRPr="00656497" w:rsidRDefault="005351C8" w:rsidP="005351C8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704BC">
      <w:pPr>
        <w:tabs>
          <w:tab w:val="left" w:pos="5040"/>
          <w:tab w:val="left" w:pos="7920"/>
        </w:tabs>
        <w:spacing w:line="480" w:lineRule="auto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2F43A3">
        <w:rPr>
          <w:sz w:val="28"/>
          <w:szCs w:val="28"/>
        </w:rPr>
        <w:t>2</w:t>
      </w:r>
      <w:r w:rsidR="005351C8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F43A3">
        <w:rPr>
          <w:sz w:val="28"/>
          <w:szCs w:val="28"/>
        </w:rPr>
        <w:t xml:space="preserve">vinte e </w:t>
      </w:r>
      <w:r w:rsidR="005351C8">
        <w:rPr>
          <w:sz w:val="28"/>
          <w:szCs w:val="28"/>
        </w:rPr>
        <w:t>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3C37BA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A704BC" w:rsidRDefault="00A704BC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  <w:bookmarkStart w:id="0" w:name="_GoBack"/>
      <w:bookmarkEnd w:id="0"/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C37BA">
        <w:rPr>
          <w:bCs/>
          <w:sz w:val="28"/>
          <w:szCs w:val="28"/>
        </w:rPr>
        <w:t>PSB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689" w:rsidRDefault="00386689">
      <w:r>
        <w:separator/>
      </w:r>
    </w:p>
  </w:endnote>
  <w:endnote w:type="continuationSeparator" w:id="0">
    <w:p w:rsidR="00386689" w:rsidRDefault="00386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689" w:rsidRDefault="0038668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689" w:rsidRDefault="00386689">
      <w:r>
        <w:separator/>
      </w:r>
    </w:p>
  </w:footnote>
  <w:footnote w:type="continuationSeparator" w:id="0">
    <w:p w:rsidR="00386689" w:rsidRDefault="003866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689" w:rsidRDefault="00386689">
    <w:pPr>
      <w:pStyle w:val="Ttulo2"/>
    </w:pPr>
    <w:r>
      <w:t>PODER LEGISLATIVO</w:t>
    </w:r>
  </w:p>
  <w:p w:rsidR="00386689" w:rsidRDefault="00386689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6689" w:rsidRDefault="0038668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386689" w:rsidRDefault="00386689">
    <w:pPr>
      <w:pStyle w:val="Ttulo3"/>
    </w:pPr>
    <w:r>
      <w:t>PALÁCIO VEREADOR ALBERTO RIBEIRO PINTO</w:t>
    </w:r>
  </w:p>
  <w:p w:rsidR="00386689" w:rsidRDefault="0038668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386689" w:rsidRDefault="0038668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386689" w:rsidRDefault="0038668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70B5"/>
    <w:rsid w:val="002679D1"/>
    <w:rsid w:val="002F43A3"/>
    <w:rsid w:val="003462B9"/>
    <w:rsid w:val="003818A1"/>
    <w:rsid w:val="00386689"/>
    <w:rsid w:val="003870AF"/>
    <w:rsid w:val="003B3A42"/>
    <w:rsid w:val="003C37BA"/>
    <w:rsid w:val="003C3993"/>
    <w:rsid w:val="00403850"/>
    <w:rsid w:val="00425D3A"/>
    <w:rsid w:val="0044794F"/>
    <w:rsid w:val="0045492D"/>
    <w:rsid w:val="00490522"/>
    <w:rsid w:val="005161DF"/>
    <w:rsid w:val="005229F8"/>
    <w:rsid w:val="005351C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721581"/>
    <w:rsid w:val="00780728"/>
    <w:rsid w:val="0078235D"/>
    <w:rsid w:val="0078791A"/>
    <w:rsid w:val="007E43C2"/>
    <w:rsid w:val="007E465E"/>
    <w:rsid w:val="00827724"/>
    <w:rsid w:val="00895487"/>
    <w:rsid w:val="008F14DD"/>
    <w:rsid w:val="00947C71"/>
    <w:rsid w:val="009562DC"/>
    <w:rsid w:val="00994DA2"/>
    <w:rsid w:val="00996822"/>
    <w:rsid w:val="009D0825"/>
    <w:rsid w:val="009D3B50"/>
    <w:rsid w:val="00A24604"/>
    <w:rsid w:val="00A276E4"/>
    <w:rsid w:val="00A36E8F"/>
    <w:rsid w:val="00A40E82"/>
    <w:rsid w:val="00A704BC"/>
    <w:rsid w:val="00AA6660"/>
    <w:rsid w:val="00AB5C44"/>
    <w:rsid w:val="00B26240"/>
    <w:rsid w:val="00B2787E"/>
    <w:rsid w:val="00B619A9"/>
    <w:rsid w:val="00B87EF4"/>
    <w:rsid w:val="00B9459B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54EBF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887D7C-9D09-49BF-8E62-9BA0D440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dcterms:created xsi:type="dcterms:W3CDTF">2017-08-24T18:25:00Z</dcterms:created>
  <dcterms:modified xsi:type="dcterms:W3CDTF">2017-08-28T14:09:00Z</dcterms:modified>
</cp:coreProperties>
</file>