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471" w:rsidRDefault="00617471" w:rsidP="00617471">
      <w:pPr>
        <w:tabs>
          <w:tab w:val="left" w:pos="2010"/>
        </w:tabs>
        <w:rPr>
          <w:sz w:val="32"/>
          <w:szCs w:val="32"/>
        </w:rPr>
      </w:pPr>
    </w:p>
    <w:p w:rsidR="00743057" w:rsidRDefault="00743057" w:rsidP="00617471">
      <w:pPr>
        <w:tabs>
          <w:tab w:val="left" w:pos="2010"/>
        </w:tabs>
        <w:rPr>
          <w:sz w:val="32"/>
          <w:szCs w:val="32"/>
        </w:rPr>
      </w:pPr>
    </w:p>
    <w:p w:rsidR="00743057" w:rsidRDefault="00743057" w:rsidP="00617471">
      <w:pPr>
        <w:tabs>
          <w:tab w:val="left" w:pos="2010"/>
        </w:tabs>
        <w:rPr>
          <w:sz w:val="32"/>
          <w:szCs w:val="32"/>
        </w:rPr>
      </w:pPr>
    </w:p>
    <w:p w:rsidR="00743057" w:rsidRDefault="00743057" w:rsidP="00617471">
      <w:pPr>
        <w:tabs>
          <w:tab w:val="left" w:pos="2010"/>
        </w:tabs>
        <w:rPr>
          <w:sz w:val="32"/>
          <w:szCs w:val="32"/>
        </w:rPr>
      </w:pPr>
    </w:p>
    <w:p w:rsidR="00743057" w:rsidRDefault="00743057" w:rsidP="00617471">
      <w:pPr>
        <w:tabs>
          <w:tab w:val="left" w:pos="2010"/>
        </w:tabs>
        <w:rPr>
          <w:sz w:val="32"/>
          <w:szCs w:val="32"/>
        </w:rPr>
      </w:pPr>
      <w:bookmarkStart w:id="0" w:name="_GoBack"/>
      <w:bookmarkEnd w:id="0"/>
    </w:p>
    <w:p w:rsidR="00617471" w:rsidRDefault="00485776" w:rsidP="00617471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TERMO DE POSSE Nº 033/2019</w:t>
      </w:r>
    </w:p>
    <w:p w:rsidR="00617471" w:rsidRDefault="00617471" w:rsidP="00617471">
      <w:pPr>
        <w:jc w:val="center"/>
        <w:rPr>
          <w:b/>
          <w:sz w:val="32"/>
          <w:szCs w:val="32"/>
          <w:u w:val="single"/>
        </w:rPr>
      </w:pPr>
    </w:p>
    <w:p w:rsidR="00617471" w:rsidRDefault="00617471" w:rsidP="00617471">
      <w:pPr>
        <w:jc w:val="both"/>
        <w:rPr>
          <w:sz w:val="32"/>
          <w:szCs w:val="32"/>
        </w:rPr>
      </w:pPr>
    </w:p>
    <w:p w:rsidR="00485776" w:rsidRDefault="00485776" w:rsidP="00617471">
      <w:pPr>
        <w:jc w:val="both"/>
        <w:rPr>
          <w:sz w:val="32"/>
          <w:szCs w:val="32"/>
        </w:rPr>
      </w:pPr>
    </w:p>
    <w:p w:rsidR="00617471" w:rsidRDefault="00617471" w:rsidP="00617471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Às </w:t>
      </w:r>
      <w:r w:rsidR="00485776">
        <w:rPr>
          <w:sz w:val="32"/>
          <w:szCs w:val="32"/>
        </w:rPr>
        <w:t>dezenove horas e trinta minutos do dia primeiro de janeiro de dois mil e dezenove</w:t>
      </w:r>
      <w:r>
        <w:rPr>
          <w:sz w:val="32"/>
          <w:szCs w:val="32"/>
        </w:rPr>
        <w:t>, em Sessão Solene realizada na Sede da Câmara Municipal de Nova Xavantina, Estado de Mato Grosso,</w:t>
      </w:r>
      <w:r w:rsidRPr="001E226D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sito a Praça Três Poderes, S/N – </w:t>
      </w:r>
      <w:proofErr w:type="gramStart"/>
      <w:r>
        <w:rPr>
          <w:sz w:val="32"/>
          <w:szCs w:val="32"/>
        </w:rPr>
        <w:t xml:space="preserve">Setor Xavantina, no </w:t>
      </w:r>
      <w:r w:rsidR="00485776">
        <w:rPr>
          <w:sz w:val="32"/>
          <w:szCs w:val="32"/>
        </w:rPr>
        <w:t>Plenário</w:t>
      </w:r>
      <w:r>
        <w:rPr>
          <w:sz w:val="32"/>
          <w:szCs w:val="32"/>
        </w:rPr>
        <w:t xml:space="preserve"> Deputado Estadual</w:t>
      </w:r>
      <w:proofErr w:type="gramEnd"/>
      <w:r>
        <w:rPr>
          <w:sz w:val="32"/>
          <w:szCs w:val="32"/>
        </w:rPr>
        <w:t xml:space="preserve"> Jose Frederico Fernandes, sob a Presidênc</w:t>
      </w:r>
      <w:r w:rsidR="00743057">
        <w:rPr>
          <w:sz w:val="32"/>
          <w:szCs w:val="32"/>
        </w:rPr>
        <w:t>ia do Vereador Paulo Cesar Trindade e na presença de Vereadores e Autoridades Municipais. Tomou Posse</w:t>
      </w:r>
      <w:r w:rsidR="00743057" w:rsidRPr="00743057">
        <w:rPr>
          <w:sz w:val="32"/>
          <w:szCs w:val="32"/>
        </w:rPr>
        <w:t xml:space="preserve"> </w:t>
      </w:r>
      <w:r w:rsidR="00743057">
        <w:rPr>
          <w:sz w:val="32"/>
          <w:szCs w:val="32"/>
        </w:rPr>
        <w:t>o Vice Prefeito Senhor Ney Weliton do Nascimento no cargo de Prefeito Municipal para o período de trinta dias, do dia dois a trinta e um de janeiro de dois mil e dezenove, na vaga do Prefeito licenciado, s</w:t>
      </w:r>
      <w:r w:rsidR="00743057">
        <w:rPr>
          <w:sz w:val="32"/>
          <w:szCs w:val="32"/>
        </w:rPr>
        <w:t>enhor João Batista Vaz da Silva, após</w:t>
      </w:r>
      <w:r>
        <w:rPr>
          <w:sz w:val="32"/>
          <w:szCs w:val="32"/>
        </w:rPr>
        <w:t xml:space="preserve"> prestar compromisso nos seguintes termos: Prometo cumprir com dedicação e lealdade a Constituição Federal, a Constituição Estadual e a Lei Orgânica Municipal, respeitar as Leis, bem como desempenhar o mandato que me foi confiado e trabalhar pelo desenvolvimento e progresso do Município de Nova Xavantina, pelo bem-estar social, defendendo os valores culturais, sociais, morais e econômicos</w:t>
      </w:r>
      <w:r w:rsidR="00743057">
        <w:rPr>
          <w:sz w:val="32"/>
          <w:szCs w:val="32"/>
        </w:rPr>
        <w:t xml:space="preserve"> do povo Novaxavantinense,</w:t>
      </w:r>
      <w:r>
        <w:rPr>
          <w:sz w:val="32"/>
          <w:szCs w:val="32"/>
        </w:rPr>
        <w:t xml:space="preserve"> Sendo assim, firmamos o presente Termo de Posse.</w:t>
      </w:r>
    </w:p>
    <w:p w:rsidR="00617471" w:rsidRDefault="00617471" w:rsidP="00617471">
      <w:pPr>
        <w:jc w:val="both"/>
        <w:rPr>
          <w:sz w:val="32"/>
          <w:szCs w:val="32"/>
        </w:rPr>
      </w:pPr>
    </w:p>
    <w:p w:rsidR="00617471" w:rsidRDefault="00617471" w:rsidP="00617471">
      <w:pPr>
        <w:jc w:val="both"/>
        <w:rPr>
          <w:sz w:val="32"/>
          <w:szCs w:val="32"/>
        </w:rPr>
      </w:pPr>
    </w:p>
    <w:p w:rsidR="00617471" w:rsidRDefault="00617471" w:rsidP="00617471">
      <w:pPr>
        <w:jc w:val="both"/>
        <w:rPr>
          <w:sz w:val="32"/>
          <w:szCs w:val="32"/>
        </w:rPr>
      </w:pPr>
    </w:p>
    <w:p w:rsidR="00617471" w:rsidRDefault="00617471" w:rsidP="00617471">
      <w:pPr>
        <w:jc w:val="both"/>
        <w:rPr>
          <w:sz w:val="32"/>
          <w:szCs w:val="32"/>
        </w:rPr>
      </w:pPr>
    </w:p>
    <w:p w:rsidR="000A7D35" w:rsidRPr="00617471" w:rsidRDefault="000A7D35" w:rsidP="00617471"/>
    <w:sectPr w:rsidR="000A7D35" w:rsidRPr="00617471" w:rsidSect="00617471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471"/>
    <w:rsid w:val="000A7D35"/>
    <w:rsid w:val="00485776"/>
    <w:rsid w:val="005C04A4"/>
    <w:rsid w:val="00617471"/>
    <w:rsid w:val="00743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74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74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5</cp:revision>
  <cp:lastPrinted>2019-01-01T19:47:00Z</cp:lastPrinted>
  <dcterms:created xsi:type="dcterms:W3CDTF">2018-12-17T15:31:00Z</dcterms:created>
  <dcterms:modified xsi:type="dcterms:W3CDTF">2019-01-01T19:48:00Z</dcterms:modified>
</cp:coreProperties>
</file>