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27CD5B" w14:textId="5736B875" w:rsidR="00BD4A26" w:rsidRPr="003F7286" w:rsidRDefault="00754403" w:rsidP="00BD4A26">
      <w:pPr>
        <w:pStyle w:val="SemEspaament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F7286">
        <w:rPr>
          <w:rFonts w:ascii="Arial" w:hAnsi="Arial" w:cs="Arial"/>
          <w:b/>
          <w:sz w:val="20"/>
          <w:szCs w:val="20"/>
        </w:rPr>
        <w:t>REQUERIMENTO</w:t>
      </w:r>
      <w:r w:rsidR="00963AB0">
        <w:rPr>
          <w:rFonts w:ascii="Arial" w:hAnsi="Arial" w:cs="Arial"/>
          <w:b/>
          <w:sz w:val="20"/>
          <w:szCs w:val="20"/>
        </w:rPr>
        <w:t xml:space="preserve"> Nº09</w:t>
      </w:r>
      <w:r w:rsidR="000C48B2" w:rsidRPr="003F7286">
        <w:rPr>
          <w:rFonts w:ascii="Arial" w:hAnsi="Arial" w:cs="Arial"/>
          <w:b/>
          <w:sz w:val="20"/>
          <w:szCs w:val="20"/>
        </w:rPr>
        <w:t>,</w:t>
      </w:r>
      <w:r w:rsidR="005D25A9" w:rsidRPr="003F7286">
        <w:rPr>
          <w:rFonts w:ascii="Arial" w:hAnsi="Arial" w:cs="Arial"/>
          <w:b/>
          <w:sz w:val="20"/>
          <w:szCs w:val="20"/>
        </w:rPr>
        <w:t xml:space="preserve"> de</w:t>
      </w:r>
      <w:r w:rsidR="000C48B2" w:rsidRPr="003F7286">
        <w:rPr>
          <w:rFonts w:ascii="Arial" w:hAnsi="Arial" w:cs="Arial"/>
          <w:b/>
          <w:sz w:val="20"/>
          <w:szCs w:val="20"/>
        </w:rPr>
        <w:t xml:space="preserve"> </w:t>
      </w:r>
      <w:r w:rsidR="00C73396" w:rsidRPr="003F7286">
        <w:rPr>
          <w:rFonts w:ascii="Arial" w:hAnsi="Arial" w:cs="Arial"/>
          <w:b/>
          <w:sz w:val="20"/>
          <w:szCs w:val="20"/>
        </w:rPr>
        <w:t>16</w:t>
      </w:r>
      <w:r w:rsidR="00AA662F" w:rsidRPr="003F7286">
        <w:rPr>
          <w:rFonts w:ascii="Arial" w:hAnsi="Arial" w:cs="Arial"/>
          <w:b/>
          <w:sz w:val="20"/>
          <w:szCs w:val="20"/>
        </w:rPr>
        <w:t xml:space="preserve"> DE </w:t>
      </w:r>
      <w:r w:rsidR="00C73396" w:rsidRPr="003F7286">
        <w:rPr>
          <w:rFonts w:ascii="Arial" w:hAnsi="Arial" w:cs="Arial"/>
          <w:b/>
          <w:sz w:val="20"/>
          <w:szCs w:val="20"/>
        </w:rPr>
        <w:t>FEVEREIRO</w:t>
      </w:r>
      <w:r w:rsidRPr="003F7286">
        <w:rPr>
          <w:rFonts w:ascii="Arial" w:hAnsi="Arial" w:cs="Arial"/>
          <w:b/>
          <w:sz w:val="20"/>
          <w:szCs w:val="20"/>
        </w:rPr>
        <w:t xml:space="preserve"> </w:t>
      </w:r>
      <w:r w:rsidR="00BD4A26" w:rsidRPr="003F7286">
        <w:rPr>
          <w:rFonts w:ascii="Arial" w:hAnsi="Arial" w:cs="Arial"/>
          <w:b/>
          <w:sz w:val="20"/>
          <w:szCs w:val="20"/>
        </w:rPr>
        <w:t>DE 202</w:t>
      </w:r>
      <w:r w:rsidR="00C73396" w:rsidRPr="003F7286">
        <w:rPr>
          <w:rFonts w:ascii="Arial" w:hAnsi="Arial" w:cs="Arial"/>
          <w:b/>
          <w:sz w:val="20"/>
          <w:szCs w:val="20"/>
        </w:rPr>
        <w:t>4.</w:t>
      </w:r>
    </w:p>
    <w:p w14:paraId="44FE0D6D" w14:textId="09CEE295" w:rsidR="007B2E4E" w:rsidRPr="003F7286" w:rsidRDefault="0001684F" w:rsidP="0001684F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F7286">
        <w:rPr>
          <w:rFonts w:ascii="Arial" w:hAnsi="Arial" w:cs="Arial"/>
          <w:sz w:val="20"/>
          <w:szCs w:val="20"/>
        </w:rPr>
        <w:t xml:space="preserve"> </w:t>
      </w:r>
      <w:r w:rsidR="007B2E4E" w:rsidRPr="003F7286">
        <w:rPr>
          <w:rFonts w:ascii="Arial" w:hAnsi="Arial" w:cs="Arial"/>
          <w:sz w:val="20"/>
          <w:szCs w:val="20"/>
        </w:rPr>
        <w:t>Vereador</w:t>
      </w:r>
      <w:bookmarkStart w:id="0" w:name="_Hlk106807510"/>
      <w:r w:rsidR="00C73396" w:rsidRPr="003F7286">
        <w:rPr>
          <w:rFonts w:ascii="Arial" w:hAnsi="Arial" w:cs="Arial"/>
          <w:sz w:val="20"/>
          <w:szCs w:val="20"/>
        </w:rPr>
        <w:t>: Jo</w:t>
      </w:r>
      <w:bookmarkEnd w:id="0"/>
      <w:r w:rsidR="00963AB0">
        <w:rPr>
          <w:rFonts w:ascii="Arial" w:hAnsi="Arial" w:cs="Arial"/>
          <w:sz w:val="20"/>
          <w:szCs w:val="20"/>
        </w:rPr>
        <w:t>ão Evandro de Souza Tibes</w:t>
      </w:r>
    </w:p>
    <w:p w14:paraId="6155E19E" w14:textId="77777777" w:rsidR="00435445" w:rsidRPr="003F7286" w:rsidRDefault="00435445" w:rsidP="004354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</w:p>
    <w:p w14:paraId="36BD4E21" w14:textId="77777777" w:rsidR="007B2E4E" w:rsidRPr="003F7286" w:rsidRDefault="007B2E4E" w:rsidP="004354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</w:p>
    <w:p w14:paraId="02A1C357" w14:textId="1430E8A9" w:rsidR="007B2E4E" w:rsidRPr="003F7286" w:rsidRDefault="00BD4A26" w:rsidP="00754403">
      <w:pPr>
        <w:pStyle w:val="SemEspaamento"/>
        <w:spacing w:line="276" w:lineRule="auto"/>
        <w:ind w:left="3969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3F7286">
        <w:rPr>
          <w:rFonts w:ascii="Arial" w:hAnsi="Arial" w:cs="Arial"/>
          <w:b/>
          <w:sz w:val="20"/>
          <w:szCs w:val="20"/>
        </w:rPr>
        <w:t>REQUERER</w:t>
      </w:r>
      <w:r w:rsidR="0085532D" w:rsidRPr="003F7286">
        <w:rPr>
          <w:rFonts w:ascii="Arial" w:hAnsi="Arial" w:cs="Arial"/>
          <w:b/>
          <w:sz w:val="20"/>
          <w:szCs w:val="20"/>
        </w:rPr>
        <w:t xml:space="preserve"> </w:t>
      </w:r>
      <w:r w:rsidR="00C73396" w:rsidRPr="003F7286">
        <w:rPr>
          <w:rFonts w:ascii="Arial" w:hAnsi="Arial" w:cs="Arial"/>
          <w:b/>
          <w:sz w:val="20"/>
          <w:szCs w:val="20"/>
        </w:rPr>
        <w:t>QUE SEJA</w:t>
      </w:r>
      <w:r w:rsidR="003F7286" w:rsidRPr="003F7286">
        <w:rPr>
          <w:rFonts w:ascii="Arial" w:hAnsi="Arial" w:cs="Arial"/>
          <w:b/>
          <w:sz w:val="20"/>
          <w:szCs w:val="20"/>
        </w:rPr>
        <w:t xml:space="preserve"> REALIZADO UM ESTUDO DE VIABILIDADE PARA </w:t>
      </w:r>
      <w:r w:rsidR="00963AB0">
        <w:rPr>
          <w:rFonts w:ascii="Arial" w:hAnsi="Arial" w:cs="Arial"/>
          <w:b/>
          <w:sz w:val="20"/>
          <w:szCs w:val="20"/>
        </w:rPr>
        <w:t>A INSTALAÇÃO DE REDE DE ENERGIA DE BAIXA TENSÃO NA RUA PROJETADA 03.</w:t>
      </w:r>
    </w:p>
    <w:p w14:paraId="12CF938F" w14:textId="77777777" w:rsidR="007B2E4E" w:rsidRPr="003F7286" w:rsidRDefault="007B2E4E" w:rsidP="003F7286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</w:p>
    <w:p w14:paraId="405C9C35" w14:textId="4C79DDC9" w:rsidR="0001684F" w:rsidRPr="003F7286" w:rsidRDefault="0001684F" w:rsidP="00BD4A26">
      <w:pPr>
        <w:pStyle w:val="SemEspaamento"/>
        <w:spacing w:line="360" w:lineRule="auto"/>
        <w:ind w:firstLine="851"/>
        <w:rPr>
          <w:rFonts w:ascii="Arial" w:hAnsi="Arial" w:cs="Arial"/>
          <w:sz w:val="20"/>
          <w:szCs w:val="20"/>
        </w:rPr>
      </w:pPr>
      <w:r w:rsidRPr="003F7286">
        <w:rPr>
          <w:rFonts w:ascii="Arial" w:hAnsi="Arial" w:cs="Arial"/>
          <w:sz w:val="20"/>
          <w:szCs w:val="20"/>
        </w:rPr>
        <w:t>Senhor</w:t>
      </w:r>
      <w:r w:rsidR="00754403" w:rsidRPr="003F7286">
        <w:rPr>
          <w:rFonts w:ascii="Arial" w:hAnsi="Arial" w:cs="Arial"/>
          <w:sz w:val="20"/>
          <w:szCs w:val="20"/>
        </w:rPr>
        <w:t>es Vereadores:</w:t>
      </w:r>
    </w:p>
    <w:p w14:paraId="3BE18422" w14:textId="77777777" w:rsidR="00BD4A26" w:rsidRPr="003F7286" w:rsidRDefault="00BD4A26" w:rsidP="0001684F">
      <w:pPr>
        <w:pStyle w:val="SemEspaamento"/>
        <w:spacing w:line="360" w:lineRule="auto"/>
        <w:ind w:firstLine="1701"/>
        <w:rPr>
          <w:rFonts w:ascii="Arial" w:hAnsi="Arial" w:cs="Arial"/>
          <w:sz w:val="20"/>
          <w:szCs w:val="20"/>
        </w:rPr>
      </w:pPr>
    </w:p>
    <w:p w14:paraId="7158B61D" w14:textId="15BB827C" w:rsidR="00BD4A26" w:rsidRPr="003F7286" w:rsidRDefault="00C73396" w:rsidP="00C73396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F7286">
        <w:rPr>
          <w:rFonts w:ascii="Arial" w:eastAsia="Times New Roman" w:hAnsi="Arial" w:cs="Arial"/>
          <w:sz w:val="20"/>
          <w:szCs w:val="20"/>
        </w:rPr>
        <w:t>O Vereador que este subscreve, vem a presença de Vossa Senhoria, no sentido de requerer que após tramitação regimental, seja encaminhado ao Prefeito Municipal o seguinte pedido de providências:</w:t>
      </w:r>
    </w:p>
    <w:p w14:paraId="558986B8" w14:textId="77777777" w:rsidR="00C73396" w:rsidRPr="003F7286" w:rsidRDefault="00C73396" w:rsidP="00C73396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802191D" w14:textId="119D3EC0" w:rsidR="00C73396" w:rsidRPr="003F7286" w:rsidRDefault="00C73396" w:rsidP="00C73396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F7286">
        <w:rPr>
          <w:rFonts w:ascii="Arial" w:eastAsia="Times New Roman" w:hAnsi="Arial" w:cs="Arial"/>
          <w:sz w:val="20"/>
          <w:szCs w:val="20"/>
        </w:rPr>
        <w:t xml:space="preserve">Que seja </w:t>
      </w:r>
      <w:r w:rsidR="003F7286" w:rsidRPr="003F7286">
        <w:rPr>
          <w:rFonts w:ascii="Arial" w:eastAsia="Times New Roman" w:hAnsi="Arial" w:cs="Arial"/>
          <w:sz w:val="20"/>
          <w:szCs w:val="20"/>
        </w:rPr>
        <w:t xml:space="preserve">realizado </w:t>
      </w:r>
      <w:r w:rsidR="00963AB0">
        <w:rPr>
          <w:rFonts w:ascii="Arial" w:eastAsia="Times New Roman" w:hAnsi="Arial" w:cs="Arial"/>
          <w:sz w:val="20"/>
          <w:szCs w:val="20"/>
        </w:rPr>
        <w:t>um estudo de viabilidade para a instalação de Rede de Energia de Baixa Tensão na Rua Projetada 03.</w:t>
      </w:r>
    </w:p>
    <w:p w14:paraId="3CD9BE02" w14:textId="77777777" w:rsidR="003F7286" w:rsidRPr="003F7286" w:rsidRDefault="003F7286" w:rsidP="008679A3">
      <w:pPr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48BF1719" w14:textId="34DCBC26" w:rsidR="007B2E4E" w:rsidRPr="003F7286" w:rsidRDefault="00BD4A26" w:rsidP="008679A3">
      <w:pPr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F7286">
        <w:rPr>
          <w:rFonts w:ascii="Arial" w:eastAsia="Times New Roman" w:hAnsi="Arial" w:cs="Arial"/>
          <w:b/>
          <w:sz w:val="20"/>
          <w:szCs w:val="20"/>
        </w:rPr>
        <w:t>JUSTIFICA</w:t>
      </w:r>
      <w:r w:rsidR="008679A3" w:rsidRPr="003F7286">
        <w:rPr>
          <w:rFonts w:ascii="Arial" w:eastAsia="Times New Roman" w:hAnsi="Arial" w:cs="Arial"/>
          <w:b/>
          <w:sz w:val="20"/>
          <w:szCs w:val="20"/>
        </w:rPr>
        <w:t>TIVA</w:t>
      </w:r>
    </w:p>
    <w:p w14:paraId="6CE4CF04" w14:textId="77777777" w:rsidR="008679A3" w:rsidRPr="003F7286" w:rsidRDefault="008679A3" w:rsidP="003F7286">
      <w:pPr>
        <w:spacing w:after="0" w:line="276" w:lineRule="auto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</w:p>
    <w:p w14:paraId="4A335860" w14:textId="6986878C" w:rsidR="00DA3F41" w:rsidRPr="003F7286" w:rsidRDefault="00435445" w:rsidP="008679A3">
      <w:pPr>
        <w:pStyle w:val="SemEspaamento"/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3F7286">
        <w:rPr>
          <w:rFonts w:ascii="Arial" w:eastAsia="Times New Roman" w:hAnsi="Arial" w:cs="Arial"/>
          <w:b/>
          <w:color w:val="222222"/>
          <w:sz w:val="20"/>
          <w:szCs w:val="20"/>
          <w:lang w:eastAsia="pt-BR"/>
        </w:rPr>
        <w:t>CONSIDERANDO</w:t>
      </w:r>
      <w:r w:rsidR="008679A3" w:rsidRPr="003F7286">
        <w:rPr>
          <w:rFonts w:ascii="Arial" w:eastAsia="Times New Roman" w:hAnsi="Arial" w:cs="Arial"/>
          <w:b/>
          <w:color w:val="222222"/>
          <w:sz w:val="20"/>
          <w:szCs w:val="20"/>
          <w:lang w:eastAsia="pt-BR"/>
        </w:rPr>
        <w:t xml:space="preserve"> </w:t>
      </w:r>
      <w:r w:rsidR="008679A3" w:rsidRPr="003F7286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que o</w:t>
      </w:r>
      <w:r w:rsidR="00963AB0">
        <w:rPr>
          <w:rFonts w:ascii="Arial" w:hAnsi="Arial" w:cs="Arial"/>
          <w:sz w:val="20"/>
          <w:szCs w:val="20"/>
        </w:rPr>
        <w:t xml:space="preserve"> pedido se faz necessário, e a </w:t>
      </w:r>
      <w:r w:rsidR="00963AB0" w:rsidRPr="00963AB0">
        <w:rPr>
          <w:rFonts w:ascii="Arial" w:hAnsi="Arial" w:cs="Arial"/>
          <w:sz w:val="20"/>
          <w:szCs w:val="20"/>
        </w:rPr>
        <w:t>inexistência dessa infraestrutura básica tem gerado sérios transtornos para as famílias residentes, resultando em uma série de problemas relacionados à qualidade de vida e segurança.</w:t>
      </w:r>
    </w:p>
    <w:p w14:paraId="2ADF58D9" w14:textId="77777777" w:rsidR="008679A3" w:rsidRPr="003F7286" w:rsidRDefault="008679A3" w:rsidP="008679A3">
      <w:pPr>
        <w:shd w:val="clear" w:color="auto" w:fill="FFFFFF"/>
        <w:spacing w:after="0" w:line="240" w:lineRule="auto"/>
        <w:ind w:left="851"/>
        <w:jc w:val="both"/>
        <w:rPr>
          <w:rFonts w:ascii="Arial" w:eastAsia="Times New Roman" w:hAnsi="Arial" w:cs="Arial"/>
          <w:i/>
          <w:color w:val="222222"/>
          <w:sz w:val="20"/>
          <w:szCs w:val="20"/>
          <w:lang w:eastAsia="pt-BR"/>
        </w:rPr>
      </w:pPr>
    </w:p>
    <w:p w14:paraId="4B6EDF1A" w14:textId="249A8EBC" w:rsidR="003F7286" w:rsidRDefault="008679A3" w:rsidP="00963AB0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3F7286">
        <w:rPr>
          <w:rFonts w:ascii="Arial" w:eastAsia="Times New Roman" w:hAnsi="Arial" w:cs="Arial"/>
          <w:color w:val="222222"/>
          <w:sz w:val="20"/>
          <w:szCs w:val="20"/>
          <w:lang w:eastAsia="pt-BR"/>
        </w:rPr>
        <w:tab/>
      </w:r>
      <w:r w:rsidRPr="003F7286">
        <w:rPr>
          <w:rFonts w:ascii="Arial" w:eastAsia="Times New Roman" w:hAnsi="Arial" w:cs="Arial"/>
          <w:b/>
          <w:color w:val="222222"/>
          <w:sz w:val="20"/>
          <w:szCs w:val="20"/>
          <w:lang w:eastAsia="pt-BR"/>
        </w:rPr>
        <w:t xml:space="preserve">CONSIDERANDO </w:t>
      </w:r>
      <w:r w:rsidR="00963AB0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que a extensão </w:t>
      </w:r>
      <w:r w:rsidR="00963AB0" w:rsidRPr="00963AB0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de rede de energia e a iluminação pública são direitos bás</w:t>
      </w:r>
      <w:r w:rsidR="00963AB0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icos do ser humano. Além disso, durante a noite, a rua </w:t>
      </w:r>
      <w:r w:rsidR="00963AB0" w:rsidRPr="00963AB0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se torna perigosa devido à escu</w:t>
      </w:r>
      <w:r w:rsidR="00963AB0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ridão, havendo a necessidade de iluminação. Dessa forma, pede-se que esta </w:t>
      </w:r>
      <w:r w:rsidR="00963AB0" w:rsidRPr="00963AB0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solicitação seja atendida o mais rápido possível.</w:t>
      </w:r>
    </w:p>
    <w:p w14:paraId="66564C98" w14:textId="77777777" w:rsidR="00963AB0" w:rsidRDefault="00963AB0" w:rsidP="008679A3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</w:p>
    <w:p w14:paraId="3FB209DC" w14:textId="7EF1A162" w:rsidR="005820AF" w:rsidRPr="003F7286" w:rsidRDefault="003F7286" w:rsidP="005820AF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ab/>
      </w:r>
    </w:p>
    <w:p w14:paraId="47941ED5" w14:textId="79045703" w:rsidR="00BD4A26" w:rsidRPr="003F7286" w:rsidRDefault="00C64DAD" w:rsidP="00C64DAD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3F7286">
        <w:rPr>
          <w:rFonts w:ascii="Arial" w:hAnsi="Arial" w:cs="Arial"/>
          <w:sz w:val="20"/>
          <w:szCs w:val="20"/>
        </w:rPr>
        <w:t>Diante do exposto, solicito o</w:t>
      </w:r>
      <w:r w:rsidR="00BD4A26" w:rsidRPr="003F7286">
        <w:rPr>
          <w:rFonts w:ascii="Arial" w:hAnsi="Arial" w:cs="Arial"/>
          <w:sz w:val="20"/>
          <w:szCs w:val="20"/>
        </w:rPr>
        <w:t xml:space="preserve"> apoio dos nobres vereadores para aprovação do presente Requerimento</w:t>
      </w:r>
      <w:r w:rsidRPr="003F7286">
        <w:rPr>
          <w:rFonts w:ascii="Arial" w:hAnsi="Arial" w:cs="Arial"/>
          <w:sz w:val="20"/>
          <w:szCs w:val="20"/>
        </w:rPr>
        <w:t>.</w:t>
      </w:r>
    </w:p>
    <w:p w14:paraId="186FB2CA" w14:textId="77777777" w:rsidR="00BD4A26" w:rsidRPr="003F7286" w:rsidRDefault="00BD4A26" w:rsidP="00BD4A26">
      <w:pPr>
        <w:pStyle w:val="SemEspaamento"/>
        <w:jc w:val="center"/>
        <w:rPr>
          <w:rFonts w:ascii="Arial" w:hAnsi="Arial" w:cs="Arial"/>
          <w:sz w:val="20"/>
          <w:szCs w:val="20"/>
        </w:rPr>
      </w:pPr>
    </w:p>
    <w:p w14:paraId="102AA7F5" w14:textId="1B69A07F" w:rsidR="00BD4A26" w:rsidRPr="003F7286" w:rsidRDefault="00BD4A26" w:rsidP="00BD4A26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F7286">
        <w:rPr>
          <w:rFonts w:ascii="Arial" w:hAnsi="Arial" w:cs="Arial"/>
          <w:sz w:val="20"/>
          <w:szCs w:val="20"/>
        </w:rPr>
        <w:t xml:space="preserve">Sala de Sessões da Câmara Municipal de </w:t>
      </w:r>
      <w:r w:rsidR="007439EE" w:rsidRPr="003F7286">
        <w:rPr>
          <w:rFonts w:ascii="Arial" w:hAnsi="Arial" w:cs="Arial"/>
          <w:sz w:val="20"/>
          <w:szCs w:val="20"/>
        </w:rPr>
        <w:t>Coronel Domingos Soares</w:t>
      </w:r>
      <w:r w:rsidRPr="003F7286">
        <w:rPr>
          <w:rFonts w:ascii="Arial" w:hAnsi="Arial" w:cs="Arial"/>
          <w:sz w:val="20"/>
          <w:szCs w:val="20"/>
        </w:rPr>
        <w:t xml:space="preserve">, </w:t>
      </w:r>
      <w:r w:rsidR="00C73396" w:rsidRPr="003F7286">
        <w:rPr>
          <w:rFonts w:ascii="Arial" w:hAnsi="Arial" w:cs="Arial"/>
          <w:sz w:val="20"/>
          <w:szCs w:val="20"/>
        </w:rPr>
        <w:t>16</w:t>
      </w:r>
      <w:r w:rsidRPr="003F7286">
        <w:rPr>
          <w:rFonts w:ascii="Arial" w:hAnsi="Arial" w:cs="Arial"/>
          <w:sz w:val="20"/>
          <w:szCs w:val="20"/>
        </w:rPr>
        <w:t xml:space="preserve"> de </w:t>
      </w:r>
      <w:r w:rsidR="00C73396" w:rsidRPr="003F7286">
        <w:rPr>
          <w:rFonts w:ascii="Arial" w:hAnsi="Arial" w:cs="Arial"/>
          <w:sz w:val="20"/>
          <w:szCs w:val="20"/>
        </w:rPr>
        <w:t>Fevereiro de 2024</w:t>
      </w:r>
      <w:r w:rsidRPr="003F7286">
        <w:rPr>
          <w:rFonts w:ascii="Arial" w:hAnsi="Arial" w:cs="Arial"/>
          <w:sz w:val="20"/>
          <w:szCs w:val="20"/>
        </w:rPr>
        <w:t>.</w:t>
      </w:r>
    </w:p>
    <w:p w14:paraId="6D7914B7" w14:textId="77777777" w:rsidR="00C73396" w:rsidRPr="003F7286" w:rsidRDefault="00C73396" w:rsidP="00C73396">
      <w:pPr>
        <w:pStyle w:val="SemEspaament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FC802A0" w14:textId="77777777" w:rsidR="003F7286" w:rsidRDefault="003F7286" w:rsidP="003F7286">
      <w:pPr>
        <w:pStyle w:val="SemEspaament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77198139" w14:textId="77777777" w:rsidR="003F7286" w:rsidRDefault="003F7286" w:rsidP="003F7286">
      <w:pPr>
        <w:pStyle w:val="SemEspaament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287F6464" w14:textId="77777777" w:rsidR="003F7286" w:rsidRDefault="003F7286" w:rsidP="003F7286">
      <w:pPr>
        <w:pStyle w:val="SemEspaament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7374123" w14:textId="733681D0" w:rsidR="003F7286" w:rsidRPr="003F7286" w:rsidRDefault="00963AB0" w:rsidP="003F7286">
      <w:pPr>
        <w:pStyle w:val="SemEspaament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João Evandro de Souza Tibes</w:t>
      </w:r>
      <w:bookmarkStart w:id="1" w:name="_GoBack"/>
      <w:bookmarkEnd w:id="1"/>
    </w:p>
    <w:p w14:paraId="46DA1679" w14:textId="3DCAA2E6" w:rsidR="008679A3" w:rsidRPr="003F7286" w:rsidRDefault="00B915CF" w:rsidP="003F7286">
      <w:pPr>
        <w:pStyle w:val="SemEspaament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F7286">
        <w:rPr>
          <w:rFonts w:ascii="Arial" w:hAnsi="Arial" w:cs="Arial"/>
          <w:sz w:val="20"/>
          <w:szCs w:val="20"/>
        </w:rPr>
        <w:t>Vereador</w:t>
      </w:r>
    </w:p>
    <w:sectPr w:rsidR="008679A3" w:rsidRPr="003F7286" w:rsidSect="007439EE">
      <w:headerReference w:type="default" r:id="rId6"/>
      <w:pgSz w:w="11906" w:h="16838"/>
      <w:pgMar w:top="2382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5067A" w14:textId="77777777" w:rsidR="004551A9" w:rsidRDefault="004551A9" w:rsidP="00FE0A7D">
      <w:pPr>
        <w:spacing w:after="0" w:line="240" w:lineRule="auto"/>
      </w:pPr>
      <w:r>
        <w:separator/>
      </w:r>
    </w:p>
  </w:endnote>
  <w:endnote w:type="continuationSeparator" w:id="0">
    <w:p w14:paraId="1794E654" w14:textId="77777777" w:rsidR="004551A9" w:rsidRDefault="004551A9" w:rsidP="00FE0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822540" w14:textId="77777777" w:rsidR="004551A9" w:rsidRDefault="004551A9" w:rsidP="00FE0A7D">
      <w:pPr>
        <w:spacing w:after="0" w:line="240" w:lineRule="auto"/>
      </w:pPr>
      <w:r>
        <w:separator/>
      </w:r>
    </w:p>
  </w:footnote>
  <w:footnote w:type="continuationSeparator" w:id="0">
    <w:p w14:paraId="2186ABAE" w14:textId="77777777" w:rsidR="004551A9" w:rsidRDefault="004551A9" w:rsidP="00FE0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D527AC" w14:textId="77777777" w:rsidR="00FE0A7D" w:rsidRDefault="00FE0A7D" w:rsidP="00FE0A7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40091D8" wp14:editId="64E7DE56">
          <wp:simplePos x="0" y="0"/>
          <wp:positionH relativeFrom="column">
            <wp:posOffset>306705</wp:posOffset>
          </wp:positionH>
          <wp:positionV relativeFrom="paragraph">
            <wp:posOffset>116840</wp:posOffset>
          </wp:positionV>
          <wp:extent cx="562610" cy="800100"/>
          <wp:effectExtent l="0" t="0" r="8890" b="0"/>
          <wp:wrapNone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61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E498566" wp14:editId="558F7312">
              <wp:simplePos x="0" y="0"/>
              <wp:positionH relativeFrom="column">
                <wp:posOffset>1147445</wp:posOffset>
              </wp:positionH>
              <wp:positionV relativeFrom="paragraph">
                <wp:posOffset>116840</wp:posOffset>
              </wp:positionV>
              <wp:extent cx="3845560" cy="52959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3845560" cy="52959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3A904F0" w14:textId="77777777" w:rsidR="00FE0A7D" w:rsidRDefault="00FE0A7D" w:rsidP="00FE0A7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C0C0C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1C1C1C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Câmara Municipal de</w:t>
                          </w:r>
                        </w:p>
                        <w:p w14:paraId="062F28DB" w14:textId="77777777" w:rsidR="00FE0A7D" w:rsidRDefault="00FE0A7D" w:rsidP="00FE0A7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C0C0C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1C1C1C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Coronel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2E49856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.35pt;margin-top:9.2pt;width:302.8pt;height:4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" filled="f" stroked="f">
              <o:lock v:ext="edit" shapetype="t"/>
              <v:textbox style="mso-fit-shape-to-text:t">
                <w:txbxContent>
                  <w:p w14:paraId="03A904F0" w14:textId="77777777" w:rsidR="00FE0A7D" w:rsidRDefault="00FE0A7D" w:rsidP="00FE0A7D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C0C0C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1C1C1C"/>
                          </w14:solidFill>
                          <w14:prstDash w14:val="solid"/>
                          <w14:round/>
                        </w14:textOutline>
                      </w:rPr>
                      <w:t>Câmara Municipal de</w:t>
                    </w:r>
                  </w:p>
                  <w:p w14:paraId="062F28DB" w14:textId="77777777" w:rsidR="00FE0A7D" w:rsidRDefault="00FE0A7D" w:rsidP="00FE0A7D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C0C0C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1C1C1C"/>
                          </w14:solidFill>
                          <w14:prstDash w14:val="solid"/>
                          <w14:round/>
                        </w14:textOutline>
                      </w:rPr>
                      <w:t>Coronel Domingos Soares</w:t>
                    </w:r>
                  </w:p>
                </w:txbxContent>
              </v:textbox>
            </v:shape>
          </w:pict>
        </mc:Fallback>
      </mc:AlternateContent>
    </w:r>
    <w:r>
      <w:t xml:space="preserve">        </w:t>
    </w:r>
  </w:p>
  <w:p w14:paraId="295FBBAA" w14:textId="77777777" w:rsidR="00FE0A7D" w:rsidRDefault="00FE0A7D" w:rsidP="00FE0A7D">
    <w:pPr>
      <w:pStyle w:val="Cabealho"/>
    </w:pPr>
  </w:p>
  <w:p w14:paraId="58AF3BDA" w14:textId="77777777" w:rsidR="00FE0A7D" w:rsidRDefault="00FE0A7D" w:rsidP="00FE0A7D">
    <w:pPr>
      <w:pStyle w:val="Cabealho"/>
    </w:pPr>
  </w:p>
  <w:p w14:paraId="559804E4" w14:textId="77777777" w:rsidR="00FE0A7D" w:rsidRDefault="00FE0A7D" w:rsidP="00FE0A7D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3E4B48" wp14:editId="1FDB0FE1">
              <wp:simplePos x="0" y="0"/>
              <wp:positionH relativeFrom="column">
                <wp:posOffset>1906905</wp:posOffset>
              </wp:positionH>
              <wp:positionV relativeFrom="paragraph">
                <wp:posOffset>135890</wp:posOffset>
              </wp:positionV>
              <wp:extent cx="2016760" cy="26289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016760" cy="26289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2B5637B" w14:textId="77777777" w:rsidR="00FE0A7D" w:rsidRDefault="00FE0A7D" w:rsidP="00FE0A7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80808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7B3E4B48" id="Caixa de texto 1" o:spid="_x0000_s1027" type="#_x0000_t202" style="position:absolute;margin-left:150.15pt;margin-top:10.7pt;width:158.8pt;height:2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" filled="f" stroked="f">
              <o:lock v:ext="edit" shapetype="t"/>
              <v:textbox style="mso-fit-shape-to-text:t">
                <w:txbxContent>
                  <w:p w14:paraId="42B5637B" w14:textId="77777777" w:rsidR="00FE0A7D" w:rsidRDefault="00FE0A7D" w:rsidP="00FE0A7D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80808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  <w:r>
      <w:t xml:space="preserve">   </w:t>
    </w:r>
  </w:p>
  <w:p w14:paraId="1B790400" w14:textId="77777777" w:rsidR="00FE0A7D" w:rsidRDefault="00FE0A7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445"/>
    <w:rsid w:val="0001684F"/>
    <w:rsid w:val="000251AA"/>
    <w:rsid w:val="000830FA"/>
    <w:rsid w:val="000B53B9"/>
    <w:rsid w:val="000C4553"/>
    <w:rsid w:val="000C48B2"/>
    <w:rsid w:val="000E19A9"/>
    <w:rsid w:val="000F604D"/>
    <w:rsid w:val="001C6CA2"/>
    <w:rsid w:val="00227D5A"/>
    <w:rsid w:val="00237B1E"/>
    <w:rsid w:val="00252EAB"/>
    <w:rsid w:val="002820E8"/>
    <w:rsid w:val="00286D5F"/>
    <w:rsid w:val="00297CCA"/>
    <w:rsid w:val="002A586C"/>
    <w:rsid w:val="002E53A3"/>
    <w:rsid w:val="00352BD6"/>
    <w:rsid w:val="00370AFA"/>
    <w:rsid w:val="003745E5"/>
    <w:rsid w:val="003C47E0"/>
    <w:rsid w:val="003F7286"/>
    <w:rsid w:val="00435445"/>
    <w:rsid w:val="004551A9"/>
    <w:rsid w:val="00483738"/>
    <w:rsid w:val="004E2254"/>
    <w:rsid w:val="005172B1"/>
    <w:rsid w:val="005533C8"/>
    <w:rsid w:val="00575D40"/>
    <w:rsid w:val="005820AF"/>
    <w:rsid w:val="005846C3"/>
    <w:rsid w:val="005D1F6A"/>
    <w:rsid w:val="005D25A9"/>
    <w:rsid w:val="00627287"/>
    <w:rsid w:val="006333B2"/>
    <w:rsid w:val="00657776"/>
    <w:rsid w:val="006C6E9E"/>
    <w:rsid w:val="006D39B2"/>
    <w:rsid w:val="007439EE"/>
    <w:rsid w:val="007475CC"/>
    <w:rsid w:val="00754403"/>
    <w:rsid w:val="00767A8B"/>
    <w:rsid w:val="007A6D47"/>
    <w:rsid w:val="007B2E4E"/>
    <w:rsid w:val="007C0A12"/>
    <w:rsid w:val="007C287C"/>
    <w:rsid w:val="007E0FCA"/>
    <w:rsid w:val="0085532D"/>
    <w:rsid w:val="008560D5"/>
    <w:rsid w:val="008679A3"/>
    <w:rsid w:val="008941CA"/>
    <w:rsid w:val="00933AB4"/>
    <w:rsid w:val="009367CF"/>
    <w:rsid w:val="0095467E"/>
    <w:rsid w:val="00963AB0"/>
    <w:rsid w:val="00981BDC"/>
    <w:rsid w:val="00996708"/>
    <w:rsid w:val="00996C20"/>
    <w:rsid w:val="009C05C2"/>
    <w:rsid w:val="00A22167"/>
    <w:rsid w:val="00A31E9B"/>
    <w:rsid w:val="00A94876"/>
    <w:rsid w:val="00AA0E32"/>
    <w:rsid w:val="00AA662F"/>
    <w:rsid w:val="00B318E6"/>
    <w:rsid w:val="00B903C3"/>
    <w:rsid w:val="00B915CF"/>
    <w:rsid w:val="00BA1D6A"/>
    <w:rsid w:val="00BD1342"/>
    <w:rsid w:val="00BD4A26"/>
    <w:rsid w:val="00C2145C"/>
    <w:rsid w:val="00C347F1"/>
    <w:rsid w:val="00C64DAD"/>
    <w:rsid w:val="00C7071A"/>
    <w:rsid w:val="00C73396"/>
    <w:rsid w:val="00CE2C7C"/>
    <w:rsid w:val="00D4500F"/>
    <w:rsid w:val="00D71073"/>
    <w:rsid w:val="00DA3656"/>
    <w:rsid w:val="00DA3F41"/>
    <w:rsid w:val="00DA7C84"/>
    <w:rsid w:val="00DC02DE"/>
    <w:rsid w:val="00DF2067"/>
    <w:rsid w:val="00E37A4E"/>
    <w:rsid w:val="00EB3D86"/>
    <w:rsid w:val="00EC10B1"/>
    <w:rsid w:val="00ED116A"/>
    <w:rsid w:val="00F03792"/>
    <w:rsid w:val="00F73219"/>
    <w:rsid w:val="00F8163D"/>
    <w:rsid w:val="00FE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1EBA3D"/>
  <w15:chartTrackingRefBased/>
  <w15:docId w15:val="{4A9131AE-CC97-4869-A923-BFD6BF086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l">
    <w:name w:val="il"/>
    <w:basedOn w:val="Fontepargpadro"/>
    <w:rsid w:val="00435445"/>
  </w:style>
  <w:style w:type="paragraph" w:styleId="PargrafodaLista">
    <w:name w:val="List Paragraph"/>
    <w:basedOn w:val="Normal"/>
    <w:uiPriority w:val="34"/>
    <w:qFormat/>
    <w:rsid w:val="00435445"/>
    <w:pPr>
      <w:ind w:left="720"/>
      <w:contextualSpacing/>
    </w:pPr>
  </w:style>
  <w:style w:type="paragraph" w:styleId="SemEspaamento">
    <w:name w:val="No Spacing"/>
    <w:uiPriority w:val="1"/>
    <w:qFormat/>
    <w:rsid w:val="007B2E4E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B2E4E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A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0A7D"/>
  </w:style>
  <w:style w:type="paragraph" w:styleId="Rodap">
    <w:name w:val="footer"/>
    <w:basedOn w:val="Normal"/>
    <w:link w:val="RodapChar"/>
    <w:uiPriority w:val="99"/>
    <w:unhideWhenUsed/>
    <w:rsid w:val="00FE0A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0A7D"/>
  </w:style>
  <w:style w:type="paragraph" w:styleId="NormalWeb">
    <w:name w:val="Normal (Web)"/>
    <w:basedOn w:val="Normal"/>
    <w:uiPriority w:val="99"/>
    <w:unhideWhenUsed/>
    <w:rsid w:val="00FE0A7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903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03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6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0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Usuário do Windows</cp:lastModifiedBy>
  <cp:revision>2</cp:revision>
  <cp:lastPrinted>2024-02-16T16:35:00Z</cp:lastPrinted>
  <dcterms:created xsi:type="dcterms:W3CDTF">2024-02-16T18:24:00Z</dcterms:created>
  <dcterms:modified xsi:type="dcterms:W3CDTF">2024-02-16T18:24:00Z</dcterms:modified>
</cp:coreProperties>
</file>