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6B430" w14:textId="3BAA0C1D" w:rsidR="001D2BE8" w:rsidRPr="00511CD6" w:rsidRDefault="001D2BE8" w:rsidP="001D2BE8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038C5C" wp14:editId="522CAF70">
            <wp:simplePos x="0" y="0"/>
            <wp:positionH relativeFrom="margin">
              <wp:posOffset>3806191</wp:posOffset>
            </wp:positionH>
            <wp:positionV relativeFrom="paragraph">
              <wp:posOffset>9525</wp:posOffset>
            </wp:positionV>
            <wp:extent cx="1697702" cy="7048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183" cy="70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1CD6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080FFB">
        <w:rPr>
          <w:rFonts w:ascii="Arial" w:hAnsi="Arial" w:cs="Arial"/>
          <w:b/>
          <w:sz w:val="24"/>
          <w:szCs w:val="24"/>
          <w:lang w:val="pt-BR"/>
        </w:rPr>
        <w:t>529</w:t>
      </w:r>
      <w:r w:rsidRPr="00511CD6">
        <w:rPr>
          <w:rFonts w:ascii="Arial" w:hAnsi="Arial" w:cs="Arial"/>
          <w:b/>
          <w:sz w:val="24"/>
          <w:szCs w:val="24"/>
          <w:lang w:val="pt-BR"/>
        </w:rPr>
        <w:t>/2025</w:t>
      </w:r>
      <w:r w:rsidRPr="00511CD6">
        <w:rPr>
          <w:rFonts w:ascii="Arial" w:hAnsi="Arial" w:cs="Arial"/>
          <w:noProof/>
          <w:sz w:val="24"/>
          <w:szCs w:val="24"/>
        </w:rPr>
        <w:t xml:space="preserve"> </w:t>
      </w:r>
      <w:r w:rsidRPr="00511CD6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Pr="00511CD6">
        <w:rPr>
          <w:rFonts w:ascii="Arial" w:hAnsi="Arial" w:cs="Arial"/>
          <w:b/>
          <w:sz w:val="24"/>
          <w:szCs w:val="24"/>
          <w:lang w:val="pt-BR"/>
        </w:rPr>
        <w:tab/>
      </w:r>
    </w:p>
    <w:p w14:paraId="297B79C5" w14:textId="77777777" w:rsidR="001D2BE8" w:rsidRPr="00511CD6" w:rsidRDefault="001D2BE8" w:rsidP="001D2BE8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11CD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 </w:t>
      </w:r>
    </w:p>
    <w:p w14:paraId="00FB3670" w14:textId="77777777" w:rsidR="001D2BE8" w:rsidRPr="00511CD6" w:rsidRDefault="001D2BE8" w:rsidP="001D2BE8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11CD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40641F2F" w14:textId="77777777" w:rsidR="001D2BE8" w:rsidRPr="00511CD6" w:rsidRDefault="001D2BE8" w:rsidP="001D2BE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11CD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5C0D2644" w14:textId="77777777" w:rsidR="001D2BE8" w:rsidRPr="00511CD6" w:rsidRDefault="001D2BE8" w:rsidP="001D2BE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11CD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7F81DBFC" w14:textId="77777777" w:rsidR="001D2BE8" w:rsidRPr="00511CD6" w:rsidRDefault="001D2BE8" w:rsidP="001D2BE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11CD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33E15838" w14:textId="77777777" w:rsidR="001D2BE8" w:rsidRPr="00511CD6" w:rsidRDefault="001D2BE8" w:rsidP="001D2BE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11CD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670237FB" w14:textId="77777777" w:rsidR="001D2BE8" w:rsidRPr="00511CD6" w:rsidRDefault="001D2BE8" w:rsidP="001D2BE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B2A77A4" w14:textId="77777777" w:rsidR="001D2BE8" w:rsidRPr="00511CD6" w:rsidRDefault="001D2BE8" w:rsidP="001D2BE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11CD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73CB828" w14:textId="2410103F" w:rsidR="001D2BE8" w:rsidRPr="00511CD6" w:rsidRDefault="001D2BE8" w:rsidP="001D2BE8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511CD6">
        <w:rPr>
          <w:rFonts w:ascii="Arial" w:hAnsi="Arial" w:cs="Arial"/>
        </w:rPr>
        <w:t xml:space="preserve">O Vereador que a presente subscreve, no uso de suas atribuições legais e regimentais, </w:t>
      </w:r>
      <w:r w:rsidRPr="00511CD6">
        <w:rPr>
          <w:rFonts w:ascii="Arial" w:hAnsi="Arial" w:cs="Arial"/>
          <w:b/>
          <w:bCs/>
          <w:u w:val="single"/>
        </w:rPr>
        <w:t xml:space="preserve">REQUER, </w:t>
      </w:r>
      <w:r w:rsidRPr="00511CD6">
        <w:rPr>
          <w:rFonts w:ascii="Arial" w:hAnsi="Arial" w:cs="Arial"/>
        </w:rPr>
        <w:t>após ouvido o plenário, que seja oficiado à empresa Iguaçu Saneamento, solicitando informações acerca da previsão para a delegação e implantação da rede de esgoto no Loteamento Alto da Conquista</w:t>
      </w:r>
      <w:r w:rsidR="005106AB">
        <w:rPr>
          <w:rFonts w:ascii="Arial" w:hAnsi="Arial" w:cs="Arial"/>
        </w:rPr>
        <w:t xml:space="preserve">, Loteamento Corso, Loteamento De Sordi, localizados no </w:t>
      </w:r>
      <w:r>
        <w:rPr>
          <w:rFonts w:ascii="Arial" w:hAnsi="Arial" w:cs="Arial"/>
        </w:rPr>
        <w:t xml:space="preserve">município de Francisco Beltrão. </w:t>
      </w:r>
    </w:p>
    <w:p w14:paraId="3F718763" w14:textId="77777777" w:rsidR="001D2BE8" w:rsidRPr="00511CD6" w:rsidRDefault="001D2BE8" w:rsidP="001D2BE8">
      <w:pPr>
        <w:pStyle w:val="NormalWeb"/>
        <w:spacing w:line="276" w:lineRule="auto"/>
        <w:ind w:firstLine="851"/>
        <w:jc w:val="center"/>
        <w:rPr>
          <w:rFonts w:ascii="Arial" w:eastAsia="Arial Unicode MS" w:hAnsi="Arial" w:cs="Arial"/>
          <w:b/>
          <w:bCs/>
          <w:u w:val="single"/>
        </w:rPr>
      </w:pPr>
      <w:r w:rsidRPr="00511CD6">
        <w:rPr>
          <w:rFonts w:ascii="Arial" w:eastAsia="Arial Unicode MS" w:hAnsi="Arial" w:cs="Arial"/>
          <w:b/>
          <w:bCs/>
          <w:u w:val="single"/>
        </w:rPr>
        <w:t>JUSTIFICATIVA</w:t>
      </w:r>
    </w:p>
    <w:p w14:paraId="4004E187" w14:textId="77777777" w:rsidR="005106AB" w:rsidRPr="005106AB" w:rsidRDefault="005106AB" w:rsidP="005106AB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106AB">
        <w:rPr>
          <w:rFonts w:ascii="Arial" w:hAnsi="Arial" w:cs="Arial"/>
          <w:sz w:val="24"/>
          <w:szCs w:val="24"/>
        </w:rPr>
        <w:t>A presente solicitação tem por objetivo obter informações acerca do cronograma e das etapas previstas para a execução da rede de esgoto nos Loteamentos Alto da Conquista, Corso e De Sordi, tendo em vista as inúmeras manifestações de moradores sobre os transtornos ocasionados pela ausência desse serviço essencial.</w:t>
      </w:r>
    </w:p>
    <w:p w14:paraId="164CDF39" w14:textId="77777777" w:rsidR="005106AB" w:rsidRPr="005106AB" w:rsidRDefault="005106AB" w:rsidP="005106AB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106AB">
        <w:rPr>
          <w:rFonts w:ascii="Arial" w:hAnsi="Arial" w:cs="Arial"/>
          <w:sz w:val="24"/>
          <w:szCs w:val="24"/>
        </w:rPr>
        <w:t>Atualmente, os residentes dessas localidades precisam recorrer periodicamente a empresas especializadas para a limpeza das fossas sépticas, o que acarreta custos adicionais e desconforto às famílias. Soma-se a isso o fato de haver uma boca de lobo em frente às residências, de onde exala forte odor, especialmente no final do dia, dificultando que os moradores mantenham portas e janelas abertas.</w:t>
      </w:r>
    </w:p>
    <w:p w14:paraId="1E1C45C1" w14:textId="77777777" w:rsidR="005106AB" w:rsidRPr="005106AB" w:rsidRDefault="005106AB" w:rsidP="005106AB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106AB">
        <w:rPr>
          <w:rFonts w:ascii="Arial" w:hAnsi="Arial" w:cs="Arial"/>
          <w:sz w:val="24"/>
          <w:szCs w:val="24"/>
        </w:rPr>
        <w:t>Diante dessa situação, torna-se imprescindível que a empresa responsável apresente uma previsão concreta para a delegação e implantação da rede de esgoto, a fim de assegurar melhores condições de saúde, higiene e qualidade de vida à população local.</w:t>
      </w:r>
    </w:p>
    <w:p w14:paraId="23CF61E2" w14:textId="77777777" w:rsidR="001D2BE8" w:rsidRPr="00511CD6" w:rsidRDefault="001D2BE8" w:rsidP="001D2BE8">
      <w:pPr>
        <w:suppressAutoHyphens w:val="0"/>
        <w:spacing w:before="100" w:beforeAutospacing="1" w:after="100" w:afterAutospacing="1"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511CD6">
        <w:rPr>
          <w:rFonts w:ascii="Arial" w:hAnsi="Arial" w:cs="Arial"/>
          <w:sz w:val="24"/>
          <w:szCs w:val="24"/>
        </w:rPr>
        <w:t xml:space="preserve">Sala das Sessões da Câmara Municipal de Vereadores de Francisco Beltrão, em 06 de novembro de 2025. </w:t>
      </w:r>
    </w:p>
    <w:p w14:paraId="65EAD758" w14:textId="77777777" w:rsidR="001D2BE8" w:rsidRPr="00511CD6" w:rsidRDefault="001D2BE8" w:rsidP="001D2BE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54264E" w14:textId="77777777" w:rsidR="001D2BE8" w:rsidRPr="00511CD6" w:rsidRDefault="001D2BE8" w:rsidP="001D2B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11CD6">
        <w:rPr>
          <w:rFonts w:ascii="Arial" w:hAnsi="Arial" w:cs="Arial"/>
          <w:b/>
          <w:sz w:val="24"/>
          <w:szCs w:val="24"/>
        </w:rPr>
        <w:t xml:space="preserve">EMANUEL VENZO                                                          </w:t>
      </w:r>
    </w:p>
    <w:p w14:paraId="204E6849" w14:textId="77777777" w:rsidR="001D2BE8" w:rsidRPr="00511CD6" w:rsidRDefault="001D2BE8" w:rsidP="001D2BE8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11CD6">
        <w:rPr>
          <w:rFonts w:ascii="Arial" w:hAnsi="Arial" w:cs="Arial"/>
          <w:b/>
          <w:sz w:val="24"/>
          <w:szCs w:val="24"/>
        </w:rPr>
        <w:t xml:space="preserve">VEREADOR           </w:t>
      </w:r>
    </w:p>
    <w:p w14:paraId="35F1F903" w14:textId="0EE124A0" w:rsidR="00DB428A" w:rsidRPr="00186170" w:rsidRDefault="00634B50" w:rsidP="001C330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 xml:space="preserve"> </w:t>
      </w:r>
    </w:p>
    <w:sectPr w:rsidR="00DB428A" w:rsidRPr="0018617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80FF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80FF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80FF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849E8"/>
    <w:multiLevelType w:val="multilevel"/>
    <w:tmpl w:val="328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6"/>
  </w:num>
  <w:num w:numId="2" w16cid:durableId="48843835">
    <w:abstractNumId w:val="4"/>
  </w:num>
  <w:num w:numId="3" w16cid:durableId="239095177">
    <w:abstractNumId w:val="5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7"/>
  </w:num>
  <w:num w:numId="7" w16cid:durableId="960723715">
    <w:abstractNumId w:val="3"/>
  </w:num>
  <w:num w:numId="8" w16cid:durableId="1255825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80FFB"/>
    <w:rsid w:val="00096C65"/>
    <w:rsid w:val="000B16EE"/>
    <w:rsid w:val="000F1D2C"/>
    <w:rsid w:val="00101CBF"/>
    <w:rsid w:val="00186170"/>
    <w:rsid w:val="001C3303"/>
    <w:rsid w:val="001D2BE8"/>
    <w:rsid w:val="00212711"/>
    <w:rsid w:val="00256E26"/>
    <w:rsid w:val="00314D5B"/>
    <w:rsid w:val="00391873"/>
    <w:rsid w:val="003957D4"/>
    <w:rsid w:val="004364FB"/>
    <w:rsid w:val="004D3012"/>
    <w:rsid w:val="004D4855"/>
    <w:rsid w:val="005106AB"/>
    <w:rsid w:val="00511CD6"/>
    <w:rsid w:val="00587B5D"/>
    <w:rsid w:val="00634B50"/>
    <w:rsid w:val="00646911"/>
    <w:rsid w:val="0067046B"/>
    <w:rsid w:val="006812D0"/>
    <w:rsid w:val="006C0D0E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BF39D0"/>
    <w:rsid w:val="00C06A39"/>
    <w:rsid w:val="00C10AE7"/>
    <w:rsid w:val="00C371A0"/>
    <w:rsid w:val="00C437F1"/>
    <w:rsid w:val="00CB50CE"/>
    <w:rsid w:val="00D22642"/>
    <w:rsid w:val="00D32607"/>
    <w:rsid w:val="00D5692B"/>
    <w:rsid w:val="00D96F17"/>
    <w:rsid w:val="00DB428A"/>
    <w:rsid w:val="00DD331D"/>
    <w:rsid w:val="00E373E8"/>
    <w:rsid w:val="00E54837"/>
    <w:rsid w:val="00E64526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2025-11-06T18:39:00Z</cp:lastPrinted>
  <dcterms:created xsi:type="dcterms:W3CDTF">2025-11-06T18:39:00Z</dcterms:created>
  <dcterms:modified xsi:type="dcterms:W3CDTF">2025-12-09T11:58:00Z</dcterms:modified>
</cp:coreProperties>
</file>