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CFB7EA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16CF3E36" w14:textId="77777777" w:rsidR="00114C33" w:rsidRDefault="00114C33" w:rsidP="00114C33"/>
    <w:p w14:paraId="27926BEB" w14:textId="7A85A540" w:rsidR="00114C33" w:rsidRPr="00114C33" w:rsidRDefault="00100A8E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785/2023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B2AC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B2AC0">
        <w:rPr>
          <w:rFonts w:ascii="Times New Roman" w:hAnsi="Times New Roman" w:cs="Times New Roman"/>
          <w:b/>
          <w:sz w:val="24"/>
          <w:szCs w:val="24"/>
          <w:u w:val="single"/>
        </w:rPr>
        <w:t>MA</w:t>
      </w:r>
      <w:r w:rsidR="00B66D3A">
        <w:rPr>
          <w:rFonts w:ascii="Times New Roman" w:hAnsi="Times New Roman" w:cs="Times New Roman"/>
          <w:b/>
          <w:sz w:val="24"/>
          <w:szCs w:val="24"/>
          <w:u w:val="single"/>
        </w:rPr>
        <w:t>IO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2023</w:t>
      </w:r>
    </w:p>
    <w:p w14:paraId="3742E918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F50594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E3B9A8" w14:textId="79BAB735" w:rsidR="00114C33" w:rsidRPr="00114C33" w:rsidRDefault="00100A8E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JOAQUIM PEREIRA DOS SANTOS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1565965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B038CD" w14:textId="77777777" w:rsid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841655C" w14:textId="77777777" w:rsidR="00100A8E" w:rsidRDefault="00100A8E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3B5BE0" w14:textId="4D3A54B6" w:rsidR="00100A8E" w:rsidRPr="00100A8E" w:rsidRDefault="00100A8E" w:rsidP="00100A8E">
      <w:pPr>
        <w:spacing w:after="0" w:line="240" w:lineRule="auto"/>
        <w:ind w:left="708" w:right="-42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0A8E">
        <w:rPr>
          <w:rFonts w:ascii="Times New Roman" w:hAnsi="Times New Roman" w:cs="Times New Roman"/>
          <w:b/>
          <w:sz w:val="24"/>
          <w:szCs w:val="24"/>
        </w:rPr>
        <w:t>EXONERAR,</w:t>
      </w:r>
      <w:r w:rsidRPr="00100A8E">
        <w:rPr>
          <w:rFonts w:ascii="Times New Roman" w:hAnsi="Times New Roman" w:cs="Times New Roman"/>
          <w:sz w:val="24"/>
          <w:szCs w:val="24"/>
        </w:rPr>
        <w:t xml:space="preserve"> a partir desta data, o Sr.</w:t>
      </w:r>
      <w:r w:rsidRPr="00100A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6D3A">
        <w:rPr>
          <w:rFonts w:ascii="Times New Roman" w:hAnsi="Times New Roman" w:cs="Times New Roman"/>
          <w:b/>
          <w:bCs/>
          <w:sz w:val="24"/>
          <w:szCs w:val="24"/>
        </w:rPr>
        <w:t>CLAUDIO ROBERTO DA SILVA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 do RG</w:t>
      </w:r>
      <w:r>
        <w:rPr>
          <w:rFonts w:ascii="Times New Roman" w:hAnsi="Times New Roman" w:cs="Times New Roman"/>
          <w:sz w:val="24"/>
          <w:szCs w:val="24"/>
        </w:rPr>
        <w:t xml:space="preserve"> 33874808</w:t>
      </w:r>
      <w:r w:rsidRPr="00114C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</w:t>
      </w:r>
      <w:r>
        <w:rPr>
          <w:rFonts w:ascii="Times New Roman" w:hAnsi="Times New Roman" w:cs="Times New Roman"/>
          <w:sz w:val="24"/>
          <w:szCs w:val="24"/>
        </w:rPr>
        <w:t xml:space="preserve"> 907.964.973-20</w:t>
      </w:r>
      <w:r w:rsidRPr="00100A8E">
        <w:rPr>
          <w:rFonts w:ascii="Times New Roman" w:hAnsi="Times New Roman" w:cs="Times New Roman"/>
          <w:sz w:val="24"/>
          <w:szCs w:val="24"/>
        </w:rPr>
        <w:t xml:space="preserve"> do cargo de Assessor Parlamentar, do quadro de pessoal em comissão desta Câmara Municipal, matrícula funcional nº </w:t>
      </w:r>
      <w:r>
        <w:rPr>
          <w:rFonts w:ascii="Times New Roman" w:hAnsi="Times New Roman" w:cs="Times New Roman"/>
          <w:sz w:val="24"/>
          <w:szCs w:val="24"/>
        </w:rPr>
        <w:t>173</w:t>
      </w:r>
      <w:r w:rsidRPr="00100A8E">
        <w:rPr>
          <w:rFonts w:ascii="Times New Roman" w:hAnsi="Times New Roman" w:cs="Times New Roman"/>
          <w:sz w:val="24"/>
          <w:szCs w:val="24"/>
        </w:rPr>
        <w:t>.</w:t>
      </w:r>
    </w:p>
    <w:p w14:paraId="6E4068FA" w14:textId="77777777" w:rsidR="00100A8E" w:rsidRPr="0040414D" w:rsidRDefault="00100A8E" w:rsidP="00100A8E">
      <w:pPr>
        <w:pStyle w:val="PargrafodaLista"/>
        <w:spacing w:after="0" w:line="240" w:lineRule="auto"/>
        <w:ind w:left="177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FDA56A9" w14:textId="77777777" w:rsidR="00100A8E" w:rsidRPr="00114C33" w:rsidRDefault="00100A8E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C17C8E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D4403C" w14:textId="51D09784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100A8E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5BB0FFF5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05842C1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505BD68" w14:textId="02761578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</w:t>
      </w:r>
      <w:r w:rsidR="00100A8E">
        <w:rPr>
          <w:rFonts w:ascii="Times New Roman" w:hAnsi="Times New Roman" w:cs="Times New Roman"/>
          <w:sz w:val="24"/>
          <w:szCs w:val="24"/>
        </w:rPr>
        <w:t>9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B66D3A">
        <w:rPr>
          <w:rFonts w:ascii="Times New Roman" w:hAnsi="Times New Roman" w:cs="Times New Roman"/>
          <w:sz w:val="24"/>
          <w:szCs w:val="24"/>
        </w:rPr>
        <w:t>maio</w:t>
      </w:r>
      <w:r w:rsidR="00100A8E">
        <w:rPr>
          <w:rFonts w:ascii="Times New Roman" w:hAnsi="Times New Roman" w:cs="Times New Roman"/>
          <w:sz w:val="24"/>
          <w:szCs w:val="24"/>
        </w:rPr>
        <w:t xml:space="preserve"> de 2023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084009B7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1BC1572C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6339F478" w14:textId="4941616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00A8E">
        <w:rPr>
          <w:rFonts w:ascii="Times New Roman" w:hAnsi="Times New Roman" w:cs="Times New Roman"/>
          <w:b/>
          <w:sz w:val="24"/>
          <w:szCs w:val="24"/>
        </w:rPr>
        <w:t>JOAQUIM PEREIRA</w:t>
      </w:r>
      <w:proofErr w:type="gramEnd"/>
      <w:r w:rsidR="00100A8E">
        <w:rPr>
          <w:rFonts w:ascii="Times New Roman" w:hAnsi="Times New Roman" w:cs="Times New Roman"/>
          <w:b/>
          <w:sz w:val="24"/>
          <w:szCs w:val="24"/>
        </w:rPr>
        <w:t xml:space="preserve"> DOS SANTOS</w:t>
      </w:r>
      <w:bookmarkStart w:id="0" w:name="_GoBack"/>
      <w:bookmarkEnd w:id="0"/>
    </w:p>
    <w:p w14:paraId="4164965B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FF9585" w14:textId="77777777" w:rsidR="00E2132A" w:rsidRDefault="00E2132A" w:rsidP="004C6A93">
      <w:pPr>
        <w:spacing w:after="0" w:line="240" w:lineRule="auto"/>
      </w:pPr>
      <w:r>
        <w:separator/>
      </w:r>
    </w:p>
  </w:endnote>
  <w:endnote w:type="continuationSeparator" w:id="0">
    <w:p w14:paraId="2702BB9D" w14:textId="77777777" w:rsidR="00E2132A" w:rsidRDefault="00E2132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9204AA" w14:textId="77777777" w:rsidR="00E2132A" w:rsidRDefault="00E2132A" w:rsidP="004C6A93">
      <w:pPr>
        <w:spacing w:after="0" w:line="240" w:lineRule="auto"/>
      </w:pPr>
      <w:r>
        <w:separator/>
      </w:r>
    </w:p>
  </w:footnote>
  <w:footnote w:type="continuationSeparator" w:id="0">
    <w:p w14:paraId="7B84D888" w14:textId="77777777" w:rsidR="00E2132A" w:rsidRDefault="00E2132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6D762" w14:textId="77777777" w:rsidR="004C6A93" w:rsidRDefault="004C6A93" w:rsidP="00957E1A">
    <w:pPr>
      <w:pStyle w:val="Cabealho"/>
      <w:jc w:val="center"/>
    </w:pPr>
  </w:p>
  <w:p w14:paraId="1C71AABD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142381"/>
    <w:multiLevelType w:val="hybridMultilevel"/>
    <w:tmpl w:val="F95E282A"/>
    <w:lvl w:ilvl="0" w:tplc="7FE4EB76">
      <w:start w:val="1"/>
      <w:numFmt w:val="decimal"/>
      <w:lvlText w:val="%1-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83D8B"/>
    <w:rsid w:val="000E483E"/>
    <w:rsid w:val="00100A8E"/>
    <w:rsid w:val="00114C33"/>
    <w:rsid w:val="00131F0B"/>
    <w:rsid w:val="001D0F71"/>
    <w:rsid w:val="002971C7"/>
    <w:rsid w:val="002D2051"/>
    <w:rsid w:val="00347293"/>
    <w:rsid w:val="00376527"/>
    <w:rsid w:val="003E681C"/>
    <w:rsid w:val="00410995"/>
    <w:rsid w:val="004C6A93"/>
    <w:rsid w:val="005971D3"/>
    <w:rsid w:val="005F0926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814A18"/>
    <w:rsid w:val="00814CB3"/>
    <w:rsid w:val="008211CE"/>
    <w:rsid w:val="0083714F"/>
    <w:rsid w:val="008449B9"/>
    <w:rsid w:val="008A5BFB"/>
    <w:rsid w:val="009350E5"/>
    <w:rsid w:val="00936A67"/>
    <w:rsid w:val="00957E1A"/>
    <w:rsid w:val="0099633E"/>
    <w:rsid w:val="009B75B5"/>
    <w:rsid w:val="00A85CCF"/>
    <w:rsid w:val="00B27E2B"/>
    <w:rsid w:val="00B327D3"/>
    <w:rsid w:val="00B41166"/>
    <w:rsid w:val="00B66D3A"/>
    <w:rsid w:val="00BB1F84"/>
    <w:rsid w:val="00BC1C4D"/>
    <w:rsid w:val="00C16CE5"/>
    <w:rsid w:val="00C22A95"/>
    <w:rsid w:val="00C32120"/>
    <w:rsid w:val="00C54F94"/>
    <w:rsid w:val="00C75F50"/>
    <w:rsid w:val="00C91FC5"/>
    <w:rsid w:val="00D64E0A"/>
    <w:rsid w:val="00D92D7E"/>
    <w:rsid w:val="00DC2368"/>
    <w:rsid w:val="00DE6B00"/>
    <w:rsid w:val="00DF7740"/>
    <w:rsid w:val="00E2132A"/>
    <w:rsid w:val="00E546C0"/>
    <w:rsid w:val="00EB2AC0"/>
    <w:rsid w:val="00EC38DB"/>
    <w:rsid w:val="00EC7662"/>
    <w:rsid w:val="00ED2F0B"/>
    <w:rsid w:val="00F070E2"/>
    <w:rsid w:val="00F15A75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ABB0F3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100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A6872-8FFA-411A-A048-8BA1B93A2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12</cp:revision>
  <cp:lastPrinted>2023-05-08T17:50:00Z</cp:lastPrinted>
  <dcterms:created xsi:type="dcterms:W3CDTF">2021-01-06T14:46:00Z</dcterms:created>
  <dcterms:modified xsi:type="dcterms:W3CDTF">2023-05-08T17:50:00Z</dcterms:modified>
</cp:coreProperties>
</file>