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05B4EE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2026 - CMS</w:t>
      </w:r>
    </w:p>
    <w:p w14:paraId="75B1B606">
      <w:pPr>
        <w:rPr>
          <w:rFonts w:ascii="Arial" w:hAnsi="Arial" w:eastAsia="Arial" w:cs="Arial"/>
          <w:b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presente proposição ao E</w:t>
      </w:r>
      <w:r>
        <w:rPr>
          <w:rFonts w:hint="default" w:ascii="Arial" w:hAnsi="Arial" w:cs="Arial"/>
          <w:sz w:val="24"/>
          <w:szCs w:val="24"/>
          <w:lang w:val="pt-BR"/>
        </w:rPr>
        <w:t>XCELENTISSIMO SENHOR</w:t>
      </w:r>
      <w:r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- PMS, </w:t>
      </w:r>
      <w:r>
        <w:rPr>
          <w:rFonts w:ascii="Arial" w:hAnsi="Arial" w:cs="Arial"/>
          <w:b/>
          <w:color w:val="212529"/>
          <w:sz w:val="24"/>
          <w:szCs w:val="24"/>
        </w:rPr>
        <w:t>AO SENHOR</w:t>
      </w:r>
      <w:r>
        <w:rPr>
          <w:rFonts w:hint="default" w:ascii="Arial" w:hAnsi="Arial" w:cs="Arial"/>
          <w:b/>
          <w:color w:val="212529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imSun" w:cs="Arial"/>
          <w:b/>
          <w:bCs/>
          <w:sz w:val="24"/>
          <w:szCs w:val="24"/>
        </w:rPr>
        <w:t>ANDERSON RICARDO ALMEIDA FEIO</w:t>
      </w:r>
      <w:r>
        <w:rPr>
          <w:rFonts w:ascii="Arial" w:hAnsi="Arial" w:cs="Arial"/>
          <w:b/>
          <w:sz w:val="24"/>
          <w:szCs w:val="24"/>
        </w:rPr>
        <w:t xml:space="preserve">- </w:t>
      </w:r>
      <w:r>
        <w:rPr>
          <w:rFonts w:hint="default" w:ascii="Arial" w:hAnsi="Arial" w:eastAsia="SimSun" w:cs="Arial"/>
          <w:b/>
          <w:bCs/>
          <w:sz w:val="24"/>
          <w:szCs w:val="24"/>
        </w:rPr>
        <w:t>SECRETÁRIO MUNICIPAL DE OBRAS PÚBLICAS E SERVIÇOS URBANOS</w:t>
      </w:r>
      <w:r>
        <w:rPr>
          <w:rFonts w:ascii="Arial" w:hAnsi="Arial" w:cs="Arial"/>
          <w:b/>
          <w:sz w:val="24"/>
          <w:szCs w:val="24"/>
        </w:rPr>
        <w:t>- SE</w:t>
      </w:r>
      <w:r>
        <w:rPr>
          <w:rFonts w:hint="default" w:ascii="Arial" w:hAnsi="Arial" w:cs="Arial"/>
          <w:b/>
          <w:sz w:val="24"/>
          <w:szCs w:val="24"/>
          <w:lang w:val="pt-BR"/>
        </w:rPr>
        <w:t>MOP</w:t>
      </w:r>
      <w:r>
        <w:rPr>
          <w:rFonts w:ascii="Arial" w:hAnsi="Arial" w:cs="Arial"/>
          <w:b/>
          <w:sz w:val="24"/>
          <w:szCs w:val="24"/>
        </w:rPr>
        <w:t>.</w:t>
      </w:r>
    </w:p>
    <w:p w14:paraId="2F80E043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REQUER QUE SEJA REALIZADO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O SERVIÇO DE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</w:rPr>
        <w:t xml:space="preserve"> MANUTENÇÃO, LIMPEZA E RETIRADA DE LIX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  <w:lang w:val="pt-BR"/>
        </w:rPr>
        <w:t>EIRA VICIADA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</w:rPr>
        <w:t xml:space="preserve"> E ENTULHOS 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  <w:lang w:val="pt-BR"/>
        </w:rPr>
        <w:t>NA REGIÃO DA AVENIDA DAS NAÇÕES, ENTRE A RUA ABILIO  RODRIGUES E RUA PRESIDENTE TANCREDO NEVES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</w:rPr>
        <w:t>, NO BAIRRO PARAÍSO</w:t>
      </w:r>
      <w:r>
        <w:rPr>
          <w:rFonts w:hint="default" w:ascii="Arial" w:hAnsi="Arial" w:eastAsia="Arial-BoldMT" w:cs="Arial"/>
          <w:b/>
          <w:bCs/>
          <w:color w:val="000000"/>
          <w:sz w:val="24"/>
          <w:szCs w:val="24"/>
          <w:lang w:val="en-US" w:eastAsia="zh-CN" w:bidi="ar"/>
        </w:rPr>
        <w:t>.</w:t>
      </w:r>
    </w:p>
    <w:p w14:paraId="5301363C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3DA55038">
      <w:pPr>
        <w:jc w:val="both"/>
        <w:rPr>
          <w:rFonts w:hint="default" w:ascii="Arial" w:hAnsi="Arial" w:eastAsia="SimSun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</w:rPr>
        <w:t>a visita in loco que constatou que</w:t>
      </w:r>
      <w:r>
        <w:rPr>
          <w:rFonts w:hint="default" w:ascii="Arial" w:hAnsi="Arial" w:cs="Arial"/>
          <w:sz w:val="24"/>
          <w:szCs w:val="24"/>
          <w:lang w:val="pt-BR"/>
        </w:rPr>
        <w:t xml:space="preserve"> a </w:t>
      </w:r>
      <w:r>
        <w:rPr>
          <w:rFonts w:hint="default" w:ascii="Arial" w:hAnsi="Arial" w:eastAsia="SimSun" w:cs="Arial"/>
          <w:sz w:val="24"/>
          <w:szCs w:val="24"/>
        </w:rPr>
        <w:t>necessidade urgente de realização de serviços de manutenção, limpeza e retirada de lixeira viciada e entulhos na região da Avenida das Nações, entre a Rua Abílio Rodrigues e a Rua Presidente Tancredo Neves, no bairro Paraíso. O acúmulo irregular de resíduos no local tem causado transtornos à população, além de contribuir para a degradação do espaço urbano. A presença de lixo e entulhos favorece a proliferação de insetos, roedores e outros vetores de doenças, representando risco à saúde pública. Além disso, a situação compromete a mobilidade e a segurança de pedestres e moradores da região. A limpeza e manutenção da área são medidas necessárias para preservar a qualidade de vida da comunidade. A retirada da lixeira viciada também ajudará a coibir o descarte irregular de resíduos. A ação contribuirá para a melhoria das condições sanitárias e ambientais do local. Ademais, a iniciativa reforça o compromisso com a conservação dos espaços públicos. A intervenção do poder público é fundamental para restabelecer a ordem e a limpeza na área. Dessa forma, solicita-se a adoção das providências cabíveis com a maior brevidade possível. A realização do serviço atenderá a uma demanda recorrente dos moradores da região. Trata-se de medida essencial para garantir um ambiente urbano mais limpo, seguro e saudável para todos.</w:t>
      </w:r>
    </w:p>
    <w:p w14:paraId="6AAEC2A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>
        <w:rPr>
          <w:rFonts w:hint="default" w:ascii="Arial" w:hAnsi="Arial" w:cs="Arial"/>
          <w:b/>
          <w:sz w:val="24"/>
          <w:szCs w:val="24"/>
          <w:lang w:val="pt-BR"/>
        </w:rPr>
        <w:t>18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 DE</w:t>
      </w:r>
      <w:r>
        <w:rPr>
          <w:rFonts w:hint="default" w:ascii="Arial" w:hAnsi="Arial" w:cs="Arial"/>
          <w:b/>
          <w:sz w:val="24"/>
          <w:szCs w:val="24"/>
          <w:lang w:val="pt-BR"/>
        </w:rPr>
        <w:t xml:space="preserve"> MARÇO</w:t>
      </w:r>
      <w:r>
        <w:rPr>
          <w:rFonts w:ascii="Arial" w:hAnsi="Arial" w:cs="Arial"/>
          <w:b/>
          <w:sz w:val="24"/>
          <w:szCs w:val="24"/>
        </w:rPr>
        <w:t xml:space="preserve"> DE 2026.</w:t>
      </w:r>
    </w:p>
    <w:p w14:paraId="08FEB40B">
      <w:pPr>
        <w:jc w:val="both"/>
        <w:rPr>
          <w:rFonts w:ascii="Arial" w:hAnsi="Arial" w:cs="Arial"/>
          <w:b/>
          <w:sz w:val="24"/>
          <w:szCs w:val="24"/>
        </w:rPr>
      </w:pPr>
    </w:p>
    <w:p w14:paraId="7950B51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3384329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851" w:right="646" w:bottom="284" w:left="7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Arial-Bold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6F66D9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372D3D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m 2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D1568B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23FD8525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2D9354FB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1C53B44A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2585C"/>
    <w:rsid w:val="00096C30"/>
    <w:rsid w:val="00120396"/>
    <w:rsid w:val="001275AF"/>
    <w:rsid w:val="0013693F"/>
    <w:rsid w:val="00182440"/>
    <w:rsid w:val="001A3DB8"/>
    <w:rsid w:val="001A629F"/>
    <w:rsid w:val="00205A8C"/>
    <w:rsid w:val="002B4CC2"/>
    <w:rsid w:val="002C7E6B"/>
    <w:rsid w:val="00340724"/>
    <w:rsid w:val="00351E3C"/>
    <w:rsid w:val="00464D0E"/>
    <w:rsid w:val="004670BB"/>
    <w:rsid w:val="00476ADA"/>
    <w:rsid w:val="004837A6"/>
    <w:rsid w:val="005122FE"/>
    <w:rsid w:val="00514F49"/>
    <w:rsid w:val="0053445B"/>
    <w:rsid w:val="00560836"/>
    <w:rsid w:val="0057411F"/>
    <w:rsid w:val="005F5DF6"/>
    <w:rsid w:val="00675FF3"/>
    <w:rsid w:val="00697AC6"/>
    <w:rsid w:val="006A214A"/>
    <w:rsid w:val="006A2EDB"/>
    <w:rsid w:val="006C2F72"/>
    <w:rsid w:val="006F3A30"/>
    <w:rsid w:val="006F56C6"/>
    <w:rsid w:val="006F7F29"/>
    <w:rsid w:val="007470DB"/>
    <w:rsid w:val="0075584B"/>
    <w:rsid w:val="00764BAE"/>
    <w:rsid w:val="0079620D"/>
    <w:rsid w:val="007A0667"/>
    <w:rsid w:val="007A402F"/>
    <w:rsid w:val="007D285F"/>
    <w:rsid w:val="008632E8"/>
    <w:rsid w:val="00865DF9"/>
    <w:rsid w:val="00884719"/>
    <w:rsid w:val="00897F95"/>
    <w:rsid w:val="008B58D1"/>
    <w:rsid w:val="008D31F7"/>
    <w:rsid w:val="008D6CD7"/>
    <w:rsid w:val="0091360A"/>
    <w:rsid w:val="00934DCF"/>
    <w:rsid w:val="00986886"/>
    <w:rsid w:val="00A03D1E"/>
    <w:rsid w:val="00A44157"/>
    <w:rsid w:val="00A51FDF"/>
    <w:rsid w:val="00A842F9"/>
    <w:rsid w:val="00A965D6"/>
    <w:rsid w:val="00AB6EF1"/>
    <w:rsid w:val="00B363AC"/>
    <w:rsid w:val="00B671B8"/>
    <w:rsid w:val="00BF23A1"/>
    <w:rsid w:val="00C34774"/>
    <w:rsid w:val="00C44FAA"/>
    <w:rsid w:val="00C740A7"/>
    <w:rsid w:val="00CD524A"/>
    <w:rsid w:val="00CE2A6C"/>
    <w:rsid w:val="00D2348A"/>
    <w:rsid w:val="00D469C2"/>
    <w:rsid w:val="00E120DB"/>
    <w:rsid w:val="00E9475C"/>
    <w:rsid w:val="00EB3738"/>
    <w:rsid w:val="00EC09D5"/>
    <w:rsid w:val="00F02C4C"/>
    <w:rsid w:val="00FC6D19"/>
    <w:rsid w:val="00FD1940"/>
    <w:rsid w:val="03252D99"/>
    <w:rsid w:val="05694C96"/>
    <w:rsid w:val="08413F36"/>
    <w:rsid w:val="150A4BDC"/>
    <w:rsid w:val="163C0DB8"/>
    <w:rsid w:val="180F7CAD"/>
    <w:rsid w:val="2071534A"/>
    <w:rsid w:val="29C668BE"/>
    <w:rsid w:val="2B707A3D"/>
    <w:rsid w:val="2E487C47"/>
    <w:rsid w:val="340C3A09"/>
    <w:rsid w:val="35321C38"/>
    <w:rsid w:val="3ED17C48"/>
    <w:rsid w:val="4FD80FAA"/>
    <w:rsid w:val="53435A70"/>
    <w:rsid w:val="55292B74"/>
    <w:rsid w:val="5ADD2FA2"/>
    <w:rsid w:val="5E621587"/>
    <w:rsid w:val="633C17DD"/>
    <w:rsid w:val="69507561"/>
    <w:rsid w:val="6DBE1941"/>
    <w:rsid w:val="753A5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264</Words>
  <Characters>1428</Characters>
  <Lines>11</Lines>
  <Paragraphs>3</Paragraphs>
  <TotalTime>1</TotalTime>
  <ScaleCrop>false</ScaleCrop>
  <LinksUpToDate>false</LinksUpToDate>
  <CharactersWithSpaces>1689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2026-02-07T21:05:00Z</dcterms:created>
  <dc:creator>Mariana Farias</dc:creator>
  <cp:lastModifiedBy>wilke</cp:lastModifiedBy>
  <dcterms:modified xsi:type="dcterms:W3CDTF">2026-03-15T22:19:45Z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B6BD5750AFB04CC2B947C1B1379F4335_13</vt:lpwstr>
  </property>
</Properties>
</file>