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96C2C" w14:textId="77777777" w:rsidR="00FF0558" w:rsidRDefault="00FF0558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</w:p>
    <w:p w14:paraId="07B632C0" w14:textId="61135816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694E91">
        <w:rPr>
          <w:rFonts w:ascii="Courier New" w:eastAsia="Courier New" w:hAnsi="Courier New" w:cs="Courier New"/>
          <w:b/>
          <w:color w:val="000000"/>
          <w:sz w:val="28"/>
          <w:szCs w:val="28"/>
        </w:rPr>
        <w:t>713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443C05E" w14:textId="77777777" w:rsidR="00DD3B50" w:rsidRPr="00BD74AD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</w:p>
    <w:p w14:paraId="7C290D50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D354A81" w14:textId="62997D2F" w:rsid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       </w:t>
      </w:r>
      <w:r w:rsidRPr="00BD74AD">
        <w:rPr>
          <w:rFonts w:ascii="Courier New" w:hAnsi="Courier New" w:cs="Courier New"/>
          <w:bCs/>
          <w:sz w:val="20"/>
          <w:szCs w:val="20"/>
        </w:rPr>
        <w:t xml:space="preserve">Requeiro à Mesa Diretora que seja expedida na forma regimental, </w:t>
      </w:r>
      <w:r w:rsidR="008D624D" w:rsidRPr="00BD74AD">
        <w:rPr>
          <w:rFonts w:ascii="Courier New" w:hAnsi="Courier New" w:cs="Courier New"/>
          <w:b/>
          <w:sz w:val="20"/>
          <w:szCs w:val="20"/>
        </w:rPr>
        <w:t xml:space="preserve">MOÇÃO DE </w:t>
      </w:r>
      <w:r w:rsidR="00AA5B3C" w:rsidRPr="00BD74AD">
        <w:rPr>
          <w:rFonts w:ascii="Courier New" w:hAnsi="Courier New" w:cs="Courier New"/>
          <w:b/>
          <w:sz w:val="20"/>
          <w:szCs w:val="20"/>
        </w:rPr>
        <w:t xml:space="preserve">APLAUSOS </w:t>
      </w:r>
      <w:r w:rsidR="00B97E71" w:rsidRPr="00BD74AD">
        <w:rPr>
          <w:rFonts w:ascii="Courier New" w:eastAsia="Courier New" w:hAnsi="Courier New" w:cs="Courier New"/>
          <w:b/>
          <w:bCs/>
          <w:sz w:val="20"/>
          <w:szCs w:val="20"/>
        </w:rPr>
        <w:t xml:space="preserve">AO </w:t>
      </w:r>
      <w:r w:rsidR="00B97E71" w:rsidRPr="00B97E71">
        <w:rPr>
          <w:rFonts w:ascii="Courier New" w:eastAsia="Courier New" w:hAnsi="Courier New" w:cs="Courier New"/>
          <w:b/>
          <w:bCs/>
          <w:sz w:val="20"/>
          <w:szCs w:val="20"/>
        </w:rPr>
        <w:t>PADRE ITAMAR ANDRADE SANTOS</w:t>
      </w:r>
      <w:r w:rsidR="00B97E71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BD74A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  <w:r w:rsidRPr="00BD74AD">
        <w:rPr>
          <w:rFonts w:ascii="Courier New" w:hAnsi="Courier New" w:cs="Courier New"/>
          <w:b/>
          <w:sz w:val="20"/>
          <w:szCs w:val="20"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7AD7B193" w14:textId="1F52F4AF" w:rsidR="00B97E71" w:rsidRPr="00B97E71" w:rsidRDefault="00E035D9" w:rsidP="00B97E7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BD74AD">
        <w:rPr>
          <w:rFonts w:ascii="Courier New" w:eastAsia="Courier New" w:hAnsi="Courier New" w:cs="Courier New"/>
          <w:sz w:val="22"/>
          <w:szCs w:val="22"/>
        </w:rPr>
        <w:tab/>
      </w:r>
      <w:r w:rsidR="001F3A06" w:rsidRPr="00BD74AD">
        <w:rPr>
          <w:rFonts w:ascii="Courier New" w:eastAsia="Courier New" w:hAnsi="Courier New" w:cs="Courier New"/>
          <w:sz w:val="20"/>
          <w:szCs w:val="20"/>
        </w:rPr>
        <w:t xml:space="preserve">Justifica-se está </w:t>
      </w:r>
      <w:r w:rsidR="001F3A06" w:rsidRPr="00BD74AD">
        <w:rPr>
          <w:rFonts w:ascii="Courier New" w:eastAsia="Courier New" w:hAnsi="Courier New" w:cs="Courier New"/>
          <w:b/>
          <w:sz w:val="20"/>
          <w:szCs w:val="20"/>
        </w:rPr>
        <w:t>MOÇÃO DE APLAUSOS</w:t>
      </w:r>
      <w:r w:rsidR="00CB5544" w:rsidRPr="00BD74AD">
        <w:rPr>
          <w:rFonts w:ascii="Courier New" w:eastAsia="Courier New" w:hAnsi="Courier New" w:cs="Courier New"/>
          <w:sz w:val="20"/>
          <w:szCs w:val="20"/>
        </w:rPr>
        <w:t xml:space="preserve"> </w:t>
      </w:r>
      <w:r w:rsidR="00EF2CBE" w:rsidRPr="00EF2CBE">
        <w:rPr>
          <w:rFonts w:ascii="Courier New" w:eastAsia="Courier New" w:hAnsi="Courier New" w:cs="Courier New"/>
          <w:b/>
          <w:bCs/>
          <w:sz w:val="20"/>
          <w:szCs w:val="20"/>
        </w:rPr>
        <w:t>ao Padre Itamar Andrade Santos, Administrador Paroquial da Paróquia de Nossa Senhora da Conceição – Avelar e Assessor da Renovação Carismática Católica</w:t>
      </w:r>
      <w:r w:rsidR="00EF2CBE">
        <w:rPr>
          <w:rFonts w:ascii="Courier New" w:eastAsia="Courier New" w:hAnsi="Courier New" w:cs="Courier New"/>
          <w:sz w:val="20"/>
          <w:szCs w:val="20"/>
        </w:rPr>
        <w:t xml:space="preserve">, </w:t>
      </w:r>
      <w:r w:rsidR="00B97E71" w:rsidRPr="00B97E71">
        <w:rPr>
          <w:rFonts w:ascii="Courier New" w:eastAsia="Courier New" w:hAnsi="Courier New" w:cs="Courier New"/>
          <w:b/>
          <w:bCs/>
          <w:sz w:val="20"/>
          <w:szCs w:val="20"/>
        </w:rPr>
        <w:t>em reconhecimento ao seu exemplo de dedicação, fé e liderança espiritual junto à comunidade católica de nosso município.</w:t>
      </w:r>
    </w:p>
    <w:p w14:paraId="3FC443E5" w14:textId="77777777" w:rsidR="00B97E71" w:rsidRPr="00B97E71" w:rsidRDefault="00B97E71" w:rsidP="00B97E7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76D8CD1" w14:textId="77777777" w:rsidR="00B97E71" w:rsidRPr="00B97E71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B97E71">
        <w:rPr>
          <w:rFonts w:ascii="Courier New" w:eastAsia="Courier New" w:hAnsi="Courier New" w:cs="Courier New"/>
          <w:sz w:val="20"/>
          <w:szCs w:val="20"/>
        </w:rPr>
        <w:t>Como Administrador Paroquial da Paróquia de Nossa Senhora da Conceição – Avelar e Assessor da Renovação Carismática Católica, o Padre Itamar tem desempenhado um papel de grande relevância, promovendo a evangelização, o fortalecimento da fé cristã, a valorização da família e o acolhimento fraterno a todos que necessitam de apoio espiritual.</w:t>
      </w:r>
    </w:p>
    <w:p w14:paraId="70C02BF4" w14:textId="77777777" w:rsidR="00B97E71" w:rsidRPr="00B97E71" w:rsidRDefault="00B97E71" w:rsidP="00B97E71">
      <w:pPr>
        <w:spacing w:line="276" w:lineRule="auto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71E4D54C" w14:textId="17631D6A" w:rsidR="00777E3D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B97E71">
        <w:rPr>
          <w:rFonts w:ascii="Courier New" w:eastAsia="Courier New" w:hAnsi="Courier New" w:cs="Courier New"/>
          <w:sz w:val="20"/>
          <w:szCs w:val="20"/>
        </w:rPr>
        <w:t>Sua atuação pastoral tem contribuído de maneira significativa para a formação de valores, a promoção da paz, da solidariedade e da esperança, sendo motivo de orgulho para toda a comunidade paroquial e para os fiéis que acompanham seu trabalho.</w:t>
      </w:r>
    </w:p>
    <w:p w14:paraId="3EDE3711" w14:textId="77777777" w:rsidR="00B97E71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CAFAA32" w14:textId="77777777" w:rsidR="00B97E71" w:rsidRPr="00B97E71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F2D709B" w14:textId="77777777" w:rsidR="00DD3B50" w:rsidRPr="00BD74AD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76E7F8E" w14:textId="3CE2D5B1" w:rsidR="00DD3B50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O Poder Legislativo de Paty do Alferes manifesta, através desta </w:t>
      </w:r>
      <w:r w:rsidRPr="00BD74AD">
        <w:rPr>
          <w:rFonts w:ascii="Courier New" w:eastAsia="Courier New" w:hAnsi="Courier New" w:cs="Courier New"/>
          <w:b/>
          <w:bCs/>
          <w:sz w:val="20"/>
          <w:szCs w:val="20"/>
        </w:rPr>
        <w:t>MOÇÃO DE APLAUSOS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BD74AD">
        <w:rPr>
          <w:rFonts w:ascii="Courier New" w:eastAsia="Courier New" w:hAnsi="Courier New" w:cs="Courier New"/>
          <w:sz w:val="20"/>
          <w:szCs w:val="20"/>
        </w:rPr>
        <w:t>o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 abençoe em seu caminho, concedendo-lhe saúde, paz e felicidade.</w:t>
      </w:r>
    </w:p>
    <w:p w14:paraId="652CBCA4" w14:textId="77777777" w:rsidR="00FF0558" w:rsidRPr="00BD74AD" w:rsidRDefault="00FF0558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3BE12187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97E71">
        <w:rPr>
          <w:rFonts w:ascii="Courier New" w:eastAsia="Courier New" w:hAnsi="Courier New" w:cs="Courier New"/>
          <w:sz w:val="20"/>
          <w:szCs w:val="20"/>
        </w:rPr>
        <w:t>2</w:t>
      </w:r>
      <w:r w:rsidR="008C1A06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777E3D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1DB783F1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44D719F" w14:textId="004DDB84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5EAF4B3" w14:textId="61BA5523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4610D56" w14:textId="5A496C1D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DC58680" w14:textId="2DC5C0E8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686470C" w14:textId="7A7961B2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A5D6B0" w14:textId="77777777" w:rsidR="00DE6C42" w:rsidRDefault="00DE6C42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FD65760" w14:textId="77777777" w:rsidR="00FF0558" w:rsidRDefault="00FF0558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FF0558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2E70" w14:textId="77777777" w:rsidR="00B743A5" w:rsidRDefault="00B743A5">
      <w:r>
        <w:separator/>
      </w:r>
    </w:p>
  </w:endnote>
  <w:endnote w:type="continuationSeparator" w:id="0">
    <w:p w14:paraId="6605549B" w14:textId="77777777" w:rsidR="00B743A5" w:rsidRDefault="00B7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6BC01" w14:textId="77777777" w:rsidR="00B743A5" w:rsidRDefault="00B743A5">
      <w:r>
        <w:separator/>
      </w:r>
    </w:p>
  </w:footnote>
  <w:footnote w:type="continuationSeparator" w:id="0">
    <w:p w14:paraId="2B5D5377" w14:textId="77777777" w:rsidR="00B743A5" w:rsidRDefault="00B74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16E74C3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FF0558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FF0558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FF0558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FF0558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92F3C1F" w14:textId="77777777" w:rsidR="007F0898" w:rsidRPr="00FF0558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FF0558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7F0898" w:rsidRPr="00FF0558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0BA912DD" w14:textId="34224975" w:rsidR="00150ED7" w:rsidRPr="00FF0558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FF0558">
      <w:rPr>
        <w:rFonts w:ascii="Courier New" w:eastAsia="Courier New" w:hAnsi="Courier New" w:cs="Courier New"/>
        <w:b/>
        <w:bCs/>
        <w:sz w:val="14"/>
        <w:szCs w:val="14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A78E2"/>
    <w:rsid w:val="000C1D7A"/>
    <w:rsid w:val="000D5241"/>
    <w:rsid w:val="000F08D6"/>
    <w:rsid w:val="00125004"/>
    <w:rsid w:val="00150ED7"/>
    <w:rsid w:val="00154AD5"/>
    <w:rsid w:val="0016724B"/>
    <w:rsid w:val="001A0ACC"/>
    <w:rsid w:val="001B2AFB"/>
    <w:rsid w:val="001F3A06"/>
    <w:rsid w:val="00207717"/>
    <w:rsid w:val="00261C74"/>
    <w:rsid w:val="00291F7B"/>
    <w:rsid w:val="002D745C"/>
    <w:rsid w:val="002E0B28"/>
    <w:rsid w:val="002F0B65"/>
    <w:rsid w:val="00312A80"/>
    <w:rsid w:val="00314BCD"/>
    <w:rsid w:val="003734C0"/>
    <w:rsid w:val="003872D0"/>
    <w:rsid w:val="00397304"/>
    <w:rsid w:val="003A530F"/>
    <w:rsid w:val="0044200A"/>
    <w:rsid w:val="00485871"/>
    <w:rsid w:val="004955CA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94E91"/>
    <w:rsid w:val="006B73F9"/>
    <w:rsid w:val="006B7E51"/>
    <w:rsid w:val="006C35CF"/>
    <w:rsid w:val="00763373"/>
    <w:rsid w:val="00767EE2"/>
    <w:rsid w:val="00777E3D"/>
    <w:rsid w:val="00781D7E"/>
    <w:rsid w:val="007858FB"/>
    <w:rsid w:val="007F0898"/>
    <w:rsid w:val="0080523F"/>
    <w:rsid w:val="0082019F"/>
    <w:rsid w:val="00857E40"/>
    <w:rsid w:val="0087079D"/>
    <w:rsid w:val="008C1A06"/>
    <w:rsid w:val="008C234F"/>
    <w:rsid w:val="008D624D"/>
    <w:rsid w:val="009340AD"/>
    <w:rsid w:val="009B150F"/>
    <w:rsid w:val="009B5E46"/>
    <w:rsid w:val="00A074CB"/>
    <w:rsid w:val="00A55130"/>
    <w:rsid w:val="00A84FBC"/>
    <w:rsid w:val="00AA31A9"/>
    <w:rsid w:val="00AA5B3C"/>
    <w:rsid w:val="00B429FD"/>
    <w:rsid w:val="00B743A5"/>
    <w:rsid w:val="00B97E71"/>
    <w:rsid w:val="00BD74AD"/>
    <w:rsid w:val="00C06228"/>
    <w:rsid w:val="00C12881"/>
    <w:rsid w:val="00C33FFD"/>
    <w:rsid w:val="00C52E6E"/>
    <w:rsid w:val="00C868EB"/>
    <w:rsid w:val="00CB5544"/>
    <w:rsid w:val="00CC1A8B"/>
    <w:rsid w:val="00CE3DB9"/>
    <w:rsid w:val="00CF778D"/>
    <w:rsid w:val="00D03FC1"/>
    <w:rsid w:val="00D90EA3"/>
    <w:rsid w:val="00D90FA0"/>
    <w:rsid w:val="00DD3B50"/>
    <w:rsid w:val="00DE6C42"/>
    <w:rsid w:val="00DF0A32"/>
    <w:rsid w:val="00E01F7D"/>
    <w:rsid w:val="00E024F9"/>
    <w:rsid w:val="00E035D9"/>
    <w:rsid w:val="00E45532"/>
    <w:rsid w:val="00E96472"/>
    <w:rsid w:val="00EF2CBE"/>
    <w:rsid w:val="00F06446"/>
    <w:rsid w:val="00F178BF"/>
    <w:rsid w:val="00F54EEF"/>
    <w:rsid w:val="00F939AA"/>
    <w:rsid w:val="00FE08F6"/>
    <w:rsid w:val="00FF0558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2025-07-22T15:56:00Z</cp:lastPrinted>
  <dcterms:created xsi:type="dcterms:W3CDTF">2025-08-22T15:50:00Z</dcterms:created>
  <dcterms:modified xsi:type="dcterms:W3CDTF">2025-08-27T18:31:00Z</dcterms:modified>
</cp:coreProperties>
</file>