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Pr="00E55B04" w:rsidRDefault="007B083D" w:rsidP="00E55B04">
            <w:pPr>
              <w:ind w:left="-108"/>
              <w:jc w:val="both"/>
              <w:rPr>
                <w:b/>
                <w:sz w:val="22"/>
                <w:szCs w:val="22"/>
              </w:rPr>
            </w:pPr>
            <w:proofErr w:type="gramStart"/>
            <w:r w:rsidRPr="00E55B04">
              <w:rPr>
                <w:rFonts w:ascii="Arial" w:hAnsi="Arial" w:cs="Arial"/>
                <w:b/>
                <w:sz w:val="22"/>
                <w:szCs w:val="22"/>
              </w:rPr>
              <w:t>REQUER</w:t>
            </w:r>
            <w:proofErr w:type="gramEnd"/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AO EXECUTIVO MUNICIPAL, INFORMAÇÕES SOBRE A</w:t>
            </w:r>
            <w:r w:rsidR="00D96A0B" w:rsidRPr="00E55B0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96A0B" w:rsidRPr="00E55B04">
              <w:rPr>
                <w:rFonts w:ascii="Arial" w:hAnsi="Arial" w:cs="Arial"/>
                <w:b/>
                <w:sz w:val="22"/>
                <w:szCs w:val="22"/>
              </w:rPr>
              <w:t>OBRAS DE DRENAGEM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>, REDE DE ESGOTO</w:t>
            </w:r>
            <w:r w:rsidR="00D96A0B" w:rsidRPr="00E55B0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="00E55B0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="00E55B0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CD7A9C">
              <w:rPr>
                <w:rFonts w:ascii="Arial" w:hAnsi="Arial" w:cs="Arial"/>
                <w:b/>
                <w:sz w:val="22"/>
                <w:szCs w:val="22"/>
              </w:rPr>
              <w:t xml:space="preserve"> JOSÉ CANDIDO MELHORANÇA (24), C</w:t>
            </w:r>
            <w:r w:rsidR="00E55B04">
              <w:rPr>
                <w:rFonts w:ascii="Arial" w:hAnsi="Arial" w:cs="Arial"/>
                <w:b/>
                <w:sz w:val="22"/>
                <w:szCs w:val="22"/>
              </w:rPr>
              <w:t>ELSO ROSA LIMA (26) E JOSÉ DE OLIVEIRA (28), COM A RUA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 xml:space="preserve"> ROTARY INTERNACIONAL </w:t>
            </w:r>
            <w:r w:rsidR="00E55B04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>03-A</w:t>
            </w:r>
            <w:r w:rsidR="00E55B04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 xml:space="preserve"> NO JARDIM SÃO CRISTOVÃO,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Pr="00E55B04">
              <w:rPr>
                <w:rFonts w:ascii="Arial" w:hAnsi="Arial" w:cs="Arial"/>
                <w:b/>
                <w:color w:val="000000"/>
                <w:sz w:val="22"/>
                <w:szCs w:val="22"/>
              </w:rPr>
              <w:t>MUNICÍPIO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DE TANGARÁ DA SERRA – MT, CONFORME DESCRIÇÃO ABAIXO</w:t>
            </w:r>
            <w:r w:rsidRPr="00E55B04">
              <w:rPr>
                <w:b/>
                <w:sz w:val="22"/>
                <w:szCs w:val="22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7B083D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6F1F">
              <w:rPr>
                <w:rFonts w:ascii="Arial" w:hAnsi="Arial" w:cs="Arial"/>
                <w:sz w:val="21"/>
                <w:szCs w:val="21"/>
              </w:rPr>
              <w:t>De conformidade com o que estabelece o Artigo 121, § 3.º, Inciso II,</w:t>
            </w:r>
            <w:r>
              <w:rPr>
                <w:rFonts w:ascii="Arial" w:hAnsi="Arial" w:cs="Arial"/>
                <w:sz w:val="21"/>
                <w:szCs w:val="21"/>
              </w:rPr>
              <w:t xml:space="preserve"> da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Resolução de nº 005/91 de 24 de outubro de 1991, Regime interno da Câmara municipal de Tangará da Serra, Estado de Mato Grosso, bem como ao que estabelece a Lei Orgânica do Município, a Vereadora que </w:t>
            </w:r>
            <w:r>
              <w:rPr>
                <w:rFonts w:ascii="Arial" w:hAnsi="Arial" w:cs="Arial"/>
                <w:sz w:val="21"/>
                <w:szCs w:val="21"/>
              </w:rPr>
              <w:t>depois de ouvida 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Soberana manifestação Plenária, </w:t>
            </w:r>
            <w:r w:rsidRPr="00966F1F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Pr="00966F1F">
              <w:rPr>
                <w:rFonts w:ascii="Arial" w:hAnsi="Arial" w:cs="Arial"/>
                <w:sz w:val="21"/>
                <w:szCs w:val="21"/>
              </w:rPr>
              <w:t>ao Executivo M</w:t>
            </w:r>
            <w:r>
              <w:rPr>
                <w:rFonts w:ascii="Arial" w:hAnsi="Arial" w:cs="Arial"/>
                <w:sz w:val="21"/>
                <w:szCs w:val="21"/>
              </w:rPr>
              <w:t>unicipal informações referentes á informações:</w:t>
            </w:r>
          </w:p>
          <w:p w:rsidR="004C6749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D96A0B" w:rsidRPr="004C6749" w:rsidRDefault="00D96A0B" w:rsidP="00D96A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Como está o andamento das obras de </w:t>
            </w:r>
            <w:r w:rsidR="00A80056">
              <w:rPr>
                <w:rFonts w:ascii="Arial" w:hAnsi="Arial" w:cs="Arial"/>
                <w:sz w:val="21"/>
                <w:szCs w:val="21"/>
              </w:rPr>
              <w:t>drenagem</w:t>
            </w:r>
            <w:r w:rsidR="00E55B04">
              <w:rPr>
                <w:rFonts w:ascii="Arial" w:hAnsi="Arial" w:cs="Arial"/>
                <w:sz w:val="21"/>
                <w:szCs w:val="21"/>
              </w:rPr>
              <w:t xml:space="preserve"> e</w:t>
            </w:r>
            <w:r w:rsidR="00B0031A">
              <w:rPr>
                <w:rFonts w:ascii="Arial" w:hAnsi="Arial" w:cs="Arial"/>
                <w:sz w:val="21"/>
                <w:szCs w:val="21"/>
              </w:rPr>
              <w:t xml:space="preserve"> rede de esgoto</w:t>
            </w:r>
            <w:r w:rsidR="00E55B04">
              <w:rPr>
                <w:rFonts w:ascii="Arial" w:hAnsi="Arial" w:cs="Arial"/>
                <w:sz w:val="21"/>
                <w:szCs w:val="21"/>
              </w:rPr>
              <w:t xml:space="preserve"> das supracitadas Ruas</w:t>
            </w:r>
            <w:r>
              <w:rPr>
                <w:rFonts w:ascii="Arial" w:hAnsi="Arial" w:cs="Arial"/>
                <w:sz w:val="21"/>
                <w:szCs w:val="21"/>
              </w:rPr>
              <w:t>?</w:t>
            </w:r>
          </w:p>
          <w:p w:rsidR="00D96A0B" w:rsidRDefault="00D96A0B" w:rsidP="00D96A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Qual a previsão de entrega das obras de</w:t>
            </w:r>
            <w:r w:rsidR="00E55B04">
              <w:rPr>
                <w:rFonts w:ascii="Arial" w:hAnsi="Arial" w:cs="Arial"/>
                <w:sz w:val="21"/>
                <w:szCs w:val="21"/>
              </w:rPr>
              <w:t xml:space="preserve"> drenagem e</w:t>
            </w:r>
            <w:r w:rsidR="00A80056">
              <w:rPr>
                <w:rFonts w:ascii="Arial" w:hAnsi="Arial" w:cs="Arial"/>
                <w:sz w:val="21"/>
                <w:szCs w:val="21"/>
              </w:rPr>
              <w:t xml:space="preserve"> rede de esgoto</w:t>
            </w:r>
            <w:r>
              <w:rPr>
                <w:rFonts w:ascii="Arial" w:hAnsi="Arial" w:cs="Arial"/>
                <w:sz w:val="21"/>
                <w:szCs w:val="21"/>
              </w:rPr>
              <w:t xml:space="preserve">? </w:t>
            </w:r>
          </w:p>
          <w:p w:rsidR="00D96A0B" w:rsidRDefault="00D96A0B" w:rsidP="00D96A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C6749">
              <w:rPr>
                <w:rFonts w:ascii="Arial" w:hAnsi="Arial" w:cs="Arial"/>
                <w:sz w:val="21"/>
                <w:szCs w:val="21"/>
              </w:rPr>
              <w:t>Quais são as justificativas acerca das razões para a demora na execução das obras?</w:t>
            </w:r>
          </w:p>
          <w:p w:rsidR="004C6749" w:rsidRPr="004C6749" w:rsidRDefault="004C6749" w:rsidP="004C6749">
            <w:pPr>
              <w:spacing w:line="360" w:lineRule="auto"/>
              <w:ind w:left="142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E55B04" w:rsidRDefault="00E55B04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Default="003A457C" w:rsidP="00E55B04">
            <w:pPr>
              <w:shd w:val="clear" w:color="auto" w:fill="FFFFFF"/>
              <w:spacing w:line="360" w:lineRule="auto"/>
              <w:ind w:firstLine="781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C6749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6B63FE">
              <w:rPr>
                <w:rFonts w:ascii="Arial" w:hAnsi="Arial" w:cs="Arial"/>
                <w:sz w:val="21"/>
                <w:szCs w:val="21"/>
              </w:rPr>
              <w:t>doze</w:t>
            </w:r>
            <w:r w:rsidR="007B083D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>dias do</w:t>
            </w:r>
            <w:r w:rsidR="004C6749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4C6749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4C6749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A80056">
              <w:rPr>
                <w:rFonts w:ascii="Arial" w:hAnsi="Arial" w:cs="Arial"/>
                <w:sz w:val="21"/>
                <w:szCs w:val="21"/>
              </w:rPr>
              <w:t>març</w:t>
            </w:r>
            <w:r w:rsidR="007B083D" w:rsidRPr="004C6749">
              <w:rPr>
                <w:rFonts w:ascii="Arial" w:hAnsi="Arial" w:cs="Arial"/>
                <w:sz w:val="21"/>
                <w:szCs w:val="21"/>
              </w:rPr>
              <w:t xml:space="preserve">o </w:t>
            </w:r>
            <w:r w:rsidRPr="004C6749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A80056">
              <w:rPr>
                <w:rFonts w:ascii="Arial" w:hAnsi="Arial" w:cs="Arial"/>
                <w:sz w:val="21"/>
                <w:szCs w:val="21"/>
              </w:rPr>
              <w:t>quatro</w:t>
            </w:r>
            <w:r w:rsidRPr="004C6749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E55B04" w:rsidRDefault="00E55B04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64700" w:rsidRDefault="009B2DC8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05pt;height:21.75pt" o:ole="">
                  <v:imagedata r:id="rId8" o:title=""/>
                </v:shape>
                <o:OLEObject Type="Embed" ProgID="PBrush" ShapeID="_x0000_i1025" DrawAspect="Content" ObjectID="_1773469187" r:id="rId9"/>
              </w:object>
            </w:r>
          </w:p>
          <w:p w:rsidR="00864700" w:rsidRDefault="00864700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</w:p>
          <w:p w:rsidR="008719B1" w:rsidRDefault="008719B1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</w:p>
          <w:p w:rsidR="008719B1" w:rsidRPr="00287355" w:rsidRDefault="008719B1" w:rsidP="006B63F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6B63FE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749" w:rsidRDefault="00A80749" w:rsidP="002172CB">
      <w:pPr>
        <w:pStyle w:val="Cabealho"/>
      </w:pPr>
      <w:r>
        <w:separator/>
      </w:r>
    </w:p>
  </w:endnote>
  <w:endnote w:type="continuationSeparator" w:id="0">
    <w:p w:rsidR="00A80749" w:rsidRDefault="00A807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749" w:rsidRDefault="00A80749" w:rsidP="002172CB">
      <w:pPr>
        <w:pStyle w:val="Cabealho"/>
      </w:pPr>
      <w:r>
        <w:separator/>
      </w:r>
    </w:p>
  </w:footnote>
  <w:footnote w:type="continuationSeparator" w:id="0">
    <w:p w:rsidR="00A80749" w:rsidRDefault="00A807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749" w:rsidRDefault="00A8074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8074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80749" w:rsidRDefault="00A8074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3469188" r:id="rId2"/>
            </w:object>
          </w:r>
        </w:p>
        <w:p w:rsidR="00A80749" w:rsidRPr="00287355" w:rsidRDefault="00A8074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80749" w:rsidRDefault="00A8074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80749" w:rsidRPr="00107FA2" w:rsidRDefault="00A8074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8074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0749" w:rsidRPr="00FD1B0F" w:rsidRDefault="00A8074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8074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F7A0C" w:rsidRDefault="00A8074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0749" w:rsidRPr="00A80749" w:rsidRDefault="00A80749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  <w:p w:rsidR="00A80749" w:rsidRPr="00E94041" w:rsidRDefault="00A8074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A8074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80749" w:rsidRPr="00107FA2" w:rsidRDefault="00A8074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80749" w:rsidRPr="00107FA2" w:rsidRDefault="00A8074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80749" w:rsidRPr="001F7A0C" w:rsidRDefault="00A8074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A8074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0749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80749" w:rsidRDefault="00A8074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12/03/2024</w:t>
          </w:r>
        </w:p>
        <w:p w:rsidR="00A80749" w:rsidRDefault="00A8074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80749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80749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0749" w:rsidRPr="00F2782E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F2782E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0749" w:rsidRDefault="00A8074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4577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5BCB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3FE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3EBD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97E00"/>
    <w:rsid w:val="008A7F93"/>
    <w:rsid w:val="008B086A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380B"/>
    <w:rsid w:val="009E6B79"/>
    <w:rsid w:val="009E7236"/>
    <w:rsid w:val="009E72D7"/>
    <w:rsid w:val="009E7741"/>
    <w:rsid w:val="009F59AE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509D"/>
    <w:rsid w:val="00A66089"/>
    <w:rsid w:val="00A66976"/>
    <w:rsid w:val="00A7220E"/>
    <w:rsid w:val="00A75136"/>
    <w:rsid w:val="00A7631E"/>
    <w:rsid w:val="00A80056"/>
    <w:rsid w:val="00A80749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33DD"/>
    <w:rsid w:val="00AE662C"/>
    <w:rsid w:val="00AF16F5"/>
    <w:rsid w:val="00AF7496"/>
    <w:rsid w:val="00B0031A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3B28"/>
    <w:rsid w:val="00BA456D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315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2164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4E5"/>
    <w:rsid w:val="00CC1D08"/>
    <w:rsid w:val="00CC26F9"/>
    <w:rsid w:val="00CC3551"/>
    <w:rsid w:val="00CC3765"/>
    <w:rsid w:val="00CD27B4"/>
    <w:rsid w:val="00CD7769"/>
    <w:rsid w:val="00CD7A9C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7B19"/>
    <w:rsid w:val="00D1270E"/>
    <w:rsid w:val="00D14A97"/>
    <w:rsid w:val="00D14BD9"/>
    <w:rsid w:val="00D160B3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6A0B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B04"/>
    <w:rsid w:val="00E578C9"/>
    <w:rsid w:val="00E63AD4"/>
    <w:rsid w:val="00E669E0"/>
    <w:rsid w:val="00E673D5"/>
    <w:rsid w:val="00E775A2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9F8B-16CC-442D-81F6-F3A75C493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193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2024-03-08T12:56:00Z</cp:lastPrinted>
  <dcterms:created xsi:type="dcterms:W3CDTF">2024-03-05T19:32:00Z</dcterms:created>
  <dcterms:modified xsi:type="dcterms:W3CDTF">2024-04-01T12:33:00Z</dcterms:modified>
</cp:coreProperties>
</file>