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C88FB" w14:textId="77777777" w:rsidR="00B266F6" w:rsidRPr="00B266F6" w:rsidRDefault="00B266F6" w:rsidP="00B266F6">
      <w:r w:rsidRPr="00B266F6">
        <w:rPr>
          <w:b/>
          <w:bCs/>
        </w:rPr>
        <w:t>CÂMARA MUNICIPAL DE SANTO ANTÔNIO DO SUDOESTE – PR</w:t>
      </w:r>
      <w:r w:rsidRPr="00B266F6">
        <w:br/>
      </w:r>
      <w:r w:rsidRPr="00B266F6">
        <w:rPr>
          <w:b/>
          <w:bCs/>
        </w:rPr>
        <w:t>OFÍCIO Nº 26/2026</w:t>
      </w:r>
    </w:p>
    <w:p w14:paraId="5A7FDCEC" w14:textId="77777777" w:rsidR="00B266F6" w:rsidRPr="00B266F6" w:rsidRDefault="00B266F6" w:rsidP="00B266F6">
      <w:r w:rsidRPr="00B266F6">
        <w:t>Santo Antônio do Sudoeste/PR, 24 de abril de 2026.</w:t>
      </w:r>
    </w:p>
    <w:p w14:paraId="764B3E78" w14:textId="77777777" w:rsidR="00B266F6" w:rsidRPr="00B266F6" w:rsidRDefault="00B266F6" w:rsidP="00B266F6">
      <w:r w:rsidRPr="00B266F6">
        <w:t>Senhor(a) Vereador(a),</w:t>
      </w:r>
    </w:p>
    <w:p w14:paraId="3FA881A6" w14:textId="77777777" w:rsidR="00B266F6" w:rsidRPr="00B266F6" w:rsidRDefault="00B266F6" w:rsidP="00B266F6">
      <w:pPr>
        <w:jc w:val="both"/>
      </w:pPr>
      <w:r w:rsidRPr="00B266F6">
        <w:t xml:space="preserve">O Presidente da Câmara Municipal de Santo Antônio do Sudoeste, no uso de suas atribuições legais, </w:t>
      </w:r>
      <w:r w:rsidRPr="00B266F6">
        <w:rPr>
          <w:b/>
          <w:bCs/>
        </w:rPr>
        <w:t>CONVOCA Vossa Excelência para Sessão Extraordinária</w:t>
      </w:r>
      <w:r w:rsidRPr="00B266F6">
        <w:t xml:space="preserve">, a ser realizada </w:t>
      </w:r>
      <w:r w:rsidRPr="00B266F6">
        <w:rPr>
          <w:b/>
          <w:bCs/>
        </w:rPr>
        <w:t>na data de hoje, às 18h00</w:t>
      </w:r>
      <w:r w:rsidRPr="00B266F6">
        <w:t>, no Plenário desta Casa de Leis.</w:t>
      </w:r>
    </w:p>
    <w:p w14:paraId="3E82811D" w14:textId="77777777" w:rsidR="00B266F6" w:rsidRPr="00B266F6" w:rsidRDefault="00B266F6" w:rsidP="00B266F6">
      <w:pPr>
        <w:jc w:val="both"/>
      </w:pPr>
      <w:r w:rsidRPr="00B266F6">
        <w:t xml:space="preserve">A convocação se faz necessária </w:t>
      </w:r>
      <w:r w:rsidRPr="00B266F6">
        <w:rPr>
          <w:b/>
          <w:bCs/>
        </w:rPr>
        <w:t>considerando a ausência de quórum regimental na sessão ordinária prevista para segunda-feira</w:t>
      </w:r>
      <w:r w:rsidRPr="00B266F6">
        <w:t>, em razão de compromissos oficiais de vereadores que se encontram em agenda institucional nas cidades de Brasília/DF e Curitiba/PR.</w:t>
      </w:r>
    </w:p>
    <w:p w14:paraId="2FA01E23" w14:textId="77777777" w:rsidR="00B266F6" w:rsidRPr="00B266F6" w:rsidRDefault="00B266F6" w:rsidP="00B266F6">
      <w:pPr>
        <w:jc w:val="both"/>
      </w:pPr>
      <w:r w:rsidRPr="00B266F6">
        <w:t xml:space="preserve">Destaca-se a importância da presença de todos os vereadores, tendo em vista a necessidade de deliberação das matérias constantes na pauta legislativa, incluindo projetos relevantes em </w:t>
      </w:r>
      <w:proofErr w:type="gramStart"/>
      <w:r w:rsidRPr="00B266F6">
        <w:t>tramitação .</w:t>
      </w:r>
      <w:proofErr w:type="gramEnd"/>
    </w:p>
    <w:p w14:paraId="2CB0EE12" w14:textId="77777777" w:rsidR="00B266F6" w:rsidRPr="00B266F6" w:rsidRDefault="00B266F6" w:rsidP="00B266F6">
      <w:pPr>
        <w:jc w:val="both"/>
      </w:pPr>
      <w:r w:rsidRPr="00B266F6">
        <w:t>Certos de contarmos com a presença de Vossa Excelência, reiteramos protestos de estima e consideração.</w:t>
      </w:r>
    </w:p>
    <w:p w14:paraId="1AA9FBB6" w14:textId="77777777" w:rsidR="00B266F6" w:rsidRDefault="00B266F6" w:rsidP="00B266F6">
      <w:r w:rsidRPr="00B266F6">
        <w:t>Atenciosamente,</w:t>
      </w:r>
    </w:p>
    <w:p w14:paraId="59028AE3" w14:textId="77777777" w:rsidR="00B266F6" w:rsidRPr="00B266F6" w:rsidRDefault="00B266F6" w:rsidP="00B266F6"/>
    <w:p w14:paraId="062A406D" w14:textId="77777777" w:rsidR="00B266F6" w:rsidRPr="00B266F6" w:rsidRDefault="00B266F6" w:rsidP="00B266F6">
      <w:r w:rsidRPr="00B266F6">
        <w:rPr>
          <w:b/>
          <w:bCs/>
        </w:rPr>
        <w:t>VALDIR ANTÔNIO CARVALHO</w:t>
      </w:r>
      <w:r w:rsidRPr="00B266F6">
        <w:br/>
        <w:t>Presidente da Câmara Municipal</w:t>
      </w:r>
    </w:p>
    <w:p w14:paraId="7011F909" w14:textId="77777777" w:rsidR="00B266F6" w:rsidRDefault="00B266F6"/>
    <w:p w14:paraId="0E665822" w14:textId="017BE9F1" w:rsidR="00B266F6" w:rsidRDefault="00B266F6"/>
    <w:p w14:paraId="34EB5591" w14:textId="77777777" w:rsidR="00B266F6" w:rsidRDefault="00B266F6"/>
    <w:p w14:paraId="4A67D625" w14:textId="77777777" w:rsidR="00B266F6" w:rsidRDefault="00B266F6"/>
    <w:p w14:paraId="682FCB03" w14:textId="77777777" w:rsidR="00B266F6" w:rsidRDefault="00B266F6"/>
    <w:p w14:paraId="74229616" w14:textId="77777777" w:rsidR="00B266F6" w:rsidRDefault="00B266F6"/>
    <w:p w14:paraId="7C059F27" w14:textId="77777777" w:rsidR="00B266F6" w:rsidRDefault="00B266F6"/>
    <w:p w14:paraId="6520D9A3" w14:textId="77777777" w:rsidR="00B266F6" w:rsidRDefault="00B266F6"/>
    <w:p w14:paraId="0F148BE6" w14:textId="77777777" w:rsidR="00B266F6" w:rsidRDefault="00B266F6"/>
    <w:p w14:paraId="321F08E8" w14:textId="77777777" w:rsidR="00B266F6" w:rsidRDefault="00B266F6"/>
    <w:p w14:paraId="47A42A1B" w14:textId="29C73947" w:rsidR="00B266F6" w:rsidRPr="00B266F6" w:rsidRDefault="00B266F6">
      <w:pPr>
        <w:rPr>
          <w:b/>
          <w:bCs/>
        </w:rPr>
      </w:pPr>
      <w:r w:rsidRPr="00B266F6">
        <w:rPr>
          <w:b/>
          <w:bCs/>
        </w:rPr>
        <w:t>Ciência dos vereadores</w:t>
      </w:r>
    </w:p>
    <w:p w14:paraId="57B6AE4A" w14:textId="77777777" w:rsidR="00B266F6" w:rsidRDefault="00B266F6"/>
    <w:p w14:paraId="13C34651" w14:textId="0AC2383F" w:rsidR="00B266F6" w:rsidRDefault="00B266F6">
      <w:r>
        <w:t>CLAUDIO ALAIN GUTERRES DO CARMO                      CLAIRTON ANTONIO CAUDURO</w:t>
      </w:r>
    </w:p>
    <w:p w14:paraId="0DF87F49" w14:textId="77777777" w:rsidR="00B266F6" w:rsidRDefault="00B266F6"/>
    <w:p w14:paraId="21F70C0A" w14:textId="5A66383D" w:rsidR="00B266F6" w:rsidRDefault="00B266F6">
      <w:r>
        <w:t xml:space="preserve">CLAUDECIR ROCHA LOPES                                             ELIZ MARIA GRADASCHI SCALON </w:t>
      </w:r>
    </w:p>
    <w:p w14:paraId="0B59021A" w14:textId="77777777" w:rsidR="00B266F6" w:rsidRDefault="00B266F6"/>
    <w:p w14:paraId="06F29914" w14:textId="2C20D496" w:rsidR="00B266F6" w:rsidRDefault="00B266F6">
      <w:r>
        <w:t>JORGE PEREIRA DA SILVA                                                             VANDERLEI DARCI NOVACK</w:t>
      </w:r>
    </w:p>
    <w:p w14:paraId="6945A40B" w14:textId="77777777" w:rsidR="00B266F6" w:rsidRDefault="00B266F6"/>
    <w:p w14:paraId="06C74AFE" w14:textId="4ED9D4C8" w:rsidR="00B266F6" w:rsidRDefault="00B266F6">
      <w:r>
        <w:t xml:space="preserve">SERGIO ANTONIO DE MATTOS                                                      MICHELI ALVES DE LIMA    </w:t>
      </w:r>
    </w:p>
    <w:p w14:paraId="114267BD" w14:textId="77777777" w:rsidR="00B266F6" w:rsidRDefault="00B266F6"/>
    <w:p w14:paraId="36C38C2D" w14:textId="5DA73253" w:rsidR="00B266F6" w:rsidRDefault="00B266F6">
      <w:r>
        <w:t>SEBASTIÃO DE OLIVEIRA                                               VILSON LIMA DOS SANTOS JUNIOR</w:t>
      </w:r>
    </w:p>
    <w:p w14:paraId="19A572DD" w14:textId="77777777" w:rsidR="00B266F6" w:rsidRDefault="00B266F6"/>
    <w:p w14:paraId="1F8926A2" w14:textId="77777777" w:rsidR="00B266F6" w:rsidRDefault="00B266F6"/>
    <w:p w14:paraId="54217C03" w14:textId="77777777" w:rsidR="00B266F6" w:rsidRDefault="00B266F6"/>
    <w:p w14:paraId="347C649D" w14:textId="77777777" w:rsidR="00B266F6" w:rsidRDefault="00B266F6"/>
    <w:p w14:paraId="05B38096" w14:textId="77777777" w:rsidR="00B266F6" w:rsidRDefault="00B266F6"/>
    <w:p w14:paraId="2CE36E1D" w14:textId="77777777" w:rsidR="00B266F6" w:rsidRDefault="00B266F6"/>
    <w:p w14:paraId="36CCF9B4" w14:textId="77777777" w:rsidR="00B266F6" w:rsidRDefault="00B266F6"/>
    <w:sectPr w:rsidR="00B266F6" w:rsidSect="00B266F6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6F6"/>
    <w:rsid w:val="00B266F6"/>
    <w:rsid w:val="00C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FED3"/>
  <w15:chartTrackingRefBased/>
  <w15:docId w15:val="{A639975F-6C9F-471B-9B1D-59D06603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66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66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66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66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66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66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66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66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66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66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66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66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66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66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66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66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66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66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66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6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66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6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66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66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66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66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66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66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66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1300</Characters>
  <Application>Microsoft Office Word</Application>
  <DocSecurity>0</DocSecurity>
  <Lines>44</Lines>
  <Paragraphs>16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2026-04-24T14:21:00Z</cp:lastPrinted>
  <dcterms:created xsi:type="dcterms:W3CDTF">2026-04-24T14:17:00Z</dcterms:created>
  <dcterms:modified xsi:type="dcterms:W3CDTF">2026-04-24T14:22:00Z</dcterms:modified>
</cp:coreProperties>
</file>