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11.0 -->
  <w:body>
    <w:p w:rsidR="00235C2F" w:rsidP="00211D00" w14:paraId="0E884DF1" w14:textId="7777777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20286904"/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4"/>
      </w:tblGrid>
      <w:tr w14:paraId="7315DDA4" w14:textId="77777777" w:rsidTr="008D5C06">
        <w:tblPrEx>
          <w:tblW w:w="0" w:type="auto"/>
          <w:tblInd w:w="-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3374" w:type="dxa"/>
          </w:tcPr>
          <w:p w:rsidR="00CA1E0A" w:rsidRPr="008F5820" w:rsidP="008D5C06" w14:paraId="1E22CCF3" w14:textId="7777777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1E0A" w:rsidRPr="008F5820" w:rsidP="008D5C06" w14:paraId="381D5B2C" w14:textId="1BE23CB5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1B33F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B14B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D234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8D3340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</w:p>
          <w:p w:rsidR="00CA1E0A" w:rsidRPr="008F5820" w:rsidP="008D5C06" w14:paraId="593F791B" w14:textId="7777777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A1E0A" w:rsidRPr="008F5820" w:rsidP="00CA1E0A" w14:paraId="28E4DECE" w14:textId="7777777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180C" w:rsidP="009A180C" w14:paraId="6F4452FC" w14:textId="7777777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08">
        <w:rPr>
          <w:rFonts w:ascii="Times New Roman" w:hAnsi="Times New Roman" w:cs="Times New Roman"/>
          <w:b/>
          <w:sz w:val="24"/>
          <w:szCs w:val="24"/>
        </w:rPr>
        <w:t xml:space="preserve">AUTORIA: VER. </w:t>
      </w:r>
      <w:r w:rsidR="00FD4692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:rsidR="008F5820" w:rsidRPr="008F5820" w:rsidP="009A180C" w14:paraId="2B3078B2" w14:textId="77777777">
      <w:pPr>
        <w:pStyle w:val="BodyText"/>
        <w:ind w:right="-663"/>
        <w:jc w:val="both"/>
        <w:rPr>
          <w:rFonts w:eastAsia="Batang"/>
          <w:b/>
          <w:szCs w:val="24"/>
        </w:rPr>
      </w:pPr>
    </w:p>
    <w:p w:rsidR="00713B7B" w:rsidP="009A180C" w14:paraId="7D9314E9" w14:textId="17A2E9AE">
      <w:pPr>
        <w:tabs>
          <w:tab w:val="left" w:pos="3544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E33">
        <w:rPr>
          <w:rFonts w:ascii="Times New Roman" w:eastAsia="Times New Roman" w:hAnsi="Times New Roman" w:cs="Times New Roman"/>
          <w:b/>
          <w:sz w:val="24"/>
          <w:szCs w:val="24"/>
        </w:rPr>
        <w:t>INDIC</w:t>
      </w:r>
      <w:r w:rsidR="0058426A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D05E33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EXECUTIVO</w:t>
      </w:r>
      <w:r w:rsidR="009A180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35382">
        <w:rPr>
          <w:rFonts w:ascii="Times New Roman" w:eastAsia="Times New Roman" w:hAnsi="Times New Roman" w:cs="Times New Roman"/>
          <w:b/>
          <w:sz w:val="24"/>
          <w:szCs w:val="24"/>
        </w:rPr>
        <w:t xml:space="preserve">A </w:t>
      </w:r>
      <w:r w:rsidR="00F92AC4">
        <w:rPr>
          <w:rFonts w:ascii="Times New Roman" w:eastAsia="Times New Roman" w:hAnsi="Times New Roman" w:cs="Times New Roman"/>
          <w:b/>
          <w:sz w:val="24"/>
          <w:szCs w:val="24"/>
        </w:rPr>
        <w:t>CONTINUIDADE</w:t>
      </w:r>
      <w:r w:rsidRPr="00713B7B">
        <w:rPr>
          <w:rFonts w:ascii="Times New Roman" w:eastAsia="Times New Roman" w:hAnsi="Times New Roman" w:cs="Times New Roman"/>
          <w:b/>
          <w:sz w:val="24"/>
          <w:szCs w:val="24"/>
        </w:rPr>
        <w:t xml:space="preserve"> DE ESTACIONAMENTO</w:t>
      </w:r>
      <w:r w:rsidR="00F92AC4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713B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D4692">
        <w:rPr>
          <w:rFonts w:ascii="Times New Roman" w:eastAsia="Times New Roman" w:hAnsi="Times New Roman" w:cs="Times New Roman"/>
          <w:b/>
          <w:sz w:val="24"/>
          <w:szCs w:val="24"/>
        </w:rPr>
        <w:t xml:space="preserve">EXCLUSIVO DE MOTOS </w:t>
      </w:r>
      <w:r w:rsidR="000D2346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="00F92AC4">
        <w:rPr>
          <w:rFonts w:ascii="Times New Roman" w:eastAsia="Times New Roman" w:hAnsi="Times New Roman" w:cs="Times New Roman"/>
          <w:b/>
          <w:sz w:val="24"/>
          <w:szCs w:val="24"/>
        </w:rPr>
        <w:t>OS CANTEIROS CENTRAIS DA</w:t>
      </w:r>
      <w:r w:rsidR="000D2346">
        <w:rPr>
          <w:rFonts w:ascii="Times New Roman" w:eastAsia="Times New Roman" w:hAnsi="Times New Roman" w:cs="Times New Roman"/>
          <w:b/>
          <w:sz w:val="24"/>
          <w:szCs w:val="24"/>
        </w:rPr>
        <w:t xml:space="preserve"> AVENIDA BRASIL</w:t>
      </w:r>
      <w:r w:rsidR="00F92A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92AC4" w:rsidR="00F92AC4">
        <w:rPr>
          <w:rFonts w:ascii="Times New Roman" w:hAnsi="Times New Roman" w:cs="Times New Roman"/>
          <w:b/>
          <w:bCs/>
          <w:sz w:val="24"/>
          <w:szCs w:val="24"/>
          <w:u w:val="single"/>
        </w:rPr>
        <w:t>(SENTIDO BAIRRO ALVORADA E SENTIDO ESCOLA ILEP)</w:t>
      </w:r>
      <w:r w:rsidRPr="00F92AC4" w:rsidR="00F92AC4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05E33" w:rsidRPr="008F5820" w:rsidP="00713B7B" w14:paraId="0E961D18" w14:textId="77777777">
      <w:pPr>
        <w:tabs>
          <w:tab w:val="left" w:pos="3544"/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5E33" w:rsidP="00713B7B" w14:paraId="2FE6CB4E" w14:textId="5D1AD984">
      <w:pPr>
        <w:pStyle w:val="BodyText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="00811E37">
        <w:rPr>
          <w:rFonts w:eastAsia="Batang"/>
          <w:szCs w:val="24"/>
        </w:rPr>
        <w:tab/>
      </w:r>
      <w:r w:rsidR="00811E37">
        <w:rPr>
          <w:rFonts w:eastAsia="Batang"/>
          <w:szCs w:val="24"/>
        </w:rPr>
        <w:tab/>
      </w:r>
      <w:r w:rsidR="00EE5EC8">
        <w:rPr>
          <w:rFonts w:eastAsia="Batang"/>
          <w:szCs w:val="24"/>
        </w:rPr>
        <w:t xml:space="preserve">           </w:t>
      </w:r>
      <w:r w:rsidRPr="008F5820">
        <w:rPr>
          <w:rFonts w:eastAsia="Batang"/>
          <w:szCs w:val="24"/>
        </w:rPr>
        <w:t>Solici</w:t>
      </w:r>
      <w:r>
        <w:rPr>
          <w:rFonts w:eastAsia="Batang"/>
          <w:szCs w:val="24"/>
        </w:rPr>
        <w:t>t</w:t>
      </w:r>
      <w:r w:rsidR="0058426A"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r w:rsidRPr="008F5820" w:rsidR="00AA66C2">
        <w:rPr>
          <w:rFonts w:eastAsia="Batang"/>
          <w:szCs w:val="24"/>
        </w:rPr>
        <w:t>encaminhada ao</w:t>
      </w:r>
      <w:r w:rsidRPr="008F5820">
        <w:rPr>
          <w:rFonts w:eastAsia="Batang"/>
          <w:szCs w:val="24"/>
        </w:rPr>
        <w:t xml:space="preserve"> Sr. Prefeito a presente</w:t>
      </w:r>
      <w:r w:rsidR="00811E37"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D05E33">
        <w:rPr>
          <w:szCs w:val="24"/>
          <w:u w:val="single"/>
        </w:rPr>
        <w:t xml:space="preserve">versando sobre </w:t>
      </w:r>
      <w:r w:rsidR="00E95AA9">
        <w:rPr>
          <w:szCs w:val="24"/>
          <w:u w:val="single"/>
        </w:rPr>
        <w:t xml:space="preserve">o Poder Executivo, por intermédio </w:t>
      </w:r>
      <w:r w:rsidR="00FD4692">
        <w:rPr>
          <w:szCs w:val="24"/>
          <w:u w:val="single"/>
        </w:rPr>
        <w:t>do Departamento de Trânsito</w:t>
      </w:r>
      <w:r w:rsidR="00E95AA9">
        <w:rPr>
          <w:szCs w:val="24"/>
          <w:u w:val="single"/>
        </w:rPr>
        <w:t xml:space="preserve">, proceder </w:t>
      </w:r>
      <w:r w:rsidRPr="00713B7B" w:rsidR="00713B7B">
        <w:rPr>
          <w:szCs w:val="24"/>
          <w:u w:val="single"/>
        </w:rPr>
        <w:t>a</w:t>
      </w:r>
      <w:r w:rsidR="00835382">
        <w:rPr>
          <w:szCs w:val="24"/>
          <w:u w:val="single"/>
        </w:rPr>
        <w:t xml:space="preserve"> </w:t>
      </w:r>
      <w:r w:rsidR="00F92AC4">
        <w:rPr>
          <w:szCs w:val="24"/>
          <w:u w:val="single"/>
        </w:rPr>
        <w:t>continuidade</w:t>
      </w:r>
      <w:r w:rsidRPr="00713B7B" w:rsidR="00713B7B">
        <w:rPr>
          <w:szCs w:val="24"/>
          <w:u w:val="single"/>
        </w:rPr>
        <w:t xml:space="preserve"> de estacionamento</w:t>
      </w:r>
      <w:r w:rsidR="00F92AC4">
        <w:rPr>
          <w:szCs w:val="24"/>
          <w:u w:val="single"/>
        </w:rPr>
        <w:t>s</w:t>
      </w:r>
      <w:r w:rsidR="00FD4692">
        <w:rPr>
          <w:szCs w:val="24"/>
          <w:u w:val="single"/>
        </w:rPr>
        <w:t xml:space="preserve"> exclusivo para motos </w:t>
      </w:r>
      <w:r w:rsidR="00F92AC4">
        <w:rPr>
          <w:szCs w:val="24"/>
          <w:u w:val="single"/>
        </w:rPr>
        <w:t>nos canteiros centrais da Avenida Brasil (sentido Bairro Alvorada e sentido Escola ILEP)</w:t>
      </w:r>
      <w:r w:rsidRPr="00713B7B" w:rsidR="00713B7B">
        <w:rPr>
          <w:szCs w:val="24"/>
          <w:u w:val="single"/>
        </w:rPr>
        <w:t>.</w:t>
      </w:r>
    </w:p>
    <w:p w:rsidR="00713B7B" w:rsidRPr="00713B7B" w:rsidP="00713B7B" w14:paraId="441241E8" w14:textId="77777777">
      <w:pPr>
        <w:pStyle w:val="BodyText"/>
        <w:ind w:right="-663"/>
        <w:jc w:val="both"/>
        <w:rPr>
          <w:szCs w:val="24"/>
          <w:u w:val="single"/>
        </w:rPr>
      </w:pPr>
    </w:p>
    <w:p w:rsidR="008F5820" w:rsidP="00F759C4" w14:paraId="0B774191" w14:textId="77777777">
      <w:pPr>
        <w:pStyle w:val="BodyText"/>
        <w:ind w:left="142" w:right="-663"/>
        <w:jc w:val="both"/>
        <w:rPr>
          <w:b/>
          <w:szCs w:val="24"/>
          <w:u w:val="single"/>
        </w:rPr>
      </w:pP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="00EE5EC8">
        <w:rPr>
          <w:b/>
          <w:szCs w:val="24"/>
        </w:rPr>
        <w:t xml:space="preserve">           </w:t>
      </w:r>
      <w:r w:rsidRPr="008F5820" w:rsidR="00B947CC">
        <w:rPr>
          <w:b/>
          <w:szCs w:val="24"/>
          <w:u w:val="single"/>
        </w:rPr>
        <w:t>JUSTIFICATIVA</w:t>
      </w:r>
    </w:p>
    <w:p w:rsidR="00011D02" w:rsidP="00F759C4" w14:paraId="791B1ACF" w14:textId="77777777">
      <w:pPr>
        <w:pStyle w:val="BodyText"/>
        <w:ind w:left="142" w:right="-663"/>
        <w:jc w:val="both"/>
        <w:rPr>
          <w:b/>
          <w:szCs w:val="24"/>
          <w:u w:val="single"/>
        </w:rPr>
      </w:pPr>
    </w:p>
    <w:p w:rsidR="001E2CAB" w:rsidRPr="00FD4692" w:rsidP="00713B7B" w14:paraId="1FE06DD0" w14:textId="5CD029D5">
      <w:pPr>
        <w:tabs>
          <w:tab w:val="left" w:pos="3686"/>
        </w:tabs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>Como é sabido, a</w:t>
      </w:r>
      <w:r w:rsidRPr="00FD4692" w:rsidR="00713B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Avenida</w:t>
      </w:r>
      <w:r w:rsidRPr="00FD4692" w:rsidR="0083538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D4692" w:rsid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>Brasil</w:t>
      </w:r>
      <w:r w:rsidRPr="00FD4692" w:rsidR="009A18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</w:t>
      </w:r>
      <w:r w:rsidRPr="00FD4692" w:rsidR="00E748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uma </w:t>
      </w:r>
      <w:r w:rsidRPr="00FD4692" w:rsidR="009A180C">
        <w:rPr>
          <w:rFonts w:ascii="Times New Roman" w:eastAsia="Times New Roman" w:hAnsi="Times New Roman" w:cs="Times New Roman"/>
          <w:sz w:val="24"/>
          <w:szCs w:val="24"/>
          <w:lang w:eastAsia="pt-BR"/>
        </w:rPr>
        <w:t>via</w:t>
      </w:r>
      <w:r w:rsidRPr="00FD4692" w:rsidR="00713B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urbana </w:t>
      </w:r>
      <w:r w:rsidRPr="00FD4692" w:rsid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mais </w:t>
      </w:r>
      <w:r w:rsidRPr="00FD4692" w:rsidR="00713B7B">
        <w:rPr>
          <w:rFonts w:ascii="Times New Roman" w:eastAsia="Times New Roman" w:hAnsi="Times New Roman" w:cs="Times New Roman"/>
          <w:sz w:val="24"/>
          <w:szCs w:val="24"/>
          <w:lang w:eastAsia="pt-BR"/>
        </w:rPr>
        <w:t>movimentada</w:t>
      </w:r>
      <w:r w:rsidRPr="00FD4692" w:rsid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cidade</w:t>
      </w:r>
      <w:r w:rsidRPr="00FD4692" w:rsidR="009A180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D4692" w:rsid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</w:t>
      </w:r>
      <w:r w:rsidRPr="00FD4692" w:rsidR="00FD4692">
        <w:rPr>
          <w:rFonts w:ascii="Times New Roman" w:hAnsi="Times New Roman" w:cs="Times New Roman"/>
          <w:iCs/>
          <w:sz w:val="24"/>
          <w:szCs w:val="24"/>
        </w:rPr>
        <w:t>que n</w:t>
      </w:r>
      <w:r w:rsidR="00F92AC4">
        <w:rPr>
          <w:rFonts w:ascii="Times New Roman" w:hAnsi="Times New Roman" w:cs="Times New Roman"/>
          <w:iCs/>
          <w:sz w:val="24"/>
          <w:szCs w:val="24"/>
        </w:rPr>
        <w:t>ess</w:t>
      </w:r>
      <w:r w:rsidRPr="00FD4692" w:rsidR="00FD4692">
        <w:rPr>
          <w:rFonts w:ascii="Times New Roman" w:hAnsi="Times New Roman" w:cs="Times New Roman"/>
          <w:iCs/>
          <w:sz w:val="24"/>
          <w:szCs w:val="24"/>
        </w:rPr>
        <w:t xml:space="preserve">as imediações não existe </w:t>
      </w:r>
      <w:r w:rsidR="00F92AC4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Pr="00FD4692" w:rsidR="00FD4692">
        <w:rPr>
          <w:rFonts w:ascii="Times New Roman" w:hAnsi="Times New Roman" w:cs="Times New Roman"/>
          <w:iCs/>
          <w:sz w:val="24"/>
          <w:szCs w:val="24"/>
        </w:rPr>
        <w:t>área delimitada para o estacionamento de motos, o que causa grandes transtornos aos motoristas que por ali trafegam, pois as motos estacionadas muitas vezes de forma inadequada e também em locais inadequados</w:t>
      </w:r>
      <w:r w:rsidR="00F92AC4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FD4692" w:rsidR="00FD4692">
        <w:rPr>
          <w:rFonts w:ascii="Times New Roman" w:hAnsi="Times New Roman" w:cs="Times New Roman"/>
          <w:iCs/>
          <w:sz w:val="24"/>
          <w:szCs w:val="24"/>
        </w:rPr>
        <w:t>acabam ocupando a vaga de muitos carros,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92AC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tem acarretado </w:t>
      </w:r>
      <w:r w:rsidRPr="00FD4692" w:rsidR="00E748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falta de vagas </w:t>
      </w:r>
      <w:r w:rsidRPr="00FD4692" w:rsidR="007A1485">
        <w:rPr>
          <w:rFonts w:ascii="Times New Roman" w:eastAsia="Times New Roman" w:hAnsi="Times New Roman" w:cs="Times New Roman"/>
          <w:sz w:val="24"/>
          <w:szCs w:val="24"/>
          <w:lang w:eastAsia="pt-BR"/>
        </w:rPr>
        <w:t>para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estacionamento</w:t>
      </w:r>
      <w:r w:rsidRPr="00FD4692" w:rsidR="007A14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veículos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11B01" w:rsidP="00713B7B" w14:paraId="7FE18CB7" w14:textId="78AB202F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Neste sentido, uma</w:t>
      </w:r>
      <w:r w:rsidR="001E2CAB">
        <w:rPr>
          <w:rFonts w:ascii="Times New Roman" w:hAnsi="Times New Roman" w:cs="Times New Roman"/>
          <w:sz w:val="24"/>
          <w:szCs w:val="24"/>
        </w:rPr>
        <w:t xml:space="preserve"> alternativa para amenizar esse problema seria a </w:t>
      </w:r>
      <w:r w:rsidR="00F92AC4">
        <w:rPr>
          <w:rFonts w:ascii="Times New Roman" w:hAnsi="Times New Roman" w:cs="Times New Roman"/>
          <w:sz w:val="24"/>
          <w:szCs w:val="24"/>
        </w:rPr>
        <w:t>continuidade</w:t>
      </w:r>
      <w:r w:rsidR="00FD4692">
        <w:rPr>
          <w:rFonts w:ascii="Times New Roman" w:hAnsi="Times New Roman" w:cs="Times New Roman"/>
          <w:sz w:val="24"/>
          <w:szCs w:val="24"/>
        </w:rPr>
        <w:t xml:space="preserve"> de estacionamento exclusivo e com placas indicando para as motos</w:t>
      </w:r>
      <w:r w:rsidR="001E2CA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medida que já foi </w:t>
      </w:r>
      <w:r w:rsidR="00E748A5">
        <w:rPr>
          <w:rFonts w:ascii="Times New Roman" w:hAnsi="Times New Roman" w:cs="Times New Roman"/>
          <w:sz w:val="24"/>
          <w:szCs w:val="24"/>
        </w:rPr>
        <w:t xml:space="preserve">tomada </w:t>
      </w:r>
      <w:r w:rsidR="00FD4692">
        <w:rPr>
          <w:rFonts w:ascii="Times New Roman" w:hAnsi="Times New Roman" w:cs="Times New Roman"/>
          <w:sz w:val="24"/>
          <w:szCs w:val="24"/>
        </w:rPr>
        <w:t xml:space="preserve">em </w:t>
      </w:r>
      <w:r w:rsidR="00F92AC4">
        <w:rPr>
          <w:rFonts w:ascii="Times New Roman" w:hAnsi="Times New Roman" w:cs="Times New Roman"/>
          <w:sz w:val="24"/>
          <w:szCs w:val="24"/>
        </w:rPr>
        <w:t>quase toda a referida Avenida</w:t>
      </w:r>
      <w:r w:rsidR="00FD4692">
        <w:rPr>
          <w:rFonts w:ascii="Times New Roman" w:hAnsi="Times New Roman" w:cs="Times New Roman"/>
          <w:sz w:val="24"/>
          <w:szCs w:val="24"/>
        </w:rPr>
        <w:t>.</w:t>
      </w:r>
    </w:p>
    <w:p w:rsidR="00AE52EC" w:rsidP="00713B7B" w14:paraId="0AE0459D" w14:textId="77777777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1B33FA" w:rsidP="001B33FA" w14:paraId="58DB58B2" w14:textId="7777777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4749FB" w:rsidP="001B33FA" w14:paraId="71E69B7F" w14:textId="7777777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1B33FA" w:rsidP="001B33FA" w14:paraId="36E85A7D" w14:textId="7777777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661507" w:rsidRPr="00811E37" w:rsidP="001B33FA" w14:paraId="0AE430ED" w14:textId="175C9FE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</w:t>
      </w:r>
      <w:r w:rsidRPr="008F5820" w:rsidR="00D906C9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0D2346">
        <w:rPr>
          <w:rFonts w:ascii="Times New Roman" w:hAnsi="Times New Roman" w:cs="Times New Roman"/>
          <w:snapToGrid w:val="0"/>
          <w:sz w:val="24"/>
          <w:szCs w:val="24"/>
        </w:rPr>
        <w:t>14</w:t>
      </w:r>
      <w:r w:rsidRPr="008F5820" w:rsidR="00D906C9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FD4692">
        <w:rPr>
          <w:rFonts w:ascii="Times New Roman" w:hAnsi="Times New Roman" w:cs="Times New Roman"/>
          <w:snapToGrid w:val="0"/>
          <w:sz w:val="24"/>
          <w:szCs w:val="24"/>
        </w:rPr>
        <w:t xml:space="preserve">fevereiro </w:t>
      </w:r>
      <w:r w:rsidR="00211D00">
        <w:rPr>
          <w:rFonts w:ascii="Times New Roman" w:hAnsi="Times New Roman" w:cs="Times New Roman"/>
          <w:snapToGrid w:val="0"/>
          <w:sz w:val="24"/>
          <w:szCs w:val="24"/>
        </w:rPr>
        <w:t>de</w:t>
      </w:r>
      <w:r w:rsidR="00232740">
        <w:rPr>
          <w:rFonts w:ascii="Times New Roman" w:hAnsi="Times New Roman" w:cs="Times New Roman"/>
          <w:snapToGrid w:val="0"/>
          <w:sz w:val="24"/>
          <w:szCs w:val="24"/>
        </w:rPr>
        <w:t xml:space="preserve"> 202</w:t>
      </w:r>
      <w:r w:rsidR="00FD4692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CA1E0A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P="00F759C4" w14:paraId="6F359A75" w14:textId="77777777">
      <w:pPr>
        <w:tabs>
          <w:tab w:val="left" w:pos="1260"/>
        </w:tabs>
        <w:ind w:left="142"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2EC" w:rsidP="00F42ED3" w14:paraId="76737AB4" w14:textId="7777777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9A180C" w:rsidP="00E95AA9" w14:paraId="47374380" w14:textId="7777777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CA1E0A" w:rsidP="00E95AA9" w14:paraId="2E2565EF" w14:textId="7777777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45320650"/>
      <w:bookmarkEnd w:id="0"/>
    </w:p>
    <w:p w:rsidR="00713B7B" w:rsidP="00E95AA9" w14:paraId="6BC452E5" w14:textId="7777777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1E0A" w:rsidP="00E95AA9" w14:paraId="65AD098F" w14:textId="7777777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bookmarkEnd w:id="1"/>
      <w:r w:rsidR="00FD4692">
        <w:rPr>
          <w:rFonts w:ascii="Times New Roman" w:hAnsi="Times New Roman" w:cs="Times New Roman"/>
          <w:b/>
          <w:sz w:val="24"/>
          <w:szCs w:val="24"/>
        </w:rPr>
        <w:t>BEITO MACHADINHO</w:t>
      </w:r>
    </w:p>
    <w:sectPr w:rsidSect="00F42ED3">
      <w:headerReference w:type="default" r:id="rId4"/>
      <w:footerReference w:type="default" r:id="rId5"/>
      <w:pgSz w:w="11907" w:h="16840" w:code="9"/>
      <w:pgMar w:top="194" w:right="1701" w:bottom="567" w:left="1797" w:header="680" w:footer="144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59C4" w:rsidP="00F759C4" w14:paraId="54423772" w14:textId="77777777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Protocolada na Secretaria Geral da Câmara em ____/____/202</w:t>
    </w:r>
    <w:r w:rsidR="00FD4692">
      <w:rPr>
        <w:rFonts w:ascii="Times New Roman" w:hAnsi="Times New Roman" w:cs="Times New Roman"/>
      </w:rPr>
      <w:t>4</w:t>
    </w:r>
    <w:r>
      <w:rPr>
        <w:rFonts w:ascii="Times New Roman" w:hAnsi="Times New Roman" w:cs="Times New Roman"/>
      </w:rPr>
      <w:t xml:space="preserve">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F759C4" w:rsidP="00F759C4" w14:paraId="0B55E34A" w14:textId="77777777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:rsidR="00F759C4" w:rsidP="00F759C4" w14:paraId="78FD3D4F" w14:textId="77777777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aprovada na sessão ordinária do dia ____/____/202</w:t>
    </w:r>
    <w:r w:rsidR="00FD4692">
      <w:rPr>
        <w:rFonts w:ascii="Times New Roman" w:hAnsi="Times New Roman" w:cs="Times New Roman"/>
      </w:rPr>
      <w:t>4</w:t>
    </w:r>
  </w:p>
  <w:p w:rsidR="00F759C4" w:rsidP="00F759C4" w14:paraId="2625FF14" w14:textId="77777777">
    <w:pPr>
      <w:ind w:right="-380"/>
      <w:rPr>
        <w:rFonts w:ascii="Times New Roman" w:hAnsi="Times New Roman" w:cs="Times New Roman"/>
      </w:rPr>
    </w:pPr>
  </w:p>
  <w:p w:rsidR="00F759C4" w:rsidP="00F759C4" w14:paraId="1AB77404" w14:textId="77777777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________________________________</w:t>
    </w:r>
  </w:p>
  <w:p w:rsidR="00F759C4" w:rsidP="00F759C4" w14:paraId="0AEA7774" w14:textId="77777777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="009A180C">
      <w:rPr>
        <w:rFonts w:ascii="Times New Roman" w:hAnsi="Times New Roman" w:cs="Times New Roman"/>
      </w:rPr>
      <w:t xml:space="preserve">  </w:t>
    </w:r>
    <w:r>
      <w:rPr>
        <w:rFonts w:ascii="Times New Roman" w:hAnsi="Times New Roman" w:cs="Times New Roman"/>
      </w:rPr>
      <w:t xml:space="preserve">Ver. </w:t>
    </w:r>
    <w:r w:rsidR="00FD4692">
      <w:rPr>
        <w:rFonts w:ascii="Times New Roman" w:hAnsi="Times New Roman" w:cs="Times New Roman"/>
      </w:rPr>
      <w:t>Vanderlei Baioto</w:t>
    </w:r>
  </w:p>
  <w:p w:rsidR="00F759C4" w:rsidP="00F759C4" w14:paraId="5FF540E1" w14:textId="77777777">
    <w:pPr>
      <w:pStyle w:val="Footer"/>
      <w:ind w:right="-380"/>
    </w:pPr>
  </w:p>
  <w:p w:rsidR="00F759C4" w:rsidP="00F759C4" w14:paraId="5EC6EA3A" w14:textId="77777777">
    <w:pPr>
      <w:pStyle w:val="Footer"/>
    </w:pPr>
  </w:p>
  <w:p w:rsidR="00F759C4" w14:paraId="1014A1E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24132" w:rsidP="00235C2F" w14:paraId="140479A5" w14:textId="77777777">
    <w:pPr>
      <w:pStyle w:val="Header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11D02"/>
    <w:rsid w:val="000365BC"/>
    <w:rsid w:val="000411FB"/>
    <w:rsid w:val="0009146C"/>
    <w:rsid w:val="000A30C2"/>
    <w:rsid w:val="000D2346"/>
    <w:rsid w:val="00185CE8"/>
    <w:rsid w:val="001915A3"/>
    <w:rsid w:val="001B33FA"/>
    <w:rsid w:val="001E2CAB"/>
    <w:rsid w:val="00210E11"/>
    <w:rsid w:val="00211D00"/>
    <w:rsid w:val="00217F62"/>
    <w:rsid w:val="0022519C"/>
    <w:rsid w:val="00232740"/>
    <w:rsid w:val="00235C2F"/>
    <w:rsid w:val="00252B93"/>
    <w:rsid w:val="00270397"/>
    <w:rsid w:val="002A5CA8"/>
    <w:rsid w:val="002A7AFE"/>
    <w:rsid w:val="002C362A"/>
    <w:rsid w:val="002C5FBB"/>
    <w:rsid w:val="002F2399"/>
    <w:rsid w:val="00330D79"/>
    <w:rsid w:val="00363167"/>
    <w:rsid w:val="003725A0"/>
    <w:rsid w:val="003836AF"/>
    <w:rsid w:val="0038788B"/>
    <w:rsid w:val="003955D1"/>
    <w:rsid w:val="003B287F"/>
    <w:rsid w:val="003C390F"/>
    <w:rsid w:val="003D3AA8"/>
    <w:rsid w:val="003E06EB"/>
    <w:rsid w:val="003E3198"/>
    <w:rsid w:val="00400F41"/>
    <w:rsid w:val="00464016"/>
    <w:rsid w:val="004749FB"/>
    <w:rsid w:val="004A4B40"/>
    <w:rsid w:val="004E44AD"/>
    <w:rsid w:val="004F28FD"/>
    <w:rsid w:val="00510E0A"/>
    <w:rsid w:val="00527DD8"/>
    <w:rsid w:val="005355A5"/>
    <w:rsid w:val="00576E2E"/>
    <w:rsid w:val="0058426A"/>
    <w:rsid w:val="005A62C3"/>
    <w:rsid w:val="005E1A56"/>
    <w:rsid w:val="00611B01"/>
    <w:rsid w:val="0063520B"/>
    <w:rsid w:val="006501A5"/>
    <w:rsid w:val="00661507"/>
    <w:rsid w:val="0067010A"/>
    <w:rsid w:val="006710A8"/>
    <w:rsid w:val="00676DD9"/>
    <w:rsid w:val="006A1B5D"/>
    <w:rsid w:val="006C38DF"/>
    <w:rsid w:val="006E72B2"/>
    <w:rsid w:val="006F5832"/>
    <w:rsid w:val="00704380"/>
    <w:rsid w:val="00706A3E"/>
    <w:rsid w:val="00713B7B"/>
    <w:rsid w:val="00740958"/>
    <w:rsid w:val="007661D0"/>
    <w:rsid w:val="007A1485"/>
    <w:rsid w:val="007B14BB"/>
    <w:rsid w:val="007D1629"/>
    <w:rsid w:val="007F3F64"/>
    <w:rsid w:val="00811E37"/>
    <w:rsid w:val="00835382"/>
    <w:rsid w:val="008602BF"/>
    <w:rsid w:val="0087182D"/>
    <w:rsid w:val="008956C3"/>
    <w:rsid w:val="008A734A"/>
    <w:rsid w:val="008D3340"/>
    <w:rsid w:val="008D5C06"/>
    <w:rsid w:val="008E10D7"/>
    <w:rsid w:val="008F5820"/>
    <w:rsid w:val="00900B37"/>
    <w:rsid w:val="00911607"/>
    <w:rsid w:val="00913D88"/>
    <w:rsid w:val="009161E1"/>
    <w:rsid w:val="00924D80"/>
    <w:rsid w:val="009A180C"/>
    <w:rsid w:val="009A55C5"/>
    <w:rsid w:val="009B27E6"/>
    <w:rsid w:val="009C1F61"/>
    <w:rsid w:val="009F196D"/>
    <w:rsid w:val="00A073E3"/>
    <w:rsid w:val="00A12746"/>
    <w:rsid w:val="00A64B26"/>
    <w:rsid w:val="00A85319"/>
    <w:rsid w:val="00A87081"/>
    <w:rsid w:val="00A906D8"/>
    <w:rsid w:val="00A94323"/>
    <w:rsid w:val="00AA2516"/>
    <w:rsid w:val="00AA66C2"/>
    <w:rsid w:val="00AB5A74"/>
    <w:rsid w:val="00AC7D72"/>
    <w:rsid w:val="00AE52EC"/>
    <w:rsid w:val="00AF6560"/>
    <w:rsid w:val="00B036AE"/>
    <w:rsid w:val="00B13D62"/>
    <w:rsid w:val="00B24132"/>
    <w:rsid w:val="00B2657D"/>
    <w:rsid w:val="00B35345"/>
    <w:rsid w:val="00B4698E"/>
    <w:rsid w:val="00B52989"/>
    <w:rsid w:val="00B60709"/>
    <w:rsid w:val="00B66149"/>
    <w:rsid w:val="00B77D2D"/>
    <w:rsid w:val="00B817B2"/>
    <w:rsid w:val="00B87F21"/>
    <w:rsid w:val="00B947CC"/>
    <w:rsid w:val="00B94B1A"/>
    <w:rsid w:val="00BB662E"/>
    <w:rsid w:val="00BC0AE1"/>
    <w:rsid w:val="00BC33D1"/>
    <w:rsid w:val="00BF18A5"/>
    <w:rsid w:val="00C2534C"/>
    <w:rsid w:val="00C37A5D"/>
    <w:rsid w:val="00C5004C"/>
    <w:rsid w:val="00C64408"/>
    <w:rsid w:val="00C92142"/>
    <w:rsid w:val="00C935CD"/>
    <w:rsid w:val="00CA1E0A"/>
    <w:rsid w:val="00CF678C"/>
    <w:rsid w:val="00D05E33"/>
    <w:rsid w:val="00D1446A"/>
    <w:rsid w:val="00D44EC9"/>
    <w:rsid w:val="00D5268F"/>
    <w:rsid w:val="00D52D33"/>
    <w:rsid w:val="00D906C9"/>
    <w:rsid w:val="00DB235C"/>
    <w:rsid w:val="00DC7A47"/>
    <w:rsid w:val="00DD340B"/>
    <w:rsid w:val="00DD7925"/>
    <w:rsid w:val="00DF6FEF"/>
    <w:rsid w:val="00E24D21"/>
    <w:rsid w:val="00E748A5"/>
    <w:rsid w:val="00E95AA9"/>
    <w:rsid w:val="00E97B96"/>
    <w:rsid w:val="00EB6803"/>
    <w:rsid w:val="00EB726D"/>
    <w:rsid w:val="00EE5EC8"/>
    <w:rsid w:val="00F071AE"/>
    <w:rsid w:val="00F0797F"/>
    <w:rsid w:val="00F132E6"/>
    <w:rsid w:val="00F31F2E"/>
    <w:rsid w:val="00F42ED3"/>
    <w:rsid w:val="00F759C4"/>
    <w:rsid w:val="00F92AC4"/>
    <w:rsid w:val="00FD4692"/>
    <w:rsid w:val="00FE5CFD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278EC04-AE68-4F91-908B-3ED494E0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Heading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2Char">
    <w:name w:val="Título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Footer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DefaultParagraphFont"/>
    <w:link w:val="Footer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BodyText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DefaultParagraphFont"/>
    <w:link w:val="BodyText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DefaultParagraphFont"/>
    <w:link w:val="Header"/>
    <w:uiPriority w:val="99"/>
    <w:rsid w:val="00B24132"/>
  </w:style>
  <w:style w:type="character" w:customStyle="1" w:styleId="apple-converted-space">
    <w:name w:val="apple-converted-space"/>
    <w:basedOn w:val="DefaultParagraphFont"/>
    <w:rsid w:val="00B60709"/>
  </w:style>
  <w:style w:type="character" w:customStyle="1" w:styleId="normaltextrun">
    <w:name w:val="normaltextrun"/>
    <w:basedOn w:val="DefaultParagraphFont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DefaultParagraphFont"/>
    <w:rsid w:val="00B60709"/>
  </w:style>
  <w:style w:type="paragraph" w:styleId="BalloonText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Recuodecorpodetexto2Char"/>
    <w:uiPriority w:val="99"/>
    <w:semiHidden/>
    <w:unhideWhenUsed/>
    <w:rsid w:val="00211D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DefaultParagraphFont"/>
    <w:link w:val="BodyTextIndent2"/>
    <w:uiPriority w:val="99"/>
    <w:semiHidden/>
    <w:rsid w:val="00211D00"/>
  </w:style>
  <w:style w:type="character" w:styleId="Strong">
    <w:name w:val="Strong"/>
    <w:basedOn w:val="DefaultParagraphFont"/>
    <w:qFormat/>
    <w:rsid w:val="00211D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Luiz Augusto Herrera Ferreira</cp:lastModifiedBy>
  <cp:revision>2</cp:revision>
  <cp:lastPrinted>2023-09-11T15:15:00Z</cp:lastPrinted>
  <dcterms:created xsi:type="dcterms:W3CDTF">2024-02-08T12:18:00Z</dcterms:created>
  <dcterms:modified xsi:type="dcterms:W3CDTF">2024-02-08T12:18:00Z</dcterms:modified>
</cp:coreProperties>
</file>