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DF0CD4" w14:textId="27401AD9" w:rsidR="008A02F3" w:rsidRPr="003160FB" w:rsidRDefault="00FD6C65" w:rsidP="008A02F3">
      <w:pPr>
        <w:jc w:val="both"/>
        <w:rPr>
          <w:rFonts w:ascii="Arial" w:hAnsi="Arial" w:cs="Arial"/>
        </w:rPr>
      </w:pPr>
      <w:r w:rsidRPr="009C68CC">
        <w:rPr>
          <w:rFonts w:ascii="Arial" w:hAnsi="Arial" w:cs="Arial"/>
        </w:rPr>
        <w:t xml:space="preserve">Ata Número </w:t>
      </w:r>
      <w:r w:rsidRPr="00CC7E1A">
        <w:rPr>
          <w:rFonts w:ascii="Arial" w:hAnsi="Arial" w:cs="Arial"/>
        </w:rPr>
        <w:t>2</w:t>
      </w:r>
      <w:r w:rsidR="004411D4" w:rsidRPr="00CC7E1A">
        <w:rPr>
          <w:rFonts w:ascii="Arial" w:hAnsi="Arial" w:cs="Arial"/>
        </w:rPr>
        <w:t>9</w:t>
      </w:r>
      <w:r w:rsidR="00765713">
        <w:rPr>
          <w:rFonts w:ascii="Arial" w:hAnsi="Arial" w:cs="Arial"/>
        </w:rPr>
        <w:t>2</w:t>
      </w:r>
      <w:r w:rsidRPr="00E252CE">
        <w:rPr>
          <w:rFonts w:ascii="Arial" w:hAnsi="Arial" w:cs="Arial"/>
        </w:rPr>
        <w:t>,</w:t>
      </w:r>
      <w:r w:rsidRPr="009A56B1">
        <w:rPr>
          <w:rFonts w:ascii="Arial" w:hAnsi="Arial" w:cs="Arial"/>
          <w:color w:val="FF0000"/>
        </w:rPr>
        <w:t xml:space="preserve"> </w:t>
      </w:r>
      <w:r w:rsidRPr="009C68CC">
        <w:rPr>
          <w:rFonts w:ascii="Arial" w:hAnsi="Arial" w:cs="Arial"/>
        </w:rPr>
        <w:t xml:space="preserve">da </w:t>
      </w:r>
      <w:r w:rsidR="004411D4">
        <w:rPr>
          <w:rFonts w:ascii="Arial" w:hAnsi="Arial" w:cs="Arial"/>
        </w:rPr>
        <w:t xml:space="preserve">Trigésima </w:t>
      </w:r>
      <w:r w:rsidR="00765713">
        <w:rPr>
          <w:rFonts w:ascii="Arial" w:hAnsi="Arial" w:cs="Arial"/>
        </w:rPr>
        <w:t xml:space="preserve">Segunda </w:t>
      </w:r>
      <w:r w:rsidRPr="009C68CC">
        <w:rPr>
          <w:rFonts w:ascii="Arial" w:hAnsi="Arial" w:cs="Arial"/>
        </w:rPr>
        <w:t xml:space="preserve">Sessão Ordinária da Câmara Municipal de Iúna, Estado do Espírito Santo, Legislatura 2025/2028, Ano Legislativo 2025, realizada </w:t>
      </w:r>
      <w:r w:rsidR="00140CC3" w:rsidRPr="009C68CC">
        <w:rPr>
          <w:rFonts w:ascii="Arial" w:hAnsi="Arial" w:cs="Arial"/>
        </w:rPr>
        <w:t xml:space="preserve">dia </w:t>
      </w:r>
      <w:r w:rsidR="00765713">
        <w:rPr>
          <w:rFonts w:ascii="Arial" w:hAnsi="Arial" w:cs="Arial"/>
        </w:rPr>
        <w:t>dezoito</w:t>
      </w:r>
      <w:r w:rsidRPr="009C68CC">
        <w:rPr>
          <w:rFonts w:ascii="Arial" w:hAnsi="Arial" w:cs="Arial"/>
        </w:rPr>
        <w:t xml:space="preserve"> de</w:t>
      </w:r>
      <w:r w:rsidRPr="009C68CC">
        <w:rPr>
          <w:rFonts w:ascii="Arial" w:hAnsi="Arial" w:cs="Arial"/>
          <w:spacing w:val="-4"/>
        </w:rPr>
        <w:t xml:space="preserve"> </w:t>
      </w:r>
      <w:r w:rsidR="00765713">
        <w:rPr>
          <w:rFonts w:ascii="Arial" w:hAnsi="Arial" w:cs="Arial"/>
          <w:spacing w:val="-4"/>
        </w:rPr>
        <w:t>novembro</w:t>
      </w:r>
      <w:r w:rsidRPr="009C68CC">
        <w:rPr>
          <w:rFonts w:ascii="Arial" w:hAnsi="Arial" w:cs="Arial"/>
        </w:rPr>
        <w:t xml:space="preserve"> de</w:t>
      </w:r>
      <w:r w:rsidRPr="009C68CC">
        <w:rPr>
          <w:rFonts w:ascii="Arial" w:hAnsi="Arial" w:cs="Arial"/>
          <w:spacing w:val="-4"/>
        </w:rPr>
        <w:t xml:space="preserve"> </w:t>
      </w:r>
      <w:r w:rsidRPr="009C68CC">
        <w:rPr>
          <w:rFonts w:ascii="Arial" w:hAnsi="Arial" w:cs="Arial"/>
        </w:rPr>
        <w:t>2025,</w:t>
      </w:r>
      <w:r w:rsidRPr="009C68CC">
        <w:rPr>
          <w:rFonts w:ascii="Arial" w:hAnsi="Arial" w:cs="Arial"/>
          <w:spacing w:val="-1"/>
        </w:rPr>
        <w:t xml:space="preserve"> </w:t>
      </w:r>
      <w:r w:rsidRPr="009C68CC">
        <w:rPr>
          <w:rFonts w:ascii="Arial" w:hAnsi="Arial" w:cs="Arial"/>
        </w:rPr>
        <w:t>na</w:t>
      </w:r>
      <w:r w:rsidRPr="009C68CC">
        <w:rPr>
          <w:rFonts w:ascii="Arial" w:hAnsi="Arial" w:cs="Arial"/>
          <w:spacing w:val="-4"/>
        </w:rPr>
        <w:t xml:space="preserve"> </w:t>
      </w:r>
      <w:r w:rsidRPr="009C68CC">
        <w:rPr>
          <w:rFonts w:ascii="Arial" w:hAnsi="Arial" w:cs="Arial"/>
        </w:rPr>
        <w:t>sua</w:t>
      </w:r>
      <w:r w:rsidRPr="009C68CC">
        <w:rPr>
          <w:rFonts w:ascii="Arial" w:hAnsi="Arial" w:cs="Arial"/>
          <w:spacing w:val="-4"/>
        </w:rPr>
        <w:t xml:space="preserve"> </w:t>
      </w:r>
      <w:r w:rsidRPr="009C68CC">
        <w:rPr>
          <w:rFonts w:ascii="Arial" w:hAnsi="Arial" w:cs="Arial"/>
        </w:rPr>
        <w:t>Sede</w:t>
      </w:r>
      <w:r w:rsidRPr="009C68CC">
        <w:rPr>
          <w:rFonts w:ascii="Arial" w:hAnsi="Arial" w:cs="Arial"/>
          <w:spacing w:val="-2"/>
        </w:rPr>
        <w:t xml:space="preserve"> </w:t>
      </w:r>
      <w:r w:rsidRPr="009C68CC">
        <w:rPr>
          <w:rFonts w:ascii="Arial" w:hAnsi="Arial" w:cs="Arial"/>
        </w:rPr>
        <w:t>situada à</w:t>
      </w:r>
      <w:r w:rsidRPr="009C68CC">
        <w:rPr>
          <w:rFonts w:ascii="Arial" w:hAnsi="Arial" w:cs="Arial"/>
          <w:spacing w:val="-4"/>
        </w:rPr>
        <w:t xml:space="preserve"> </w:t>
      </w:r>
      <w:r w:rsidRPr="009C68CC">
        <w:rPr>
          <w:rFonts w:ascii="Arial" w:hAnsi="Arial" w:cs="Arial"/>
        </w:rPr>
        <w:t>Avenida</w:t>
      </w:r>
      <w:r w:rsidRPr="009C68CC">
        <w:rPr>
          <w:rFonts w:ascii="Arial" w:hAnsi="Arial" w:cs="Arial"/>
          <w:spacing w:val="-4"/>
        </w:rPr>
        <w:t xml:space="preserve"> </w:t>
      </w:r>
      <w:r w:rsidRPr="009C68CC">
        <w:rPr>
          <w:rFonts w:ascii="Arial" w:hAnsi="Arial" w:cs="Arial"/>
        </w:rPr>
        <w:t>Presidente Getúlio Vargas, n° 124, 1° Andar, Centro, Iúna/ES. As</w:t>
      </w:r>
      <w:r w:rsidR="00CE46FA" w:rsidRPr="009C68CC">
        <w:rPr>
          <w:rFonts w:ascii="Arial" w:hAnsi="Arial" w:cs="Arial"/>
        </w:rPr>
        <w:t xml:space="preserve"> </w:t>
      </w:r>
      <w:r w:rsidRPr="009C68CC">
        <w:rPr>
          <w:rFonts w:ascii="Arial" w:hAnsi="Arial" w:cs="Arial"/>
        </w:rPr>
        <w:t>dezenove horas</w:t>
      </w:r>
      <w:r w:rsidR="001A18FB" w:rsidRPr="009C68CC">
        <w:rPr>
          <w:rFonts w:ascii="Arial" w:hAnsi="Arial" w:cs="Arial"/>
        </w:rPr>
        <w:t xml:space="preserve"> e </w:t>
      </w:r>
      <w:r w:rsidR="00BF1A70">
        <w:rPr>
          <w:rFonts w:ascii="Arial" w:hAnsi="Arial" w:cs="Arial"/>
        </w:rPr>
        <w:t>quatro</w:t>
      </w:r>
      <w:r w:rsidR="006F7B19">
        <w:rPr>
          <w:rFonts w:ascii="Arial" w:hAnsi="Arial" w:cs="Arial"/>
        </w:rPr>
        <w:t xml:space="preserve"> minutos</w:t>
      </w:r>
      <w:r w:rsidR="00A25C9C" w:rsidRPr="009C68CC">
        <w:rPr>
          <w:rFonts w:ascii="Arial" w:hAnsi="Arial" w:cs="Arial"/>
        </w:rPr>
        <w:t xml:space="preserve"> </w:t>
      </w:r>
      <w:r w:rsidRPr="009C68CC">
        <w:rPr>
          <w:rFonts w:ascii="Arial" w:hAnsi="Arial" w:cs="Arial"/>
        </w:rPr>
        <w:t xml:space="preserve">o Presidente Vereador Paulo Henrique Leocádio da Silva assentou-se a Mesa, cumprimentou seus pares, público presente e seguidores nas redes sociais. Em seguida solicitou aos Vereadores registrarem presença no Sistema Eletrônico, sendo que todos os presentes </w:t>
      </w:r>
      <w:r w:rsidR="00CE46FA" w:rsidRPr="009C68CC">
        <w:rPr>
          <w:rFonts w:ascii="Arial" w:hAnsi="Arial" w:cs="Arial"/>
        </w:rPr>
        <w:t>fizeram.</w:t>
      </w:r>
      <w:r w:rsidR="003574CA">
        <w:rPr>
          <w:rFonts w:ascii="Arial" w:hAnsi="Arial" w:cs="Arial"/>
        </w:rPr>
        <w:t xml:space="preserve"> </w:t>
      </w:r>
      <w:r w:rsidRPr="009C68CC">
        <w:rPr>
          <w:rFonts w:ascii="Arial" w:hAnsi="Arial" w:cs="Arial"/>
        </w:rPr>
        <w:t xml:space="preserve">Com quórum legal o Presidente abriu os trabalhos da sessão em nome de Deus e convidou o </w:t>
      </w:r>
      <w:r w:rsidR="006A5D67" w:rsidRPr="009C68CC">
        <w:rPr>
          <w:rFonts w:ascii="Arial" w:hAnsi="Arial" w:cs="Arial"/>
        </w:rPr>
        <w:t xml:space="preserve">Vereador </w:t>
      </w:r>
      <w:r w:rsidR="00BF1A70">
        <w:rPr>
          <w:rFonts w:ascii="Arial" w:hAnsi="Arial" w:cs="Arial"/>
        </w:rPr>
        <w:t>Jonathan Bonfante Moreira</w:t>
      </w:r>
      <w:r w:rsidR="00517F9C" w:rsidRPr="009C68CC">
        <w:rPr>
          <w:rFonts w:ascii="Arial" w:hAnsi="Arial" w:cs="Arial"/>
        </w:rPr>
        <w:t xml:space="preserve"> </w:t>
      </w:r>
      <w:r w:rsidR="00CE46FA" w:rsidRPr="009C68CC">
        <w:rPr>
          <w:rFonts w:ascii="Arial" w:hAnsi="Arial" w:cs="Arial"/>
        </w:rPr>
        <w:t xml:space="preserve">a </w:t>
      </w:r>
      <w:r w:rsidR="00717B5D" w:rsidRPr="009C68CC">
        <w:rPr>
          <w:rFonts w:ascii="Arial" w:hAnsi="Arial" w:cs="Arial"/>
        </w:rPr>
        <w:t>proceder</w:t>
      </w:r>
      <w:r w:rsidRPr="009C68CC">
        <w:rPr>
          <w:rFonts w:ascii="Arial" w:hAnsi="Arial" w:cs="Arial"/>
        </w:rPr>
        <w:t xml:space="preserve"> a leitura do texto bíblico, que foi feito em</w:t>
      </w:r>
      <w:r w:rsidR="00062EEF">
        <w:rPr>
          <w:rFonts w:ascii="Arial" w:hAnsi="Arial" w:cs="Arial"/>
        </w:rPr>
        <w:t xml:space="preserve"> </w:t>
      </w:r>
      <w:r w:rsidR="00BF1A70">
        <w:rPr>
          <w:rFonts w:ascii="Arial" w:hAnsi="Arial" w:cs="Arial"/>
        </w:rPr>
        <w:t>Salmo 61:01;02</w:t>
      </w:r>
      <w:r w:rsidR="00765713">
        <w:rPr>
          <w:rFonts w:ascii="Arial" w:hAnsi="Arial" w:cs="Arial"/>
        </w:rPr>
        <w:t>.</w:t>
      </w:r>
      <w:r w:rsidR="00062EEF">
        <w:rPr>
          <w:rFonts w:ascii="Arial" w:hAnsi="Arial" w:cs="Arial"/>
        </w:rPr>
        <w:t xml:space="preserve"> </w:t>
      </w:r>
      <w:r w:rsidRPr="009C68CC">
        <w:rPr>
          <w:rFonts w:ascii="Arial" w:hAnsi="Arial" w:cs="Arial"/>
        </w:rPr>
        <w:t>A ata n°</w:t>
      </w:r>
      <w:r w:rsidR="00765713">
        <w:rPr>
          <w:rFonts w:ascii="Arial" w:hAnsi="Arial" w:cs="Arial"/>
        </w:rPr>
        <w:t xml:space="preserve"> </w:t>
      </w:r>
      <w:r w:rsidRPr="009C68CC">
        <w:rPr>
          <w:rFonts w:ascii="Arial" w:hAnsi="Arial" w:cs="Arial"/>
        </w:rPr>
        <w:t>2</w:t>
      </w:r>
      <w:r w:rsidR="004411D4">
        <w:rPr>
          <w:rFonts w:ascii="Arial" w:hAnsi="Arial" w:cs="Arial"/>
        </w:rPr>
        <w:t>9</w:t>
      </w:r>
      <w:r w:rsidR="00765713">
        <w:rPr>
          <w:rFonts w:ascii="Arial" w:hAnsi="Arial" w:cs="Arial"/>
        </w:rPr>
        <w:t>1</w:t>
      </w:r>
      <w:r w:rsidRPr="009C68CC">
        <w:rPr>
          <w:rFonts w:ascii="Arial" w:hAnsi="Arial" w:cs="Arial"/>
        </w:rPr>
        <w:t xml:space="preserve"> da </w:t>
      </w:r>
      <w:r w:rsidR="004411D4">
        <w:rPr>
          <w:rFonts w:ascii="Arial" w:hAnsi="Arial" w:cs="Arial"/>
        </w:rPr>
        <w:t>trigésima</w:t>
      </w:r>
      <w:r w:rsidR="001F0637" w:rsidRPr="009C68CC">
        <w:rPr>
          <w:rFonts w:ascii="Arial" w:hAnsi="Arial" w:cs="Arial"/>
        </w:rPr>
        <w:t xml:space="preserve"> </w:t>
      </w:r>
      <w:r w:rsidR="00765713">
        <w:rPr>
          <w:rFonts w:ascii="Arial" w:hAnsi="Arial" w:cs="Arial"/>
        </w:rPr>
        <w:t>primeira sessão</w:t>
      </w:r>
      <w:r w:rsidRPr="009C68CC">
        <w:rPr>
          <w:rFonts w:ascii="Arial" w:hAnsi="Arial" w:cs="Arial"/>
        </w:rPr>
        <w:t xml:space="preserve"> ordinária do dia </w:t>
      </w:r>
      <w:r w:rsidR="00765713">
        <w:rPr>
          <w:rFonts w:ascii="Arial" w:hAnsi="Arial" w:cs="Arial"/>
        </w:rPr>
        <w:t>06</w:t>
      </w:r>
      <w:r w:rsidRPr="009C68CC">
        <w:rPr>
          <w:rFonts w:ascii="Arial" w:hAnsi="Arial" w:cs="Arial"/>
        </w:rPr>
        <w:t xml:space="preserve"> de </w:t>
      </w:r>
      <w:r w:rsidR="00765713">
        <w:rPr>
          <w:rFonts w:ascii="Arial" w:hAnsi="Arial" w:cs="Arial"/>
        </w:rPr>
        <w:t>novembro</w:t>
      </w:r>
      <w:r w:rsidRPr="009C68CC">
        <w:rPr>
          <w:rFonts w:ascii="Arial" w:hAnsi="Arial" w:cs="Arial"/>
        </w:rPr>
        <w:t xml:space="preserve"> de 2025</w:t>
      </w:r>
      <w:r w:rsidR="006A69DC" w:rsidRPr="009C68CC">
        <w:rPr>
          <w:rFonts w:ascii="Arial" w:hAnsi="Arial" w:cs="Arial"/>
        </w:rPr>
        <w:t xml:space="preserve"> foi aprovada por </w:t>
      </w:r>
      <w:r w:rsidR="009A56B1">
        <w:rPr>
          <w:rFonts w:ascii="Arial" w:hAnsi="Arial" w:cs="Arial"/>
        </w:rPr>
        <w:t>10</w:t>
      </w:r>
      <w:r w:rsidR="00086E5B" w:rsidRPr="009C68CC">
        <w:rPr>
          <w:rFonts w:ascii="Arial" w:hAnsi="Arial" w:cs="Arial"/>
        </w:rPr>
        <w:t xml:space="preserve"> (</w:t>
      </w:r>
      <w:r w:rsidR="009A56B1">
        <w:rPr>
          <w:rFonts w:ascii="Arial" w:hAnsi="Arial" w:cs="Arial"/>
        </w:rPr>
        <w:t>dez</w:t>
      </w:r>
      <w:r w:rsidR="00086E5B" w:rsidRPr="009C68CC">
        <w:rPr>
          <w:rFonts w:ascii="Arial" w:hAnsi="Arial" w:cs="Arial"/>
        </w:rPr>
        <w:t>)</w:t>
      </w:r>
      <w:r w:rsidR="006B6D28" w:rsidRPr="009C68CC">
        <w:rPr>
          <w:rFonts w:ascii="Arial" w:hAnsi="Arial" w:cs="Arial"/>
        </w:rPr>
        <w:t xml:space="preserve"> votos </w:t>
      </w:r>
      <w:r w:rsidR="00CE46FA" w:rsidRPr="009C68CC">
        <w:rPr>
          <w:rFonts w:ascii="Arial" w:hAnsi="Arial" w:cs="Arial"/>
        </w:rPr>
        <w:t>favoráveis. Constou</w:t>
      </w:r>
      <w:r w:rsidR="006A69DC" w:rsidRPr="009C68CC">
        <w:rPr>
          <w:rFonts w:ascii="Arial" w:hAnsi="Arial" w:cs="Arial"/>
        </w:rPr>
        <w:t xml:space="preserve"> </w:t>
      </w:r>
      <w:r w:rsidR="006B6D28" w:rsidRPr="009C68CC">
        <w:rPr>
          <w:rFonts w:ascii="Arial" w:hAnsi="Arial" w:cs="Arial"/>
        </w:rPr>
        <w:t>d</w:t>
      </w:r>
      <w:r w:rsidR="006A69DC" w:rsidRPr="009C68CC">
        <w:rPr>
          <w:rFonts w:ascii="Arial" w:hAnsi="Arial" w:cs="Arial"/>
        </w:rPr>
        <w:t>o expediente</w:t>
      </w:r>
      <w:r w:rsidR="00EB6744">
        <w:rPr>
          <w:rFonts w:ascii="Arial" w:hAnsi="Arial" w:cs="Arial"/>
        </w:rPr>
        <w:t xml:space="preserve"> projeto de lei ordinária n° 45/2025 que Institui o Benefício Eventual Emergencial de Pecúnia para Moradia, autor Executivo Municipal, projeto de lei ordinária n° 46/2025 que </w:t>
      </w:r>
      <w:r w:rsidR="007872A0">
        <w:rPr>
          <w:rFonts w:ascii="Arial" w:hAnsi="Arial" w:cs="Arial"/>
        </w:rPr>
        <w:t xml:space="preserve">Institui no calendário do Município de Iúna o evento oficial de Duatlhon, autoria do Vereador Adilson </w:t>
      </w:r>
      <w:r w:rsidR="00CA1FE4">
        <w:rPr>
          <w:rFonts w:ascii="Arial" w:hAnsi="Arial" w:cs="Arial"/>
        </w:rPr>
        <w:t>Luís</w:t>
      </w:r>
      <w:r w:rsidR="007872A0">
        <w:rPr>
          <w:rFonts w:ascii="Arial" w:hAnsi="Arial" w:cs="Arial"/>
        </w:rPr>
        <w:t xml:space="preserve"> da Silva;</w:t>
      </w:r>
      <w:r w:rsidR="00086E5B" w:rsidRPr="009C68CC">
        <w:rPr>
          <w:rFonts w:ascii="Arial" w:hAnsi="Arial" w:cs="Arial"/>
        </w:rPr>
        <w:t xml:space="preserve"> </w:t>
      </w:r>
      <w:r w:rsidR="00765713">
        <w:rPr>
          <w:rFonts w:ascii="Arial" w:hAnsi="Arial" w:cs="Arial"/>
        </w:rPr>
        <w:t>requerimento de autoria do Senhor Celcino Dias de Moura para uso da tribuna livre; requerimento de autoria do Vereador Emmanuel Garcia de Amorim solicitando a retirado de pauta e arquivamento do projeto de lei ordinária n° 42/2025; requerimento de autoria do Vereador Arilson Ferreira de Oliveira para consta em ata voto de pesar; requerimento de autoria da Câmara Municipal assinado pelos Vereadores para consta em ata voto de pesar; dois requerimentos de autoria  do Vereador João Marcos Dalvi Gava para consta em ata moção de aplausos</w:t>
      </w:r>
      <w:r w:rsidR="00EB6744">
        <w:rPr>
          <w:rFonts w:ascii="Arial" w:hAnsi="Arial" w:cs="Arial"/>
        </w:rPr>
        <w:t>; requerimento de autoria dos Vereadores Adimilson de Sousa, Jonathan Bonfante Moreira e Emmanuel Garcia de Amorim, para o Prefeito de Iúna encaminhar a Câmara Municipal explicações quanto aos procedimentos feitos para a execução da Emenda Parlamentar do Deputado Federal Helder Salomão, no valor de R$150.000,00 mil reais para ser utilizada pela Associação Amigo Fiel; requerimento de autoria dos Vereadores Jonathan Bonfante Moreira, Adimilson de Sousa e Emmanuel Garcia de Amorim para constar em ata moção de aplausos</w:t>
      </w:r>
      <w:r w:rsidR="007872A0">
        <w:rPr>
          <w:rFonts w:ascii="Arial" w:hAnsi="Arial" w:cs="Arial"/>
        </w:rPr>
        <w:t xml:space="preserve">; requerimento de autoria do Vereador Adilson </w:t>
      </w:r>
      <w:r w:rsidR="00CA1FE4">
        <w:rPr>
          <w:rFonts w:ascii="Arial" w:hAnsi="Arial" w:cs="Arial"/>
        </w:rPr>
        <w:t>Luís</w:t>
      </w:r>
      <w:r w:rsidR="007872A0">
        <w:rPr>
          <w:rFonts w:ascii="Arial" w:hAnsi="Arial" w:cs="Arial"/>
        </w:rPr>
        <w:t xml:space="preserve"> da Silva que solicita ao Secretário Municipal de Saúde o detalhamento no ano de 2025, das diárias, cursos e quais benefícios para o Município os mesmos obtiveram</w:t>
      </w:r>
      <w:r w:rsidR="0040255A">
        <w:rPr>
          <w:rFonts w:ascii="Arial" w:hAnsi="Arial" w:cs="Arial"/>
        </w:rPr>
        <w:t xml:space="preserve">; requerimento de autoria dos </w:t>
      </w:r>
      <w:r w:rsidR="00B54FF2">
        <w:rPr>
          <w:rFonts w:ascii="Arial" w:hAnsi="Arial" w:cs="Arial"/>
        </w:rPr>
        <w:t>Vereadores</w:t>
      </w:r>
      <w:r w:rsidR="0040255A">
        <w:rPr>
          <w:rFonts w:ascii="Arial" w:hAnsi="Arial" w:cs="Arial"/>
        </w:rPr>
        <w:t xml:space="preserve"> Emmanuel Garcia de Amorim, Adimilson de Sousa e Jonathan Bonfante Moreira </w:t>
      </w:r>
      <w:r w:rsidR="0040255A" w:rsidRPr="00B54FF2">
        <w:rPr>
          <w:rFonts w:ascii="Arial" w:hAnsi="Arial" w:cs="Arial"/>
          <w:color w:val="000000" w:themeColor="text1"/>
        </w:rPr>
        <w:t>para constar em ata moção de aplausos</w:t>
      </w:r>
      <w:r w:rsidR="00765713" w:rsidRPr="00B54FF2">
        <w:rPr>
          <w:rFonts w:ascii="Arial" w:hAnsi="Arial" w:cs="Arial"/>
          <w:color w:val="000000" w:themeColor="text1"/>
        </w:rPr>
        <w:t>.</w:t>
      </w:r>
      <w:r w:rsidR="008A02F3" w:rsidRPr="00B54FF2">
        <w:rPr>
          <w:rFonts w:ascii="Arial" w:hAnsi="Arial" w:cs="Arial"/>
          <w:color w:val="000000" w:themeColor="text1"/>
        </w:rPr>
        <w:t xml:space="preserve"> </w:t>
      </w:r>
      <w:r w:rsidR="00E4222D" w:rsidRPr="00B54FF2">
        <w:rPr>
          <w:rFonts w:ascii="Arial" w:hAnsi="Arial" w:cs="Arial"/>
          <w:color w:val="000000" w:themeColor="text1"/>
        </w:rPr>
        <w:t>Por ordem de sorteio, com a palavra o vereador Helton Amorim Cunha, que cumprimentou a todos. Questionou resposta sobre os cargos de motorista que ainda não obteve</w:t>
      </w:r>
      <w:r w:rsidR="00E4222D" w:rsidRPr="008A02F3">
        <w:rPr>
          <w:rFonts w:ascii="Arial" w:hAnsi="Arial" w:cs="Arial"/>
        </w:rPr>
        <w:t>. Mencionou sobre os funcionário</w:t>
      </w:r>
      <w:r w:rsidR="00DB134C">
        <w:rPr>
          <w:rFonts w:ascii="Arial" w:hAnsi="Arial" w:cs="Arial"/>
        </w:rPr>
        <w:t>s</w:t>
      </w:r>
      <w:r w:rsidR="00E4222D" w:rsidRPr="008A02F3">
        <w:rPr>
          <w:rFonts w:ascii="Arial" w:hAnsi="Arial" w:cs="Arial"/>
        </w:rPr>
        <w:t xml:space="preserve"> do Cons</w:t>
      </w:r>
      <w:r w:rsidR="00DB134C">
        <w:rPr>
          <w:rFonts w:ascii="Arial" w:hAnsi="Arial" w:cs="Arial"/>
        </w:rPr>
        <w:t>ó</w:t>
      </w:r>
      <w:r w:rsidR="00E4222D" w:rsidRPr="008A02F3">
        <w:rPr>
          <w:rFonts w:ascii="Arial" w:hAnsi="Arial" w:cs="Arial"/>
        </w:rPr>
        <w:t>r</w:t>
      </w:r>
      <w:r w:rsidR="00B54FF2">
        <w:rPr>
          <w:rFonts w:ascii="Arial" w:hAnsi="Arial" w:cs="Arial"/>
        </w:rPr>
        <w:t>c</w:t>
      </w:r>
      <w:r w:rsidR="00E4222D" w:rsidRPr="008A02F3">
        <w:rPr>
          <w:rFonts w:ascii="Arial" w:hAnsi="Arial" w:cs="Arial"/>
        </w:rPr>
        <w:t>io Pedra Azul que estão quatro meses sem pagamento. Agradeceu e encerrou.</w:t>
      </w:r>
      <w:r w:rsidR="00DB134C">
        <w:rPr>
          <w:rFonts w:ascii="Arial" w:hAnsi="Arial" w:cs="Arial"/>
        </w:rPr>
        <w:t xml:space="preserve"> </w:t>
      </w:r>
      <w:r w:rsidR="00E4222D" w:rsidRPr="008A02F3">
        <w:rPr>
          <w:rFonts w:ascii="Arial" w:hAnsi="Arial" w:cs="Arial"/>
        </w:rPr>
        <w:t>Com a palavra o vereador Emmanuel Garcia de Amorim, cumprimentou autoridades, militares, convidados, o Prefeito e o público</w:t>
      </w:r>
      <w:r w:rsidR="00E4222D">
        <w:rPr>
          <w:rFonts w:ascii="Arial" w:hAnsi="Arial" w:cs="Arial"/>
        </w:rPr>
        <w:t>.</w:t>
      </w:r>
      <w:r w:rsidR="00E4222D" w:rsidRPr="0027363F">
        <w:rPr>
          <w:rFonts w:ascii="Arial" w:hAnsi="Arial" w:cs="Arial"/>
        </w:rPr>
        <w:t xml:space="preserve">  </w:t>
      </w:r>
      <w:r w:rsidR="00E4222D">
        <w:rPr>
          <w:rFonts w:ascii="Arial" w:hAnsi="Arial" w:cs="Arial"/>
        </w:rPr>
        <w:t>A</w:t>
      </w:r>
      <w:r w:rsidR="00E4222D" w:rsidRPr="0027363F">
        <w:rPr>
          <w:rFonts w:ascii="Arial" w:hAnsi="Arial" w:cs="Arial"/>
        </w:rPr>
        <w:t xml:space="preserve">presenta uma moção de aplausos ao 14º Batalhão da Polícia Militar pelo vice-campeonato da Copa ASPRA 2025, destacando o desempenho da equipe, o histórico das participações nos anos anteriores, a chegada à grande final, a melhor defesa da competição, o goleiro destaque e o esforço dos policiais diante de longas viagens e baixo efetivo, mencionando nominalmente todos os atletas. </w:t>
      </w:r>
      <w:r w:rsidR="00E4222D">
        <w:rPr>
          <w:rFonts w:ascii="Arial" w:hAnsi="Arial" w:cs="Arial"/>
        </w:rPr>
        <w:t>H</w:t>
      </w:r>
      <w:r w:rsidR="00E4222D" w:rsidRPr="0027363F">
        <w:rPr>
          <w:rFonts w:ascii="Arial" w:hAnsi="Arial" w:cs="Arial"/>
        </w:rPr>
        <w:t>omenage</w:t>
      </w:r>
      <w:r w:rsidR="00E4222D">
        <w:rPr>
          <w:rFonts w:ascii="Arial" w:hAnsi="Arial" w:cs="Arial"/>
        </w:rPr>
        <w:t>ou</w:t>
      </w:r>
      <w:r w:rsidR="008A02F3">
        <w:rPr>
          <w:rFonts w:ascii="Arial" w:hAnsi="Arial" w:cs="Arial"/>
        </w:rPr>
        <w:t xml:space="preserve"> a </w:t>
      </w:r>
      <w:r w:rsidR="00E4222D" w:rsidRPr="0027363F">
        <w:rPr>
          <w:rFonts w:ascii="Arial" w:hAnsi="Arial" w:cs="Arial"/>
        </w:rPr>
        <w:lastRenderedPageBreak/>
        <w:t>médica veterinária Dra.</w:t>
      </w:r>
      <w:r w:rsidR="00DB134C">
        <w:rPr>
          <w:rFonts w:ascii="Arial" w:hAnsi="Arial" w:cs="Arial"/>
        </w:rPr>
        <w:t xml:space="preserve"> </w:t>
      </w:r>
      <w:r w:rsidR="00E4222D" w:rsidRPr="0027363F">
        <w:rPr>
          <w:rFonts w:ascii="Arial" w:hAnsi="Arial" w:cs="Arial"/>
        </w:rPr>
        <w:t>T</w:t>
      </w:r>
      <w:r w:rsidR="00E4222D">
        <w:rPr>
          <w:rFonts w:ascii="Arial" w:hAnsi="Arial" w:cs="Arial"/>
        </w:rPr>
        <w:t>h</w:t>
      </w:r>
      <w:r w:rsidR="00E4222D" w:rsidRPr="0027363F">
        <w:rPr>
          <w:rFonts w:ascii="Arial" w:hAnsi="Arial" w:cs="Arial"/>
        </w:rPr>
        <w:t xml:space="preserve">amires de Souza Guedes pelo excelente trabalho prestado em </w:t>
      </w:r>
      <w:r w:rsidR="00E4222D">
        <w:rPr>
          <w:rFonts w:ascii="Arial" w:hAnsi="Arial" w:cs="Arial"/>
        </w:rPr>
        <w:t>Iú</w:t>
      </w:r>
      <w:r w:rsidR="00E4222D" w:rsidRPr="0027363F">
        <w:rPr>
          <w:rFonts w:ascii="Arial" w:hAnsi="Arial" w:cs="Arial"/>
        </w:rPr>
        <w:t xml:space="preserve">na, especialmente no cuidado e proteção dos animais. </w:t>
      </w:r>
      <w:r w:rsidR="00E4222D">
        <w:rPr>
          <w:rFonts w:ascii="Arial" w:hAnsi="Arial" w:cs="Arial"/>
        </w:rPr>
        <w:t>P</w:t>
      </w:r>
      <w:r w:rsidR="00E4222D" w:rsidRPr="0027363F">
        <w:rPr>
          <w:rFonts w:ascii="Arial" w:hAnsi="Arial" w:cs="Arial"/>
        </w:rPr>
        <w:t>arabeniz</w:t>
      </w:r>
      <w:r w:rsidR="00E4222D">
        <w:rPr>
          <w:rFonts w:ascii="Arial" w:hAnsi="Arial" w:cs="Arial"/>
        </w:rPr>
        <w:t>o</w:t>
      </w:r>
      <w:r w:rsidR="00E4222D" w:rsidRPr="0027363F">
        <w:rPr>
          <w:rFonts w:ascii="Arial" w:hAnsi="Arial" w:cs="Arial"/>
        </w:rPr>
        <w:t xml:space="preserve"> os produtores de café do município pelos resultados expressivos na Semana Internacional do Café em Belo Horizonte, com colocações entre 2º</w:t>
      </w:r>
      <w:r w:rsidR="00E4222D">
        <w:rPr>
          <w:rFonts w:ascii="Arial" w:hAnsi="Arial" w:cs="Arial"/>
        </w:rPr>
        <w:t>, 4º, 6º</w:t>
      </w:r>
      <w:r w:rsidR="00E4222D" w:rsidRPr="0027363F">
        <w:rPr>
          <w:rFonts w:ascii="Arial" w:hAnsi="Arial" w:cs="Arial"/>
        </w:rPr>
        <w:t xml:space="preserve"> e 10º lugar, ressaltando o destaque de Iúna em nível </w:t>
      </w:r>
      <w:r w:rsidR="00E4222D">
        <w:rPr>
          <w:rFonts w:ascii="Arial" w:hAnsi="Arial" w:cs="Arial"/>
        </w:rPr>
        <w:t>N</w:t>
      </w:r>
      <w:r w:rsidR="00E4222D" w:rsidRPr="0027363F">
        <w:rPr>
          <w:rFonts w:ascii="Arial" w:hAnsi="Arial" w:cs="Arial"/>
        </w:rPr>
        <w:t xml:space="preserve">acional e </w:t>
      </w:r>
      <w:r w:rsidR="00E4222D">
        <w:rPr>
          <w:rFonts w:ascii="Arial" w:hAnsi="Arial" w:cs="Arial"/>
        </w:rPr>
        <w:t>I</w:t>
      </w:r>
      <w:r w:rsidR="00E4222D" w:rsidRPr="0027363F">
        <w:rPr>
          <w:rFonts w:ascii="Arial" w:hAnsi="Arial" w:cs="Arial"/>
        </w:rPr>
        <w:t xml:space="preserve">nternacional pela produção de cafés especiais.  </w:t>
      </w:r>
      <w:r w:rsidR="00E4222D">
        <w:rPr>
          <w:rFonts w:ascii="Arial" w:hAnsi="Arial" w:cs="Arial"/>
        </w:rPr>
        <w:t>R</w:t>
      </w:r>
      <w:r w:rsidR="00E4222D" w:rsidRPr="0027363F">
        <w:rPr>
          <w:rFonts w:ascii="Arial" w:hAnsi="Arial" w:cs="Arial"/>
        </w:rPr>
        <w:t>elat</w:t>
      </w:r>
      <w:r w:rsidR="00E4222D">
        <w:rPr>
          <w:rFonts w:ascii="Arial" w:hAnsi="Arial" w:cs="Arial"/>
        </w:rPr>
        <w:t>ou</w:t>
      </w:r>
      <w:r w:rsidR="00E4222D" w:rsidRPr="0027363F">
        <w:rPr>
          <w:rFonts w:ascii="Arial" w:hAnsi="Arial" w:cs="Arial"/>
        </w:rPr>
        <w:t xml:space="preserve"> a conquista de uma emenda parlamentar de R$150 mil destinada à castração de animais e à aquisição de um veículo, alertando que a verba corre risco de ser perdida porque não foi executada pela antiga gestão da Secretaria de Saúde; afirma que buscará diálogo com o novo </w:t>
      </w:r>
      <w:r w:rsidR="00DB134C">
        <w:rPr>
          <w:rFonts w:ascii="Arial" w:hAnsi="Arial" w:cs="Arial"/>
        </w:rPr>
        <w:t>S</w:t>
      </w:r>
      <w:r w:rsidR="00E4222D" w:rsidRPr="0027363F">
        <w:rPr>
          <w:rFonts w:ascii="Arial" w:hAnsi="Arial" w:cs="Arial"/>
        </w:rPr>
        <w:t xml:space="preserve">ecretário para garantir o uso imediato dos recursos, especialmente diante do aumento de ataques de </w:t>
      </w:r>
      <w:r w:rsidR="00E4222D" w:rsidRPr="00956B50">
        <w:rPr>
          <w:rFonts w:ascii="Arial" w:hAnsi="Arial" w:cs="Arial"/>
        </w:rPr>
        <w:t xml:space="preserve">cães de rua e da falta de vacina antirrábica.  </w:t>
      </w:r>
      <w:r w:rsidR="00E4222D" w:rsidRPr="004D0FFA">
        <w:rPr>
          <w:rFonts w:ascii="Arial" w:hAnsi="Arial" w:cs="Arial"/>
        </w:rPr>
        <w:t>Agradeceu e encerrou. Com a palavra o vereador João Marcos Dalvi Gava,</w:t>
      </w:r>
      <w:r w:rsidR="00956B50" w:rsidRPr="004D0FFA">
        <w:rPr>
          <w:rFonts w:ascii="Arial" w:hAnsi="Arial" w:cs="Arial"/>
        </w:rPr>
        <w:t xml:space="preserve"> que cumprimentou as autoridades, convidados, público presente e os ouvintes da Rádio Mania. Destacou </w:t>
      </w:r>
      <w:r w:rsidR="00956B50" w:rsidRPr="00956B50">
        <w:rPr>
          <w:rFonts w:ascii="Arial" w:hAnsi="Arial" w:cs="Arial"/>
        </w:rPr>
        <w:t>a importância da Semana Internacional</w:t>
      </w:r>
      <w:r w:rsidR="00956B50" w:rsidRPr="00956B50">
        <w:rPr>
          <w:rFonts w:ascii="Arial" w:hAnsi="Arial" w:cs="Arial"/>
          <w:b/>
          <w:bCs/>
        </w:rPr>
        <w:t xml:space="preserve"> </w:t>
      </w:r>
      <w:r w:rsidR="00956B50" w:rsidRPr="00956B50">
        <w:rPr>
          <w:rFonts w:ascii="Arial" w:hAnsi="Arial" w:cs="Arial"/>
        </w:rPr>
        <w:t>do Café (SIC), realizada em Belo Horizonte,</w:t>
      </w:r>
      <w:r w:rsidR="00956B50">
        <w:rPr>
          <w:rFonts w:ascii="Arial" w:hAnsi="Arial" w:cs="Arial"/>
        </w:rPr>
        <w:t xml:space="preserve"> que</w:t>
      </w:r>
      <w:r w:rsidR="00956B50" w:rsidRPr="00956B50">
        <w:rPr>
          <w:rFonts w:ascii="Arial" w:hAnsi="Arial" w:cs="Arial"/>
        </w:rPr>
        <w:t xml:space="preserve"> considerada o maior evento do setor cafeeiro do país, reunindo milhares de visitantes, expositores e profissionais de mais de 40 países. Comentou sobre o Concurso Florada Premiada, voltado exclusivamente às mulheres, no qual Iúna teve grande participação e quatro produtoras ficaram entre as finalistas na categoria café arábica Via - Úmida: Alessandra Dias, Lecira de Jesus Costa, Roberta Queiroz e Rosa Helena Dutra Vieira. Parabenizou as produtoras pelo destaque alcançado. </w:t>
      </w:r>
      <w:r w:rsidR="004D0FFA">
        <w:rPr>
          <w:rFonts w:ascii="Arial" w:hAnsi="Arial" w:cs="Arial"/>
        </w:rPr>
        <w:t>R</w:t>
      </w:r>
      <w:r w:rsidR="00956B50" w:rsidRPr="00956B50">
        <w:rPr>
          <w:rFonts w:ascii="Arial" w:hAnsi="Arial" w:cs="Arial"/>
        </w:rPr>
        <w:t xml:space="preserve">essaltou o resultado histórico de Iúna no Coffee of the Year, principal concurso da SIC, onde o município teve quatro produtores entre os dez melhores cafés arábica do Brasil: Douglas Dutra Vieira (2º lugar), Roberta Queiroz (4º lugar), Deneval Miranda Vieira Júnior (6º lugar) e Cedro Fornari (10º lugar). </w:t>
      </w:r>
      <w:r w:rsidR="004D0FFA">
        <w:rPr>
          <w:rFonts w:ascii="Arial" w:hAnsi="Arial" w:cs="Arial"/>
        </w:rPr>
        <w:t>R</w:t>
      </w:r>
      <w:r w:rsidR="00956B50" w:rsidRPr="00956B50">
        <w:rPr>
          <w:rFonts w:ascii="Arial" w:hAnsi="Arial" w:cs="Arial"/>
        </w:rPr>
        <w:t xml:space="preserve">eforçou o orgulho pelo desempenho dos produtores e pela representatividade de Iúna no cenário nacional. Alertou ainda sobre a ausência do município na SIC deste ano por falhas de organização, o que resultou em perda de visibilidade e oportunidades. Pediu que haja planejamento para garantir participação na próxima edição.  </w:t>
      </w:r>
      <w:r w:rsidR="004D0FFA">
        <w:rPr>
          <w:rFonts w:ascii="Arial" w:hAnsi="Arial" w:cs="Arial"/>
        </w:rPr>
        <w:t>A</w:t>
      </w:r>
      <w:r w:rsidR="00956B50" w:rsidRPr="00956B50">
        <w:rPr>
          <w:rFonts w:ascii="Arial" w:hAnsi="Arial" w:cs="Arial"/>
        </w:rPr>
        <w:t>presentou dados sobre o aumento de ataques de cães no município, informando que, em dois meses, foram aplicadas 108 doses de vacina antirrábica em 28 pessoas mordidas, ultrapassando a cota mensal. Manifestou preocupação com a possível falta de vacinas</w:t>
      </w:r>
      <w:r w:rsidR="004D0FFA">
        <w:rPr>
          <w:rFonts w:ascii="Arial" w:hAnsi="Arial" w:cs="Arial"/>
        </w:rPr>
        <w:t>.</w:t>
      </w:r>
      <w:r w:rsidR="00956B50" w:rsidRPr="00956B50">
        <w:rPr>
          <w:rFonts w:ascii="Arial" w:hAnsi="Arial" w:cs="Arial"/>
        </w:rPr>
        <w:t xml:space="preserve"> </w:t>
      </w:r>
      <w:r w:rsidR="004D0FFA">
        <w:rPr>
          <w:rFonts w:ascii="Arial" w:hAnsi="Arial" w:cs="Arial"/>
        </w:rPr>
        <w:t>Agradeceu e encerrou</w:t>
      </w:r>
      <w:r w:rsidR="00956B50" w:rsidRPr="00956B50">
        <w:rPr>
          <w:rFonts w:ascii="Arial" w:hAnsi="Arial" w:cs="Arial"/>
        </w:rPr>
        <w:t>.</w:t>
      </w:r>
      <w:r w:rsidR="004D0FFA">
        <w:rPr>
          <w:rFonts w:ascii="Arial" w:hAnsi="Arial" w:cs="Arial"/>
        </w:rPr>
        <w:t xml:space="preserve"> </w:t>
      </w:r>
      <w:r w:rsidR="00E4222D" w:rsidRPr="0096092A">
        <w:rPr>
          <w:rFonts w:ascii="Arial" w:hAnsi="Arial" w:cs="Arial"/>
        </w:rPr>
        <w:t>Com a palavra o vereador Valci de Paula Montoni, que cumprimentou a todos. Cobrou sobr</w:t>
      </w:r>
      <w:r w:rsidR="00DB134C">
        <w:rPr>
          <w:rFonts w:ascii="Arial" w:hAnsi="Arial" w:cs="Arial"/>
        </w:rPr>
        <w:t>e</w:t>
      </w:r>
      <w:r w:rsidR="00E4222D" w:rsidRPr="0096092A">
        <w:rPr>
          <w:rFonts w:ascii="Arial" w:hAnsi="Arial" w:cs="Arial"/>
        </w:rPr>
        <w:t xml:space="preserve"> a iluminação </w:t>
      </w:r>
      <w:r w:rsidR="00B54FF2" w:rsidRPr="0096092A">
        <w:rPr>
          <w:rFonts w:ascii="Arial" w:hAnsi="Arial" w:cs="Arial"/>
        </w:rPr>
        <w:t>da Rua</w:t>
      </w:r>
      <w:r w:rsidR="00E4222D" w:rsidRPr="0096092A">
        <w:rPr>
          <w:rFonts w:ascii="Arial" w:hAnsi="Arial" w:cs="Arial"/>
        </w:rPr>
        <w:t xml:space="preserve"> Cândido de Castro. Falou também do esgoto na Rua Ant</w:t>
      </w:r>
      <w:r w:rsidR="00DB134C">
        <w:rPr>
          <w:rFonts w:ascii="Arial" w:hAnsi="Arial" w:cs="Arial"/>
        </w:rPr>
        <w:t>ô</w:t>
      </w:r>
      <w:r w:rsidR="00E4222D" w:rsidRPr="0096092A">
        <w:rPr>
          <w:rFonts w:ascii="Arial" w:hAnsi="Arial" w:cs="Arial"/>
        </w:rPr>
        <w:t xml:space="preserve">nio Hermes da Silveira. Agradeceu e encerrou. </w:t>
      </w:r>
      <w:r w:rsidR="00E4222D" w:rsidRPr="00945FE4">
        <w:rPr>
          <w:rFonts w:ascii="Arial" w:hAnsi="Arial" w:cs="Arial"/>
        </w:rPr>
        <w:t>Com a palavra o vereador Emerson da Silva Santos, que declinou.</w:t>
      </w:r>
      <w:r w:rsidR="00E4222D">
        <w:rPr>
          <w:rFonts w:ascii="Arial" w:hAnsi="Arial" w:cs="Arial"/>
        </w:rPr>
        <w:t xml:space="preserve"> </w:t>
      </w:r>
      <w:r w:rsidR="00E4222D" w:rsidRPr="00945FE4">
        <w:rPr>
          <w:rFonts w:ascii="Arial" w:hAnsi="Arial" w:cs="Arial"/>
        </w:rPr>
        <w:t xml:space="preserve">Com a palavra o vereador Arilson Ferreira de Oliveira, que </w:t>
      </w:r>
      <w:r w:rsidR="00E4222D" w:rsidRPr="003A3F99">
        <w:rPr>
          <w:rFonts w:ascii="Arial" w:hAnsi="Arial" w:cs="Arial"/>
        </w:rPr>
        <w:t>cumprimentou as autoridades e o público</w:t>
      </w:r>
      <w:r w:rsidR="00E4222D">
        <w:rPr>
          <w:rFonts w:ascii="Arial" w:hAnsi="Arial" w:cs="Arial"/>
        </w:rPr>
        <w:t>.</w:t>
      </w:r>
      <w:r w:rsidR="00E4222D" w:rsidRPr="003A3F99">
        <w:rPr>
          <w:rFonts w:ascii="Arial" w:hAnsi="Arial" w:cs="Arial"/>
        </w:rPr>
        <w:t xml:space="preserve"> </w:t>
      </w:r>
      <w:r w:rsidR="00E4222D">
        <w:rPr>
          <w:rFonts w:ascii="Arial" w:hAnsi="Arial" w:cs="Arial"/>
        </w:rPr>
        <w:t>A</w:t>
      </w:r>
      <w:r w:rsidR="00E4222D" w:rsidRPr="003A3F99">
        <w:rPr>
          <w:rFonts w:ascii="Arial" w:hAnsi="Arial" w:cs="Arial"/>
        </w:rPr>
        <w:t>presentou moção de pesar pelo falecimento d</w:t>
      </w:r>
      <w:r w:rsidR="00E4222D">
        <w:rPr>
          <w:rFonts w:ascii="Arial" w:hAnsi="Arial" w:cs="Arial"/>
        </w:rPr>
        <w:t>a Senhora</w:t>
      </w:r>
      <w:r w:rsidR="00E4222D" w:rsidRPr="003A3F99">
        <w:rPr>
          <w:rFonts w:ascii="Arial" w:hAnsi="Arial" w:cs="Arial"/>
        </w:rPr>
        <w:t xml:space="preserve"> Edith Ermita Leite, destacando sua trajetória de vida e pedindo que a homenagem seja entregue ao esposo, Sr.</w:t>
      </w:r>
      <w:r w:rsidR="00E4222D">
        <w:rPr>
          <w:rFonts w:ascii="Arial" w:hAnsi="Arial" w:cs="Arial"/>
        </w:rPr>
        <w:t xml:space="preserve"> </w:t>
      </w:r>
      <w:r w:rsidR="00E4222D" w:rsidRPr="003A3F99">
        <w:rPr>
          <w:rFonts w:ascii="Arial" w:hAnsi="Arial" w:cs="Arial"/>
        </w:rPr>
        <w:t>José Evangelista. Agradeceu aos servidores da agricultura e meio ambiente pelo trabalho realizado</w:t>
      </w:r>
      <w:r w:rsidR="00E4222D">
        <w:rPr>
          <w:rFonts w:ascii="Arial" w:hAnsi="Arial" w:cs="Arial"/>
        </w:rPr>
        <w:t>.</w:t>
      </w:r>
      <w:r w:rsidR="00E4222D" w:rsidRPr="003A3F99">
        <w:rPr>
          <w:rFonts w:ascii="Arial" w:hAnsi="Arial" w:cs="Arial"/>
        </w:rPr>
        <w:t xml:space="preserve"> </w:t>
      </w:r>
      <w:r w:rsidR="00E4222D">
        <w:rPr>
          <w:rFonts w:ascii="Arial" w:hAnsi="Arial" w:cs="Arial"/>
        </w:rPr>
        <w:t>S</w:t>
      </w:r>
      <w:r w:rsidR="00E4222D" w:rsidRPr="003A3F99">
        <w:rPr>
          <w:rFonts w:ascii="Arial" w:hAnsi="Arial" w:cs="Arial"/>
        </w:rPr>
        <w:t xml:space="preserve">audou </w:t>
      </w:r>
      <w:r w:rsidR="00E4222D">
        <w:rPr>
          <w:rFonts w:ascii="Arial" w:hAnsi="Arial" w:cs="Arial"/>
        </w:rPr>
        <w:t>aos</w:t>
      </w:r>
      <w:r w:rsidR="00E4222D" w:rsidRPr="003A3F99">
        <w:rPr>
          <w:rFonts w:ascii="Arial" w:hAnsi="Arial" w:cs="Arial"/>
        </w:rPr>
        <w:t xml:space="preserve"> premiados com os melhores Café do Brasil e reiterou seu compromisso em colaborar com o setor agrícola. Encerrou agradecendo a presença de todos.</w:t>
      </w:r>
      <w:r w:rsidR="00E4222D">
        <w:rPr>
          <w:rFonts w:ascii="Arial" w:hAnsi="Arial" w:cs="Arial"/>
        </w:rPr>
        <w:t xml:space="preserve"> Com a palavra o vereador </w:t>
      </w:r>
      <w:r w:rsidR="00E4222D" w:rsidRPr="008A02F3">
        <w:rPr>
          <w:rFonts w:ascii="Arial" w:hAnsi="Arial" w:cs="Arial"/>
        </w:rPr>
        <w:t>Adimilson de Sousa</w:t>
      </w:r>
      <w:r w:rsidR="008A02F3" w:rsidRPr="008A02F3">
        <w:rPr>
          <w:rFonts w:ascii="Arial" w:hAnsi="Arial" w:cs="Arial"/>
        </w:rPr>
        <w:t xml:space="preserve">, </w:t>
      </w:r>
    </w:p>
    <w:p w14:paraId="70C5B019" w14:textId="7906A9F0" w:rsidR="00A001C9" w:rsidRPr="00DE3543" w:rsidRDefault="008A02F3" w:rsidP="00495AF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 </w:t>
      </w:r>
      <w:r w:rsidRPr="003160FB">
        <w:rPr>
          <w:rFonts w:ascii="Arial" w:hAnsi="Arial" w:cs="Arial"/>
        </w:rPr>
        <w:t>cumprimentou a mesa, autoridades, visitantes e conselheiros tutelares</w:t>
      </w:r>
      <w:r>
        <w:rPr>
          <w:rFonts w:ascii="Arial" w:hAnsi="Arial" w:cs="Arial"/>
        </w:rPr>
        <w:t>. P</w:t>
      </w:r>
      <w:r w:rsidRPr="003160FB">
        <w:rPr>
          <w:rFonts w:ascii="Arial" w:hAnsi="Arial" w:cs="Arial"/>
        </w:rPr>
        <w:t xml:space="preserve">arabenizou o produtor Deneval e os agricultores pelo destaque do café de Iúna, e destacou o orgulho para o município. </w:t>
      </w:r>
      <w:r>
        <w:rPr>
          <w:rFonts w:ascii="Arial" w:hAnsi="Arial" w:cs="Arial"/>
        </w:rPr>
        <w:t xml:space="preserve"> A</w:t>
      </w:r>
      <w:r w:rsidRPr="003160FB">
        <w:rPr>
          <w:rFonts w:ascii="Arial" w:hAnsi="Arial" w:cs="Arial"/>
        </w:rPr>
        <w:t xml:space="preserve">presentou a situação de acúmulo irregular </w:t>
      </w:r>
      <w:r w:rsidRPr="003160FB">
        <w:rPr>
          <w:rFonts w:ascii="Arial" w:hAnsi="Arial" w:cs="Arial"/>
        </w:rPr>
        <w:lastRenderedPageBreak/>
        <w:t>de lixo n</w:t>
      </w:r>
      <w:r>
        <w:rPr>
          <w:rFonts w:ascii="Arial" w:hAnsi="Arial" w:cs="Arial"/>
        </w:rPr>
        <w:t>o</w:t>
      </w:r>
      <w:r w:rsidRPr="003160F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Bairro</w:t>
      </w:r>
      <w:r w:rsidRPr="003160FB">
        <w:rPr>
          <w:rFonts w:ascii="Arial" w:hAnsi="Arial" w:cs="Arial"/>
        </w:rPr>
        <w:t xml:space="preserve"> do Pito e agradeceu ao </w:t>
      </w:r>
      <w:r w:rsidR="00DB134C">
        <w:rPr>
          <w:rFonts w:ascii="Arial" w:hAnsi="Arial" w:cs="Arial"/>
        </w:rPr>
        <w:t>P</w:t>
      </w:r>
      <w:r w:rsidRPr="003160FB">
        <w:rPr>
          <w:rFonts w:ascii="Arial" w:hAnsi="Arial" w:cs="Arial"/>
        </w:rPr>
        <w:t xml:space="preserve">refeito, à Secretaria de Meio Ambiente, Secretaria de Obras e à equipe responsável pela limpeza do local, ressaltando o apoio dos moradores e solicitando o plantio de grama para finalizar a melhoria. </w:t>
      </w:r>
      <w:r>
        <w:rPr>
          <w:rFonts w:ascii="Arial" w:hAnsi="Arial" w:cs="Arial"/>
        </w:rPr>
        <w:t>P</w:t>
      </w:r>
      <w:r w:rsidRPr="003160FB">
        <w:rPr>
          <w:rFonts w:ascii="Arial" w:hAnsi="Arial" w:cs="Arial"/>
        </w:rPr>
        <w:t>ediu a instalação de uma câmera de segurança na saída para o Bom Sucesso, reforçando a necessidade de monitoramento na área.</w:t>
      </w:r>
      <w:r>
        <w:rPr>
          <w:rFonts w:ascii="Arial" w:hAnsi="Arial" w:cs="Arial"/>
        </w:rPr>
        <w:t xml:space="preserve"> Agradeceu e encerrou. </w:t>
      </w:r>
      <w:r w:rsidR="00E4222D" w:rsidRPr="008770A7">
        <w:rPr>
          <w:rFonts w:ascii="Arial" w:hAnsi="Arial" w:cs="Arial"/>
        </w:rPr>
        <w:t xml:space="preserve">Com a palavra o vereador Jonathan Bonfante Moreira, </w:t>
      </w:r>
      <w:r w:rsidR="00B54FF2" w:rsidRPr="008770A7">
        <w:rPr>
          <w:rFonts w:ascii="Arial" w:hAnsi="Arial" w:cs="Arial"/>
        </w:rPr>
        <w:t>que cumprimentou</w:t>
      </w:r>
      <w:r w:rsidR="00E4222D" w:rsidRPr="008770A7">
        <w:rPr>
          <w:rFonts w:ascii="Arial" w:hAnsi="Arial" w:cs="Arial"/>
        </w:rPr>
        <w:t xml:space="preserve"> o p</w:t>
      </w:r>
      <w:r w:rsidR="00E4222D">
        <w:rPr>
          <w:rFonts w:ascii="Arial" w:hAnsi="Arial" w:cs="Arial"/>
        </w:rPr>
        <w:t>ú</w:t>
      </w:r>
      <w:r w:rsidR="00E4222D" w:rsidRPr="008770A7">
        <w:rPr>
          <w:rFonts w:ascii="Arial" w:hAnsi="Arial" w:cs="Arial"/>
        </w:rPr>
        <w:t xml:space="preserve">blico presente, autoridades e policiais. </w:t>
      </w:r>
      <w:r w:rsidR="00E4222D">
        <w:rPr>
          <w:rFonts w:ascii="Arial" w:hAnsi="Arial" w:cs="Arial"/>
        </w:rPr>
        <w:t>A</w:t>
      </w:r>
      <w:r w:rsidR="00E4222D" w:rsidRPr="008A24B0">
        <w:rPr>
          <w:rFonts w:ascii="Arial" w:hAnsi="Arial" w:cs="Arial"/>
        </w:rPr>
        <w:t>gradece</w:t>
      </w:r>
      <w:r w:rsidR="00E4222D">
        <w:rPr>
          <w:rFonts w:ascii="Arial" w:hAnsi="Arial" w:cs="Arial"/>
        </w:rPr>
        <w:t xml:space="preserve">u aos </w:t>
      </w:r>
      <w:r w:rsidR="00B54FF2">
        <w:rPr>
          <w:rFonts w:ascii="Arial" w:hAnsi="Arial" w:cs="Arial"/>
        </w:rPr>
        <w:t xml:space="preserve">policiais </w:t>
      </w:r>
      <w:r w:rsidR="00B54FF2" w:rsidRPr="008A24B0">
        <w:rPr>
          <w:rFonts w:ascii="Arial" w:hAnsi="Arial" w:cs="Arial"/>
        </w:rPr>
        <w:t>pelo</w:t>
      </w:r>
      <w:r w:rsidR="00E4222D" w:rsidRPr="008A24B0">
        <w:rPr>
          <w:rFonts w:ascii="Arial" w:hAnsi="Arial" w:cs="Arial"/>
        </w:rPr>
        <w:t xml:space="preserve"> trabalho </w:t>
      </w:r>
      <w:r w:rsidR="00E4222D">
        <w:rPr>
          <w:rFonts w:ascii="Arial" w:hAnsi="Arial" w:cs="Arial"/>
        </w:rPr>
        <w:t>realizado</w:t>
      </w:r>
      <w:r w:rsidR="00E4222D" w:rsidRPr="008A24B0">
        <w:rPr>
          <w:rFonts w:ascii="Arial" w:hAnsi="Arial" w:cs="Arial"/>
        </w:rPr>
        <w:t xml:space="preserve">. </w:t>
      </w:r>
      <w:r w:rsidR="00B54FF2" w:rsidRPr="008A24B0">
        <w:rPr>
          <w:rFonts w:ascii="Arial" w:hAnsi="Arial" w:cs="Arial"/>
        </w:rPr>
        <w:t>Apresentou indicação</w:t>
      </w:r>
      <w:r w:rsidR="00E4222D">
        <w:rPr>
          <w:rFonts w:ascii="Arial" w:hAnsi="Arial" w:cs="Arial"/>
        </w:rPr>
        <w:t xml:space="preserve"> para</w:t>
      </w:r>
      <w:r w:rsidR="00E4222D" w:rsidRPr="008A24B0">
        <w:rPr>
          <w:rFonts w:ascii="Arial" w:hAnsi="Arial" w:cs="Arial"/>
        </w:rPr>
        <w:t xml:space="preserve"> colocar um braço de luz no </w:t>
      </w:r>
      <w:r w:rsidR="00E4222D">
        <w:rPr>
          <w:rFonts w:ascii="Arial" w:hAnsi="Arial" w:cs="Arial"/>
        </w:rPr>
        <w:t>D</w:t>
      </w:r>
      <w:r w:rsidR="00E4222D" w:rsidRPr="008A24B0">
        <w:rPr>
          <w:rFonts w:ascii="Arial" w:hAnsi="Arial" w:cs="Arial"/>
        </w:rPr>
        <w:t xml:space="preserve">istrito de Nossa Senhora das Graças e cortar uma árvore </w:t>
      </w:r>
      <w:r w:rsidR="00E4222D">
        <w:rPr>
          <w:rFonts w:ascii="Arial" w:hAnsi="Arial" w:cs="Arial"/>
        </w:rPr>
        <w:t xml:space="preserve">que </w:t>
      </w:r>
      <w:r w:rsidR="00B54FF2">
        <w:rPr>
          <w:rFonts w:ascii="Arial" w:hAnsi="Arial" w:cs="Arial"/>
        </w:rPr>
        <w:t>está</w:t>
      </w:r>
      <w:r w:rsidR="00E4222D">
        <w:rPr>
          <w:rFonts w:ascii="Arial" w:hAnsi="Arial" w:cs="Arial"/>
        </w:rPr>
        <w:t xml:space="preserve"> causando perigo</w:t>
      </w:r>
      <w:r w:rsidR="00E4222D" w:rsidRPr="008A24B0">
        <w:rPr>
          <w:rFonts w:ascii="Arial" w:hAnsi="Arial" w:cs="Arial"/>
        </w:rPr>
        <w:t xml:space="preserve"> na estrada dos Pilões. Comentou </w:t>
      </w:r>
      <w:r w:rsidR="00E4222D">
        <w:rPr>
          <w:rFonts w:ascii="Arial" w:hAnsi="Arial" w:cs="Arial"/>
        </w:rPr>
        <w:t>d</w:t>
      </w:r>
      <w:r w:rsidR="00E4222D" w:rsidRPr="008A24B0">
        <w:rPr>
          <w:rFonts w:ascii="Arial" w:hAnsi="Arial" w:cs="Arial"/>
        </w:rPr>
        <w:t xml:space="preserve">a audiência sobre bicicletas elétricas, alertando para o uso irregular por jovens e pedindo orientação e equipamentos de segurança. Parabenizou </w:t>
      </w:r>
      <w:r w:rsidR="00E4222D">
        <w:rPr>
          <w:rFonts w:ascii="Arial" w:hAnsi="Arial" w:cs="Arial"/>
        </w:rPr>
        <w:t>aos</w:t>
      </w:r>
      <w:r w:rsidR="00E4222D" w:rsidRPr="008A24B0">
        <w:rPr>
          <w:rFonts w:ascii="Arial" w:hAnsi="Arial" w:cs="Arial"/>
        </w:rPr>
        <w:t xml:space="preserve"> produtores rurais e destacou investimentos do </w:t>
      </w:r>
      <w:r w:rsidR="00E4222D">
        <w:rPr>
          <w:rFonts w:ascii="Arial" w:hAnsi="Arial" w:cs="Arial"/>
        </w:rPr>
        <w:t>P</w:t>
      </w:r>
      <w:r w:rsidR="00E4222D" w:rsidRPr="008A24B0">
        <w:rPr>
          <w:rFonts w:ascii="Arial" w:hAnsi="Arial" w:cs="Arial"/>
        </w:rPr>
        <w:t>refeito Romário</w:t>
      </w:r>
      <w:r w:rsidR="00E4222D">
        <w:rPr>
          <w:rFonts w:ascii="Arial" w:hAnsi="Arial" w:cs="Arial"/>
        </w:rPr>
        <w:t xml:space="preserve"> Batista Vieira</w:t>
      </w:r>
      <w:r w:rsidR="00E4222D" w:rsidRPr="008A24B0">
        <w:rPr>
          <w:rFonts w:ascii="Arial" w:hAnsi="Arial" w:cs="Arial"/>
        </w:rPr>
        <w:t xml:space="preserve"> na agricultura, além do trabalho do </w:t>
      </w:r>
      <w:r w:rsidR="00E4222D">
        <w:rPr>
          <w:rFonts w:ascii="Arial" w:hAnsi="Arial" w:cs="Arial"/>
        </w:rPr>
        <w:t>S</w:t>
      </w:r>
      <w:r w:rsidR="00E4222D" w:rsidRPr="008A24B0">
        <w:rPr>
          <w:rFonts w:ascii="Arial" w:hAnsi="Arial" w:cs="Arial"/>
        </w:rPr>
        <w:t>ecretário Adriano</w:t>
      </w:r>
      <w:r w:rsidR="00E4222D">
        <w:rPr>
          <w:rFonts w:ascii="Arial" w:hAnsi="Arial" w:cs="Arial"/>
        </w:rPr>
        <w:t xml:space="preserve"> Salviete Ornelas.</w:t>
      </w:r>
      <w:r w:rsidR="00E4222D" w:rsidRPr="008A24B0">
        <w:rPr>
          <w:rFonts w:ascii="Arial" w:hAnsi="Arial" w:cs="Arial"/>
        </w:rPr>
        <w:t xml:space="preserve"> Homenageou a veterinária Dra. T</w:t>
      </w:r>
      <w:r w:rsidR="00E4222D">
        <w:rPr>
          <w:rFonts w:ascii="Arial" w:hAnsi="Arial" w:cs="Arial"/>
        </w:rPr>
        <w:t>h</w:t>
      </w:r>
      <w:r w:rsidR="00E4222D" w:rsidRPr="008A24B0">
        <w:rPr>
          <w:rFonts w:ascii="Arial" w:hAnsi="Arial" w:cs="Arial"/>
        </w:rPr>
        <w:t>amires</w:t>
      </w:r>
      <w:r w:rsidR="00E4222D">
        <w:rPr>
          <w:rFonts w:ascii="Arial" w:hAnsi="Arial" w:cs="Arial"/>
        </w:rPr>
        <w:t xml:space="preserve"> de Souza Guedes</w:t>
      </w:r>
      <w:r w:rsidR="00E4222D" w:rsidRPr="008A24B0">
        <w:rPr>
          <w:rFonts w:ascii="Arial" w:hAnsi="Arial" w:cs="Arial"/>
        </w:rPr>
        <w:t>, ressaltando sua dedicação</w:t>
      </w:r>
      <w:r w:rsidR="00E4222D">
        <w:rPr>
          <w:rFonts w:ascii="Arial" w:hAnsi="Arial" w:cs="Arial"/>
        </w:rPr>
        <w:t xml:space="preserve"> em salvar os animais, </w:t>
      </w:r>
      <w:r w:rsidR="00E4222D" w:rsidRPr="008A24B0">
        <w:rPr>
          <w:rFonts w:ascii="Arial" w:hAnsi="Arial" w:cs="Arial"/>
        </w:rPr>
        <w:t xml:space="preserve"> </w:t>
      </w:r>
      <w:r w:rsidR="00E4222D">
        <w:rPr>
          <w:rFonts w:ascii="Arial" w:hAnsi="Arial" w:cs="Arial"/>
        </w:rPr>
        <w:t xml:space="preserve">falou também do </w:t>
      </w:r>
      <w:r w:rsidR="00E4222D" w:rsidRPr="008A24B0">
        <w:rPr>
          <w:rFonts w:ascii="Arial" w:hAnsi="Arial" w:cs="Arial"/>
        </w:rPr>
        <w:t>legado da família</w:t>
      </w:r>
      <w:r w:rsidR="00E4222D">
        <w:rPr>
          <w:rFonts w:ascii="Arial" w:hAnsi="Arial" w:cs="Arial"/>
        </w:rPr>
        <w:t xml:space="preserve">. </w:t>
      </w:r>
      <w:r w:rsidR="00E4222D" w:rsidRPr="008A24B0">
        <w:rPr>
          <w:rFonts w:ascii="Arial" w:hAnsi="Arial" w:cs="Arial"/>
        </w:rPr>
        <w:t xml:space="preserve"> </w:t>
      </w:r>
      <w:r w:rsidR="00E4222D">
        <w:rPr>
          <w:rFonts w:ascii="Arial" w:hAnsi="Arial" w:cs="Arial"/>
        </w:rPr>
        <w:t>C</w:t>
      </w:r>
      <w:r w:rsidR="00E4222D" w:rsidRPr="008A24B0">
        <w:rPr>
          <w:rFonts w:ascii="Arial" w:hAnsi="Arial" w:cs="Arial"/>
        </w:rPr>
        <w:t>onvid</w:t>
      </w:r>
      <w:r w:rsidR="00E4222D">
        <w:rPr>
          <w:rFonts w:ascii="Arial" w:hAnsi="Arial" w:cs="Arial"/>
        </w:rPr>
        <w:t>ou</w:t>
      </w:r>
      <w:r w:rsidR="00E4222D" w:rsidRPr="008A24B0">
        <w:rPr>
          <w:rFonts w:ascii="Arial" w:hAnsi="Arial" w:cs="Arial"/>
        </w:rPr>
        <w:t xml:space="preserve"> </w:t>
      </w:r>
      <w:r w:rsidR="00E4222D">
        <w:rPr>
          <w:rFonts w:ascii="Arial" w:hAnsi="Arial" w:cs="Arial"/>
        </w:rPr>
        <w:t>os presentes</w:t>
      </w:r>
      <w:r w:rsidR="00E4222D" w:rsidRPr="008A24B0">
        <w:rPr>
          <w:rFonts w:ascii="Arial" w:hAnsi="Arial" w:cs="Arial"/>
        </w:rPr>
        <w:t xml:space="preserve"> </w:t>
      </w:r>
      <w:r w:rsidR="00E4222D">
        <w:rPr>
          <w:rFonts w:ascii="Arial" w:hAnsi="Arial" w:cs="Arial"/>
        </w:rPr>
        <w:t>para</w:t>
      </w:r>
      <w:r w:rsidR="00E4222D" w:rsidRPr="008A24B0">
        <w:rPr>
          <w:rFonts w:ascii="Arial" w:hAnsi="Arial" w:cs="Arial"/>
        </w:rPr>
        <w:t xml:space="preserve"> </w:t>
      </w:r>
      <w:r w:rsidR="00E4222D">
        <w:rPr>
          <w:rFonts w:ascii="Arial" w:hAnsi="Arial" w:cs="Arial"/>
        </w:rPr>
        <w:t>S</w:t>
      </w:r>
      <w:r w:rsidR="00E4222D" w:rsidRPr="008A24B0">
        <w:rPr>
          <w:rFonts w:ascii="Arial" w:hAnsi="Arial" w:cs="Arial"/>
        </w:rPr>
        <w:t xml:space="preserve">essão </w:t>
      </w:r>
      <w:r w:rsidR="00E4222D">
        <w:rPr>
          <w:rFonts w:ascii="Arial" w:hAnsi="Arial" w:cs="Arial"/>
        </w:rPr>
        <w:t>Solene do Dia do Conselho Tutelar,</w:t>
      </w:r>
      <w:r w:rsidR="00E4222D" w:rsidRPr="008A24B0">
        <w:rPr>
          <w:rFonts w:ascii="Arial" w:hAnsi="Arial" w:cs="Arial"/>
        </w:rPr>
        <w:t xml:space="preserve"> elogiou a valorização dada pelo governo</w:t>
      </w:r>
      <w:r w:rsidR="00E4222D">
        <w:rPr>
          <w:rFonts w:ascii="Arial" w:hAnsi="Arial" w:cs="Arial"/>
        </w:rPr>
        <w:t>. Agradeceu e encerrou.</w:t>
      </w:r>
      <w:r w:rsidR="00E4222D">
        <w:t xml:space="preserve"> </w:t>
      </w:r>
      <w:r w:rsidR="00E4222D" w:rsidRPr="005D0A77">
        <w:rPr>
          <w:rFonts w:ascii="Arial" w:hAnsi="Arial" w:cs="Arial"/>
        </w:rPr>
        <w:t xml:space="preserve">Com a palavra o vereador Edson Márcio de Almeida, que cumprimentou a todos. Registrou a presença e prestou homenagens a diversos </w:t>
      </w:r>
      <w:r w:rsidR="00E4222D" w:rsidRPr="00D50798">
        <w:rPr>
          <w:rFonts w:ascii="Arial" w:hAnsi="Arial" w:cs="Arial"/>
        </w:rPr>
        <w:t>convidados, entre eles o policial militar Danilo</w:t>
      </w:r>
      <w:r w:rsidR="00E4222D">
        <w:rPr>
          <w:rFonts w:ascii="Arial" w:hAnsi="Arial" w:cs="Arial"/>
        </w:rPr>
        <w:t xml:space="preserve"> Bendia </w:t>
      </w:r>
      <w:r w:rsidR="00E4222D" w:rsidRPr="00D50798">
        <w:rPr>
          <w:rFonts w:ascii="Arial" w:hAnsi="Arial" w:cs="Arial"/>
        </w:rPr>
        <w:t>e colegas da corporação, a veterinária T</w:t>
      </w:r>
      <w:r w:rsidR="00E4222D">
        <w:rPr>
          <w:rFonts w:ascii="Arial" w:hAnsi="Arial" w:cs="Arial"/>
        </w:rPr>
        <w:t>h</w:t>
      </w:r>
      <w:r w:rsidR="00E4222D" w:rsidRPr="00D50798">
        <w:rPr>
          <w:rFonts w:ascii="Arial" w:hAnsi="Arial" w:cs="Arial"/>
        </w:rPr>
        <w:t>amires</w:t>
      </w:r>
      <w:r w:rsidR="00E4222D">
        <w:rPr>
          <w:rFonts w:ascii="Arial" w:hAnsi="Arial" w:cs="Arial"/>
        </w:rPr>
        <w:t xml:space="preserve"> de Souza Guedes</w:t>
      </w:r>
      <w:r w:rsidR="00E4222D" w:rsidRPr="00D50798">
        <w:rPr>
          <w:rFonts w:ascii="Arial" w:hAnsi="Arial" w:cs="Arial"/>
        </w:rPr>
        <w:t xml:space="preserve">, servidor do Ministério Público </w:t>
      </w:r>
      <w:r w:rsidR="00E4222D">
        <w:rPr>
          <w:rFonts w:ascii="Arial" w:hAnsi="Arial" w:cs="Arial"/>
        </w:rPr>
        <w:t xml:space="preserve">Silvio Justino Inácio </w:t>
      </w:r>
      <w:r w:rsidR="00E4222D" w:rsidRPr="00D50798">
        <w:rPr>
          <w:rFonts w:ascii="Arial" w:hAnsi="Arial" w:cs="Arial"/>
        </w:rPr>
        <w:t>e produtores rurais do município. Parabenizou os jovens que apresentaram projeto ambiental voltado ao apoio aos produtores, destacando a importância da iniciativa. Mencionou também a Semana dos Conselheiros Tutelares, reconhecendo a relevância do trabalho que desempenham em defesa dos direitos das crianças. Finalizou agradecendo a presença de todos e desejando boa noite.</w:t>
      </w:r>
      <w:r w:rsidR="00E4222D">
        <w:t xml:space="preserve"> </w:t>
      </w:r>
      <w:r w:rsidR="00E4222D" w:rsidRPr="00E52B94">
        <w:rPr>
          <w:rFonts w:ascii="Arial" w:hAnsi="Arial" w:cs="Arial"/>
        </w:rPr>
        <w:t xml:space="preserve">Com a palavra o vereador Adilson Luís da Silva, que </w:t>
      </w:r>
      <w:r w:rsidR="00E4222D">
        <w:rPr>
          <w:rFonts w:ascii="Arial" w:hAnsi="Arial" w:cs="Arial"/>
        </w:rPr>
        <w:t>cumprimentou o público presente e pelas redes sociais</w:t>
      </w:r>
      <w:r w:rsidR="00E4222D" w:rsidRPr="000141CA">
        <w:rPr>
          <w:rFonts w:ascii="Arial" w:hAnsi="Arial" w:cs="Arial"/>
        </w:rPr>
        <w:t>.</w:t>
      </w:r>
      <w:r w:rsidR="00E4222D" w:rsidRPr="00892D59">
        <w:rPr>
          <w:rFonts w:ascii="Arial" w:hAnsi="Arial" w:cs="Arial"/>
        </w:rPr>
        <w:t xml:space="preserve"> </w:t>
      </w:r>
      <w:r w:rsidR="00E4222D">
        <w:rPr>
          <w:rFonts w:ascii="Arial" w:hAnsi="Arial" w:cs="Arial"/>
        </w:rPr>
        <w:t>P</w:t>
      </w:r>
      <w:r w:rsidR="00E4222D" w:rsidRPr="00892D59">
        <w:rPr>
          <w:rFonts w:ascii="Arial" w:hAnsi="Arial" w:cs="Arial"/>
        </w:rPr>
        <w:t>arabeniz</w:t>
      </w:r>
      <w:r w:rsidR="00E4222D">
        <w:rPr>
          <w:rFonts w:ascii="Arial" w:hAnsi="Arial" w:cs="Arial"/>
        </w:rPr>
        <w:t>ou</w:t>
      </w:r>
      <w:r w:rsidR="00E4222D" w:rsidRPr="00892D59">
        <w:rPr>
          <w:rFonts w:ascii="Arial" w:hAnsi="Arial" w:cs="Arial"/>
        </w:rPr>
        <w:t xml:space="preserve"> </w:t>
      </w:r>
      <w:r w:rsidR="00E4222D">
        <w:rPr>
          <w:rFonts w:ascii="Arial" w:hAnsi="Arial" w:cs="Arial"/>
        </w:rPr>
        <w:t>aos</w:t>
      </w:r>
      <w:r w:rsidR="00E4222D" w:rsidRPr="00892D59">
        <w:rPr>
          <w:rFonts w:ascii="Arial" w:hAnsi="Arial" w:cs="Arial"/>
        </w:rPr>
        <w:t xml:space="preserve"> produtores de café por fortalecerem a identidade de </w:t>
      </w:r>
      <w:r w:rsidR="00E4222D">
        <w:rPr>
          <w:rFonts w:ascii="Arial" w:hAnsi="Arial" w:cs="Arial"/>
        </w:rPr>
        <w:t>Iú</w:t>
      </w:r>
      <w:r w:rsidR="00E4222D" w:rsidRPr="00892D59">
        <w:rPr>
          <w:rFonts w:ascii="Arial" w:hAnsi="Arial" w:cs="Arial"/>
        </w:rPr>
        <w:t>na como “Terra do Café”</w:t>
      </w:r>
      <w:r w:rsidR="00E4222D">
        <w:rPr>
          <w:rFonts w:ascii="Arial" w:hAnsi="Arial" w:cs="Arial"/>
        </w:rPr>
        <w:t>.</w:t>
      </w:r>
      <w:r w:rsidR="00E4222D" w:rsidRPr="00892D59">
        <w:rPr>
          <w:rFonts w:ascii="Arial" w:hAnsi="Arial" w:cs="Arial"/>
        </w:rPr>
        <w:t xml:space="preserve"> </w:t>
      </w:r>
      <w:r w:rsidR="00E4222D">
        <w:rPr>
          <w:rFonts w:ascii="Arial" w:hAnsi="Arial" w:cs="Arial"/>
        </w:rPr>
        <w:t>R</w:t>
      </w:r>
      <w:r w:rsidR="00E4222D" w:rsidRPr="00892D59">
        <w:rPr>
          <w:rFonts w:ascii="Arial" w:hAnsi="Arial" w:cs="Arial"/>
        </w:rPr>
        <w:t>econhece</w:t>
      </w:r>
      <w:r w:rsidR="00E4222D">
        <w:rPr>
          <w:rFonts w:ascii="Arial" w:hAnsi="Arial" w:cs="Arial"/>
        </w:rPr>
        <w:t>u</w:t>
      </w:r>
      <w:r w:rsidR="00E4222D" w:rsidRPr="00892D59">
        <w:rPr>
          <w:rFonts w:ascii="Arial" w:hAnsi="Arial" w:cs="Arial"/>
        </w:rPr>
        <w:t xml:space="preserve"> o trabalho da Polícia Militar e da administração municipal. Relat</w:t>
      </w:r>
      <w:r w:rsidR="00E4222D">
        <w:rPr>
          <w:rFonts w:ascii="Arial" w:hAnsi="Arial" w:cs="Arial"/>
        </w:rPr>
        <w:t>ou</w:t>
      </w:r>
      <w:r w:rsidR="00E4222D" w:rsidRPr="00892D59">
        <w:rPr>
          <w:rFonts w:ascii="Arial" w:hAnsi="Arial" w:cs="Arial"/>
        </w:rPr>
        <w:t xml:space="preserve"> visitas a propriedades de café</w:t>
      </w:r>
      <w:r w:rsidR="00E4222D">
        <w:rPr>
          <w:rFonts w:ascii="Arial" w:hAnsi="Arial" w:cs="Arial"/>
        </w:rPr>
        <w:t>s</w:t>
      </w:r>
      <w:r w:rsidR="00E4222D" w:rsidRPr="00892D59">
        <w:rPr>
          <w:rFonts w:ascii="Arial" w:hAnsi="Arial" w:cs="Arial"/>
        </w:rPr>
        <w:t xml:space="preserve"> e destaca a importância econômica e turística do setor. Ped</w:t>
      </w:r>
      <w:r w:rsidR="00E4222D">
        <w:rPr>
          <w:rFonts w:ascii="Arial" w:hAnsi="Arial" w:cs="Arial"/>
        </w:rPr>
        <w:t>iu</w:t>
      </w:r>
      <w:r w:rsidR="00E4222D" w:rsidRPr="00892D59">
        <w:rPr>
          <w:rFonts w:ascii="Arial" w:hAnsi="Arial" w:cs="Arial"/>
        </w:rPr>
        <w:t xml:space="preserve"> atenção ao Projeto Reflorestar, solicitando isenção de taxa para que os produtores não percam benefícios. Cobr</w:t>
      </w:r>
      <w:r w:rsidR="00E4222D">
        <w:rPr>
          <w:rFonts w:ascii="Arial" w:hAnsi="Arial" w:cs="Arial"/>
        </w:rPr>
        <w:t>ou</w:t>
      </w:r>
      <w:r w:rsidR="00E4222D" w:rsidRPr="00892D59">
        <w:rPr>
          <w:rFonts w:ascii="Arial" w:hAnsi="Arial" w:cs="Arial"/>
        </w:rPr>
        <w:t xml:space="preserve"> agilidade no uso da emenda de R$150 mil para controle de animais de rua. Inform</w:t>
      </w:r>
      <w:r w:rsidR="00E4222D">
        <w:rPr>
          <w:rFonts w:ascii="Arial" w:hAnsi="Arial" w:cs="Arial"/>
        </w:rPr>
        <w:t>ou</w:t>
      </w:r>
      <w:r w:rsidR="00E4222D" w:rsidRPr="00892D59">
        <w:rPr>
          <w:rFonts w:ascii="Arial" w:hAnsi="Arial" w:cs="Arial"/>
        </w:rPr>
        <w:t xml:space="preserve"> sobre o retorno do policiamento ao </w:t>
      </w:r>
      <w:r w:rsidR="00E4222D">
        <w:rPr>
          <w:rFonts w:ascii="Arial" w:hAnsi="Arial" w:cs="Arial"/>
        </w:rPr>
        <w:t>D</w:t>
      </w:r>
      <w:r w:rsidR="00E4222D" w:rsidRPr="00892D59">
        <w:rPr>
          <w:rFonts w:ascii="Arial" w:hAnsi="Arial" w:cs="Arial"/>
        </w:rPr>
        <w:t>istrito de Pequiá e a necessidade de reforma do destacamento. Parabeniz</w:t>
      </w:r>
      <w:r w:rsidR="00E4222D">
        <w:rPr>
          <w:rFonts w:ascii="Arial" w:hAnsi="Arial" w:cs="Arial"/>
        </w:rPr>
        <w:t>ou</w:t>
      </w:r>
      <w:r w:rsidR="00E4222D" w:rsidRPr="00892D59">
        <w:rPr>
          <w:rFonts w:ascii="Arial" w:hAnsi="Arial" w:cs="Arial"/>
        </w:rPr>
        <w:t xml:space="preserve"> o campeonato de futsal</w:t>
      </w:r>
      <w:r w:rsidR="00E4222D">
        <w:rPr>
          <w:rFonts w:ascii="Arial" w:hAnsi="Arial" w:cs="Arial"/>
        </w:rPr>
        <w:t>.</w:t>
      </w:r>
      <w:r w:rsidR="00E4222D" w:rsidRPr="00892D59">
        <w:rPr>
          <w:rFonts w:ascii="Arial" w:hAnsi="Arial" w:cs="Arial"/>
        </w:rPr>
        <w:t xml:space="preserve"> </w:t>
      </w:r>
      <w:r w:rsidR="00E4222D">
        <w:rPr>
          <w:rFonts w:ascii="Arial" w:hAnsi="Arial" w:cs="Arial"/>
        </w:rPr>
        <w:t xml:space="preserve"> Parabenizou</w:t>
      </w:r>
      <w:r w:rsidR="00E4222D" w:rsidRPr="00892D59">
        <w:rPr>
          <w:rFonts w:ascii="Arial" w:hAnsi="Arial" w:cs="Arial"/>
        </w:rPr>
        <w:t xml:space="preserve"> o </w:t>
      </w:r>
      <w:r w:rsidR="00E4222D">
        <w:rPr>
          <w:rFonts w:ascii="Arial" w:hAnsi="Arial" w:cs="Arial"/>
        </w:rPr>
        <w:t>S</w:t>
      </w:r>
      <w:r w:rsidR="00E4222D" w:rsidRPr="00892D59">
        <w:rPr>
          <w:rFonts w:ascii="Arial" w:hAnsi="Arial" w:cs="Arial"/>
        </w:rPr>
        <w:t xml:space="preserve">ecretário de Fazenda pela revisão do Código Tributário. </w:t>
      </w:r>
      <w:r w:rsidR="00E4222D">
        <w:rPr>
          <w:rFonts w:ascii="Arial" w:hAnsi="Arial" w:cs="Arial"/>
        </w:rPr>
        <w:t>Q</w:t>
      </w:r>
      <w:r w:rsidR="00E4222D" w:rsidRPr="00892D59">
        <w:rPr>
          <w:rFonts w:ascii="Arial" w:hAnsi="Arial" w:cs="Arial"/>
        </w:rPr>
        <w:t>uestion</w:t>
      </w:r>
      <w:r w:rsidR="00E4222D">
        <w:rPr>
          <w:rFonts w:ascii="Arial" w:hAnsi="Arial" w:cs="Arial"/>
        </w:rPr>
        <w:t>ou</w:t>
      </w:r>
      <w:r w:rsidR="00E4222D" w:rsidRPr="00892D59">
        <w:rPr>
          <w:rFonts w:ascii="Arial" w:hAnsi="Arial" w:cs="Arial"/>
        </w:rPr>
        <w:t xml:space="preserve"> e solicit</w:t>
      </w:r>
      <w:r w:rsidR="00E4222D">
        <w:rPr>
          <w:rFonts w:ascii="Arial" w:hAnsi="Arial" w:cs="Arial"/>
        </w:rPr>
        <w:t>ou</w:t>
      </w:r>
      <w:r w:rsidR="00E4222D" w:rsidRPr="00892D59">
        <w:rPr>
          <w:rFonts w:ascii="Arial" w:hAnsi="Arial" w:cs="Arial"/>
        </w:rPr>
        <w:t xml:space="preserve"> explicações </w:t>
      </w:r>
      <w:r w:rsidR="00E4222D" w:rsidRPr="00383874">
        <w:rPr>
          <w:rFonts w:ascii="Arial" w:hAnsi="Arial" w:cs="Arial"/>
        </w:rPr>
        <w:t>sobre diárias</w:t>
      </w:r>
      <w:r w:rsidR="00E4222D" w:rsidRPr="00892D59">
        <w:rPr>
          <w:rFonts w:ascii="Arial" w:hAnsi="Arial" w:cs="Arial"/>
          <w:b/>
          <w:bCs/>
        </w:rPr>
        <w:t xml:space="preserve"> </w:t>
      </w:r>
      <w:r w:rsidR="00E4222D" w:rsidRPr="00892D59">
        <w:rPr>
          <w:rFonts w:ascii="Arial" w:hAnsi="Arial" w:cs="Arial"/>
        </w:rPr>
        <w:t>na Saúde, pedindo transparência e adesão dos demais vereadores ao requerimento</w:t>
      </w:r>
      <w:r w:rsidR="00E4222D">
        <w:rPr>
          <w:rFonts w:ascii="Arial" w:hAnsi="Arial" w:cs="Arial"/>
        </w:rPr>
        <w:t>. Agradeceu e encerrou.</w:t>
      </w:r>
      <w:r>
        <w:rPr>
          <w:rFonts w:ascii="Arial" w:hAnsi="Arial" w:cs="Arial"/>
        </w:rPr>
        <w:t xml:space="preserve"> </w:t>
      </w:r>
      <w:r w:rsidR="00E4222D" w:rsidRPr="00327EF7">
        <w:rPr>
          <w:rFonts w:ascii="Arial" w:hAnsi="Arial" w:cs="Arial"/>
        </w:rPr>
        <w:t xml:space="preserve">Com a palavra o vereador Paulo Henrique Leocádio da Silva, cumprimentou a mesa e o público. Explicou que o Prefeito lhe esclareceu o problema </w:t>
      </w:r>
      <w:r w:rsidR="00E4222D" w:rsidRPr="00882585">
        <w:rPr>
          <w:rFonts w:ascii="Arial" w:hAnsi="Arial" w:cs="Arial"/>
        </w:rPr>
        <w:t xml:space="preserve">ocorrido no pagamento do consórcio municipal: houve uma mudança no número da conta, o que fez com que o valor fosse depositado duas vezes e retornasse. </w:t>
      </w:r>
      <w:r w:rsidR="00E4222D">
        <w:rPr>
          <w:rFonts w:ascii="Arial" w:hAnsi="Arial" w:cs="Arial"/>
        </w:rPr>
        <w:t xml:space="preserve"> R</w:t>
      </w:r>
      <w:r w:rsidR="00E4222D" w:rsidRPr="00882585">
        <w:rPr>
          <w:rFonts w:ascii="Arial" w:hAnsi="Arial" w:cs="Arial"/>
        </w:rPr>
        <w:t>essaltou que situações semelhantes já ocorreram anteriormente e que o sistema bancário retorna automaticamente os valores quando há inconsistências.</w:t>
      </w:r>
      <w:r w:rsidR="00E4222D">
        <w:rPr>
          <w:rFonts w:ascii="Arial" w:hAnsi="Arial" w:cs="Arial"/>
          <w:color w:val="FF0000"/>
        </w:rPr>
        <w:t xml:space="preserve"> </w:t>
      </w:r>
      <w:r w:rsidR="00E4222D">
        <w:rPr>
          <w:rFonts w:ascii="Arial" w:hAnsi="Arial" w:cs="Arial"/>
        </w:rPr>
        <w:t>P</w:t>
      </w:r>
      <w:r w:rsidR="00E4222D" w:rsidRPr="00882585">
        <w:rPr>
          <w:rFonts w:ascii="Arial" w:hAnsi="Arial" w:cs="Arial"/>
        </w:rPr>
        <w:t xml:space="preserve">arabenizou o </w:t>
      </w:r>
      <w:r w:rsidR="00E4222D">
        <w:rPr>
          <w:rFonts w:ascii="Arial" w:hAnsi="Arial" w:cs="Arial"/>
        </w:rPr>
        <w:t>S</w:t>
      </w:r>
      <w:r w:rsidR="00E4222D" w:rsidRPr="00882585">
        <w:rPr>
          <w:rFonts w:ascii="Arial" w:hAnsi="Arial" w:cs="Arial"/>
        </w:rPr>
        <w:t xml:space="preserve">ecretário Hualiton e toda equipe da Secretaria de Interior pelos trabalhos realizados nas estradas do município, destacando as </w:t>
      </w:r>
      <w:r w:rsidR="00E4222D" w:rsidRPr="00882585">
        <w:rPr>
          <w:rFonts w:ascii="Arial" w:hAnsi="Arial" w:cs="Arial"/>
        </w:rPr>
        <w:lastRenderedPageBreak/>
        <w:t>melhorias no Bom Sucesso, como aplicação de saibro, limpeza de bueiros e uso do rolo compactador.</w:t>
      </w:r>
      <w:r w:rsidR="00E4222D">
        <w:rPr>
          <w:rFonts w:ascii="Arial" w:hAnsi="Arial" w:cs="Arial"/>
          <w:color w:val="FF0000"/>
        </w:rPr>
        <w:t xml:space="preserve"> </w:t>
      </w:r>
      <w:r w:rsidR="00E4222D" w:rsidRPr="00882585">
        <w:rPr>
          <w:rFonts w:ascii="Arial" w:hAnsi="Arial" w:cs="Arial"/>
        </w:rPr>
        <w:t xml:space="preserve"> </w:t>
      </w:r>
      <w:r w:rsidR="00E4222D">
        <w:rPr>
          <w:rFonts w:ascii="Arial" w:hAnsi="Arial" w:cs="Arial"/>
        </w:rPr>
        <w:t>E</w:t>
      </w:r>
      <w:r w:rsidR="00E4222D" w:rsidRPr="00882585">
        <w:rPr>
          <w:rFonts w:ascii="Arial" w:hAnsi="Arial" w:cs="Arial"/>
        </w:rPr>
        <w:t xml:space="preserve">logiou a Associação dos Cafés Especiais, lembrando que, graças ao empenho dos associados e ao repasse municipal, o município pôde participar do evento de premiação. Citou nomes como </w:t>
      </w:r>
      <w:r w:rsidR="00B54FF2" w:rsidRPr="00882585">
        <w:rPr>
          <w:rFonts w:ascii="Arial" w:hAnsi="Arial" w:cs="Arial"/>
        </w:rPr>
        <w:t>Gordinho</w:t>
      </w:r>
      <w:r w:rsidR="00E4222D" w:rsidRPr="00882585">
        <w:rPr>
          <w:rFonts w:ascii="Arial" w:hAnsi="Arial" w:cs="Arial"/>
        </w:rPr>
        <w:t xml:space="preserve"> e Márcio Gomes e mencionou o orgulho da </w:t>
      </w:r>
      <w:r w:rsidR="00E4222D">
        <w:rPr>
          <w:rFonts w:ascii="Arial" w:hAnsi="Arial" w:cs="Arial"/>
        </w:rPr>
        <w:t>C</w:t>
      </w:r>
      <w:r w:rsidR="00E4222D" w:rsidRPr="00882585">
        <w:rPr>
          <w:rFonts w:ascii="Arial" w:hAnsi="Arial" w:cs="Arial"/>
        </w:rPr>
        <w:t xml:space="preserve">omunidade, fazendo referência à presença de produtores de diversas regiões do país. </w:t>
      </w:r>
      <w:r w:rsidR="00E4222D">
        <w:rPr>
          <w:rFonts w:ascii="Arial" w:hAnsi="Arial" w:cs="Arial"/>
        </w:rPr>
        <w:t>D</w:t>
      </w:r>
      <w:r w:rsidR="00E4222D" w:rsidRPr="00882585">
        <w:rPr>
          <w:rFonts w:ascii="Arial" w:hAnsi="Arial" w:cs="Arial"/>
        </w:rPr>
        <w:t xml:space="preserve">estacou a emoção ao ver os representantes de Iúna na premiação e parabenizou os premiados: Douglas, Roberta, Deneval Júnior e Cedro Fornari. Comentou ainda que a crescente visibilidade </w:t>
      </w:r>
      <w:r w:rsidR="00E4222D">
        <w:rPr>
          <w:rFonts w:ascii="Arial" w:hAnsi="Arial" w:cs="Arial"/>
        </w:rPr>
        <w:t>ao</w:t>
      </w:r>
      <w:r w:rsidR="00E4222D" w:rsidRPr="00882585">
        <w:rPr>
          <w:rFonts w:ascii="Arial" w:hAnsi="Arial" w:cs="Arial"/>
        </w:rPr>
        <w:t xml:space="preserve"> café de Iúna faz com que seja constantemente cobrado a levar café nas suas agendas.</w:t>
      </w:r>
      <w:r w:rsidR="00E4222D">
        <w:rPr>
          <w:rFonts w:ascii="Arial" w:hAnsi="Arial" w:cs="Arial"/>
          <w:color w:val="FF0000"/>
        </w:rPr>
        <w:t xml:space="preserve"> </w:t>
      </w:r>
      <w:r w:rsidR="00E4222D" w:rsidRPr="00882585">
        <w:rPr>
          <w:rFonts w:ascii="Arial" w:hAnsi="Arial" w:cs="Arial"/>
        </w:rPr>
        <w:t>Agradeceu ao prefeito Romário</w:t>
      </w:r>
      <w:r w:rsidR="00E4222D">
        <w:rPr>
          <w:rFonts w:ascii="Arial" w:hAnsi="Arial" w:cs="Arial"/>
        </w:rPr>
        <w:t xml:space="preserve"> Batista Vieira</w:t>
      </w:r>
      <w:r w:rsidR="00E4222D" w:rsidRPr="00882585">
        <w:rPr>
          <w:rFonts w:ascii="Arial" w:hAnsi="Arial" w:cs="Arial"/>
        </w:rPr>
        <w:t xml:space="preserve"> pelo apoio ao setor desde 2023, quando o município participou pela primeira vez com um estande próprio, destacando que, mesmo pequeno, o espaço foi marcante pela qualidade e calor humano.</w:t>
      </w:r>
      <w:r w:rsidR="00E4222D">
        <w:rPr>
          <w:rFonts w:ascii="Arial" w:hAnsi="Arial" w:cs="Arial"/>
        </w:rPr>
        <w:t xml:space="preserve"> A</w:t>
      </w:r>
      <w:r w:rsidR="00E4222D" w:rsidRPr="00882585">
        <w:rPr>
          <w:rFonts w:ascii="Arial" w:hAnsi="Arial" w:cs="Arial"/>
        </w:rPr>
        <w:t>bordou também a pauta da castração de animais, informando que uma emenda de R$ 50 mil está sendo aplicada em castrações e que R$ 100 mil estão sendo licitados para a compra de um veículo para a associação. Acrescentou que, de 2021 a 2025, o governo municipal já investiu mais de R$ 400 mil nessa área, reconhecendo a complexidade do controle populacional de animais, mas reforçando que o governo tem cumprido seu papel.</w:t>
      </w:r>
      <w:r w:rsidR="00E4222D">
        <w:rPr>
          <w:rFonts w:ascii="Arial" w:hAnsi="Arial" w:cs="Arial"/>
          <w:color w:val="FF0000"/>
        </w:rPr>
        <w:t xml:space="preserve"> </w:t>
      </w:r>
      <w:r w:rsidR="00E4222D">
        <w:rPr>
          <w:rFonts w:ascii="Arial" w:hAnsi="Arial" w:cs="Arial"/>
        </w:rPr>
        <w:t>C</w:t>
      </w:r>
      <w:r w:rsidR="00E4222D" w:rsidRPr="00882585">
        <w:rPr>
          <w:rFonts w:ascii="Arial" w:hAnsi="Arial" w:cs="Arial"/>
        </w:rPr>
        <w:t>onvidou todos a permanecerem para a sessão solene de homenagens aos cidadãos Adriano, Eduardo, Elenilda, Gil</w:t>
      </w:r>
      <w:r w:rsidR="00E4222D">
        <w:rPr>
          <w:rFonts w:ascii="Arial" w:hAnsi="Arial" w:cs="Arial"/>
        </w:rPr>
        <w:t>c</w:t>
      </w:r>
      <w:r w:rsidR="00E4222D" w:rsidRPr="00882585">
        <w:rPr>
          <w:rFonts w:ascii="Arial" w:hAnsi="Arial" w:cs="Arial"/>
        </w:rPr>
        <w:t>imar e Heleno Júnior, do Conselho Tutelar, encerrando sua fala com agradecimentos ao público.</w:t>
      </w:r>
      <w:r>
        <w:rPr>
          <w:rFonts w:ascii="Arial" w:hAnsi="Arial" w:cs="Arial"/>
        </w:rPr>
        <w:t xml:space="preserve"> </w:t>
      </w:r>
      <w:r w:rsidR="00765713">
        <w:rPr>
          <w:rFonts w:ascii="Arial" w:hAnsi="Arial" w:cs="Arial"/>
        </w:rPr>
        <w:t>N</w:t>
      </w:r>
      <w:r w:rsidR="003D706C">
        <w:rPr>
          <w:rFonts w:ascii="Arial" w:hAnsi="Arial" w:cs="Arial"/>
        </w:rPr>
        <w:t>a</w:t>
      </w:r>
      <w:r w:rsidR="00835523" w:rsidRPr="00DE3543">
        <w:rPr>
          <w:rFonts w:ascii="Arial" w:hAnsi="Arial" w:cs="Arial"/>
          <w:color w:val="FF0000"/>
        </w:rPr>
        <w:t xml:space="preserve"> </w:t>
      </w:r>
      <w:r w:rsidR="00835523" w:rsidRPr="003D706C">
        <w:rPr>
          <w:rFonts w:ascii="Arial" w:hAnsi="Arial" w:cs="Arial"/>
        </w:rPr>
        <w:t xml:space="preserve">parte reservada </w:t>
      </w:r>
      <w:r w:rsidR="00835523" w:rsidRPr="00DE3543">
        <w:rPr>
          <w:rFonts w:ascii="Arial" w:hAnsi="Arial" w:cs="Arial"/>
        </w:rPr>
        <w:t>a Ordem do Dia o Presidente colocou em bloco para votação</w:t>
      </w:r>
      <w:r w:rsidR="006958E0" w:rsidRPr="00DE3543">
        <w:rPr>
          <w:rFonts w:ascii="Arial" w:hAnsi="Arial" w:cs="Arial"/>
        </w:rPr>
        <w:t xml:space="preserve"> </w:t>
      </w:r>
      <w:r w:rsidR="00835523" w:rsidRPr="00DE3543">
        <w:rPr>
          <w:rFonts w:ascii="Arial" w:hAnsi="Arial" w:cs="Arial"/>
        </w:rPr>
        <w:t>os</w:t>
      </w:r>
      <w:r w:rsidR="006958E0" w:rsidRPr="00DE3543">
        <w:rPr>
          <w:rFonts w:ascii="Arial" w:hAnsi="Arial" w:cs="Arial"/>
        </w:rPr>
        <w:t xml:space="preserve"> </w:t>
      </w:r>
      <w:r w:rsidR="00835523" w:rsidRPr="00DE3543">
        <w:rPr>
          <w:rFonts w:ascii="Arial" w:hAnsi="Arial" w:cs="Arial"/>
        </w:rPr>
        <w:t xml:space="preserve">requerimentos </w:t>
      </w:r>
      <w:r w:rsidR="0014447A" w:rsidRPr="00DE3543">
        <w:rPr>
          <w:rFonts w:ascii="Arial" w:hAnsi="Arial" w:cs="Arial"/>
        </w:rPr>
        <w:t xml:space="preserve">apresentados </w:t>
      </w:r>
      <w:r w:rsidR="00835523" w:rsidRPr="00DE3543">
        <w:rPr>
          <w:rFonts w:ascii="Arial" w:hAnsi="Arial" w:cs="Arial"/>
        </w:rPr>
        <w:t xml:space="preserve">no expediente, sendo os mesmos aprovados por </w:t>
      </w:r>
      <w:r w:rsidR="006F6C9B" w:rsidRPr="00DE3543">
        <w:rPr>
          <w:rFonts w:ascii="Arial" w:hAnsi="Arial" w:cs="Arial"/>
        </w:rPr>
        <w:t>10</w:t>
      </w:r>
      <w:r w:rsidR="0014447A" w:rsidRPr="00DE3543">
        <w:rPr>
          <w:rFonts w:ascii="Arial" w:hAnsi="Arial" w:cs="Arial"/>
        </w:rPr>
        <w:t xml:space="preserve"> (</w:t>
      </w:r>
      <w:r w:rsidR="006F6C9B" w:rsidRPr="00DE3543">
        <w:rPr>
          <w:rFonts w:ascii="Arial" w:hAnsi="Arial" w:cs="Arial"/>
        </w:rPr>
        <w:t>dez</w:t>
      </w:r>
      <w:r w:rsidR="0014447A" w:rsidRPr="00DE3543">
        <w:rPr>
          <w:rFonts w:ascii="Arial" w:hAnsi="Arial" w:cs="Arial"/>
        </w:rPr>
        <w:t>)</w:t>
      </w:r>
      <w:r w:rsidR="00CE46FA" w:rsidRPr="00DE3543">
        <w:rPr>
          <w:rFonts w:ascii="Arial" w:hAnsi="Arial" w:cs="Arial"/>
        </w:rPr>
        <w:t xml:space="preserve"> </w:t>
      </w:r>
      <w:r w:rsidR="00835523" w:rsidRPr="00DE3543">
        <w:rPr>
          <w:rFonts w:ascii="Arial" w:hAnsi="Arial" w:cs="Arial"/>
        </w:rPr>
        <w:t>votos favoráveis</w:t>
      </w:r>
      <w:r w:rsidR="00CE46FA" w:rsidRPr="00DE3543">
        <w:rPr>
          <w:rFonts w:ascii="Arial" w:hAnsi="Arial" w:cs="Arial"/>
        </w:rPr>
        <w:t>.</w:t>
      </w:r>
      <w:r w:rsidR="006A1068">
        <w:rPr>
          <w:rFonts w:ascii="Arial" w:hAnsi="Arial" w:cs="Arial"/>
        </w:rPr>
        <w:t xml:space="preserve"> </w:t>
      </w:r>
      <w:r w:rsidR="004B5926">
        <w:rPr>
          <w:rFonts w:ascii="Arial" w:hAnsi="Arial" w:cs="Arial"/>
        </w:rPr>
        <w:t>Em consequência fica registrado voto de aprofundo pesar pelo falecimento do Senhor João Maria da Silveira, ocorrido no dia 09 de novembro do ano em curso e pelo falecimento da Senhora Edith Ermita Leite ocorrido no dia 09 de novembro do ano corrente.</w:t>
      </w:r>
      <w:r w:rsidR="00AE2495">
        <w:rPr>
          <w:rFonts w:ascii="Arial" w:hAnsi="Arial" w:cs="Arial"/>
        </w:rPr>
        <w:t xml:space="preserve"> Fica registrado moção de aplausos a Equipe de Futebol do 14° Batalhão de Polícia Militar do Espírito Santo pelo vice-campeonato da Copa ASPRA/2025, aos ganhadores do concurso Coffee of the Year, categoria arábica Douglas Dutra Vieira, Roberta Queiroz, </w:t>
      </w:r>
      <w:r w:rsidR="00B54FF2">
        <w:rPr>
          <w:rFonts w:ascii="Arial" w:hAnsi="Arial" w:cs="Arial"/>
        </w:rPr>
        <w:t>Denerval</w:t>
      </w:r>
      <w:r w:rsidR="00AE2495">
        <w:rPr>
          <w:rFonts w:ascii="Arial" w:hAnsi="Arial" w:cs="Arial"/>
        </w:rPr>
        <w:t xml:space="preserve"> Miranda Vieira Júnior e Cedro Fornari, a Rosa Helena Vieira, Roberta Queiroz</w:t>
      </w:r>
      <w:r w:rsidR="009F1CC3">
        <w:rPr>
          <w:rFonts w:ascii="Arial" w:hAnsi="Arial" w:cs="Arial"/>
        </w:rPr>
        <w:t>,</w:t>
      </w:r>
      <w:r w:rsidR="00AE2495">
        <w:rPr>
          <w:rFonts w:ascii="Arial" w:hAnsi="Arial" w:cs="Arial"/>
        </w:rPr>
        <w:t xml:space="preserve"> Alessandra Dias da Silva e Lecira de Jesu</w:t>
      </w:r>
      <w:r w:rsidR="00B54FF2">
        <w:rPr>
          <w:rFonts w:ascii="Arial" w:hAnsi="Arial" w:cs="Arial"/>
        </w:rPr>
        <w:t>s</w:t>
      </w:r>
      <w:r w:rsidR="00AE2495">
        <w:rPr>
          <w:rFonts w:ascii="Arial" w:hAnsi="Arial" w:cs="Arial"/>
        </w:rPr>
        <w:t xml:space="preserve"> Costa pelo concurso Florada Premiada  e à Doutora Thamires de Souza Guedes pela dedicação e sensibilidade no exercício da medicina veterinária.</w:t>
      </w:r>
      <w:r w:rsidR="004B5926">
        <w:rPr>
          <w:rFonts w:ascii="Arial" w:hAnsi="Arial" w:cs="Arial"/>
        </w:rPr>
        <w:t xml:space="preserve"> </w:t>
      </w:r>
      <w:r w:rsidR="006A1068">
        <w:rPr>
          <w:rFonts w:ascii="Arial" w:hAnsi="Arial" w:cs="Arial"/>
        </w:rPr>
        <w:t xml:space="preserve">O projeto de lei ordinária n° 37/2025 sobre uso de bicicletas elétricas no município, com parecer contrário da Procuradoria recebeu dois votos contra e um a favor da Comissão de Justiça, que submetido ao plenário, foi o parecer rejeitado por 07 (sete) votos contrários, 02 (dois) votos favoráveis e 01(uma) abstenção, sendo o projeto arquivado. O projeto de lei ordinária n° 42/2025 foi retirado pelo autor. O projeto de lei ordinária n° 43/2025 que “Dispõe sobre o abono salarial para </w:t>
      </w:r>
      <w:r w:rsidR="009F1CC3">
        <w:rPr>
          <w:rFonts w:ascii="Arial" w:hAnsi="Arial" w:cs="Arial"/>
        </w:rPr>
        <w:t>os</w:t>
      </w:r>
      <w:r w:rsidR="006A1068">
        <w:rPr>
          <w:rFonts w:ascii="Arial" w:hAnsi="Arial" w:cs="Arial"/>
        </w:rPr>
        <w:t xml:space="preserve"> servidores do Poder Legislativo” com parecer favorável da Procuradoria e pareceres verbais favoráveis das Comissões</w:t>
      </w:r>
      <w:r w:rsidR="004B5926">
        <w:rPr>
          <w:rFonts w:ascii="Arial" w:hAnsi="Arial" w:cs="Arial"/>
        </w:rPr>
        <w:t xml:space="preserve"> foi colocado em discussão, o plenário não se manifestou, colocado em votação foi o mesmo aprovado por 10 (dez) votos favoráveis.</w:t>
      </w:r>
      <w:r w:rsidR="00BF1A70">
        <w:rPr>
          <w:rFonts w:ascii="Arial" w:hAnsi="Arial" w:cs="Arial"/>
        </w:rPr>
        <w:t xml:space="preserve"> </w:t>
      </w:r>
      <w:r w:rsidR="003D706C" w:rsidRPr="00DE3543">
        <w:rPr>
          <w:rFonts w:ascii="Arial" w:hAnsi="Arial" w:cs="Arial"/>
        </w:rPr>
        <w:t>Terminada</w:t>
      </w:r>
      <w:r w:rsidR="00835523" w:rsidRPr="00DE3543">
        <w:rPr>
          <w:rFonts w:ascii="Arial" w:hAnsi="Arial" w:cs="Arial"/>
        </w:rPr>
        <w:t xml:space="preserve"> a votação</w:t>
      </w:r>
      <w:r w:rsidR="00A36A34" w:rsidRPr="00DE3543">
        <w:rPr>
          <w:rFonts w:ascii="Arial" w:hAnsi="Arial" w:cs="Arial"/>
        </w:rPr>
        <w:t xml:space="preserve"> e como não havia mais nada a tratar</w:t>
      </w:r>
      <w:r w:rsidR="00835523" w:rsidRPr="00DE3543">
        <w:rPr>
          <w:rFonts w:ascii="Arial" w:hAnsi="Arial" w:cs="Arial"/>
        </w:rPr>
        <w:t xml:space="preserve"> o Presidente convocou para a </w:t>
      </w:r>
      <w:r w:rsidR="00877D12" w:rsidRPr="00DE3543">
        <w:rPr>
          <w:rFonts w:ascii="Arial" w:hAnsi="Arial" w:cs="Arial"/>
        </w:rPr>
        <w:t>s</w:t>
      </w:r>
      <w:r w:rsidR="00835523" w:rsidRPr="00DE3543">
        <w:rPr>
          <w:rFonts w:ascii="Arial" w:hAnsi="Arial" w:cs="Arial"/>
        </w:rPr>
        <w:t xml:space="preserve">essão </w:t>
      </w:r>
      <w:r w:rsidR="007A38FA" w:rsidRPr="00DE3543">
        <w:rPr>
          <w:rFonts w:ascii="Arial" w:hAnsi="Arial" w:cs="Arial"/>
        </w:rPr>
        <w:t xml:space="preserve">ordinária </w:t>
      </w:r>
      <w:r w:rsidR="001A18FB" w:rsidRPr="00DE3543">
        <w:rPr>
          <w:rFonts w:ascii="Arial" w:hAnsi="Arial" w:cs="Arial"/>
        </w:rPr>
        <w:t>do</w:t>
      </w:r>
      <w:r w:rsidR="00835523" w:rsidRPr="00DE3543">
        <w:rPr>
          <w:rFonts w:ascii="Arial" w:hAnsi="Arial" w:cs="Arial"/>
        </w:rPr>
        <w:t xml:space="preserve"> dia </w:t>
      </w:r>
      <w:r w:rsidR="002869D0">
        <w:rPr>
          <w:rFonts w:ascii="Arial" w:hAnsi="Arial" w:cs="Arial"/>
        </w:rPr>
        <w:t>27</w:t>
      </w:r>
      <w:r w:rsidR="007A38FA" w:rsidRPr="00DE3543">
        <w:rPr>
          <w:rFonts w:ascii="Arial" w:hAnsi="Arial" w:cs="Arial"/>
        </w:rPr>
        <w:t xml:space="preserve"> </w:t>
      </w:r>
      <w:r w:rsidR="00835523" w:rsidRPr="00DE3543">
        <w:rPr>
          <w:rFonts w:ascii="Arial" w:hAnsi="Arial" w:cs="Arial"/>
        </w:rPr>
        <w:t xml:space="preserve">de </w:t>
      </w:r>
      <w:r w:rsidR="006125CF">
        <w:rPr>
          <w:rFonts w:ascii="Arial" w:hAnsi="Arial" w:cs="Arial"/>
        </w:rPr>
        <w:t>novembro</w:t>
      </w:r>
      <w:r w:rsidR="00877D12" w:rsidRPr="00DE3543">
        <w:rPr>
          <w:rFonts w:ascii="Arial" w:hAnsi="Arial" w:cs="Arial"/>
        </w:rPr>
        <w:t xml:space="preserve"> do ano corrente</w:t>
      </w:r>
      <w:r w:rsidR="00835523" w:rsidRPr="00DE3543">
        <w:rPr>
          <w:rFonts w:ascii="Arial" w:hAnsi="Arial" w:cs="Arial"/>
        </w:rPr>
        <w:t>, agradeceu aos assistentes, aos seguidores nas redes sociais e encerrou a sessão às</w:t>
      </w:r>
      <w:r w:rsidR="00F10DB4" w:rsidRPr="00DE3543">
        <w:rPr>
          <w:rFonts w:ascii="Arial" w:hAnsi="Arial" w:cs="Arial"/>
        </w:rPr>
        <w:t xml:space="preserve"> </w:t>
      </w:r>
      <w:r w:rsidR="00BF1A70">
        <w:rPr>
          <w:rFonts w:ascii="Arial" w:hAnsi="Arial" w:cs="Arial"/>
        </w:rPr>
        <w:t>vinte</w:t>
      </w:r>
      <w:r w:rsidR="00835523" w:rsidRPr="00DE3543">
        <w:rPr>
          <w:rFonts w:ascii="Arial" w:hAnsi="Arial" w:cs="Arial"/>
        </w:rPr>
        <w:t xml:space="preserve"> horas </w:t>
      </w:r>
      <w:r w:rsidR="00A36A34" w:rsidRPr="00DE3543">
        <w:rPr>
          <w:rFonts w:ascii="Arial" w:hAnsi="Arial" w:cs="Arial"/>
        </w:rPr>
        <w:t xml:space="preserve">e </w:t>
      </w:r>
      <w:r w:rsidR="00BF1A70">
        <w:rPr>
          <w:rFonts w:ascii="Arial" w:hAnsi="Arial" w:cs="Arial"/>
        </w:rPr>
        <w:t>cinquenta e seis</w:t>
      </w:r>
      <w:r w:rsidR="004764B4" w:rsidRPr="00DE3543">
        <w:rPr>
          <w:rFonts w:ascii="Arial" w:hAnsi="Arial" w:cs="Arial"/>
        </w:rPr>
        <w:t xml:space="preserve"> </w:t>
      </w:r>
      <w:r w:rsidR="00607CA5" w:rsidRPr="00DE3543">
        <w:rPr>
          <w:rFonts w:ascii="Arial" w:hAnsi="Arial" w:cs="Arial"/>
        </w:rPr>
        <w:t>minuto</w:t>
      </w:r>
      <w:r w:rsidR="002869D0">
        <w:rPr>
          <w:rFonts w:ascii="Arial" w:hAnsi="Arial" w:cs="Arial"/>
        </w:rPr>
        <w:t>s</w:t>
      </w:r>
      <w:r w:rsidR="00877D12" w:rsidRPr="00DE3543">
        <w:rPr>
          <w:rFonts w:ascii="Arial" w:hAnsi="Arial" w:cs="Arial"/>
        </w:rPr>
        <w:t xml:space="preserve"> </w:t>
      </w:r>
      <w:r w:rsidR="00835523" w:rsidRPr="00DE3543">
        <w:rPr>
          <w:rFonts w:ascii="Arial" w:hAnsi="Arial" w:cs="Arial"/>
        </w:rPr>
        <w:t xml:space="preserve">do que para constar Eu, Vereador </w:t>
      </w:r>
      <w:r w:rsidR="0014447A" w:rsidRPr="00DE3543">
        <w:rPr>
          <w:rFonts w:ascii="Arial" w:hAnsi="Arial" w:cs="Arial"/>
        </w:rPr>
        <w:lastRenderedPageBreak/>
        <w:t>Emerson da Silva Santos</w:t>
      </w:r>
      <w:r w:rsidR="00835523" w:rsidRPr="00DE3543">
        <w:rPr>
          <w:rFonts w:ascii="Arial" w:hAnsi="Arial" w:cs="Arial"/>
        </w:rPr>
        <w:t>, Secretário, que tudo presenciei, lavrei a presente ata que após aprovada será assinada pelos membros da Mesa Direto</w:t>
      </w:r>
      <w:r w:rsidR="008B5314" w:rsidRPr="00DE3543">
        <w:rPr>
          <w:rFonts w:ascii="Arial" w:hAnsi="Arial" w:cs="Arial"/>
        </w:rPr>
        <w:t>ra</w:t>
      </w:r>
      <w:r w:rsidR="00AB27A7" w:rsidRPr="00DE3543">
        <w:rPr>
          <w:rFonts w:ascii="Arial" w:hAnsi="Arial" w:cs="Arial"/>
        </w:rPr>
        <w:t>.</w:t>
      </w:r>
      <w:r w:rsidR="00F734C0" w:rsidRPr="00DE3543">
        <w:rPr>
          <w:rFonts w:ascii="Arial" w:hAnsi="Arial" w:cs="Arial"/>
        </w:rPr>
        <w:t xml:space="preserve"> </w:t>
      </w:r>
    </w:p>
    <w:p w14:paraId="3B215018" w14:textId="080A7DC4" w:rsidR="00A001C9" w:rsidRPr="00DE3543" w:rsidRDefault="00A001C9" w:rsidP="00495AF5">
      <w:pPr>
        <w:jc w:val="both"/>
        <w:rPr>
          <w:rFonts w:ascii="Arial" w:hAnsi="Arial" w:cs="Arial"/>
        </w:rPr>
      </w:pPr>
    </w:p>
    <w:p w14:paraId="0A3A11ED" w14:textId="409205F0" w:rsidR="002F0D05" w:rsidRPr="00DE3543" w:rsidRDefault="002F0D05" w:rsidP="00495AF5">
      <w:pPr>
        <w:jc w:val="both"/>
        <w:rPr>
          <w:rFonts w:ascii="Arial" w:hAnsi="Arial" w:cs="Arial"/>
          <w:color w:val="FF0000"/>
        </w:rPr>
      </w:pPr>
    </w:p>
    <w:p w14:paraId="3CFAA938" w14:textId="773AABCC" w:rsidR="005D69A8" w:rsidRPr="00DE3543" w:rsidRDefault="005D69A8" w:rsidP="00495AF5">
      <w:pPr>
        <w:jc w:val="both"/>
        <w:rPr>
          <w:rFonts w:ascii="Arial" w:hAnsi="Arial" w:cs="Arial"/>
          <w:color w:val="FF0000"/>
        </w:rPr>
      </w:pPr>
    </w:p>
    <w:p w14:paraId="20DDA4E0" w14:textId="720AF146" w:rsidR="005D69A8" w:rsidRPr="00DE3543" w:rsidRDefault="005D69A8" w:rsidP="00495AF5">
      <w:pPr>
        <w:jc w:val="both"/>
        <w:rPr>
          <w:rFonts w:ascii="Arial" w:hAnsi="Arial" w:cs="Arial"/>
          <w:color w:val="FF0000"/>
        </w:rPr>
      </w:pPr>
    </w:p>
    <w:p w14:paraId="28D70AB5" w14:textId="5CC29A65" w:rsidR="005D69A8" w:rsidRPr="00DE3543" w:rsidRDefault="005D69A8" w:rsidP="00495AF5">
      <w:pPr>
        <w:jc w:val="both"/>
        <w:rPr>
          <w:rFonts w:ascii="Arial" w:hAnsi="Arial" w:cs="Arial"/>
          <w:color w:val="FF0000"/>
        </w:rPr>
      </w:pPr>
    </w:p>
    <w:p w14:paraId="1D25FE8F" w14:textId="6936FE9F" w:rsidR="00EE3C54" w:rsidRPr="00DE3543" w:rsidRDefault="00EE3C54" w:rsidP="00495AF5">
      <w:pPr>
        <w:jc w:val="both"/>
        <w:rPr>
          <w:rFonts w:ascii="Arial" w:hAnsi="Arial" w:cs="Arial"/>
        </w:rPr>
      </w:pPr>
    </w:p>
    <w:p w14:paraId="55A36F4B" w14:textId="3DAE75CA" w:rsidR="00EE3C54" w:rsidRPr="00DE3543" w:rsidRDefault="00EE3C54" w:rsidP="00EE3C54">
      <w:pPr>
        <w:rPr>
          <w:rFonts w:ascii="Arial" w:hAnsi="Arial" w:cs="Arial"/>
        </w:rPr>
      </w:pPr>
    </w:p>
    <w:p w14:paraId="0599D566" w14:textId="0E77D2C9" w:rsidR="004F13CA" w:rsidRPr="00DE3543" w:rsidRDefault="004F13CA" w:rsidP="004F13CA">
      <w:pPr>
        <w:rPr>
          <w:rFonts w:ascii="Arial" w:hAnsi="Arial" w:cs="Arial"/>
        </w:rPr>
      </w:pPr>
    </w:p>
    <w:p w14:paraId="799C5296" w14:textId="52C20EE1" w:rsidR="004F13CA" w:rsidRPr="00DE3543" w:rsidRDefault="004F13CA" w:rsidP="004F13CA">
      <w:pPr>
        <w:rPr>
          <w:rFonts w:ascii="Arial" w:hAnsi="Arial" w:cs="Arial"/>
        </w:rPr>
      </w:pPr>
    </w:p>
    <w:p w14:paraId="4EF7009E" w14:textId="2C2DDF47" w:rsidR="004F13CA" w:rsidRPr="00DE3543" w:rsidRDefault="004F13CA" w:rsidP="004F13CA">
      <w:pPr>
        <w:rPr>
          <w:rFonts w:ascii="Arial" w:hAnsi="Arial" w:cs="Arial"/>
        </w:rPr>
      </w:pPr>
    </w:p>
    <w:p w14:paraId="74DF91B9" w14:textId="20EB5ECF" w:rsidR="004F13CA" w:rsidRPr="00DE3543" w:rsidRDefault="004F13CA" w:rsidP="004F13CA">
      <w:pPr>
        <w:rPr>
          <w:rFonts w:ascii="Arial" w:hAnsi="Arial" w:cs="Arial"/>
        </w:rPr>
      </w:pPr>
    </w:p>
    <w:sectPr w:rsidR="004F13CA" w:rsidRPr="00DE3543">
      <w:headerReference w:type="default" r:id="rId9"/>
      <w:footerReference w:type="default" r:id="rId10"/>
      <w:pgSz w:w="11906" w:h="16838"/>
      <w:pgMar w:top="709" w:right="1418" w:bottom="1843" w:left="1701" w:header="567" w:footer="6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B15D39" w14:textId="77777777" w:rsidR="00866F96" w:rsidRDefault="00866F96">
      <w:r>
        <w:separator/>
      </w:r>
    </w:p>
  </w:endnote>
  <w:endnote w:type="continuationSeparator" w:id="0">
    <w:p w14:paraId="613EC541" w14:textId="77777777" w:rsidR="00866F96" w:rsidRDefault="00866F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6AD77" w14:textId="77777777" w:rsidR="00E41875" w:rsidRDefault="00740BB7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3B74424" wp14:editId="08BE0DE5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0" t="9525" r="0" b="9525"/>
              <wp:wrapNone/>
              <wp:docPr id="2" name="Linha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ln w="19050" cap="flat" cmpd="sng">
                        <a:solidFill>
                          <a:srgbClr val="FF0000"/>
                        </a:solidFill>
                        <a:prstDash val="solid"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12441435" id="Linha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" strokecolor="red" strokeweight="1.5pt"/>
          </w:pict>
        </mc:Fallback>
      </mc:AlternateContent>
    </w:r>
  </w:p>
  <w:p w14:paraId="28598167" w14:textId="77777777" w:rsidR="00E41875" w:rsidRDefault="00740BB7">
    <w:pPr>
      <w:pStyle w:val="Rodap"/>
      <w:jc w:val="center"/>
      <w:rPr>
        <w:color w:val="000080"/>
        <w:sz w:val="17"/>
        <w:szCs w:val="17"/>
      </w:rPr>
    </w:pPr>
    <w:r>
      <w:rPr>
        <w:color w:val="000080"/>
        <w:sz w:val="17"/>
        <w:szCs w:val="17"/>
      </w:rPr>
      <w:t>Av. Presidente Getúlio Vargas, nº 124, 1º andar, Centro, Iuna/ES – CNPJ: 31.724.289/0001-15 – Telefone: 28 3545 1458</w:t>
    </w:r>
  </w:p>
  <w:p w14:paraId="0CC617B9" w14:textId="77777777" w:rsidR="00E41875" w:rsidRDefault="00740BB7">
    <w:pPr>
      <w:pStyle w:val="Rodap"/>
      <w:jc w:val="center"/>
      <w:rPr>
        <w:color w:val="000080"/>
        <w:sz w:val="17"/>
        <w:szCs w:val="17"/>
        <w:u w:val="single"/>
      </w:rPr>
    </w:pPr>
    <w:r>
      <w:rPr>
        <w:color w:val="000080"/>
        <w:sz w:val="17"/>
        <w:szCs w:val="17"/>
      </w:rPr>
      <w:t xml:space="preserve">e-mail: </w:t>
    </w:r>
    <w:hyperlink r:id="rId1" w:history="1">
      <w:r>
        <w:rPr>
          <w:rStyle w:val="Hyperlink"/>
          <w:sz w:val="17"/>
          <w:szCs w:val="17"/>
        </w:rPr>
        <w:t>administrativo@camaraiuna.es.gov.br</w:t>
      </w:r>
    </w:hyperlink>
    <w:r>
      <w:rPr>
        <w:color w:val="000080"/>
        <w:sz w:val="17"/>
        <w:szCs w:val="17"/>
        <w:u w:val="single"/>
      </w:rPr>
      <w:t xml:space="preserve"> –  www.camaraiuna.es.gov.br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861B09" w14:textId="77777777" w:rsidR="00866F96" w:rsidRDefault="00866F96">
      <w:r>
        <w:separator/>
      </w:r>
    </w:p>
  </w:footnote>
  <w:footnote w:type="continuationSeparator" w:id="0">
    <w:p w14:paraId="0187438A" w14:textId="77777777" w:rsidR="00866F96" w:rsidRDefault="00866F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D13DB" w14:textId="77777777" w:rsidR="00E41875" w:rsidRDefault="00740BB7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480C38E" wp14:editId="5ADAE325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0" r="0" b="0"/>
              <wp:wrapNone/>
              <wp:docPr id="1" name="Caixa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E27C47B" w14:textId="77777777" w:rsidR="00E41875" w:rsidRDefault="00740BB7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Câmara Municipal de Iuna</w:t>
                          </w:r>
                        </w:p>
                      </w:txbxContent>
                    </wps:txbx>
                    <wps:bodyPr wrap="square" upright="1"/>
                  </wps:wsp>
                </a:graphicData>
              </a:graphic>
            </wp:anchor>
          </w:drawing>
        </mc:Choice>
        <mc:Fallback>
          <w:pict>
            <v:shapetype w14:anchorId="0480C38E"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90pt;margin-top:26.45pt;width:342pt;height:5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" filled="f" stroked="f">
              <v:textbox>
                <w:txbxContent>
                  <w:p w14:paraId="7E27C47B" w14:textId="77777777" w:rsidR="00E41875" w:rsidRDefault="00740BB7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Câmara Municipal de Iuna</w:t>
                    </w:r>
                  </w:p>
                </w:txbxContent>
              </v:textbox>
            </v:shape>
          </w:pict>
        </mc:Fallback>
      </mc:AlternateContent>
    </w:r>
    <w:r>
      <w:rPr>
        <w:rFonts w:ascii="Monotype Corsiva" w:hAnsi="Monotype Corsiva"/>
        <w:i/>
        <w:noProof/>
        <w:sz w:val="60"/>
        <w:szCs w:val="60"/>
      </w:rPr>
      <w:drawing>
        <wp:inline distT="0" distB="0" distL="114300" distR="114300" wp14:anchorId="1A48E400" wp14:editId="795F9A81">
          <wp:extent cx="1229360" cy="1252855"/>
          <wp:effectExtent l="0" t="0" r="8890" b="4445"/>
          <wp:docPr id="3" name="Imagem 1" descr="Brasão Iu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" descr="Brasão Iuna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29360" cy="1252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941A5F"/>
    <w:multiLevelType w:val="hybridMultilevel"/>
    <w:tmpl w:val="C5281F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1F5D6D"/>
    <w:multiLevelType w:val="multilevel"/>
    <w:tmpl w:val="E7E4D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75914556">
    <w:abstractNumId w:val="0"/>
  </w:num>
  <w:num w:numId="2" w16cid:durableId="1664054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302"/>
    <w:rsid w:val="00000896"/>
    <w:rsid w:val="00001DC7"/>
    <w:rsid w:val="0000217B"/>
    <w:rsid w:val="000032D4"/>
    <w:rsid w:val="00003E29"/>
    <w:rsid w:val="0000533D"/>
    <w:rsid w:val="0001027C"/>
    <w:rsid w:val="00013608"/>
    <w:rsid w:val="0001703A"/>
    <w:rsid w:val="00021467"/>
    <w:rsid w:val="00021868"/>
    <w:rsid w:val="00023957"/>
    <w:rsid w:val="00023E08"/>
    <w:rsid w:val="00030BC0"/>
    <w:rsid w:val="00031DC0"/>
    <w:rsid w:val="000321F1"/>
    <w:rsid w:val="000327A3"/>
    <w:rsid w:val="00033EF2"/>
    <w:rsid w:val="00034A73"/>
    <w:rsid w:val="00034EA9"/>
    <w:rsid w:val="00037B81"/>
    <w:rsid w:val="00037FF3"/>
    <w:rsid w:val="000410BE"/>
    <w:rsid w:val="00041D82"/>
    <w:rsid w:val="00042938"/>
    <w:rsid w:val="00044B07"/>
    <w:rsid w:val="00046ECD"/>
    <w:rsid w:val="00054B30"/>
    <w:rsid w:val="00054D77"/>
    <w:rsid w:val="00056CE5"/>
    <w:rsid w:val="00057DE1"/>
    <w:rsid w:val="00061BE4"/>
    <w:rsid w:val="00062EEF"/>
    <w:rsid w:val="00070213"/>
    <w:rsid w:val="000710EF"/>
    <w:rsid w:val="000713B1"/>
    <w:rsid w:val="00072074"/>
    <w:rsid w:val="000747F7"/>
    <w:rsid w:val="00074945"/>
    <w:rsid w:val="000818D4"/>
    <w:rsid w:val="000822E4"/>
    <w:rsid w:val="000827E2"/>
    <w:rsid w:val="000860E7"/>
    <w:rsid w:val="00086BD1"/>
    <w:rsid w:val="00086E5B"/>
    <w:rsid w:val="00093517"/>
    <w:rsid w:val="00094C2B"/>
    <w:rsid w:val="00094EBC"/>
    <w:rsid w:val="000A4B10"/>
    <w:rsid w:val="000A580E"/>
    <w:rsid w:val="000A5BBC"/>
    <w:rsid w:val="000B0619"/>
    <w:rsid w:val="000B1115"/>
    <w:rsid w:val="000B2CF7"/>
    <w:rsid w:val="000C30E1"/>
    <w:rsid w:val="000C3125"/>
    <w:rsid w:val="000C3128"/>
    <w:rsid w:val="000C4015"/>
    <w:rsid w:val="000C55A4"/>
    <w:rsid w:val="000C66AA"/>
    <w:rsid w:val="000C6D7B"/>
    <w:rsid w:val="000D04E7"/>
    <w:rsid w:val="000D13DB"/>
    <w:rsid w:val="000D1CCD"/>
    <w:rsid w:val="000D448D"/>
    <w:rsid w:val="000D5443"/>
    <w:rsid w:val="000D5616"/>
    <w:rsid w:val="000D6593"/>
    <w:rsid w:val="000D6ECA"/>
    <w:rsid w:val="000D6EE3"/>
    <w:rsid w:val="000D714D"/>
    <w:rsid w:val="000E1ABB"/>
    <w:rsid w:val="000E21F3"/>
    <w:rsid w:val="000E2918"/>
    <w:rsid w:val="000E3B5B"/>
    <w:rsid w:val="000E46AE"/>
    <w:rsid w:val="000E61C2"/>
    <w:rsid w:val="000F0020"/>
    <w:rsid w:val="000F002B"/>
    <w:rsid w:val="000F046F"/>
    <w:rsid w:val="000F0EB7"/>
    <w:rsid w:val="000F1833"/>
    <w:rsid w:val="000F2C5C"/>
    <w:rsid w:val="000F30C7"/>
    <w:rsid w:val="000F34C6"/>
    <w:rsid w:val="000F359C"/>
    <w:rsid w:val="000F4267"/>
    <w:rsid w:val="000F613B"/>
    <w:rsid w:val="000F7B32"/>
    <w:rsid w:val="00102E25"/>
    <w:rsid w:val="001058B5"/>
    <w:rsid w:val="0010718F"/>
    <w:rsid w:val="001114B9"/>
    <w:rsid w:val="00111ABE"/>
    <w:rsid w:val="00113BEF"/>
    <w:rsid w:val="0011401E"/>
    <w:rsid w:val="0011427D"/>
    <w:rsid w:val="001162A6"/>
    <w:rsid w:val="0011674D"/>
    <w:rsid w:val="00116D0F"/>
    <w:rsid w:val="001173E0"/>
    <w:rsid w:val="0012109A"/>
    <w:rsid w:val="0012141E"/>
    <w:rsid w:val="0012243E"/>
    <w:rsid w:val="00122755"/>
    <w:rsid w:val="00123086"/>
    <w:rsid w:val="00123821"/>
    <w:rsid w:val="001247E0"/>
    <w:rsid w:val="00124C30"/>
    <w:rsid w:val="0012651D"/>
    <w:rsid w:val="00130358"/>
    <w:rsid w:val="00130A3B"/>
    <w:rsid w:val="00133EED"/>
    <w:rsid w:val="00133F7B"/>
    <w:rsid w:val="00133FFD"/>
    <w:rsid w:val="00134C31"/>
    <w:rsid w:val="00135F46"/>
    <w:rsid w:val="00140CC3"/>
    <w:rsid w:val="00144281"/>
    <w:rsid w:val="0014447A"/>
    <w:rsid w:val="00146E15"/>
    <w:rsid w:val="00150264"/>
    <w:rsid w:val="00155284"/>
    <w:rsid w:val="00156125"/>
    <w:rsid w:val="001569CD"/>
    <w:rsid w:val="00156C6E"/>
    <w:rsid w:val="001603AC"/>
    <w:rsid w:val="001610DC"/>
    <w:rsid w:val="001627C7"/>
    <w:rsid w:val="0016293B"/>
    <w:rsid w:val="00165C5B"/>
    <w:rsid w:val="00166E94"/>
    <w:rsid w:val="001671EB"/>
    <w:rsid w:val="00170F31"/>
    <w:rsid w:val="00173C31"/>
    <w:rsid w:val="001746D3"/>
    <w:rsid w:val="00175200"/>
    <w:rsid w:val="00176232"/>
    <w:rsid w:val="001763A1"/>
    <w:rsid w:val="001804E3"/>
    <w:rsid w:val="0018102F"/>
    <w:rsid w:val="00181FA4"/>
    <w:rsid w:val="00185983"/>
    <w:rsid w:val="00186884"/>
    <w:rsid w:val="001940AF"/>
    <w:rsid w:val="001945F6"/>
    <w:rsid w:val="00194A18"/>
    <w:rsid w:val="001975EA"/>
    <w:rsid w:val="00197DED"/>
    <w:rsid w:val="001A18FB"/>
    <w:rsid w:val="001A5D43"/>
    <w:rsid w:val="001A7246"/>
    <w:rsid w:val="001A7252"/>
    <w:rsid w:val="001B13FA"/>
    <w:rsid w:val="001B5AE7"/>
    <w:rsid w:val="001B618A"/>
    <w:rsid w:val="001B62CF"/>
    <w:rsid w:val="001C2AF4"/>
    <w:rsid w:val="001C45FF"/>
    <w:rsid w:val="001C5674"/>
    <w:rsid w:val="001D02C9"/>
    <w:rsid w:val="001D0B55"/>
    <w:rsid w:val="001D11C8"/>
    <w:rsid w:val="001D47B3"/>
    <w:rsid w:val="001D53BA"/>
    <w:rsid w:val="001D5730"/>
    <w:rsid w:val="001D5F70"/>
    <w:rsid w:val="001E017B"/>
    <w:rsid w:val="001E0DA1"/>
    <w:rsid w:val="001E30B8"/>
    <w:rsid w:val="001F0637"/>
    <w:rsid w:val="001F1E83"/>
    <w:rsid w:val="001F3122"/>
    <w:rsid w:val="001F70BF"/>
    <w:rsid w:val="00200460"/>
    <w:rsid w:val="00201036"/>
    <w:rsid w:val="002013C4"/>
    <w:rsid w:val="002018A0"/>
    <w:rsid w:val="00201C8A"/>
    <w:rsid w:val="00202848"/>
    <w:rsid w:val="00202E2E"/>
    <w:rsid w:val="002031E8"/>
    <w:rsid w:val="00203302"/>
    <w:rsid w:val="00205886"/>
    <w:rsid w:val="00205DDC"/>
    <w:rsid w:val="00205E82"/>
    <w:rsid w:val="00206897"/>
    <w:rsid w:val="00207567"/>
    <w:rsid w:val="002108E4"/>
    <w:rsid w:val="0021309B"/>
    <w:rsid w:val="00214A3F"/>
    <w:rsid w:val="002163D8"/>
    <w:rsid w:val="002203A6"/>
    <w:rsid w:val="00220816"/>
    <w:rsid w:val="00220C21"/>
    <w:rsid w:val="00222F78"/>
    <w:rsid w:val="00223BC5"/>
    <w:rsid w:val="00223D70"/>
    <w:rsid w:val="00225048"/>
    <w:rsid w:val="00225EF1"/>
    <w:rsid w:val="00226B20"/>
    <w:rsid w:val="00226D24"/>
    <w:rsid w:val="00227720"/>
    <w:rsid w:val="00231C94"/>
    <w:rsid w:val="00232025"/>
    <w:rsid w:val="00232CDD"/>
    <w:rsid w:val="002339A2"/>
    <w:rsid w:val="0023432B"/>
    <w:rsid w:val="002366E1"/>
    <w:rsid w:val="002408C1"/>
    <w:rsid w:val="00240A54"/>
    <w:rsid w:val="00243982"/>
    <w:rsid w:val="00244031"/>
    <w:rsid w:val="00245966"/>
    <w:rsid w:val="00245CB6"/>
    <w:rsid w:val="00246546"/>
    <w:rsid w:val="00246B4A"/>
    <w:rsid w:val="00247319"/>
    <w:rsid w:val="00250867"/>
    <w:rsid w:val="002508CB"/>
    <w:rsid w:val="00250D40"/>
    <w:rsid w:val="00251695"/>
    <w:rsid w:val="00254D96"/>
    <w:rsid w:val="00255200"/>
    <w:rsid w:val="0025654A"/>
    <w:rsid w:val="002565C5"/>
    <w:rsid w:val="00263E06"/>
    <w:rsid w:val="00265185"/>
    <w:rsid w:val="00271F1A"/>
    <w:rsid w:val="00273935"/>
    <w:rsid w:val="0027488F"/>
    <w:rsid w:val="002802DD"/>
    <w:rsid w:val="00281031"/>
    <w:rsid w:val="0028158C"/>
    <w:rsid w:val="002835AF"/>
    <w:rsid w:val="002843A3"/>
    <w:rsid w:val="002844E1"/>
    <w:rsid w:val="00285313"/>
    <w:rsid w:val="00285337"/>
    <w:rsid w:val="00286050"/>
    <w:rsid w:val="002869D0"/>
    <w:rsid w:val="0028703B"/>
    <w:rsid w:val="00292852"/>
    <w:rsid w:val="00292FD4"/>
    <w:rsid w:val="00295270"/>
    <w:rsid w:val="00295D30"/>
    <w:rsid w:val="002961DA"/>
    <w:rsid w:val="002968BF"/>
    <w:rsid w:val="002A0076"/>
    <w:rsid w:val="002A14DB"/>
    <w:rsid w:val="002A2C5C"/>
    <w:rsid w:val="002A2F7C"/>
    <w:rsid w:val="002A30B8"/>
    <w:rsid w:val="002A30D3"/>
    <w:rsid w:val="002A4DA4"/>
    <w:rsid w:val="002A5AA8"/>
    <w:rsid w:val="002B0D69"/>
    <w:rsid w:val="002D1F1A"/>
    <w:rsid w:val="002D29D6"/>
    <w:rsid w:val="002E0D98"/>
    <w:rsid w:val="002E2D1F"/>
    <w:rsid w:val="002E3F6E"/>
    <w:rsid w:val="002E5ED2"/>
    <w:rsid w:val="002E64C5"/>
    <w:rsid w:val="002E6659"/>
    <w:rsid w:val="002E7183"/>
    <w:rsid w:val="002E72EF"/>
    <w:rsid w:val="002E76A5"/>
    <w:rsid w:val="002F0D05"/>
    <w:rsid w:val="002F1330"/>
    <w:rsid w:val="002F3E38"/>
    <w:rsid w:val="002F458E"/>
    <w:rsid w:val="002F46FC"/>
    <w:rsid w:val="002F65C2"/>
    <w:rsid w:val="002F6878"/>
    <w:rsid w:val="00302D2C"/>
    <w:rsid w:val="00302EF6"/>
    <w:rsid w:val="00303AAE"/>
    <w:rsid w:val="00303AC3"/>
    <w:rsid w:val="003049F7"/>
    <w:rsid w:val="00305053"/>
    <w:rsid w:val="003072B6"/>
    <w:rsid w:val="003112CE"/>
    <w:rsid w:val="00311452"/>
    <w:rsid w:val="00312561"/>
    <w:rsid w:val="00312631"/>
    <w:rsid w:val="00314C8F"/>
    <w:rsid w:val="00315B56"/>
    <w:rsid w:val="00320EB6"/>
    <w:rsid w:val="003210CD"/>
    <w:rsid w:val="003256E3"/>
    <w:rsid w:val="00330797"/>
    <w:rsid w:val="00330A72"/>
    <w:rsid w:val="003313EA"/>
    <w:rsid w:val="00334A8A"/>
    <w:rsid w:val="00334F0B"/>
    <w:rsid w:val="0033549B"/>
    <w:rsid w:val="00336A32"/>
    <w:rsid w:val="00336D59"/>
    <w:rsid w:val="00337341"/>
    <w:rsid w:val="003400ED"/>
    <w:rsid w:val="003416EA"/>
    <w:rsid w:val="00341A92"/>
    <w:rsid w:val="00341EB7"/>
    <w:rsid w:val="0034332E"/>
    <w:rsid w:val="00343B4E"/>
    <w:rsid w:val="0034494D"/>
    <w:rsid w:val="00344D2E"/>
    <w:rsid w:val="003454A1"/>
    <w:rsid w:val="00346F43"/>
    <w:rsid w:val="003478D7"/>
    <w:rsid w:val="00352B38"/>
    <w:rsid w:val="00352B43"/>
    <w:rsid w:val="00354C67"/>
    <w:rsid w:val="00354DF7"/>
    <w:rsid w:val="003574CA"/>
    <w:rsid w:val="00357C06"/>
    <w:rsid w:val="00360225"/>
    <w:rsid w:val="00360587"/>
    <w:rsid w:val="00362386"/>
    <w:rsid w:val="00363408"/>
    <w:rsid w:val="00365AD4"/>
    <w:rsid w:val="00366A6F"/>
    <w:rsid w:val="00370BD5"/>
    <w:rsid w:val="00372622"/>
    <w:rsid w:val="00372B4A"/>
    <w:rsid w:val="00373005"/>
    <w:rsid w:val="00373373"/>
    <w:rsid w:val="0037368C"/>
    <w:rsid w:val="00373A9E"/>
    <w:rsid w:val="0038337C"/>
    <w:rsid w:val="0038376E"/>
    <w:rsid w:val="003848EC"/>
    <w:rsid w:val="00384F7F"/>
    <w:rsid w:val="00385119"/>
    <w:rsid w:val="00391233"/>
    <w:rsid w:val="003924CE"/>
    <w:rsid w:val="00392DC8"/>
    <w:rsid w:val="0039406C"/>
    <w:rsid w:val="003958C6"/>
    <w:rsid w:val="003966BD"/>
    <w:rsid w:val="00396C48"/>
    <w:rsid w:val="00397E55"/>
    <w:rsid w:val="003A2612"/>
    <w:rsid w:val="003A71A9"/>
    <w:rsid w:val="003A75F3"/>
    <w:rsid w:val="003A777E"/>
    <w:rsid w:val="003B1AED"/>
    <w:rsid w:val="003B484D"/>
    <w:rsid w:val="003B6957"/>
    <w:rsid w:val="003B74BF"/>
    <w:rsid w:val="003C1937"/>
    <w:rsid w:val="003C5B5C"/>
    <w:rsid w:val="003D041A"/>
    <w:rsid w:val="003D117B"/>
    <w:rsid w:val="003D173B"/>
    <w:rsid w:val="003D35CE"/>
    <w:rsid w:val="003D3E08"/>
    <w:rsid w:val="003D4A6D"/>
    <w:rsid w:val="003D706C"/>
    <w:rsid w:val="003D7732"/>
    <w:rsid w:val="003E17C3"/>
    <w:rsid w:val="003E391D"/>
    <w:rsid w:val="003E3999"/>
    <w:rsid w:val="003E4EC0"/>
    <w:rsid w:val="003E52C5"/>
    <w:rsid w:val="003E65C6"/>
    <w:rsid w:val="003F1092"/>
    <w:rsid w:val="003F145D"/>
    <w:rsid w:val="003F1872"/>
    <w:rsid w:val="003F1CCE"/>
    <w:rsid w:val="003F2197"/>
    <w:rsid w:val="003F2FA3"/>
    <w:rsid w:val="003F33A8"/>
    <w:rsid w:val="003F3A34"/>
    <w:rsid w:val="003F69CD"/>
    <w:rsid w:val="003F6DF9"/>
    <w:rsid w:val="003F6EEE"/>
    <w:rsid w:val="003F7024"/>
    <w:rsid w:val="004005B8"/>
    <w:rsid w:val="00401DCE"/>
    <w:rsid w:val="0040255A"/>
    <w:rsid w:val="00402D6F"/>
    <w:rsid w:val="00403532"/>
    <w:rsid w:val="00414B55"/>
    <w:rsid w:val="00417005"/>
    <w:rsid w:val="0042030E"/>
    <w:rsid w:val="004216FD"/>
    <w:rsid w:val="00421791"/>
    <w:rsid w:val="00424A7A"/>
    <w:rsid w:val="004256E3"/>
    <w:rsid w:val="00426895"/>
    <w:rsid w:val="004317E5"/>
    <w:rsid w:val="00432961"/>
    <w:rsid w:val="00434CB6"/>
    <w:rsid w:val="0043611B"/>
    <w:rsid w:val="004401F7"/>
    <w:rsid w:val="004411D4"/>
    <w:rsid w:val="00441EF8"/>
    <w:rsid w:val="00443E8D"/>
    <w:rsid w:val="00444633"/>
    <w:rsid w:val="00446358"/>
    <w:rsid w:val="00446740"/>
    <w:rsid w:val="00450AFD"/>
    <w:rsid w:val="00451C2B"/>
    <w:rsid w:val="00451F34"/>
    <w:rsid w:val="00453F6C"/>
    <w:rsid w:val="004546A9"/>
    <w:rsid w:val="00454A9F"/>
    <w:rsid w:val="00455ED6"/>
    <w:rsid w:val="004572CB"/>
    <w:rsid w:val="00460585"/>
    <w:rsid w:val="00462D7B"/>
    <w:rsid w:val="0046308D"/>
    <w:rsid w:val="004736F1"/>
    <w:rsid w:val="004750A4"/>
    <w:rsid w:val="004755FE"/>
    <w:rsid w:val="004761FC"/>
    <w:rsid w:val="004764B4"/>
    <w:rsid w:val="00480690"/>
    <w:rsid w:val="00480D9D"/>
    <w:rsid w:val="004827A5"/>
    <w:rsid w:val="0048285E"/>
    <w:rsid w:val="004828E7"/>
    <w:rsid w:val="00484FC7"/>
    <w:rsid w:val="00486429"/>
    <w:rsid w:val="00486F5E"/>
    <w:rsid w:val="0048722F"/>
    <w:rsid w:val="00487D89"/>
    <w:rsid w:val="00491A9D"/>
    <w:rsid w:val="00492901"/>
    <w:rsid w:val="00495AF5"/>
    <w:rsid w:val="00496A45"/>
    <w:rsid w:val="00496DE6"/>
    <w:rsid w:val="00497284"/>
    <w:rsid w:val="004975F7"/>
    <w:rsid w:val="004A1BFB"/>
    <w:rsid w:val="004A2255"/>
    <w:rsid w:val="004A44CD"/>
    <w:rsid w:val="004A5426"/>
    <w:rsid w:val="004B0673"/>
    <w:rsid w:val="004B0E0F"/>
    <w:rsid w:val="004B2A3F"/>
    <w:rsid w:val="004B2E45"/>
    <w:rsid w:val="004B5926"/>
    <w:rsid w:val="004B5C77"/>
    <w:rsid w:val="004B675A"/>
    <w:rsid w:val="004B6B46"/>
    <w:rsid w:val="004B7B5C"/>
    <w:rsid w:val="004C079F"/>
    <w:rsid w:val="004C0E4E"/>
    <w:rsid w:val="004C2266"/>
    <w:rsid w:val="004C4500"/>
    <w:rsid w:val="004C6982"/>
    <w:rsid w:val="004D0A10"/>
    <w:rsid w:val="004D0FFA"/>
    <w:rsid w:val="004D1635"/>
    <w:rsid w:val="004D1B79"/>
    <w:rsid w:val="004E0189"/>
    <w:rsid w:val="004E155D"/>
    <w:rsid w:val="004E2CCC"/>
    <w:rsid w:val="004E3240"/>
    <w:rsid w:val="004E4378"/>
    <w:rsid w:val="004E601B"/>
    <w:rsid w:val="004E7E15"/>
    <w:rsid w:val="004F1308"/>
    <w:rsid w:val="004F13CA"/>
    <w:rsid w:val="004F1439"/>
    <w:rsid w:val="004F246F"/>
    <w:rsid w:val="004F3B2B"/>
    <w:rsid w:val="004F3DFB"/>
    <w:rsid w:val="004F6603"/>
    <w:rsid w:val="004F7731"/>
    <w:rsid w:val="0050005F"/>
    <w:rsid w:val="005004C6"/>
    <w:rsid w:val="00501DA3"/>
    <w:rsid w:val="0050276D"/>
    <w:rsid w:val="00503911"/>
    <w:rsid w:val="00504D5B"/>
    <w:rsid w:val="005052AD"/>
    <w:rsid w:val="00505CA9"/>
    <w:rsid w:val="005130DD"/>
    <w:rsid w:val="00513373"/>
    <w:rsid w:val="00513F5F"/>
    <w:rsid w:val="00514FB2"/>
    <w:rsid w:val="00515012"/>
    <w:rsid w:val="00516A97"/>
    <w:rsid w:val="00517551"/>
    <w:rsid w:val="00517F9C"/>
    <w:rsid w:val="00522561"/>
    <w:rsid w:val="005241B7"/>
    <w:rsid w:val="00524A26"/>
    <w:rsid w:val="0052515C"/>
    <w:rsid w:val="00530B54"/>
    <w:rsid w:val="00531EBE"/>
    <w:rsid w:val="005329BA"/>
    <w:rsid w:val="00533172"/>
    <w:rsid w:val="0053321C"/>
    <w:rsid w:val="005332B1"/>
    <w:rsid w:val="00533583"/>
    <w:rsid w:val="00533ED3"/>
    <w:rsid w:val="00534795"/>
    <w:rsid w:val="00535934"/>
    <w:rsid w:val="00537802"/>
    <w:rsid w:val="00537E7A"/>
    <w:rsid w:val="00540D33"/>
    <w:rsid w:val="00541304"/>
    <w:rsid w:val="00542BBF"/>
    <w:rsid w:val="00542EB7"/>
    <w:rsid w:val="00544B30"/>
    <w:rsid w:val="00547B90"/>
    <w:rsid w:val="005514D5"/>
    <w:rsid w:val="00551E14"/>
    <w:rsid w:val="00552996"/>
    <w:rsid w:val="0055388A"/>
    <w:rsid w:val="005544B6"/>
    <w:rsid w:val="0055459F"/>
    <w:rsid w:val="0055517F"/>
    <w:rsid w:val="00556FFF"/>
    <w:rsid w:val="0055725E"/>
    <w:rsid w:val="005575D1"/>
    <w:rsid w:val="005616DE"/>
    <w:rsid w:val="00563ED3"/>
    <w:rsid w:val="005671BE"/>
    <w:rsid w:val="005708BD"/>
    <w:rsid w:val="00573935"/>
    <w:rsid w:val="00574293"/>
    <w:rsid w:val="0057560C"/>
    <w:rsid w:val="00576563"/>
    <w:rsid w:val="00576573"/>
    <w:rsid w:val="00576B0C"/>
    <w:rsid w:val="00577345"/>
    <w:rsid w:val="00577A71"/>
    <w:rsid w:val="00580605"/>
    <w:rsid w:val="00580BBF"/>
    <w:rsid w:val="005822DD"/>
    <w:rsid w:val="00582340"/>
    <w:rsid w:val="005824DB"/>
    <w:rsid w:val="00582A4C"/>
    <w:rsid w:val="00585F40"/>
    <w:rsid w:val="00587544"/>
    <w:rsid w:val="005878E2"/>
    <w:rsid w:val="00593100"/>
    <w:rsid w:val="00593D54"/>
    <w:rsid w:val="005960C5"/>
    <w:rsid w:val="00596147"/>
    <w:rsid w:val="005978A6"/>
    <w:rsid w:val="005A0C90"/>
    <w:rsid w:val="005A2ECC"/>
    <w:rsid w:val="005A402D"/>
    <w:rsid w:val="005A507C"/>
    <w:rsid w:val="005A55CA"/>
    <w:rsid w:val="005A6167"/>
    <w:rsid w:val="005A7C10"/>
    <w:rsid w:val="005B19BA"/>
    <w:rsid w:val="005B248D"/>
    <w:rsid w:val="005B2857"/>
    <w:rsid w:val="005B3610"/>
    <w:rsid w:val="005B365C"/>
    <w:rsid w:val="005B4C76"/>
    <w:rsid w:val="005B52FC"/>
    <w:rsid w:val="005B5EE6"/>
    <w:rsid w:val="005C3321"/>
    <w:rsid w:val="005C35DD"/>
    <w:rsid w:val="005C3750"/>
    <w:rsid w:val="005C47E2"/>
    <w:rsid w:val="005D0217"/>
    <w:rsid w:val="005D17D3"/>
    <w:rsid w:val="005D4C5F"/>
    <w:rsid w:val="005D5E56"/>
    <w:rsid w:val="005D6709"/>
    <w:rsid w:val="005D69A8"/>
    <w:rsid w:val="005D758A"/>
    <w:rsid w:val="005E0B91"/>
    <w:rsid w:val="005E2B58"/>
    <w:rsid w:val="00604DBD"/>
    <w:rsid w:val="00604FDD"/>
    <w:rsid w:val="00606FA8"/>
    <w:rsid w:val="00607972"/>
    <w:rsid w:val="00607CA5"/>
    <w:rsid w:val="006112EB"/>
    <w:rsid w:val="006114D3"/>
    <w:rsid w:val="00611840"/>
    <w:rsid w:val="0061195A"/>
    <w:rsid w:val="006125CF"/>
    <w:rsid w:val="00613089"/>
    <w:rsid w:val="006136AC"/>
    <w:rsid w:val="00613983"/>
    <w:rsid w:val="00614AD5"/>
    <w:rsid w:val="006173D4"/>
    <w:rsid w:val="00623564"/>
    <w:rsid w:val="00625350"/>
    <w:rsid w:val="006302F8"/>
    <w:rsid w:val="006306C0"/>
    <w:rsid w:val="00630A63"/>
    <w:rsid w:val="006331BE"/>
    <w:rsid w:val="00633914"/>
    <w:rsid w:val="00635035"/>
    <w:rsid w:val="00640719"/>
    <w:rsid w:val="00644B15"/>
    <w:rsid w:val="006527A8"/>
    <w:rsid w:val="00652A10"/>
    <w:rsid w:val="00662EF2"/>
    <w:rsid w:val="0066320B"/>
    <w:rsid w:val="00663A11"/>
    <w:rsid w:val="00665EBE"/>
    <w:rsid w:val="00666FE3"/>
    <w:rsid w:val="00667FB7"/>
    <w:rsid w:val="00670406"/>
    <w:rsid w:val="00671284"/>
    <w:rsid w:val="00673855"/>
    <w:rsid w:val="00674004"/>
    <w:rsid w:val="00675D3F"/>
    <w:rsid w:val="0067675F"/>
    <w:rsid w:val="0067783A"/>
    <w:rsid w:val="00682527"/>
    <w:rsid w:val="0068405C"/>
    <w:rsid w:val="006856DF"/>
    <w:rsid w:val="00685C6C"/>
    <w:rsid w:val="006873F9"/>
    <w:rsid w:val="00690F15"/>
    <w:rsid w:val="00693444"/>
    <w:rsid w:val="00694D01"/>
    <w:rsid w:val="00694F4D"/>
    <w:rsid w:val="006958E0"/>
    <w:rsid w:val="00697B54"/>
    <w:rsid w:val="006A1068"/>
    <w:rsid w:val="006A2EB6"/>
    <w:rsid w:val="006A3C3F"/>
    <w:rsid w:val="006A3C71"/>
    <w:rsid w:val="006A5D67"/>
    <w:rsid w:val="006A69DC"/>
    <w:rsid w:val="006B022B"/>
    <w:rsid w:val="006B230C"/>
    <w:rsid w:val="006B269E"/>
    <w:rsid w:val="006B276C"/>
    <w:rsid w:val="006B2904"/>
    <w:rsid w:val="006B5169"/>
    <w:rsid w:val="006B52EA"/>
    <w:rsid w:val="006B5C73"/>
    <w:rsid w:val="006B5E47"/>
    <w:rsid w:val="006B6D28"/>
    <w:rsid w:val="006B7071"/>
    <w:rsid w:val="006B7B9A"/>
    <w:rsid w:val="006B7F44"/>
    <w:rsid w:val="006C0601"/>
    <w:rsid w:val="006C29E6"/>
    <w:rsid w:val="006C36A5"/>
    <w:rsid w:val="006C3D9F"/>
    <w:rsid w:val="006C3EB8"/>
    <w:rsid w:val="006C48D1"/>
    <w:rsid w:val="006C4E43"/>
    <w:rsid w:val="006C69BA"/>
    <w:rsid w:val="006C7747"/>
    <w:rsid w:val="006D16FA"/>
    <w:rsid w:val="006D6090"/>
    <w:rsid w:val="006D61DF"/>
    <w:rsid w:val="006D7BC2"/>
    <w:rsid w:val="006E388D"/>
    <w:rsid w:val="006E60D2"/>
    <w:rsid w:val="006E6CEF"/>
    <w:rsid w:val="006F2D5D"/>
    <w:rsid w:val="006F4702"/>
    <w:rsid w:val="006F5AD8"/>
    <w:rsid w:val="006F5D27"/>
    <w:rsid w:val="006F633F"/>
    <w:rsid w:val="006F63F0"/>
    <w:rsid w:val="006F6C9B"/>
    <w:rsid w:val="006F7B19"/>
    <w:rsid w:val="0070035F"/>
    <w:rsid w:val="00702435"/>
    <w:rsid w:val="007045FC"/>
    <w:rsid w:val="00710151"/>
    <w:rsid w:val="00710696"/>
    <w:rsid w:val="007116D4"/>
    <w:rsid w:val="00714AE1"/>
    <w:rsid w:val="00714FBD"/>
    <w:rsid w:val="00717B5D"/>
    <w:rsid w:val="00723843"/>
    <w:rsid w:val="00726327"/>
    <w:rsid w:val="007264F8"/>
    <w:rsid w:val="0072778B"/>
    <w:rsid w:val="00730DE3"/>
    <w:rsid w:val="00731D88"/>
    <w:rsid w:val="00736378"/>
    <w:rsid w:val="00740342"/>
    <w:rsid w:val="0074045B"/>
    <w:rsid w:val="00740657"/>
    <w:rsid w:val="00740BB7"/>
    <w:rsid w:val="00740BD4"/>
    <w:rsid w:val="00741CA9"/>
    <w:rsid w:val="00741D9C"/>
    <w:rsid w:val="0074308E"/>
    <w:rsid w:val="007433CE"/>
    <w:rsid w:val="007433E7"/>
    <w:rsid w:val="00743699"/>
    <w:rsid w:val="007517BF"/>
    <w:rsid w:val="00751D87"/>
    <w:rsid w:val="0075227D"/>
    <w:rsid w:val="007526B7"/>
    <w:rsid w:val="00753FE7"/>
    <w:rsid w:val="007567D2"/>
    <w:rsid w:val="0076207B"/>
    <w:rsid w:val="00762CEE"/>
    <w:rsid w:val="00763DBB"/>
    <w:rsid w:val="00765713"/>
    <w:rsid w:val="00765895"/>
    <w:rsid w:val="00766449"/>
    <w:rsid w:val="00766519"/>
    <w:rsid w:val="0076747E"/>
    <w:rsid w:val="007741D2"/>
    <w:rsid w:val="00774FD9"/>
    <w:rsid w:val="007753C0"/>
    <w:rsid w:val="007778AD"/>
    <w:rsid w:val="00780D4A"/>
    <w:rsid w:val="00780FB7"/>
    <w:rsid w:val="007817A8"/>
    <w:rsid w:val="00781959"/>
    <w:rsid w:val="00782C18"/>
    <w:rsid w:val="007850F0"/>
    <w:rsid w:val="00785B68"/>
    <w:rsid w:val="007872A0"/>
    <w:rsid w:val="00791A44"/>
    <w:rsid w:val="007925FC"/>
    <w:rsid w:val="0079370D"/>
    <w:rsid w:val="007958BD"/>
    <w:rsid w:val="00796484"/>
    <w:rsid w:val="007973D7"/>
    <w:rsid w:val="007975BD"/>
    <w:rsid w:val="0079792B"/>
    <w:rsid w:val="007A1A80"/>
    <w:rsid w:val="007A283D"/>
    <w:rsid w:val="007A2AB1"/>
    <w:rsid w:val="007A38FA"/>
    <w:rsid w:val="007A4107"/>
    <w:rsid w:val="007A4C2F"/>
    <w:rsid w:val="007A58D4"/>
    <w:rsid w:val="007A5A7C"/>
    <w:rsid w:val="007B05BF"/>
    <w:rsid w:val="007B2DC1"/>
    <w:rsid w:val="007B3568"/>
    <w:rsid w:val="007B3DCB"/>
    <w:rsid w:val="007B6C5A"/>
    <w:rsid w:val="007C2AC3"/>
    <w:rsid w:val="007C3CBD"/>
    <w:rsid w:val="007C5A27"/>
    <w:rsid w:val="007C5CF8"/>
    <w:rsid w:val="007C67E2"/>
    <w:rsid w:val="007C6BDF"/>
    <w:rsid w:val="007C700A"/>
    <w:rsid w:val="007C789C"/>
    <w:rsid w:val="007D092C"/>
    <w:rsid w:val="007D1F53"/>
    <w:rsid w:val="007D422D"/>
    <w:rsid w:val="007D488F"/>
    <w:rsid w:val="007D7182"/>
    <w:rsid w:val="007D7509"/>
    <w:rsid w:val="007E0AD6"/>
    <w:rsid w:val="007E3F7B"/>
    <w:rsid w:val="007E4F10"/>
    <w:rsid w:val="007E5B8D"/>
    <w:rsid w:val="007E6742"/>
    <w:rsid w:val="007E723E"/>
    <w:rsid w:val="007E7F6D"/>
    <w:rsid w:val="007F17D4"/>
    <w:rsid w:val="007F1EBF"/>
    <w:rsid w:val="007F211D"/>
    <w:rsid w:val="007F3369"/>
    <w:rsid w:val="007F459F"/>
    <w:rsid w:val="00801625"/>
    <w:rsid w:val="00802392"/>
    <w:rsid w:val="008040D3"/>
    <w:rsid w:val="00812253"/>
    <w:rsid w:val="008130F1"/>
    <w:rsid w:val="00813F50"/>
    <w:rsid w:val="00813FC0"/>
    <w:rsid w:val="00814A1F"/>
    <w:rsid w:val="00814C30"/>
    <w:rsid w:val="008169E2"/>
    <w:rsid w:val="00817B74"/>
    <w:rsid w:val="00820694"/>
    <w:rsid w:val="00820BEC"/>
    <w:rsid w:val="00822A10"/>
    <w:rsid w:val="00823EB8"/>
    <w:rsid w:val="00825E05"/>
    <w:rsid w:val="0082793F"/>
    <w:rsid w:val="008307CC"/>
    <w:rsid w:val="008312E2"/>
    <w:rsid w:val="00832582"/>
    <w:rsid w:val="00832958"/>
    <w:rsid w:val="0083359F"/>
    <w:rsid w:val="008350F5"/>
    <w:rsid w:val="00835395"/>
    <w:rsid w:val="00835523"/>
    <w:rsid w:val="0083686F"/>
    <w:rsid w:val="00840115"/>
    <w:rsid w:val="00840BE1"/>
    <w:rsid w:val="00841385"/>
    <w:rsid w:val="00841788"/>
    <w:rsid w:val="008420BD"/>
    <w:rsid w:val="00842454"/>
    <w:rsid w:val="00842EE3"/>
    <w:rsid w:val="00842F22"/>
    <w:rsid w:val="0084321A"/>
    <w:rsid w:val="008437CE"/>
    <w:rsid w:val="00844BE7"/>
    <w:rsid w:val="00844F98"/>
    <w:rsid w:val="008460C9"/>
    <w:rsid w:val="0084748F"/>
    <w:rsid w:val="00847EA1"/>
    <w:rsid w:val="0085098D"/>
    <w:rsid w:val="008542F1"/>
    <w:rsid w:val="00856296"/>
    <w:rsid w:val="00857E1C"/>
    <w:rsid w:val="00857EE7"/>
    <w:rsid w:val="00861036"/>
    <w:rsid w:val="008614A4"/>
    <w:rsid w:val="00861C1E"/>
    <w:rsid w:val="00865181"/>
    <w:rsid w:val="00866F96"/>
    <w:rsid w:val="0087054B"/>
    <w:rsid w:val="00871CA0"/>
    <w:rsid w:val="008730B0"/>
    <w:rsid w:val="00876925"/>
    <w:rsid w:val="00877D12"/>
    <w:rsid w:val="008800C6"/>
    <w:rsid w:val="00880253"/>
    <w:rsid w:val="0089035E"/>
    <w:rsid w:val="00890448"/>
    <w:rsid w:val="00891B89"/>
    <w:rsid w:val="008933C5"/>
    <w:rsid w:val="008953F7"/>
    <w:rsid w:val="008A0159"/>
    <w:rsid w:val="008A02F3"/>
    <w:rsid w:val="008A073F"/>
    <w:rsid w:val="008A15DF"/>
    <w:rsid w:val="008A1E81"/>
    <w:rsid w:val="008A28E0"/>
    <w:rsid w:val="008A2B56"/>
    <w:rsid w:val="008A2F10"/>
    <w:rsid w:val="008A49EF"/>
    <w:rsid w:val="008A4ED7"/>
    <w:rsid w:val="008A5903"/>
    <w:rsid w:val="008A5D60"/>
    <w:rsid w:val="008A629C"/>
    <w:rsid w:val="008B0557"/>
    <w:rsid w:val="008B0FBA"/>
    <w:rsid w:val="008B1EF1"/>
    <w:rsid w:val="008B2E1D"/>
    <w:rsid w:val="008B3E48"/>
    <w:rsid w:val="008B44E0"/>
    <w:rsid w:val="008B5314"/>
    <w:rsid w:val="008B5DE4"/>
    <w:rsid w:val="008C0E18"/>
    <w:rsid w:val="008C36DC"/>
    <w:rsid w:val="008C44B8"/>
    <w:rsid w:val="008C6B94"/>
    <w:rsid w:val="008C77AE"/>
    <w:rsid w:val="008D08E2"/>
    <w:rsid w:val="008D09F9"/>
    <w:rsid w:val="008D175F"/>
    <w:rsid w:val="008D2D54"/>
    <w:rsid w:val="008D34EE"/>
    <w:rsid w:val="008D42E8"/>
    <w:rsid w:val="008D48DE"/>
    <w:rsid w:val="008D4EA8"/>
    <w:rsid w:val="008D71C3"/>
    <w:rsid w:val="008D7313"/>
    <w:rsid w:val="008E0121"/>
    <w:rsid w:val="008E0826"/>
    <w:rsid w:val="008E085B"/>
    <w:rsid w:val="008E0DE5"/>
    <w:rsid w:val="008E3FE8"/>
    <w:rsid w:val="008F0482"/>
    <w:rsid w:val="008F1268"/>
    <w:rsid w:val="008F2EB0"/>
    <w:rsid w:val="008F3730"/>
    <w:rsid w:val="008F3F38"/>
    <w:rsid w:val="008F4308"/>
    <w:rsid w:val="008F5EA5"/>
    <w:rsid w:val="008F6202"/>
    <w:rsid w:val="008F65F6"/>
    <w:rsid w:val="008F7F28"/>
    <w:rsid w:val="008F7F3D"/>
    <w:rsid w:val="00900807"/>
    <w:rsid w:val="0090117B"/>
    <w:rsid w:val="009015E1"/>
    <w:rsid w:val="0090161D"/>
    <w:rsid w:val="009101C9"/>
    <w:rsid w:val="00911E24"/>
    <w:rsid w:val="009123D8"/>
    <w:rsid w:val="0091382B"/>
    <w:rsid w:val="009138E8"/>
    <w:rsid w:val="00913AF7"/>
    <w:rsid w:val="00913E16"/>
    <w:rsid w:val="00914E73"/>
    <w:rsid w:val="00915CA1"/>
    <w:rsid w:val="009161A8"/>
    <w:rsid w:val="00916C4B"/>
    <w:rsid w:val="009171AC"/>
    <w:rsid w:val="00917DCD"/>
    <w:rsid w:val="00922439"/>
    <w:rsid w:val="009229B3"/>
    <w:rsid w:val="00924747"/>
    <w:rsid w:val="00924E3A"/>
    <w:rsid w:val="00932E98"/>
    <w:rsid w:val="009350F1"/>
    <w:rsid w:val="00936B08"/>
    <w:rsid w:val="009426AF"/>
    <w:rsid w:val="00942C17"/>
    <w:rsid w:val="009439AE"/>
    <w:rsid w:val="00946189"/>
    <w:rsid w:val="00946C58"/>
    <w:rsid w:val="00947429"/>
    <w:rsid w:val="0095239E"/>
    <w:rsid w:val="00952D87"/>
    <w:rsid w:val="00956B50"/>
    <w:rsid w:val="009639E0"/>
    <w:rsid w:val="00963F72"/>
    <w:rsid w:val="00972FC2"/>
    <w:rsid w:val="0097417B"/>
    <w:rsid w:val="009749B0"/>
    <w:rsid w:val="009749C8"/>
    <w:rsid w:val="00975013"/>
    <w:rsid w:val="009769B5"/>
    <w:rsid w:val="00980188"/>
    <w:rsid w:val="00980B74"/>
    <w:rsid w:val="0098371E"/>
    <w:rsid w:val="00983AC8"/>
    <w:rsid w:val="00983D1E"/>
    <w:rsid w:val="0098605D"/>
    <w:rsid w:val="009869E5"/>
    <w:rsid w:val="00992D3E"/>
    <w:rsid w:val="009952F6"/>
    <w:rsid w:val="00995990"/>
    <w:rsid w:val="0099600E"/>
    <w:rsid w:val="00997545"/>
    <w:rsid w:val="009A08AB"/>
    <w:rsid w:val="009A1CD1"/>
    <w:rsid w:val="009A2A04"/>
    <w:rsid w:val="009A3010"/>
    <w:rsid w:val="009A46FF"/>
    <w:rsid w:val="009A56B1"/>
    <w:rsid w:val="009A694E"/>
    <w:rsid w:val="009A6DBB"/>
    <w:rsid w:val="009A70D1"/>
    <w:rsid w:val="009B4498"/>
    <w:rsid w:val="009B44EE"/>
    <w:rsid w:val="009B4E09"/>
    <w:rsid w:val="009B754D"/>
    <w:rsid w:val="009B75AD"/>
    <w:rsid w:val="009B7F40"/>
    <w:rsid w:val="009C00B4"/>
    <w:rsid w:val="009C0C18"/>
    <w:rsid w:val="009C3F1B"/>
    <w:rsid w:val="009C4CE4"/>
    <w:rsid w:val="009C4DCA"/>
    <w:rsid w:val="009C5485"/>
    <w:rsid w:val="009C68CC"/>
    <w:rsid w:val="009D0F1A"/>
    <w:rsid w:val="009D2B4D"/>
    <w:rsid w:val="009D344B"/>
    <w:rsid w:val="009D4110"/>
    <w:rsid w:val="009D4F74"/>
    <w:rsid w:val="009D5A24"/>
    <w:rsid w:val="009E086B"/>
    <w:rsid w:val="009E49D7"/>
    <w:rsid w:val="009E4E64"/>
    <w:rsid w:val="009E6E26"/>
    <w:rsid w:val="009E7CF1"/>
    <w:rsid w:val="009F1CC3"/>
    <w:rsid w:val="009F205D"/>
    <w:rsid w:val="009F6CD1"/>
    <w:rsid w:val="00A001C9"/>
    <w:rsid w:val="00A007E8"/>
    <w:rsid w:val="00A03E31"/>
    <w:rsid w:val="00A133C6"/>
    <w:rsid w:val="00A138DE"/>
    <w:rsid w:val="00A15864"/>
    <w:rsid w:val="00A16DCC"/>
    <w:rsid w:val="00A200A3"/>
    <w:rsid w:val="00A21634"/>
    <w:rsid w:val="00A22DE0"/>
    <w:rsid w:val="00A234B2"/>
    <w:rsid w:val="00A25C9C"/>
    <w:rsid w:val="00A25F24"/>
    <w:rsid w:val="00A26676"/>
    <w:rsid w:val="00A2668F"/>
    <w:rsid w:val="00A277F0"/>
    <w:rsid w:val="00A30A7F"/>
    <w:rsid w:val="00A33C0D"/>
    <w:rsid w:val="00A35D4D"/>
    <w:rsid w:val="00A36A34"/>
    <w:rsid w:val="00A37179"/>
    <w:rsid w:val="00A40ADC"/>
    <w:rsid w:val="00A40B9C"/>
    <w:rsid w:val="00A411D3"/>
    <w:rsid w:val="00A4210E"/>
    <w:rsid w:val="00A427B7"/>
    <w:rsid w:val="00A444B9"/>
    <w:rsid w:val="00A46E7C"/>
    <w:rsid w:val="00A4743D"/>
    <w:rsid w:val="00A508CF"/>
    <w:rsid w:val="00A50C81"/>
    <w:rsid w:val="00A51525"/>
    <w:rsid w:val="00A5209B"/>
    <w:rsid w:val="00A538F3"/>
    <w:rsid w:val="00A55381"/>
    <w:rsid w:val="00A57EDE"/>
    <w:rsid w:val="00A57F06"/>
    <w:rsid w:val="00A606B5"/>
    <w:rsid w:val="00A60C0A"/>
    <w:rsid w:val="00A62166"/>
    <w:rsid w:val="00A645F4"/>
    <w:rsid w:val="00A65F1D"/>
    <w:rsid w:val="00A71170"/>
    <w:rsid w:val="00A748BB"/>
    <w:rsid w:val="00A7538E"/>
    <w:rsid w:val="00A77FB9"/>
    <w:rsid w:val="00A80859"/>
    <w:rsid w:val="00A81429"/>
    <w:rsid w:val="00A82427"/>
    <w:rsid w:val="00A8396F"/>
    <w:rsid w:val="00A84A11"/>
    <w:rsid w:val="00A8602F"/>
    <w:rsid w:val="00A87673"/>
    <w:rsid w:val="00A87E67"/>
    <w:rsid w:val="00A907C5"/>
    <w:rsid w:val="00A90B79"/>
    <w:rsid w:val="00A9221E"/>
    <w:rsid w:val="00A93270"/>
    <w:rsid w:val="00A9426B"/>
    <w:rsid w:val="00A96157"/>
    <w:rsid w:val="00AA0F68"/>
    <w:rsid w:val="00AA1F70"/>
    <w:rsid w:val="00AA5E4F"/>
    <w:rsid w:val="00AB1368"/>
    <w:rsid w:val="00AB1611"/>
    <w:rsid w:val="00AB2035"/>
    <w:rsid w:val="00AB27A7"/>
    <w:rsid w:val="00AB52C0"/>
    <w:rsid w:val="00AB6909"/>
    <w:rsid w:val="00AB6F36"/>
    <w:rsid w:val="00AB7082"/>
    <w:rsid w:val="00AB76D3"/>
    <w:rsid w:val="00AC00D5"/>
    <w:rsid w:val="00AC19BA"/>
    <w:rsid w:val="00AC21A5"/>
    <w:rsid w:val="00AC3026"/>
    <w:rsid w:val="00AC477C"/>
    <w:rsid w:val="00AC4CC3"/>
    <w:rsid w:val="00AC4ED3"/>
    <w:rsid w:val="00AC5123"/>
    <w:rsid w:val="00AC5747"/>
    <w:rsid w:val="00AC5B02"/>
    <w:rsid w:val="00AC6CD7"/>
    <w:rsid w:val="00AC7A75"/>
    <w:rsid w:val="00AC7C31"/>
    <w:rsid w:val="00AC7D8A"/>
    <w:rsid w:val="00AD0085"/>
    <w:rsid w:val="00AD0CF9"/>
    <w:rsid w:val="00AD0F6D"/>
    <w:rsid w:val="00AD4A16"/>
    <w:rsid w:val="00AD7B76"/>
    <w:rsid w:val="00AE0C2F"/>
    <w:rsid w:val="00AE173D"/>
    <w:rsid w:val="00AE2495"/>
    <w:rsid w:val="00AE4A29"/>
    <w:rsid w:val="00AE500C"/>
    <w:rsid w:val="00AF4833"/>
    <w:rsid w:val="00AF4DE9"/>
    <w:rsid w:val="00AF5573"/>
    <w:rsid w:val="00AF6151"/>
    <w:rsid w:val="00AF7473"/>
    <w:rsid w:val="00B011E9"/>
    <w:rsid w:val="00B01CC5"/>
    <w:rsid w:val="00B02BCD"/>
    <w:rsid w:val="00B04685"/>
    <w:rsid w:val="00B075AD"/>
    <w:rsid w:val="00B076FA"/>
    <w:rsid w:val="00B10CE5"/>
    <w:rsid w:val="00B116A5"/>
    <w:rsid w:val="00B116AA"/>
    <w:rsid w:val="00B1280F"/>
    <w:rsid w:val="00B131BC"/>
    <w:rsid w:val="00B13A24"/>
    <w:rsid w:val="00B13CB3"/>
    <w:rsid w:val="00B140CB"/>
    <w:rsid w:val="00B1414B"/>
    <w:rsid w:val="00B1482A"/>
    <w:rsid w:val="00B1679E"/>
    <w:rsid w:val="00B21E6C"/>
    <w:rsid w:val="00B24644"/>
    <w:rsid w:val="00B30A73"/>
    <w:rsid w:val="00B31092"/>
    <w:rsid w:val="00B3191E"/>
    <w:rsid w:val="00B32CBD"/>
    <w:rsid w:val="00B331DE"/>
    <w:rsid w:val="00B35909"/>
    <w:rsid w:val="00B3775B"/>
    <w:rsid w:val="00B37949"/>
    <w:rsid w:val="00B37B67"/>
    <w:rsid w:val="00B4004B"/>
    <w:rsid w:val="00B41C7B"/>
    <w:rsid w:val="00B433DE"/>
    <w:rsid w:val="00B46B7F"/>
    <w:rsid w:val="00B50C9B"/>
    <w:rsid w:val="00B54FF2"/>
    <w:rsid w:val="00B56E8B"/>
    <w:rsid w:val="00B572D4"/>
    <w:rsid w:val="00B57A03"/>
    <w:rsid w:val="00B60B15"/>
    <w:rsid w:val="00B60FB5"/>
    <w:rsid w:val="00B61197"/>
    <w:rsid w:val="00B615A8"/>
    <w:rsid w:val="00B61AAC"/>
    <w:rsid w:val="00B61F8E"/>
    <w:rsid w:val="00B6248E"/>
    <w:rsid w:val="00B62C57"/>
    <w:rsid w:val="00B64C70"/>
    <w:rsid w:val="00B64F2B"/>
    <w:rsid w:val="00B65A24"/>
    <w:rsid w:val="00B660B2"/>
    <w:rsid w:val="00B6700D"/>
    <w:rsid w:val="00B70464"/>
    <w:rsid w:val="00B71D5D"/>
    <w:rsid w:val="00B744D7"/>
    <w:rsid w:val="00B74E49"/>
    <w:rsid w:val="00B74EF9"/>
    <w:rsid w:val="00B7751B"/>
    <w:rsid w:val="00B77F39"/>
    <w:rsid w:val="00B8292E"/>
    <w:rsid w:val="00B842F4"/>
    <w:rsid w:val="00B8708F"/>
    <w:rsid w:val="00B87795"/>
    <w:rsid w:val="00B92F14"/>
    <w:rsid w:val="00B93BDD"/>
    <w:rsid w:val="00B945C3"/>
    <w:rsid w:val="00B97CBC"/>
    <w:rsid w:val="00BA27E4"/>
    <w:rsid w:val="00BA29F6"/>
    <w:rsid w:val="00BA35E1"/>
    <w:rsid w:val="00BA3B3A"/>
    <w:rsid w:val="00BA69E4"/>
    <w:rsid w:val="00BA6B40"/>
    <w:rsid w:val="00BB16CF"/>
    <w:rsid w:val="00BB1806"/>
    <w:rsid w:val="00BB1978"/>
    <w:rsid w:val="00BB3EB1"/>
    <w:rsid w:val="00BB5F88"/>
    <w:rsid w:val="00BC5870"/>
    <w:rsid w:val="00BC607A"/>
    <w:rsid w:val="00BC69C9"/>
    <w:rsid w:val="00BD5455"/>
    <w:rsid w:val="00BD6FDD"/>
    <w:rsid w:val="00BD76F5"/>
    <w:rsid w:val="00BE0CB6"/>
    <w:rsid w:val="00BE390D"/>
    <w:rsid w:val="00BE3916"/>
    <w:rsid w:val="00BE39B0"/>
    <w:rsid w:val="00BE3C87"/>
    <w:rsid w:val="00BE6120"/>
    <w:rsid w:val="00BF0530"/>
    <w:rsid w:val="00BF06EB"/>
    <w:rsid w:val="00BF1A70"/>
    <w:rsid w:val="00BF2991"/>
    <w:rsid w:val="00BF4D7C"/>
    <w:rsid w:val="00BF52AE"/>
    <w:rsid w:val="00BF53D7"/>
    <w:rsid w:val="00BF6CF6"/>
    <w:rsid w:val="00C00582"/>
    <w:rsid w:val="00C03163"/>
    <w:rsid w:val="00C0386D"/>
    <w:rsid w:val="00C03C17"/>
    <w:rsid w:val="00C04D50"/>
    <w:rsid w:val="00C05451"/>
    <w:rsid w:val="00C06692"/>
    <w:rsid w:val="00C13257"/>
    <w:rsid w:val="00C16F0E"/>
    <w:rsid w:val="00C175E1"/>
    <w:rsid w:val="00C2060D"/>
    <w:rsid w:val="00C21776"/>
    <w:rsid w:val="00C21E89"/>
    <w:rsid w:val="00C22840"/>
    <w:rsid w:val="00C23199"/>
    <w:rsid w:val="00C25577"/>
    <w:rsid w:val="00C25748"/>
    <w:rsid w:val="00C25BBD"/>
    <w:rsid w:val="00C2739F"/>
    <w:rsid w:val="00C321F9"/>
    <w:rsid w:val="00C32535"/>
    <w:rsid w:val="00C326B2"/>
    <w:rsid w:val="00C3353B"/>
    <w:rsid w:val="00C3353D"/>
    <w:rsid w:val="00C34557"/>
    <w:rsid w:val="00C36D82"/>
    <w:rsid w:val="00C40BA6"/>
    <w:rsid w:val="00C44034"/>
    <w:rsid w:val="00C513F7"/>
    <w:rsid w:val="00C52706"/>
    <w:rsid w:val="00C529CE"/>
    <w:rsid w:val="00C533C2"/>
    <w:rsid w:val="00C5368C"/>
    <w:rsid w:val="00C545D4"/>
    <w:rsid w:val="00C54CB3"/>
    <w:rsid w:val="00C55813"/>
    <w:rsid w:val="00C55F9A"/>
    <w:rsid w:val="00C5711C"/>
    <w:rsid w:val="00C613A9"/>
    <w:rsid w:val="00C62B04"/>
    <w:rsid w:val="00C63362"/>
    <w:rsid w:val="00C63808"/>
    <w:rsid w:val="00C677AE"/>
    <w:rsid w:val="00C708AB"/>
    <w:rsid w:val="00C70AB6"/>
    <w:rsid w:val="00C710CA"/>
    <w:rsid w:val="00C715D1"/>
    <w:rsid w:val="00C73981"/>
    <w:rsid w:val="00C75A36"/>
    <w:rsid w:val="00C775CE"/>
    <w:rsid w:val="00C8074C"/>
    <w:rsid w:val="00C81866"/>
    <w:rsid w:val="00C81E7D"/>
    <w:rsid w:val="00C824CA"/>
    <w:rsid w:val="00C829B5"/>
    <w:rsid w:val="00C82DEB"/>
    <w:rsid w:val="00C86E5E"/>
    <w:rsid w:val="00C87298"/>
    <w:rsid w:val="00C900F4"/>
    <w:rsid w:val="00C9046C"/>
    <w:rsid w:val="00C90AE1"/>
    <w:rsid w:val="00C90B92"/>
    <w:rsid w:val="00C91325"/>
    <w:rsid w:val="00C91EA4"/>
    <w:rsid w:val="00C93563"/>
    <w:rsid w:val="00C947C0"/>
    <w:rsid w:val="00C94B95"/>
    <w:rsid w:val="00C95796"/>
    <w:rsid w:val="00CA0679"/>
    <w:rsid w:val="00CA0743"/>
    <w:rsid w:val="00CA11B0"/>
    <w:rsid w:val="00CA12CA"/>
    <w:rsid w:val="00CA1FE4"/>
    <w:rsid w:val="00CA2C2A"/>
    <w:rsid w:val="00CA30C8"/>
    <w:rsid w:val="00CA397A"/>
    <w:rsid w:val="00CA53A8"/>
    <w:rsid w:val="00CA6A6D"/>
    <w:rsid w:val="00CA7E9D"/>
    <w:rsid w:val="00CB0008"/>
    <w:rsid w:val="00CB07F6"/>
    <w:rsid w:val="00CB499D"/>
    <w:rsid w:val="00CB5355"/>
    <w:rsid w:val="00CB5A43"/>
    <w:rsid w:val="00CB684B"/>
    <w:rsid w:val="00CC12E8"/>
    <w:rsid w:val="00CC458C"/>
    <w:rsid w:val="00CC728A"/>
    <w:rsid w:val="00CC7E1A"/>
    <w:rsid w:val="00CD34D5"/>
    <w:rsid w:val="00CD36E8"/>
    <w:rsid w:val="00CD3C94"/>
    <w:rsid w:val="00CD4EC4"/>
    <w:rsid w:val="00CD5537"/>
    <w:rsid w:val="00CD5B17"/>
    <w:rsid w:val="00CD6DD9"/>
    <w:rsid w:val="00CE135E"/>
    <w:rsid w:val="00CE2017"/>
    <w:rsid w:val="00CE2357"/>
    <w:rsid w:val="00CE34BF"/>
    <w:rsid w:val="00CE3955"/>
    <w:rsid w:val="00CE3EA0"/>
    <w:rsid w:val="00CE4370"/>
    <w:rsid w:val="00CE46FA"/>
    <w:rsid w:val="00CE4ED5"/>
    <w:rsid w:val="00CE582D"/>
    <w:rsid w:val="00CE62D2"/>
    <w:rsid w:val="00CE71DB"/>
    <w:rsid w:val="00CF4239"/>
    <w:rsid w:val="00CF484F"/>
    <w:rsid w:val="00CF4E52"/>
    <w:rsid w:val="00CF722D"/>
    <w:rsid w:val="00D00CD5"/>
    <w:rsid w:val="00D018F8"/>
    <w:rsid w:val="00D01BAB"/>
    <w:rsid w:val="00D03145"/>
    <w:rsid w:val="00D0481E"/>
    <w:rsid w:val="00D0617E"/>
    <w:rsid w:val="00D061FD"/>
    <w:rsid w:val="00D06DBB"/>
    <w:rsid w:val="00D07650"/>
    <w:rsid w:val="00D11BB1"/>
    <w:rsid w:val="00D12B81"/>
    <w:rsid w:val="00D13E0A"/>
    <w:rsid w:val="00D17F9A"/>
    <w:rsid w:val="00D236FA"/>
    <w:rsid w:val="00D30E28"/>
    <w:rsid w:val="00D31895"/>
    <w:rsid w:val="00D322A1"/>
    <w:rsid w:val="00D322EB"/>
    <w:rsid w:val="00D34A7D"/>
    <w:rsid w:val="00D3531C"/>
    <w:rsid w:val="00D36CA6"/>
    <w:rsid w:val="00D402C0"/>
    <w:rsid w:val="00D4415F"/>
    <w:rsid w:val="00D46914"/>
    <w:rsid w:val="00D46945"/>
    <w:rsid w:val="00D51271"/>
    <w:rsid w:val="00D51EA7"/>
    <w:rsid w:val="00D523CA"/>
    <w:rsid w:val="00D52B94"/>
    <w:rsid w:val="00D5431C"/>
    <w:rsid w:val="00D54E95"/>
    <w:rsid w:val="00D62013"/>
    <w:rsid w:val="00D62BA0"/>
    <w:rsid w:val="00D64B01"/>
    <w:rsid w:val="00D67ADD"/>
    <w:rsid w:val="00D70373"/>
    <w:rsid w:val="00D70910"/>
    <w:rsid w:val="00D76AD4"/>
    <w:rsid w:val="00D801A4"/>
    <w:rsid w:val="00D81D57"/>
    <w:rsid w:val="00D870B8"/>
    <w:rsid w:val="00D90E21"/>
    <w:rsid w:val="00D93BCE"/>
    <w:rsid w:val="00DA06C2"/>
    <w:rsid w:val="00DA0CEF"/>
    <w:rsid w:val="00DA2445"/>
    <w:rsid w:val="00DA3043"/>
    <w:rsid w:val="00DA3100"/>
    <w:rsid w:val="00DA44F5"/>
    <w:rsid w:val="00DA575F"/>
    <w:rsid w:val="00DA5CD6"/>
    <w:rsid w:val="00DA63AC"/>
    <w:rsid w:val="00DA7103"/>
    <w:rsid w:val="00DB0C56"/>
    <w:rsid w:val="00DB0E62"/>
    <w:rsid w:val="00DB134C"/>
    <w:rsid w:val="00DB1749"/>
    <w:rsid w:val="00DB1CE8"/>
    <w:rsid w:val="00DB2952"/>
    <w:rsid w:val="00DB29BD"/>
    <w:rsid w:val="00DB4461"/>
    <w:rsid w:val="00DB6463"/>
    <w:rsid w:val="00DC0A21"/>
    <w:rsid w:val="00DC0AFC"/>
    <w:rsid w:val="00DC1303"/>
    <w:rsid w:val="00DC3933"/>
    <w:rsid w:val="00DC42D3"/>
    <w:rsid w:val="00DC7682"/>
    <w:rsid w:val="00DD04A0"/>
    <w:rsid w:val="00DD16DA"/>
    <w:rsid w:val="00DD180C"/>
    <w:rsid w:val="00DD4091"/>
    <w:rsid w:val="00DD4503"/>
    <w:rsid w:val="00DD4B40"/>
    <w:rsid w:val="00DD51BE"/>
    <w:rsid w:val="00DD70FB"/>
    <w:rsid w:val="00DE3543"/>
    <w:rsid w:val="00DE4259"/>
    <w:rsid w:val="00DE42B9"/>
    <w:rsid w:val="00DE520E"/>
    <w:rsid w:val="00DE5272"/>
    <w:rsid w:val="00DF109F"/>
    <w:rsid w:val="00DF1103"/>
    <w:rsid w:val="00DF1FCD"/>
    <w:rsid w:val="00DF3DEF"/>
    <w:rsid w:val="00DF4AAB"/>
    <w:rsid w:val="00DF5012"/>
    <w:rsid w:val="00DF555A"/>
    <w:rsid w:val="00E01584"/>
    <w:rsid w:val="00E019D5"/>
    <w:rsid w:val="00E02A51"/>
    <w:rsid w:val="00E02B9D"/>
    <w:rsid w:val="00E035F6"/>
    <w:rsid w:val="00E0411A"/>
    <w:rsid w:val="00E04FCF"/>
    <w:rsid w:val="00E06AFF"/>
    <w:rsid w:val="00E10453"/>
    <w:rsid w:val="00E119F5"/>
    <w:rsid w:val="00E120C4"/>
    <w:rsid w:val="00E15B76"/>
    <w:rsid w:val="00E16FF8"/>
    <w:rsid w:val="00E20156"/>
    <w:rsid w:val="00E20F15"/>
    <w:rsid w:val="00E214F1"/>
    <w:rsid w:val="00E2167A"/>
    <w:rsid w:val="00E22528"/>
    <w:rsid w:val="00E252CE"/>
    <w:rsid w:val="00E2597D"/>
    <w:rsid w:val="00E2641C"/>
    <w:rsid w:val="00E267B2"/>
    <w:rsid w:val="00E26AF4"/>
    <w:rsid w:val="00E26E7B"/>
    <w:rsid w:val="00E3325C"/>
    <w:rsid w:val="00E3351D"/>
    <w:rsid w:val="00E3406D"/>
    <w:rsid w:val="00E3636C"/>
    <w:rsid w:val="00E40D18"/>
    <w:rsid w:val="00E41875"/>
    <w:rsid w:val="00E4222D"/>
    <w:rsid w:val="00E42884"/>
    <w:rsid w:val="00E4467C"/>
    <w:rsid w:val="00E46691"/>
    <w:rsid w:val="00E50F34"/>
    <w:rsid w:val="00E51628"/>
    <w:rsid w:val="00E52D5F"/>
    <w:rsid w:val="00E53B31"/>
    <w:rsid w:val="00E53EC3"/>
    <w:rsid w:val="00E558B2"/>
    <w:rsid w:val="00E6132F"/>
    <w:rsid w:val="00E619E7"/>
    <w:rsid w:val="00E62171"/>
    <w:rsid w:val="00E627C5"/>
    <w:rsid w:val="00E63BEF"/>
    <w:rsid w:val="00E63C11"/>
    <w:rsid w:val="00E63D12"/>
    <w:rsid w:val="00E63D57"/>
    <w:rsid w:val="00E652E6"/>
    <w:rsid w:val="00E6620D"/>
    <w:rsid w:val="00E66A2D"/>
    <w:rsid w:val="00E67005"/>
    <w:rsid w:val="00E70285"/>
    <w:rsid w:val="00E70782"/>
    <w:rsid w:val="00E721DD"/>
    <w:rsid w:val="00E732D0"/>
    <w:rsid w:val="00E74028"/>
    <w:rsid w:val="00E7404D"/>
    <w:rsid w:val="00E74AFB"/>
    <w:rsid w:val="00E76C16"/>
    <w:rsid w:val="00E77885"/>
    <w:rsid w:val="00E810E7"/>
    <w:rsid w:val="00E8124D"/>
    <w:rsid w:val="00E82001"/>
    <w:rsid w:val="00E846A4"/>
    <w:rsid w:val="00E85D28"/>
    <w:rsid w:val="00E867A4"/>
    <w:rsid w:val="00E86CA2"/>
    <w:rsid w:val="00E875F9"/>
    <w:rsid w:val="00E93AD6"/>
    <w:rsid w:val="00E96DC9"/>
    <w:rsid w:val="00E977E5"/>
    <w:rsid w:val="00EA0B8D"/>
    <w:rsid w:val="00EA15C1"/>
    <w:rsid w:val="00EA17FA"/>
    <w:rsid w:val="00EA1C8E"/>
    <w:rsid w:val="00EA33A6"/>
    <w:rsid w:val="00EA4F15"/>
    <w:rsid w:val="00EA5A9D"/>
    <w:rsid w:val="00EA5C84"/>
    <w:rsid w:val="00EA60E7"/>
    <w:rsid w:val="00EA684B"/>
    <w:rsid w:val="00EA6EF4"/>
    <w:rsid w:val="00EB3879"/>
    <w:rsid w:val="00EB43A1"/>
    <w:rsid w:val="00EB49C4"/>
    <w:rsid w:val="00EB4B47"/>
    <w:rsid w:val="00EB6744"/>
    <w:rsid w:val="00EC058B"/>
    <w:rsid w:val="00EC1BA6"/>
    <w:rsid w:val="00EC28FA"/>
    <w:rsid w:val="00EC2EEC"/>
    <w:rsid w:val="00EC3610"/>
    <w:rsid w:val="00EC3D3B"/>
    <w:rsid w:val="00EC67AD"/>
    <w:rsid w:val="00EC74B9"/>
    <w:rsid w:val="00ED3062"/>
    <w:rsid w:val="00ED3067"/>
    <w:rsid w:val="00ED3EF2"/>
    <w:rsid w:val="00ED4A5B"/>
    <w:rsid w:val="00ED4A6D"/>
    <w:rsid w:val="00ED62E2"/>
    <w:rsid w:val="00EE0FD1"/>
    <w:rsid w:val="00EE1E79"/>
    <w:rsid w:val="00EE23B9"/>
    <w:rsid w:val="00EE263C"/>
    <w:rsid w:val="00EE2A5A"/>
    <w:rsid w:val="00EE2E45"/>
    <w:rsid w:val="00EE2FA3"/>
    <w:rsid w:val="00EE3C54"/>
    <w:rsid w:val="00EE775C"/>
    <w:rsid w:val="00EE795C"/>
    <w:rsid w:val="00EF2561"/>
    <w:rsid w:val="00EF2F35"/>
    <w:rsid w:val="00EF4352"/>
    <w:rsid w:val="00EF4942"/>
    <w:rsid w:val="00EF6235"/>
    <w:rsid w:val="00F00E49"/>
    <w:rsid w:val="00F01457"/>
    <w:rsid w:val="00F021C8"/>
    <w:rsid w:val="00F03D8D"/>
    <w:rsid w:val="00F107E3"/>
    <w:rsid w:val="00F10DB4"/>
    <w:rsid w:val="00F10F2F"/>
    <w:rsid w:val="00F11542"/>
    <w:rsid w:val="00F11778"/>
    <w:rsid w:val="00F118B4"/>
    <w:rsid w:val="00F119D9"/>
    <w:rsid w:val="00F15BC4"/>
    <w:rsid w:val="00F17C17"/>
    <w:rsid w:val="00F2056A"/>
    <w:rsid w:val="00F216B5"/>
    <w:rsid w:val="00F21DD2"/>
    <w:rsid w:val="00F25536"/>
    <w:rsid w:val="00F25BC6"/>
    <w:rsid w:val="00F260FB"/>
    <w:rsid w:val="00F261CB"/>
    <w:rsid w:val="00F26B0F"/>
    <w:rsid w:val="00F27991"/>
    <w:rsid w:val="00F279F1"/>
    <w:rsid w:val="00F32DD9"/>
    <w:rsid w:val="00F34947"/>
    <w:rsid w:val="00F34E55"/>
    <w:rsid w:val="00F36458"/>
    <w:rsid w:val="00F36587"/>
    <w:rsid w:val="00F36817"/>
    <w:rsid w:val="00F418E5"/>
    <w:rsid w:val="00F43DE0"/>
    <w:rsid w:val="00F44A73"/>
    <w:rsid w:val="00F462FB"/>
    <w:rsid w:val="00F46E9E"/>
    <w:rsid w:val="00F4759D"/>
    <w:rsid w:val="00F47B4A"/>
    <w:rsid w:val="00F53B05"/>
    <w:rsid w:val="00F53D3F"/>
    <w:rsid w:val="00F57A2B"/>
    <w:rsid w:val="00F609AF"/>
    <w:rsid w:val="00F64123"/>
    <w:rsid w:val="00F6511F"/>
    <w:rsid w:val="00F7020C"/>
    <w:rsid w:val="00F705F3"/>
    <w:rsid w:val="00F70F86"/>
    <w:rsid w:val="00F71A0B"/>
    <w:rsid w:val="00F71D76"/>
    <w:rsid w:val="00F72218"/>
    <w:rsid w:val="00F72651"/>
    <w:rsid w:val="00F72E5E"/>
    <w:rsid w:val="00F731AB"/>
    <w:rsid w:val="00F733ED"/>
    <w:rsid w:val="00F734C0"/>
    <w:rsid w:val="00F76E55"/>
    <w:rsid w:val="00F81072"/>
    <w:rsid w:val="00F82F51"/>
    <w:rsid w:val="00F84BFA"/>
    <w:rsid w:val="00F900CB"/>
    <w:rsid w:val="00F93FB4"/>
    <w:rsid w:val="00F94856"/>
    <w:rsid w:val="00F95EE7"/>
    <w:rsid w:val="00F978DA"/>
    <w:rsid w:val="00FA3910"/>
    <w:rsid w:val="00FA39CD"/>
    <w:rsid w:val="00FA51A4"/>
    <w:rsid w:val="00FA6B05"/>
    <w:rsid w:val="00FB28BC"/>
    <w:rsid w:val="00FB4145"/>
    <w:rsid w:val="00FB681D"/>
    <w:rsid w:val="00FC0474"/>
    <w:rsid w:val="00FC0B1E"/>
    <w:rsid w:val="00FC0F45"/>
    <w:rsid w:val="00FC12BE"/>
    <w:rsid w:val="00FC1CB8"/>
    <w:rsid w:val="00FC3817"/>
    <w:rsid w:val="00FC4203"/>
    <w:rsid w:val="00FC4206"/>
    <w:rsid w:val="00FC5330"/>
    <w:rsid w:val="00FC5B49"/>
    <w:rsid w:val="00FD075A"/>
    <w:rsid w:val="00FD0F79"/>
    <w:rsid w:val="00FD2A22"/>
    <w:rsid w:val="00FD5D72"/>
    <w:rsid w:val="00FD6C65"/>
    <w:rsid w:val="00FD7C15"/>
    <w:rsid w:val="00FE15AE"/>
    <w:rsid w:val="00FE2264"/>
    <w:rsid w:val="00FE2399"/>
    <w:rsid w:val="00FE5FD5"/>
    <w:rsid w:val="00FE67E4"/>
    <w:rsid w:val="00FF5998"/>
    <w:rsid w:val="01E70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68ECC5"/>
  <w15:docId w15:val="{DC6FA7DC-7167-4485-9C98-7767AD507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1" w:unhideWhenUsed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semiHidden="1" w:uiPriority="34" w:unhideWhenUsed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Corpodetexto">
    <w:name w:val="Body Text"/>
    <w:basedOn w:val="Normal"/>
    <w:link w:val="CorpodetextoChar"/>
    <w:pPr>
      <w:jc w:val="both"/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CorpodetextoChar">
    <w:name w:val="Corpo de texto Char"/>
    <w:link w:val="Corpodetexto"/>
    <w:rPr>
      <w:sz w:val="24"/>
      <w:szCs w:val="24"/>
    </w:rPr>
  </w:style>
  <w:style w:type="paragraph" w:styleId="SemEspaamento">
    <w:name w:val="No Spacing"/>
    <w:uiPriority w:val="1"/>
    <w:qFormat/>
    <w:rsid w:val="00130A3B"/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paragraph" w:styleId="PargrafodaLista">
    <w:name w:val="List Paragraph"/>
    <w:basedOn w:val="Normal"/>
    <w:uiPriority w:val="34"/>
    <w:qFormat/>
    <w:rsid w:val="007753C0"/>
    <w:pPr>
      <w:spacing w:after="4" w:line="264" w:lineRule="auto"/>
      <w:ind w:left="720" w:hanging="10"/>
      <w:contextualSpacing/>
    </w:pPr>
    <w:rPr>
      <w:rFonts w:ascii="Arial" w:eastAsia="Arial" w:hAnsi="Arial" w:cs="Arial"/>
      <w:color w:val="2E2E2E"/>
      <w:kern w:val="2"/>
      <w:sz w:val="21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42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0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9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tivo@camaraiuna.e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3F1E9FA7-4861-43CE-A6AC-6238E3A259D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2201</Words>
  <Characters>11972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Municipal de Iuna</Company>
  <LinksUpToDate>false</LinksUpToDate>
  <CharactersWithSpaces>14145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 de Iuna</dc:creator>
  <cp:keywords/>
  <dc:description/>
  <cp:lastModifiedBy>User PC</cp:lastModifiedBy>
  <cp:revision>15</cp:revision>
  <cp:lastPrinted>2025-10-16T20:33:00Z</cp:lastPrinted>
  <dcterms:created xsi:type="dcterms:W3CDTF">2025-11-19T19:17:00Z</dcterms:created>
  <dcterms:modified xsi:type="dcterms:W3CDTF">2025-11-19T20:02:00Z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1046-12.2.0.20795</vt:lpwstr>
  </property>
  <property fmtid="{D5CDD505-2E9C-101B-9397-08002B2CF9AE}" pid="3" name="ICV">
    <vt:lpwstr>D5677B45DD3442B38392B6881EB55A46_13</vt:lpwstr>
  </property>
</Properties>
</file>