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B0B" w:rsidRPr="002F004D" w:rsidRDefault="00D13B0B" w:rsidP="00D13B0B">
      <w:pPr>
        <w:rPr>
          <w:rFonts w:ascii="Arial" w:hAnsi="Arial" w:cs="Arial"/>
          <w:b/>
        </w:rPr>
      </w:pPr>
    </w:p>
    <w:p w:rsidR="007A6AE3" w:rsidRPr="002F004D" w:rsidRDefault="009F3E94" w:rsidP="002F004D">
      <w:pPr>
        <w:spacing w:line="360" w:lineRule="auto"/>
        <w:rPr>
          <w:rFonts w:ascii="Arial" w:hAnsi="Arial" w:cs="Arial"/>
          <w:b/>
          <w:bCs/>
        </w:rPr>
      </w:pPr>
      <w:r w:rsidRPr="002F004D">
        <w:rPr>
          <w:rFonts w:ascii="Arial" w:hAnsi="Arial" w:cs="Arial"/>
          <w:b/>
          <w:bCs/>
        </w:rPr>
        <w:t xml:space="preserve">PROJETO DE </w:t>
      </w:r>
      <w:r w:rsidR="0006557D" w:rsidRPr="002F004D">
        <w:rPr>
          <w:rFonts w:ascii="Arial" w:hAnsi="Arial" w:cs="Arial"/>
          <w:b/>
          <w:bCs/>
        </w:rPr>
        <w:t>DECRETO LEGISLATIVO</w:t>
      </w:r>
      <w:r w:rsidR="007A6AE3" w:rsidRPr="002F004D">
        <w:rPr>
          <w:rFonts w:ascii="Arial" w:hAnsi="Arial" w:cs="Arial"/>
          <w:b/>
          <w:bCs/>
        </w:rPr>
        <w:t xml:space="preserve"> Nº 0</w:t>
      </w:r>
      <w:r w:rsidR="006273FF">
        <w:rPr>
          <w:rFonts w:ascii="Arial" w:hAnsi="Arial" w:cs="Arial"/>
          <w:b/>
          <w:bCs/>
        </w:rPr>
        <w:t>3</w:t>
      </w:r>
      <w:r w:rsidR="007A6AE3" w:rsidRPr="002F004D">
        <w:rPr>
          <w:rFonts w:ascii="Arial" w:hAnsi="Arial" w:cs="Arial"/>
          <w:b/>
          <w:bCs/>
        </w:rPr>
        <w:t>/202</w:t>
      </w:r>
      <w:r w:rsidR="00051287">
        <w:rPr>
          <w:rFonts w:ascii="Arial" w:hAnsi="Arial" w:cs="Arial"/>
          <w:b/>
          <w:bCs/>
        </w:rPr>
        <w:t>5</w:t>
      </w:r>
    </w:p>
    <w:p w:rsidR="0006557D" w:rsidRPr="002F004D" w:rsidRDefault="0006557D" w:rsidP="002F004D">
      <w:pPr>
        <w:spacing w:line="360" w:lineRule="auto"/>
        <w:rPr>
          <w:rFonts w:ascii="Arial" w:hAnsi="Arial" w:cs="Arial"/>
          <w:b/>
          <w:bCs/>
        </w:rPr>
      </w:pPr>
      <w:r w:rsidRPr="002F004D">
        <w:rPr>
          <w:rFonts w:ascii="Arial" w:hAnsi="Arial" w:cs="Arial"/>
          <w:b/>
          <w:bCs/>
        </w:rPr>
        <w:t>DATA:</w:t>
      </w:r>
      <w:r w:rsidR="00B06DD9">
        <w:rPr>
          <w:rFonts w:ascii="Arial" w:hAnsi="Arial" w:cs="Arial"/>
          <w:b/>
          <w:bCs/>
        </w:rPr>
        <w:t xml:space="preserve"> </w:t>
      </w:r>
      <w:r w:rsidR="006273FF">
        <w:rPr>
          <w:rFonts w:ascii="Arial" w:hAnsi="Arial" w:cs="Arial"/>
          <w:b/>
          <w:bCs/>
        </w:rPr>
        <w:t>17</w:t>
      </w:r>
      <w:r w:rsidR="00BF73DF">
        <w:rPr>
          <w:rFonts w:ascii="Arial" w:hAnsi="Arial" w:cs="Arial"/>
          <w:b/>
          <w:bCs/>
        </w:rPr>
        <w:t>/0</w:t>
      </w:r>
      <w:r w:rsidR="00B06DD9">
        <w:rPr>
          <w:rFonts w:ascii="Arial" w:hAnsi="Arial" w:cs="Arial"/>
          <w:b/>
          <w:bCs/>
        </w:rPr>
        <w:t>9</w:t>
      </w:r>
      <w:r w:rsidR="00BF73DF">
        <w:rPr>
          <w:rFonts w:ascii="Arial" w:hAnsi="Arial" w:cs="Arial"/>
          <w:b/>
          <w:bCs/>
        </w:rPr>
        <w:t>/202</w:t>
      </w:r>
      <w:r w:rsidR="00051287">
        <w:rPr>
          <w:rFonts w:ascii="Arial" w:hAnsi="Arial" w:cs="Arial"/>
          <w:b/>
          <w:bCs/>
        </w:rPr>
        <w:t>5</w:t>
      </w:r>
    </w:p>
    <w:p w:rsidR="006273FF" w:rsidRPr="006273FF" w:rsidRDefault="006273FF" w:rsidP="006273FF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273FF">
        <w:rPr>
          <w:rFonts w:ascii="Arial" w:hAnsi="Arial" w:cs="Arial"/>
          <w:b/>
          <w:bCs/>
        </w:rPr>
        <w:t>SÚMULA:</w:t>
      </w:r>
      <w:r w:rsidRPr="006273FF">
        <w:rPr>
          <w:rFonts w:ascii="Arial" w:hAnsi="Arial" w:cs="Arial"/>
        </w:rPr>
        <w:t xml:space="preserve"> ALTERA O DECRETO LEGISLATIVO Nº 01/2025, QUE TRANSFERE TEMPORARIAMENTE A SEDE DA CÂMARA MUNICIPAL DE KALORÉ, ESTADO DO PARANÁ.</w:t>
      </w:r>
    </w:p>
    <w:p w:rsidR="007A6AE3" w:rsidRDefault="00393953" w:rsidP="006273FF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MESA EXECUTIVA DA CÂMARA MUNICIPAL DE KALORÉ, ESTADO DO PARANÁ, NO USO DE SUAS ATRIBUIÇÕES LEGAIS, APRESENTA AO PLENÁRIO O SEGUINTE:</w:t>
      </w:r>
    </w:p>
    <w:p w:rsidR="006273FF" w:rsidRDefault="000046DC" w:rsidP="00585769">
      <w:pPr>
        <w:ind w:firstLine="1134"/>
        <w:jc w:val="both"/>
        <w:rPr>
          <w:rFonts w:ascii="Arial" w:hAnsi="Arial" w:cs="Arial"/>
        </w:rPr>
      </w:pPr>
      <w:r w:rsidRPr="002F004D">
        <w:rPr>
          <w:rFonts w:ascii="Arial" w:hAnsi="Arial" w:cs="Arial"/>
          <w:b/>
          <w:bCs/>
        </w:rPr>
        <w:t xml:space="preserve">Art. </w:t>
      </w:r>
      <w:proofErr w:type="gramStart"/>
      <w:r w:rsidRPr="002F004D">
        <w:rPr>
          <w:rFonts w:ascii="Arial" w:hAnsi="Arial" w:cs="Arial"/>
          <w:b/>
          <w:bCs/>
        </w:rPr>
        <w:t>1º.</w:t>
      </w:r>
      <w:proofErr w:type="gramEnd"/>
      <w:r w:rsidR="006273FF" w:rsidRPr="006273FF">
        <w:rPr>
          <w:rFonts w:ascii="Arial" w:hAnsi="Arial" w:cs="Arial"/>
        </w:rPr>
        <w:t>O artigo 1º do Decreto Legislativo nº 01/2025 passa a vigorar com a seguinte redação:</w:t>
      </w:r>
    </w:p>
    <w:p w:rsidR="006273FF" w:rsidRDefault="006273FF" w:rsidP="006273FF">
      <w:pPr>
        <w:ind w:firstLine="1134"/>
        <w:jc w:val="both"/>
        <w:rPr>
          <w:rFonts w:ascii="Arial" w:hAnsi="Arial" w:cs="Arial"/>
        </w:rPr>
      </w:pPr>
      <w:proofErr w:type="gramStart"/>
      <w:r w:rsidRPr="006273FF">
        <w:rPr>
          <w:rFonts w:ascii="Arial" w:hAnsi="Arial" w:cs="Arial"/>
        </w:rPr>
        <w:t>“Art. 1º.</w:t>
      </w:r>
      <w:proofErr w:type="gramEnd"/>
      <w:r w:rsidRPr="006273FF">
        <w:rPr>
          <w:rFonts w:ascii="Arial" w:hAnsi="Arial" w:cs="Arial"/>
        </w:rPr>
        <w:t xml:space="preserve"> A Câmara Municipal de Kaloré, Estado do Paraná, transfere temporariamente sessões para o COLÉGIO ESTADUAL DO CAMPO, ALVORADA DA INFÂNCIA, no distrito de Jussiara, nos dias 24 (vinte e quatro) de março, 23 (vinte e três) de junho, 15 (quinze) de setembro e </w:t>
      </w:r>
      <w:r w:rsidRPr="006273FF">
        <w:rPr>
          <w:rStyle w:val="Forte"/>
          <w:rFonts w:ascii="Arial" w:hAnsi="Arial" w:cs="Arial"/>
        </w:rPr>
        <w:t>24 (vinte e quatro) de novembro de 2025</w:t>
      </w:r>
      <w:r w:rsidRPr="006273FF">
        <w:rPr>
          <w:rFonts w:ascii="Arial" w:hAnsi="Arial" w:cs="Arial"/>
        </w:rPr>
        <w:t xml:space="preserve">, </w:t>
      </w:r>
      <w:proofErr w:type="gramStart"/>
      <w:r w:rsidRPr="006273FF">
        <w:rPr>
          <w:rFonts w:ascii="Arial" w:hAnsi="Arial" w:cs="Arial"/>
        </w:rPr>
        <w:t>às</w:t>
      </w:r>
      <w:proofErr w:type="gramEnd"/>
      <w:r w:rsidRPr="006273FF">
        <w:rPr>
          <w:rFonts w:ascii="Arial" w:hAnsi="Arial" w:cs="Arial"/>
        </w:rPr>
        <w:t xml:space="preserve"> dezenove (19) horas, de acordo com o inciso VI do art. 15 da Lei Orgânica Municipal – LOM e inciso VIII do parágrafo primeiro do art. 111 do Regimento Interno desta Casa de Leis.”</w:t>
      </w:r>
    </w:p>
    <w:p w:rsidR="006273FF" w:rsidRDefault="006273FF" w:rsidP="006273FF">
      <w:pPr>
        <w:ind w:firstLine="1134"/>
        <w:jc w:val="both"/>
        <w:rPr>
          <w:rFonts w:ascii="Arial" w:hAnsi="Arial" w:cs="Arial"/>
          <w:b/>
          <w:bCs/>
        </w:rPr>
      </w:pPr>
    </w:p>
    <w:p w:rsidR="006273FF" w:rsidRDefault="006273FF" w:rsidP="006273FF">
      <w:pPr>
        <w:ind w:firstLine="1134"/>
        <w:jc w:val="both"/>
        <w:rPr>
          <w:rFonts w:ascii="Arial" w:hAnsi="Arial" w:cs="Arial"/>
        </w:rPr>
      </w:pPr>
      <w:r w:rsidRPr="006273FF">
        <w:rPr>
          <w:rFonts w:ascii="Arial" w:hAnsi="Arial" w:cs="Arial"/>
          <w:b/>
          <w:bCs/>
        </w:rPr>
        <w:t>Art. 2º.</w:t>
      </w:r>
      <w:r w:rsidRPr="006273FF">
        <w:rPr>
          <w:rFonts w:ascii="Arial" w:hAnsi="Arial" w:cs="Arial"/>
        </w:rPr>
        <w:t xml:space="preserve"> Permanecem inalteradas as demais disposições do Decreto Legislativo nº 01/2025.</w:t>
      </w:r>
    </w:p>
    <w:p w:rsidR="006273FF" w:rsidRDefault="006273FF" w:rsidP="006273FF">
      <w:pPr>
        <w:ind w:firstLine="1134"/>
        <w:jc w:val="both"/>
        <w:rPr>
          <w:rFonts w:ascii="Arial" w:hAnsi="Arial" w:cs="Arial"/>
          <w:b/>
          <w:bCs/>
        </w:rPr>
      </w:pPr>
    </w:p>
    <w:p w:rsidR="006273FF" w:rsidRPr="006273FF" w:rsidRDefault="006273FF" w:rsidP="006273FF">
      <w:pPr>
        <w:ind w:firstLine="1134"/>
        <w:jc w:val="both"/>
        <w:rPr>
          <w:rFonts w:ascii="Arial" w:hAnsi="Arial" w:cs="Arial"/>
        </w:rPr>
      </w:pPr>
      <w:r w:rsidRPr="006273FF">
        <w:rPr>
          <w:rFonts w:ascii="Arial" w:hAnsi="Arial" w:cs="Arial"/>
          <w:b/>
          <w:bCs/>
        </w:rPr>
        <w:t>Art. 3º.</w:t>
      </w:r>
      <w:r w:rsidRPr="006273FF">
        <w:rPr>
          <w:rFonts w:ascii="Arial" w:hAnsi="Arial" w:cs="Arial"/>
        </w:rPr>
        <w:t xml:space="preserve"> Após aprovação, o presente Decreto Legislativo entrará em vigor na data de sua publicação.</w:t>
      </w:r>
    </w:p>
    <w:p w:rsidR="000046DC" w:rsidRPr="002F004D" w:rsidRDefault="000046DC" w:rsidP="007A6AE3">
      <w:pPr>
        <w:jc w:val="center"/>
        <w:rPr>
          <w:rFonts w:ascii="Arial" w:hAnsi="Arial" w:cs="Arial"/>
          <w:b/>
          <w:bCs/>
        </w:rPr>
      </w:pPr>
    </w:p>
    <w:p w:rsidR="006273FF" w:rsidRDefault="006273FF" w:rsidP="009A7048">
      <w:pPr>
        <w:jc w:val="center"/>
        <w:rPr>
          <w:rFonts w:ascii="Arial" w:hAnsi="Arial" w:cs="Arial"/>
          <w:b/>
        </w:rPr>
      </w:pPr>
    </w:p>
    <w:p w:rsidR="0027396A" w:rsidRDefault="0027396A" w:rsidP="0027396A">
      <w:pPr>
        <w:rPr>
          <w:rFonts w:ascii="Arial" w:hAnsi="Arial" w:cs="Arial"/>
          <w:b/>
        </w:rPr>
      </w:pPr>
    </w:p>
    <w:p w:rsidR="0027396A" w:rsidRPr="0027396A" w:rsidRDefault="0006557D" w:rsidP="0027396A">
      <w:pPr>
        <w:jc w:val="center"/>
        <w:rPr>
          <w:rFonts w:ascii="Arial" w:hAnsi="Arial" w:cs="Arial"/>
          <w:b/>
          <w:sz w:val="22"/>
        </w:rPr>
      </w:pPr>
      <w:r w:rsidRPr="0027396A">
        <w:rPr>
          <w:rFonts w:ascii="Arial" w:hAnsi="Arial" w:cs="Arial"/>
          <w:b/>
          <w:sz w:val="22"/>
        </w:rPr>
        <w:t>MARCOS ROBERTO SANCHES JUNIOR</w:t>
      </w:r>
      <w:r w:rsidR="0027396A">
        <w:rPr>
          <w:rFonts w:ascii="Arial" w:hAnsi="Arial" w:cs="Arial"/>
          <w:b/>
          <w:sz w:val="22"/>
        </w:rPr>
        <w:t xml:space="preserve">                </w:t>
      </w:r>
      <w:r w:rsidR="0027396A">
        <w:rPr>
          <w:rFonts w:ascii="Arial" w:hAnsi="Arial" w:cs="Arial"/>
          <w:b/>
        </w:rPr>
        <w:t>ROBERTO NOGUEIRA DE SOUSA</w:t>
      </w:r>
    </w:p>
    <w:p w:rsidR="009A7048" w:rsidRPr="0027396A" w:rsidRDefault="0027396A" w:rsidP="0027396A">
      <w:pPr>
        <w:jc w:val="center"/>
        <w:rPr>
          <w:rFonts w:ascii="Arial" w:hAnsi="Arial" w:cs="Arial"/>
          <w:b/>
          <w:sz w:val="22"/>
          <w:szCs w:val="22"/>
        </w:rPr>
      </w:pPr>
      <w:r w:rsidRPr="0027396A">
        <w:rPr>
          <w:rFonts w:ascii="Arial" w:hAnsi="Arial" w:cs="Arial"/>
          <w:b/>
          <w:sz w:val="22"/>
          <w:szCs w:val="22"/>
        </w:rPr>
        <w:t>PRESIDENTE</w:t>
      </w:r>
      <w:r w:rsidRPr="0027396A">
        <w:rPr>
          <w:rFonts w:ascii="Arial" w:hAnsi="Arial" w:cs="Arial"/>
          <w:b/>
          <w:sz w:val="22"/>
          <w:szCs w:val="22"/>
        </w:rPr>
        <w:t xml:space="preserve">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27396A">
        <w:rPr>
          <w:rFonts w:ascii="Arial" w:hAnsi="Arial" w:cs="Arial"/>
          <w:b/>
          <w:sz w:val="22"/>
          <w:szCs w:val="22"/>
        </w:rPr>
        <w:t xml:space="preserve">    VICE-</w:t>
      </w:r>
      <w:r w:rsidR="009A7048" w:rsidRPr="0027396A">
        <w:rPr>
          <w:rFonts w:ascii="Arial" w:hAnsi="Arial" w:cs="Arial"/>
          <w:b/>
          <w:sz w:val="22"/>
          <w:szCs w:val="22"/>
        </w:rPr>
        <w:t>PRESIDENTE</w:t>
      </w:r>
    </w:p>
    <w:p w:rsidR="009A7048" w:rsidRPr="002F004D" w:rsidRDefault="0027396A" w:rsidP="009A704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</w:p>
    <w:p w:rsidR="0027396A" w:rsidRDefault="0027396A" w:rsidP="0027396A">
      <w:pPr>
        <w:rPr>
          <w:rFonts w:ascii="Arial" w:hAnsi="Arial" w:cs="Arial"/>
          <w:b/>
          <w:sz w:val="22"/>
        </w:rPr>
      </w:pPr>
    </w:p>
    <w:p w:rsidR="0027396A" w:rsidRDefault="0027396A" w:rsidP="00D31582">
      <w:pPr>
        <w:ind w:left="-567"/>
        <w:jc w:val="center"/>
        <w:rPr>
          <w:rFonts w:ascii="Arial" w:hAnsi="Arial" w:cs="Arial"/>
          <w:b/>
          <w:sz w:val="22"/>
        </w:rPr>
      </w:pPr>
      <w:bookmarkStart w:id="0" w:name="_GoBack"/>
      <w:bookmarkEnd w:id="0"/>
    </w:p>
    <w:p w:rsidR="0027396A" w:rsidRDefault="00051287" w:rsidP="0027396A">
      <w:pPr>
        <w:jc w:val="center"/>
        <w:rPr>
          <w:rFonts w:ascii="Arial" w:hAnsi="Arial" w:cs="Arial"/>
          <w:b/>
        </w:rPr>
      </w:pPr>
      <w:r w:rsidRPr="0027396A">
        <w:rPr>
          <w:rFonts w:ascii="Arial" w:hAnsi="Arial" w:cs="Arial"/>
          <w:b/>
          <w:sz w:val="22"/>
        </w:rPr>
        <w:t>JOSIELTON FERNANDO MACARI</w:t>
      </w:r>
      <w:r w:rsidR="0027396A">
        <w:rPr>
          <w:rFonts w:ascii="Arial" w:hAnsi="Arial" w:cs="Arial"/>
          <w:b/>
          <w:sz w:val="22"/>
        </w:rPr>
        <w:t xml:space="preserve">                                   </w:t>
      </w:r>
      <w:r w:rsidR="0027396A">
        <w:rPr>
          <w:rFonts w:ascii="Arial" w:hAnsi="Arial" w:cs="Arial"/>
          <w:b/>
        </w:rPr>
        <w:t>JOSETE CARDOSO DE SÁ</w:t>
      </w:r>
      <w:r w:rsidR="0027396A">
        <w:rPr>
          <w:rFonts w:ascii="Arial" w:hAnsi="Arial" w:cs="Arial"/>
          <w:b/>
          <w:sz w:val="22"/>
        </w:rPr>
        <w:t xml:space="preserve">            </w:t>
      </w:r>
      <w:r w:rsidR="00D24749" w:rsidRPr="0027396A">
        <w:rPr>
          <w:rFonts w:ascii="Arial" w:hAnsi="Arial" w:cs="Arial"/>
          <w:b/>
          <w:sz w:val="22"/>
        </w:rPr>
        <w:t>SECRETÁRIO</w:t>
      </w:r>
      <w:r w:rsidR="0027396A">
        <w:rPr>
          <w:rFonts w:ascii="Arial" w:hAnsi="Arial" w:cs="Arial"/>
          <w:b/>
          <w:sz w:val="22"/>
        </w:rPr>
        <w:t xml:space="preserve">                                                                 </w:t>
      </w:r>
      <w:r w:rsidR="0027396A">
        <w:rPr>
          <w:rFonts w:ascii="Arial" w:hAnsi="Arial" w:cs="Arial"/>
          <w:b/>
        </w:rPr>
        <w:t>1º SECRETÁRIO</w:t>
      </w:r>
    </w:p>
    <w:p w:rsidR="00502D47" w:rsidRDefault="0027396A" w:rsidP="0027396A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</w:rPr>
        <w:t xml:space="preserve"> </w:t>
      </w:r>
    </w:p>
    <w:p w:rsidR="00502D47" w:rsidRDefault="00502D47" w:rsidP="009A7048">
      <w:pPr>
        <w:jc w:val="center"/>
        <w:rPr>
          <w:rFonts w:ascii="Arial" w:hAnsi="Arial" w:cs="Arial"/>
          <w:b/>
        </w:rPr>
      </w:pPr>
    </w:p>
    <w:p w:rsidR="00502D47" w:rsidRPr="0027396A" w:rsidRDefault="00502D47" w:rsidP="0027396A">
      <w:pPr>
        <w:rPr>
          <w:rFonts w:ascii="Arial" w:hAnsi="Arial" w:cs="Arial"/>
          <w:b/>
          <w:sz w:val="22"/>
        </w:rPr>
      </w:pPr>
    </w:p>
    <w:p w:rsidR="006273FF" w:rsidRPr="0027396A" w:rsidRDefault="00051287" w:rsidP="0027396A">
      <w:pPr>
        <w:jc w:val="center"/>
        <w:rPr>
          <w:rFonts w:ascii="Arial" w:hAnsi="Arial" w:cs="Arial"/>
          <w:b/>
          <w:sz w:val="22"/>
        </w:rPr>
      </w:pPr>
      <w:r w:rsidRPr="0027396A">
        <w:rPr>
          <w:rFonts w:ascii="Arial" w:hAnsi="Arial" w:cs="Arial"/>
          <w:b/>
          <w:sz w:val="22"/>
        </w:rPr>
        <w:t>EVERTON HENRIQUE LOPES DE OLIVEIRA</w:t>
      </w:r>
    </w:p>
    <w:p w:rsidR="00502D47" w:rsidRPr="0027396A" w:rsidRDefault="00502D47" w:rsidP="006273FF">
      <w:pPr>
        <w:jc w:val="center"/>
        <w:rPr>
          <w:rFonts w:ascii="Arial" w:hAnsi="Arial" w:cs="Arial"/>
          <w:b/>
          <w:sz w:val="22"/>
        </w:rPr>
      </w:pPr>
      <w:r w:rsidRPr="0027396A">
        <w:rPr>
          <w:rFonts w:ascii="Arial" w:hAnsi="Arial" w:cs="Arial"/>
          <w:b/>
          <w:sz w:val="22"/>
        </w:rPr>
        <w:t>2º SECRETÁRIO</w:t>
      </w:r>
    </w:p>
    <w:sectPr w:rsidR="00502D47" w:rsidRPr="0027396A" w:rsidSect="00D31582">
      <w:headerReference w:type="default" r:id="rId9"/>
      <w:footerReference w:type="default" r:id="rId10"/>
      <w:pgSz w:w="11906" w:h="16838" w:code="9"/>
      <w:pgMar w:top="1418" w:right="1134" w:bottom="851" w:left="1134" w:header="226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97E" w:rsidRDefault="00AD297E" w:rsidP="009F4553">
      <w:r>
        <w:separator/>
      </w:r>
    </w:p>
  </w:endnote>
  <w:endnote w:type="continuationSeparator" w:id="0">
    <w:p w:rsidR="00AD297E" w:rsidRDefault="00AD297E" w:rsidP="009F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2FA" w:rsidRDefault="00B852FA" w:rsidP="006C4F20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bCs/>
        <w:sz w:val="20"/>
        <w:szCs w:val="20"/>
      </w:rPr>
    </w:pPr>
  </w:p>
  <w:p w:rsidR="006C4F20" w:rsidRPr="00E61D47" w:rsidRDefault="00022BC0" w:rsidP="006C4F20">
    <w:pPr>
      <w:pStyle w:val="Rodap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Avenida Paraná, 453</w:t>
    </w:r>
    <w:r w:rsidR="006C4F20" w:rsidRPr="00E61D47">
      <w:rPr>
        <w:rFonts w:ascii="Bookman Old Style" w:hAnsi="Bookman Old Style"/>
        <w:sz w:val="20"/>
        <w:szCs w:val="20"/>
      </w:rPr>
      <w:t xml:space="preserve"> – Centro - CEP 86920-000 - Kaloré - PR.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97E" w:rsidRDefault="00AD297E" w:rsidP="009F4553">
      <w:r>
        <w:separator/>
      </w:r>
    </w:p>
  </w:footnote>
  <w:footnote w:type="continuationSeparator" w:id="0">
    <w:p w:rsidR="00AD297E" w:rsidRDefault="00AD297E" w:rsidP="009F4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F20" w:rsidRPr="003342EC" w:rsidRDefault="00051287" w:rsidP="003342EC">
    <w:pPr>
      <w:pStyle w:val="Cabealho"/>
      <w:pBdr>
        <w:bottom w:val="thickThinSmallGap" w:sz="24" w:space="0" w:color="622423"/>
      </w:pBdr>
      <w:jc w:val="both"/>
    </w:pP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16597C8" wp14:editId="317C943F">
              <wp:simplePos x="0" y="0"/>
              <wp:positionH relativeFrom="margin">
                <wp:align>left</wp:align>
              </wp:positionH>
              <wp:positionV relativeFrom="paragraph">
                <wp:posOffset>-1406525</wp:posOffset>
              </wp:positionV>
              <wp:extent cx="1830705" cy="1635125"/>
              <wp:effectExtent l="0" t="0" r="17780" b="2286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0705" cy="1635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42EC" w:rsidRDefault="003342EC" w:rsidP="003342EC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8.95pt;height:120.8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962539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110.75pt;width:144.15pt;height:128.75pt;z-index:-251656192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" strokecolor="white">
              <v:fill opacity="0"/>
              <v:textbox style="mso-fit-shape-to-text:t">
                <w:txbxContent>
                  <w:p w:rsidR="003342EC" w:rsidRDefault="003342EC" w:rsidP="003342EC">
                    <w:r>
                      <w:object w:dxaOrig="5656" w:dyaOrig="6194">
                        <v:shape id="_x0000_i1025" type="#_x0000_t75" style="width:128.95pt;height:120.8pt" o:ole="" filled="t" fillcolor="yellow">
                          <v:imagedata r:id="rId1" o:title=""/>
                        </v:shape>
                        <o:OLEObject Type="Embed" ProgID="MSPhotoEd.3" ShapeID="_x0000_i1025" DrawAspect="Content" ObjectID="_1819625398" r:id="rId3"/>
                      </w:objec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4FFE65" wp14:editId="7EDF2EEF">
              <wp:simplePos x="0" y="0"/>
              <wp:positionH relativeFrom="margin">
                <wp:posOffset>1519555</wp:posOffset>
              </wp:positionH>
              <wp:positionV relativeFrom="paragraph">
                <wp:posOffset>-1211580</wp:posOffset>
              </wp:positionV>
              <wp:extent cx="4391025" cy="1276350"/>
              <wp:effectExtent l="0" t="0" r="28575" b="1905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276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  <w:t>CÂMARA MUNICIPAL DE KALORÉ</w:t>
                          </w:r>
                        </w:p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</w:rPr>
                            <w:t>CNPJ: 01.601.416/0001-28</w:t>
                          </w:r>
                        </w:p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</w:p>
                        <w:p w:rsidR="003342EC" w:rsidRPr="0016651E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 xml:space="preserve">Telefone: (43) </w:t>
                          </w:r>
                          <w:r w:rsidR="008C175E">
                            <w:rPr>
                              <w:rFonts w:ascii="Bookman Old Style" w:hAnsi="Bookman Old Style"/>
                            </w:rPr>
                            <w:t>99603-7955</w:t>
                          </w:r>
                        </w:p>
                        <w:p w:rsidR="003342EC" w:rsidRPr="0016651E" w:rsidRDefault="008C175E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>
                            <w:rPr>
                              <w:rFonts w:ascii="Bookman Old Style" w:hAnsi="Bookman Old Style"/>
                            </w:rPr>
                            <w:t>E</w:t>
                          </w:r>
                          <w:r w:rsidR="003342EC" w:rsidRPr="0016651E">
                            <w:rPr>
                              <w:rFonts w:ascii="Bookman Old Style" w:hAnsi="Bookman Old Style"/>
                            </w:rPr>
                            <w:t xml:space="preserve">-mail: </w:t>
                          </w:r>
                          <w:hyperlink r:id="rId4" w:history="1">
                            <w:r w:rsidRPr="00303E4C">
                              <w:rPr>
                                <w:rStyle w:val="Hyperlink"/>
                                <w:rFonts w:ascii="Bookman Old Style" w:hAnsi="Bookman Old Style"/>
                              </w:rPr>
                              <w:t>camarakalore@gmail.com</w:t>
                            </w:r>
                          </w:hyperlink>
                        </w:p>
                        <w:p w:rsidR="003342EC" w:rsidRPr="0016651E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www.kalore.pr.leg.br</w:t>
                          </w:r>
                        </w:p>
                        <w:p w:rsidR="003342EC" w:rsidRDefault="003342EC" w:rsidP="003342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left:0;text-align:left;margin-left:119.65pt;margin-top:-95.4pt;width:345.75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" strokecolor="white">
              <v:fill opacity="0"/>
              <v:textbox>
                <w:txbxContent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  <w:t>CÂMARA MUNICIPAL DE KALORÉ</w:t>
                    </w:r>
                  </w:p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</w:rPr>
                      <w:t>CNPJ: 01.601.416/0001-28</w:t>
                    </w:r>
                  </w:p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</w:p>
                  <w:p w:rsidR="003342EC" w:rsidRPr="0016651E" w:rsidRDefault="003342EC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 xml:space="preserve">Telefone: (43) </w:t>
                    </w:r>
                    <w:r w:rsidR="008C175E">
                      <w:rPr>
                        <w:rFonts w:ascii="Bookman Old Style" w:hAnsi="Bookman Old Style"/>
                      </w:rPr>
                      <w:t>99603-7955</w:t>
                    </w:r>
                  </w:p>
                  <w:p w:rsidR="003342EC" w:rsidRPr="0016651E" w:rsidRDefault="008C175E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>
                      <w:rPr>
                        <w:rFonts w:ascii="Bookman Old Style" w:hAnsi="Bookman Old Style"/>
                      </w:rPr>
                      <w:t>E</w:t>
                    </w:r>
                    <w:r w:rsidR="003342EC" w:rsidRPr="0016651E">
                      <w:rPr>
                        <w:rFonts w:ascii="Bookman Old Style" w:hAnsi="Bookman Old Style"/>
                      </w:rPr>
                      <w:t xml:space="preserve">-mail: </w:t>
                    </w:r>
                    <w:hyperlink r:id="rId5" w:history="1">
                      <w:r w:rsidRPr="00303E4C">
                        <w:rPr>
                          <w:rStyle w:val="Hyperlink"/>
                          <w:rFonts w:ascii="Bookman Old Style" w:hAnsi="Bookman Old Style"/>
                        </w:rPr>
                        <w:t>camarakalore@gmail.com</w:t>
                      </w:r>
                    </w:hyperlink>
                  </w:p>
                  <w:p w:rsidR="003342EC" w:rsidRPr="0016651E" w:rsidRDefault="003342EC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www.kalore.pr.leg.br</w:t>
                    </w:r>
                  </w:p>
                  <w:p w:rsidR="003342EC" w:rsidRDefault="003342EC" w:rsidP="003342EC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84021"/>
    <w:multiLevelType w:val="hybridMultilevel"/>
    <w:tmpl w:val="3A44C7E6"/>
    <w:lvl w:ilvl="0" w:tplc="CEB8279E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19656AFF"/>
    <w:multiLevelType w:val="hybridMultilevel"/>
    <w:tmpl w:val="5762C1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F671E"/>
    <w:multiLevelType w:val="hybridMultilevel"/>
    <w:tmpl w:val="5688F300"/>
    <w:lvl w:ilvl="0" w:tplc="75E2D7CC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74E428CC"/>
    <w:multiLevelType w:val="hybridMultilevel"/>
    <w:tmpl w:val="3EFCB43C"/>
    <w:lvl w:ilvl="0" w:tplc="A8D8FB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i w:val="0"/>
        <w:sz w:val="20"/>
      </w:rPr>
    </w:lvl>
    <w:lvl w:ilvl="1" w:tplc="41DE4D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380B680">
      <w:start w:val="1"/>
      <w:numFmt w:val="decimal"/>
      <w:lvlText w:val="%4."/>
      <w:lvlJc w:val="left"/>
      <w:pPr>
        <w:ind w:left="2880" w:hanging="360"/>
      </w:pPr>
      <w:rPr>
        <w:b/>
        <w:sz w:val="20"/>
        <w:szCs w:val="20"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1A"/>
    <w:rsid w:val="000046DC"/>
    <w:rsid w:val="00005243"/>
    <w:rsid w:val="00010D02"/>
    <w:rsid w:val="0001723E"/>
    <w:rsid w:val="00020E5D"/>
    <w:rsid w:val="00022BC0"/>
    <w:rsid w:val="00023832"/>
    <w:rsid w:val="00023A9E"/>
    <w:rsid w:val="0002548C"/>
    <w:rsid w:val="00037542"/>
    <w:rsid w:val="0004736F"/>
    <w:rsid w:val="00051287"/>
    <w:rsid w:val="00053D74"/>
    <w:rsid w:val="00063DFA"/>
    <w:rsid w:val="0006557D"/>
    <w:rsid w:val="000677F1"/>
    <w:rsid w:val="0007781F"/>
    <w:rsid w:val="000838C6"/>
    <w:rsid w:val="00092BEA"/>
    <w:rsid w:val="000A62E8"/>
    <w:rsid w:val="000A6AB8"/>
    <w:rsid w:val="000B567E"/>
    <w:rsid w:val="000C28EA"/>
    <w:rsid w:val="000D1FC6"/>
    <w:rsid w:val="000D375C"/>
    <w:rsid w:val="000F20CB"/>
    <w:rsid w:val="000F35AD"/>
    <w:rsid w:val="0010178B"/>
    <w:rsid w:val="00103FB2"/>
    <w:rsid w:val="001120E5"/>
    <w:rsid w:val="0011642C"/>
    <w:rsid w:val="00122237"/>
    <w:rsid w:val="001258B3"/>
    <w:rsid w:val="001260E2"/>
    <w:rsid w:val="00127490"/>
    <w:rsid w:val="00131422"/>
    <w:rsid w:val="001328A7"/>
    <w:rsid w:val="00132E82"/>
    <w:rsid w:val="0014435D"/>
    <w:rsid w:val="0014507F"/>
    <w:rsid w:val="00162432"/>
    <w:rsid w:val="001649E2"/>
    <w:rsid w:val="00165B58"/>
    <w:rsid w:val="00177893"/>
    <w:rsid w:val="00180CC3"/>
    <w:rsid w:val="00185616"/>
    <w:rsid w:val="001925F4"/>
    <w:rsid w:val="001B1AAF"/>
    <w:rsid w:val="001C31B7"/>
    <w:rsid w:val="001D3175"/>
    <w:rsid w:val="001E1C6F"/>
    <w:rsid w:val="001E378E"/>
    <w:rsid w:val="001F04D1"/>
    <w:rsid w:val="001F39C8"/>
    <w:rsid w:val="00214AF0"/>
    <w:rsid w:val="002173E0"/>
    <w:rsid w:val="00222585"/>
    <w:rsid w:val="0024068E"/>
    <w:rsid w:val="002611A1"/>
    <w:rsid w:val="00265BB5"/>
    <w:rsid w:val="00272204"/>
    <w:rsid w:val="0027336C"/>
    <w:rsid w:val="0027396A"/>
    <w:rsid w:val="002800EC"/>
    <w:rsid w:val="0028129F"/>
    <w:rsid w:val="00281DB9"/>
    <w:rsid w:val="00294808"/>
    <w:rsid w:val="00294C93"/>
    <w:rsid w:val="002A6F63"/>
    <w:rsid w:val="002A770A"/>
    <w:rsid w:val="002B1818"/>
    <w:rsid w:val="002B379F"/>
    <w:rsid w:val="002D0440"/>
    <w:rsid w:val="002D699A"/>
    <w:rsid w:val="002E0CEC"/>
    <w:rsid w:val="002E2503"/>
    <w:rsid w:val="002F004D"/>
    <w:rsid w:val="002F5071"/>
    <w:rsid w:val="002F58F8"/>
    <w:rsid w:val="00301EA6"/>
    <w:rsid w:val="00314AED"/>
    <w:rsid w:val="00317218"/>
    <w:rsid w:val="0032010C"/>
    <w:rsid w:val="00326093"/>
    <w:rsid w:val="003320C7"/>
    <w:rsid w:val="003342EC"/>
    <w:rsid w:val="0033526E"/>
    <w:rsid w:val="00336B9F"/>
    <w:rsid w:val="00347CFF"/>
    <w:rsid w:val="00354652"/>
    <w:rsid w:val="00360AD3"/>
    <w:rsid w:val="00370754"/>
    <w:rsid w:val="00372CDC"/>
    <w:rsid w:val="00375355"/>
    <w:rsid w:val="00382964"/>
    <w:rsid w:val="003848A2"/>
    <w:rsid w:val="00393953"/>
    <w:rsid w:val="003944BB"/>
    <w:rsid w:val="003A5A28"/>
    <w:rsid w:val="003B474C"/>
    <w:rsid w:val="003B7DD1"/>
    <w:rsid w:val="003D018F"/>
    <w:rsid w:val="003D01F6"/>
    <w:rsid w:val="003E2EFC"/>
    <w:rsid w:val="003F3A85"/>
    <w:rsid w:val="003F7694"/>
    <w:rsid w:val="00410565"/>
    <w:rsid w:val="00415656"/>
    <w:rsid w:val="00415712"/>
    <w:rsid w:val="004222E0"/>
    <w:rsid w:val="00445175"/>
    <w:rsid w:val="00464354"/>
    <w:rsid w:val="004646EF"/>
    <w:rsid w:val="00472474"/>
    <w:rsid w:val="0048328C"/>
    <w:rsid w:val="00485A1D"/>
    <w:rsid w:val="004957EA"/>
    <w:rsid w:val="00496F86"/>
    <w:rsid w:val="004A5799"/>
    <w:rsid w:val="004A5D34"/>
    <w:rsid w:val="004B3B03"/>
    <w:rsid w:val="004B4A44"/>
    <w:rsid w:val="004C3ADD"/>
    <w:rsid w:val="004C7589"/>
    <w:rsid w:val="004D302E"/>
    <w:rsid w:val="004E2895"/>
    <w:rsid w:val="004E458A"/>
    <w:rsid w:val="004E57F4"/>
    <w:rsid w:val="00502D47"/>
    <w:rsid w:val="005044A9"/>
    <w:rsid w:val="00504A2F"/>
    <w:rsid w:val="005179AE"/>
    <w:rsid w:val="00522C35"/>
    <w:rsid w:val="0052648A"/>
    <w:rsid w:val="0054031F"/>
    <w:rsid w:val="00541447"/>
    <w:rsid w:val="00541671"/>
    <w:rsid w:val="005430A9"/>
    <w:rsid w:val="00545CE2"/>
    <w:rsid w:val="005502CD"/>
    <w:rsid w:val="00551DEE"/>
    <w:rsid w:val="00563C66"/>
    <w:rsid w:val="005641E4"/>
    <w:rsid w:val="005645C8"/>
    <w:rsid w:val="00564AF2"/>
    <w:rsid w:val="0056620A"/>
    <w:rsid w:val="00566DEA"/>
    <w:rsid w:val="00571E41"/>
    <w:rsid w:val="005748AE"/>
    <w:rsid w:val="00576FC1"/>
    <w:rsid w:val="00576FDA"/>
    <w:rsid w:val="00580685"/>
    <w:rsid w:val="00581FFB"/>
    <w:rsid w:val="00585769"/>
    <w:rsid w:val="0059003E"/>
    <w:rsid w:val="00590B55"/>
    <w:rsid w:val="00591D65"/>
    <w:rsid w:val="005945A1"/>
    <w:rsid w:val="00596268"/>
    <w:rsid w:val="00597AFE"/>
    <w:rsid w:val="005A0F97"/>
    <w:rsid w:val="005A1762"/>
    <w:rsid w:val="005A190D"/>
    <w:rsid w:val="005A39EB"/>
    <w:rsid w:val="005A5D46"/>
    <w:rsid w:val="005B7E64"/>
    <w:rsid w:val="005C0130"/>
    <w:rsid w:val="005C1B89"/>
    <w:rsid w:val="005D6AB5"/>
    <w:rsid w:val="005E0B2E"/>
    <w:rsid w:val="005E1D81"/>
    <w:rsid w:val="005E226F"/>
    <w:rsid w:val="005E5461"/>
    <w:rsid w:val="005E5CCF"/>
    <w:rsid w:val="005F1B46"/>
    <w:rsid w:val="006018E6"/>
    <w:rsid w:val="00620D7C"/>
    <w:rsid w:val="006273FF"/>
    <w:rsid w:val="006403B1"/>
    <w:rsid w:val="006444A3"/>
    <w:rsid w:val="00653771"/>
    <w:rsid w:val="00660487"/>
    <w:rsid w:val="00676DA6"/>
    <w:rsid w:val="00684611"/>
    <w:rsid w:val="006904F1"/>
    <w:rsid w:val="00693E69"/>
    <w:rsid w:val="00694C8A"/>
    <w:rsid w:val="006B3BAD"/>
    <w:rsid w:val="006C0348"/>
    <w:rsid w:val="006C140F"/>
    <w:rsid w:val="006C4F20"/>
    <w:rsid w:val="006C752F"/>
    <w:rsid w:val="006D1A5A"/>
    <w:rsid w:val="006D25A9"/>
    <w:rsid w:val="006D2C21"/>
    <w:rsid w:val="006D302E"/>
    <w:rsid w:val="006E4A43"/>
    <w:rsid w:val="006F529A"/>
    <w:rsid w:val="0070506C"/>
    <w:rsid w:val="007058FC"/>
    <w:rsid w:val="00706E1A"/>
    <w:rsid w:val="00711452"/>
    <w:rsid w:val="00712A60"/>
    <w:rsid w:val="00725774"/>
    <w:rsid w:val="007470F2"/>
    <w:rsid w:val="00751E0D"/>
    <w:rsid w:val="007520D4"/>
    <w:rsid w:val="00765FBB"/>
    <w:rsid w:val="00781080"/>
    <w:rsid w:val="007A351B"/>
    <w:rsid w:val="007A6AE3"/>
    <w:rsid w:val="007B2DDE"/>
    <w:rsid w:val="007B33D0"/>
    <w:rsid w:val="007B6E89"/>
    <w:rsid w:val="007C2B82"/>
    <w:rsid w:val="007C6CE5"/>
    <w:rsid w:val="007D2750"/>
    <w:rsid w:val="007D5787"/>
    <w:rsid w:val="007D5B89"/>
    <w:rsid w:val="007E06F3"/>
    <w:rsid w:val="007E76F4"/>
    <w:rsid w:val="00800E49"/>
    <w:rsid w:val="00805742"/>
    <w:rsid w:val="008244FE"/>
    <w:rsid w:val="00825869"/>
    <w:rsid w:val="008321AB"/>
    <w:rsid w:val="00833312"/>
    <w:rsid w:val="00833EC8"/>
    <w:rsid w:val="00836D06"/>
    <w:rsid w:val="008373B1"/>
    <w:rsid w:val="0084506B"/>
    <w:rsid w:val="00847BC6"/>
    <w:rsid w:val="00850A55"/>
    <w:rsid w:val="008549F1"/>
    <w:rsid w:val="0086213B"/>
    <w:rsid w:val="00862ADC"/>
    <w:rsid w:val="008634AA"/>
    <w:rsid w:val="008645AE"/>
    <w:rsid w:val="008717DB"/>
    <w:rsid w:val="0088632F"/>
    <w:rsid w:val="00886AEF"/>
    <w:rsid w:val="00895F76"/>
    <w:rsid w:val="008A3B2D"/>
    <w:rsid w:val="008C175E"/>
    <w:rsid w:val="008C30CD"/>
    <w:rsid w:val="008D34E2"/>
    <w:rsid w:val="008D42E9"/>
    <w:rsid w:val="008D447F"/>
    <w:rsid w:val="008D5A3D"/>
    <w:rsid w:val="008D682B"/>
    <w:rsid w:val="008E2BAD"/>
    <w:rsid w:val="008F1D41"/>
    <w:rsid w:val="00917A89"/>
    <w:rsid w:val="00924DA8"/>
    <w:rsid w:val="00931DD6"/>
    <w:rsid w:val="00934719"/>
    <w:rsid w:val="0094347F"/>
    <w:rsid w:val="009439BC"/>
    <w:rsid w:val="009604AF"/>
    <w:rsid w:val="00964658"/>
    <w:rsid w:val="00981B23"/>
    <w:rsid w:val="00984F51"/>
    <w:rsid w:val="00992A78"/>
    <w:rsid w:val="009A2AB5"/>
    <w:rsid w:val="009A4ABE"/>
    <w:rsid w:val="009A7048"/>
    <w:rsid w:val="009B2D61"/>
    <w:rsid w:val="009C1BFB"/>
    <w:rsid w:val="009C2C56"/>
    <w:rsid w:val="009C4ADA"/>
    <w:rsid w:val="009C4B8F"/>
    <w:rsid w:val="009D0FE8"/>
    <w:rsid w:val="009D733B"/>
    <w:rsid w:val="009E55C3"/>
    <w:rsid w:val="009F3E94"/>
    <w:rsid w:val="009F4553"/>
    <w:rsid w:val="009F7F97"/>
    <w:rsid w:val="00A0435A"/>
    <w:rsid w:val="00A11D6E"/>
    <w:rsid w:val="00A14FCA"/>
    <w:rsid w:val="00A24E7B"/>
    <w:rsid w:val="00A428AF"/>
    <w:rsid w:val="00A44D32"/>
    <w:rsid w:val="00A5224A"/>
    <w:rsid w:val="00A635E7"/>
    <w:rsid w:val="00A76884"/>
    <w:rsid w:val="00A81443"/>
    <w:rsid w:val="00A82FD5"/>
    <w:rsid w:val="00A96535"/>
    <w:rsid w:val="00AA713E"/>
    <w:rsid w:val="00AB2F4E"/>
    <w:rsid w:val="00AC0234"/>
    <w:rsid w:val="00AC2C68"/>
    <w:rsid w:val="00AC6930"/>
    <w:rsid w:val="00AD19D1"/>
    <w:rsid w:val="00AD297E"/>
    <w:rsid w:val="00AE0075"/>
    <w:rsid w:val="00AE0376"/>
    <w:rsid w:val="00AE23DF"/>
    <w:rsid w:val="00AE51E2"/>
    <w:rsid w:val="00AE78DC"/>
    <w:rsid w:val="00AF0762"/>
    <w:rsid w:val="00B046ED"/>
    <w:rsid w:val="00B06DD9"/>
    <w:rsid w:val="00B233AA"/>
    <w:rsid w:val="00B348B7"/>
    <w:rsid w:val="00B35E44"/>
    <w:rsid w:val="00B45604"/>
    <w:rsid w:val="00B67363"/>
    <w:rsid w:val="00B709D0"/>
    <w:rsid w:val="00B735EF"/>
    <w:rsid w:val="00B750D5"/>
    <w:rsid w:val="00B76A44"/>
    <w:rsid w:val="00B8198E"/>
    <w:rsid w:val="00B827C2"/>
    <w:rsid w:val="00B8434B"/>
    <w:rsid w:val="00B8461D"/>
    <w:rsid w:val="00B84D35"/>
    <w:rsid w:val="00B852FA"/>
    <w:rsid w:val="00B94904"/>
    <w:rsid w:val="00B976A4"/>
    <w:rsid w:val="00BD44FA"/>
    <w:rsid w:val="00BD615E"/>
    <w:rsid w:val="00BD79A1"/>
    <w:rsid w:val="00BE221E"/>
    <w:rsid w:val="00BE2364"/>
    <w:rsid w:val="00BF73DF"/>
    <w:rsid w:val="00C03D7A"/>
    <w:rsid w:val="00C160E5"/>
    <w:rsid w:val="00C23E3B"/>
    <w:rsid w:val="00C306A0"/>
    <w:rsid w:val="00C333B5"/>
    <w:rsid w:val="00C3456A"/>
    <w:rsid w:val="00C4055D"/>
    <w:rsid w:val="00C57C82"/>
    <w:rsid w:val="00C62E7E"/>
    <w:rsid w:val="00C64D42"/>
    <w:rsid w:val="00C65391"/>
    <w:rsid w:val="00C66CC5"/>
    <w:rsid w:val="00C7090F"/>
    <w:rsid w:val="00C77F3D"/>
    <w:rsid w:val="00C83270"/>
    <w:rsid w:val="00C84F3A"/>
    <w:rsid w:val="00C961EA"/>
    <w:rsid w:val="00CB26C0"/>
    <w:rsid w:val="00CB43C0"/>
    <w:rsid w:val="00CB6B0A"/>
    <w:rsid w:val="00CB76F7"/>
    <w:rsid w:val="00CC54E7"/>
    <w:rsid w:val="00CD170C"/>
    <w:rsid w:val="00CD342D"/>
    <w:rsid w:val="00CE0D73"/>
    <w:rsid w:val="00CE4A0E"/>
    <w:rsid w:val="00CF402D"/>
    <w:rsid w:val="00D13B0B"/>
    <w:rsid w:val="00D15711"/>
    <w:rsid w:val="00D23665"/>
    <w:rsid w:val="00D24749"/>
    <w:rsid w:val="00D27DEA"/>
    <w:rsid w:val="00D31582"/>
    <w:rsid w:val="00D6562B"/>
    <w:rsid w:val="00D67AAD"/>
    <w:rsid w:val="00D814AC"/>
    <w:rsid w:val="00D834D7"/>
    <w:rsid w:val="00D84404"/>
    <w:rsid w:val="00DA0867"/>
    <w:rsid w:val="00DB267C"/>
    <w:rsid w:val="00DD7DC9"/>
    <w:rsid w:val="00DE4952"/>
    <w:rsid w:val="00DE5699"/>
    <w:rsid w:val="00DF02DE"/>
    <w:rsid w:val="00DF2AD0"/>
    <w:rsid w:val="00E073BE"/>
    <w:rsid w:val="00E25EB0"/>
    <w:rsid w:val="00E373FF"/>
    <w:rsid w:val="00E40EB6"/>
    <w:rsid w:val="00E44FE7"/>
    <w:rsid w:val="00E46C00"/>
    <w:rsid w:val="00E61D47"/>
    <w:rsid w:val="00E7153A"/>
    <w:rsid w:val="00E82EAA"/>
    <w:rsid w:val="00E84E27"/>
    <w:rsid w:val="00E86961"/>
    <w:rsid w:val="00E9223D"/>
    <w:rsid w:val="00EA0A05"/>
    <w:rsid w:val="00EA19C9"/>
    <w:rsid w:val="00EA31F5"/>
    <w:rsid w:val="00EA4F92"/>
    <w:rsid w:val="00EA63BF"/>
    <w:rsid w:val="00EB3089"/>
    <w:rsid w:val="00EC3C33"/>
    <w:rsid w:val="00EC6015"/>
    <w:rsid w:val="00ED21A8"/>
    <w:rsid w:val="00ED5420"/>
    <w:rsid w:val="00EE13DE"/>
    <w:rsid w:val="00EE4725"/>
    <w:rsid w:val="00EE5B45"/>
    <w:rsid w:val="00EF32AE"/>
    <w:rsid w:val="00EF3E2D"/>
    <w:rsid w:val="00F025C6"/>
    <w:rsid w:val="00F02F82"/>
    <w:rsid w:val="00F121AE"/>
    <w:rsid w:val="00F132D8"/>
    <w:rsid w:val="00F13CC8"/>
    <w:rsid w:val="00F14EF9"/>
    <w:rsid w:val="00F151DA"/>
    <w:rsid w:val="00F16206"/>
    <w:rsid w:val="00F20FDD"/>
    <w:rsid w:val="00F319A7"/>
    <w:rsid w:val="00F343BA"/>
    <w:rsid w:val="00F56D94"/>
    <w:rsid w:val="00F634EE"/>
    <w:rsid w:val="00F65BBF"/>
    <w:rsid w:val="00F77935"/>
    <w:rsid w:val="00F87570"/>
    <w:rsid w:val="00F87AF3"/>
    <w:rsid w:val="00FA1300"/>
    <w:rsid w:val="00FA3E09"/>
    <w:rsid w:val="00FC2225"/>
    <w:rsid w:val="00FD3A5B"/>
    <w:rsid w:val="00FD49AD"/>
    <w:rsid w:val="00FF1A75"/>
    <w:rsid w:val="00FF7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6273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6273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hyperlink" Target="mailto:camarakalore@gmail.com" TargetMode="External"/><Relationship Id="rId4" Type="http://schemas.openxmlformats.org/officeDocument/2006/relationships/hyperlink" Target="mailto:camarakalore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C2A5-37DA-40E4-B7F1-94B6F977F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1500</CharactersWithSpaces>
  <SharedDoc>false</SharedDoc>
  <HLinks>
    <vt:vector size="6" baseType="variant"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mailto:camara_kalore@hotmail.com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</dc:creator>
  <cp:lastModifiedBy>Cliente</cp:lastModifiedBy>
  <cp:revision>7</cp:revision>
  <cp:lastPrinted>2025-09-17T17:40:00Z</cp:lastPrinted>
  <dcterms:created xsi:type="dcterms:W3CDTF">2025-09-17T16:46:00Z</dcterms:created>
  <dcterms:modified xsi:type="dcterms:W3CDTF">2025-09-17T17:44:00Z</dcterms:modified>
</cp:coreProperties>
</file>