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AA3" w:rsidRDefault="009B4AA3" w:rsidP="006A61A4">
      <w:pPr>
        <w:pStyle w:val="SemEspaamento"/>
        <w:rPr>
          <w:rFonts w:ascii="Arial" w:hAnsi="Arial" w:cs="Arial"/>
          <w:b/>
          <w:sz w:val="24"/>
          <w:szCs w:val="24"/>
        </w:rPr>
      </w:pP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Pr="009B4AA3">
        <w:rPr>
          <w:rFonts w:ascii="Arial" w:hAnsi="Arial" w:cs="Arial"/>
          <w:sz w:val="24"/>
          <w:szCs w:val="24"/>
        </w:rPr>
        <w:tab/>
      </w:r>
      <w:r w:rsidR="00401311">
        <w:rPr>
          <w:rFonts w:ascii="Arial" w:hAnsi="Arial" w:cs="Arial"/>
          <w:b/>
          <w:sz w:val="24"/>
          <w:szCs w:val="24"/>
        </w:rPr>
        <w:t>REQUERIMENTO:</w:t>
      </w:r>
    </w:p>
    <w:p w:rsidR="00401311" w:rsidRPr="006A61A4" w:rsidRDefault="00401311" w:rsidP="006A61A4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ASSUNTO: CONVITE PARA PALESTRA</w:t>
      </w: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B4AA3" w:rsidRPr="0064275D" w:rsidRDefault="009B4AA3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>SENHOR PRESIDENTE;</w:t>
      </w:r>
    </w:p>
    <w:p w:rsidR="009B4AA3" w:rsidRPr="0064275D" w:rsidRDefault="009B4AA3" w:rsidP="009B4AA3">
      <w:pPr>
        <w:pStyle w:val="SemEspaamento"/>
        <w:rPr>
          <w:rFonts w:ascii="Arial" w:hAnsi="Arial" w:cs="Arial"/>
          <w:b/>
          <w:sz w:val="24"/>
          <w:szCs w:val="24"/>
        </w:rPr>
      </w:pP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</w:r>
      <w:r w:rsidRPr="0064275D">
        <w:rPr>
          <w:rFonts w:ascii="Arial" w:hAnsi="Arial" w:cs="Arial"/>
          <w:b/>
          <w:sz w:val="24"/>
          <w:szCs w:val="24"/>
        </w:rPr>
        <w:tab/>
        <w:t>SENHORES VEREADORES:</w:t>
      </w:r>
    </w:p>
    <w:p w:rsidR="009B4AA3" w:rsidRDefault="009B4AA3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94721D" w:rsidRDefault="0094721D" w:rsidP="009B4AA3">
      <w:pPr>
        <w:pStyle w:val="SemEspaamento"/>
        <w:rPr>
          <w:rFonts w:ascii="Arial" w:hAnsi="Arial" w:cs="Arial"/>
          <w:sz w:val="24"/>
          <w:szCs w:val="24"/>
        </w:rPr>
      </w:pPr>
    </w:p>
    <w:p w:rsidR="00F932E7" w:rsidRDefault="0094721D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01311">
        <w:rPr>
          <w:rFonts w:ascii="Arial" w:hAnsi="Arial" w:cs="Arial"/>
          <w:sz w:val="24"/>
          <w:szCs w:val="24"/>
        </w:rPr>
        <w:tab/>
      </w:r>
      <w:r w:rsidR="00401311">
        <w:rPr>
          <w:rFonts w:ascii="Arial" w:hAnsi="Arial" w:cs="Arial"/>
          <w:sz w:val="24"/>
          <w:szCs w:val="24"/>
        </w:rPr>
        <w:tab/>
        <w:t xml:space="preserve">O Vereador signatário, no uso das suas atribuições legais e regimentais, requer que, </w:t>
      </w:r>
      <w:proofErr w:type="gramStart"/>
      <w:r w:rsidR="00401311">
        <w:rPr>
          <w:rFonts w:ascii="Arial" w:hAnsi="Arial" w:cs="Arial"/>
          <w:sz w:val="24"/>
          <w:szCs w:val="24"/>
        </w:rPr>
        <w:t>após</w:t>
      </w:r>
      <w:proofErr w:type="gramEnd"/>
      <w:r w:rsidR="00401311">
        <w:rPr>
          <w:rFonts w:ascii="Arial" w:hAnsi="Arial" w:cs="Arial"/>
          <w:sz w:val="24"/>
          <w:szCs w:val="24"/>
        </w:rPr>
        <w:t xml:space="preserve"> devida aprovação plenária seja:</w:t>
      </w:r>
    </w:p>
    <w:p w:rsidR="00401311" w:rsidRDefault="00401311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D70DA5" w:rsidRDefault="00401311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Seja encaminhado CONVITE para promoverem palestra</w:t>
      </w:r>
      <w:r w:rsidR="00E37BC6">
        <w:rPr>
          <w:rFonts w:ascii="Arial" w:hAnsi="Arial" w:cs="Arial"/>
          <w:sz w:val="24"/>
          <w:szCs w:val="24"/>
        </w:rPr>
        <w:t xml:space="preserve"> </w:t>
      </w:r>
      <w:r w:rsidR="00A0560B">
        <w:rPr>
          <w:rFonts w:ascii="Arial" w:hAnsi="Arial" w:cs="Arial"/>
          <w:sz w:val="24"/>
          <w:szCs w:val="24"/>
        </w:rPr>
        <w:t xml:space="preserve">referente ao dia 16 de setembro que se comemora o dia das Associações Comunitárias, para abordar o </w:t>
      </w:r>
      <w:proofErr w:type="gramStart"/>
      <w:r w:rsidR="00A0560B">
        <w:rPr>
          <w:rFonts w:ascii="Arial" w:hAnsi="Arial" w:cs="Arial"/>
          <w:sz w:val="24"/>
          <w:szCs w:val="24"/>
        </w:rPr>
        <w:t xml:space="preserve">tema </w:t>
      </w:r>
      <w:r>
        <w:rPr>
          <w:rFonts w:ascii="Arial" w:hAnsi="Arial" w:cs="Arial"/>
          <w:sz w:val="24"/>
          <w:szCs w:val="24"/>
        </w:rPr>
        <w:t>:</w:t>
      </w:r>
      <w:proofErr w:type="gramEnd"/>
    </w:p>
    <w:p w:rsidR="00D70DA5" w:rsidRDefault="00D70DA5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01311" w:rsidRDefault="00401311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A0560B">
        <w:rPr>
          <w:rFonts w:ascii="Arial" w:hAnsi="Arial" w:cs="Arial"/>
          <w:sz w:val="24"/>
          <w:szCs w:val="24"/>
        </w:rPr>
        <w:t>Motivando as Associações Comunitárias”</w:t>
      </w:r>
      <w:r>
        <w:rPr>
          <w:rFonts w:ascii="Arial" w:hAnsi="Arial" w:cs="Arial"/>
          <w:sz w:val="24"/>
          <w:szCs w:val="24"/>
        </w:rPr>
        <w:t xml:space="preserve">, a ser proferida dentro da Sessão Ordinária dia </w:t>
      </w:r>
      <w:r w:rsidR="00A0560B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(</w:t>
      </w:r>
      <w:r w:rsidR="00A0560B">
        <w:rPr>
          <w:rFonts w:ascii="Arial" w:hAnsi="Arial" w:cs="Arial"/>
          <w:sz w:val="24"/>
          <w:szCs w:val="24"/>
        </w:rPr>
        <w:t>quatorze</w:t>
      </w:r>
      <w:r>
        <w:rPr>
          <w:rFonts w:ascii="Arial" w:hAnsi="Arial" w:cs="Arial"/>
          <w:sz w:val="24"/>
          <w:szCs w:val="24"/>
        </w:rPr>
        <w:t xml:space="preserve">) de </w:t>
      </w:r>
      <w:r w:rsidR="00A0560B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2022, a partir das </w:t>
      </w:r>
      <w:proofErr w:type="gramStart"/>
      <w:r>
        <w:rPr>
          <w:rFonts w:ascii="Arial" w:hAnsi="Arial" w:cs="Arial"/>
          <w:sz w:val="24"/>
          <w:szCs w:val="24"/>
        </w:rPr>
        <w:t>1</w:t>
      </w:r>
      <w:r w:rsidR="00A0560B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hs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, </w:t>
      </w:r>
      <w:r w:rsidR="00A0560B">
        <w:rPr>
          <w:rFonts w:ascii="Arial" w:hAnsi="Arial" w:cs="Arial"/>
          <w:sz w:val="24"/>
          <w:szCs w:val="24"/>
        </w:rPr>
        <w:t>com o Palestrante</w:t>
      </w:r>
      <w:r>
        <w:rPr>
          <w:rFonts w:ascii="Arial" w:hAnsi="Arial" w:cs="Arial"/>
          <w:sz w:val="24"/>
          <w:szCs w:val="24"/>
        </w:rPr>
        <w:t xml:space="preserve">: </w:t>
      </w:r>
      <w:r w:rsidR="00A0560B">
        <w:rPr>
          <w:rFonts w:ascii="Arial" w:hAnsi="Arial" w:cs="Arial"/>
          <w:sz w:val="24"/>
          <w:szCs w:val="24"/>
        </w:rPr>
        <w:t xml:space="preserve">Donaldo </w:t>
      </w:r>
      <w:proofErr w:type="spellStart"/>
      <w:r w:rsidR="00A0560B">
        <w:rPr>
          <w:rFonts w:ascii="Arial" w:hAnsi="Arial" w:cs="Arial"/>
          <w:sz w:val="24"/>
          <w:szCs w:val="24"/>
        </w:rPr>
        <w:t>Hepp</w:t>
      </w:r>
      <w:proofErr w:type="spellEnd"/>
      <w:r w:rsidR="00A0560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0560B">
        <w:rPr>
          <w:rFonts w:ascii="Arial" w:hAnsi="Arial" w:cs="Arial"/>
          <w:sz w:val="24"/>
          <w:szCs w:val="24"/>
        </w:rPr>
        <w:t>Emater</w:t>
      </w:r>
      <w:proofErr w:type="spellEnd"/>
      <w:r w:rsidR="00A0560B">
        <w:rPr>
          <w:rFonts w:ascii="Arial" w:hAnsi="Arial" w:cs="Arial"/>
          <w:sz w:val="24"/>
          <w:szCs w:val="24"/>
        </w:rPr>
        <w:t>).</w:t>
      </w:r>
    </w:p>
    <w:p w:rsidR="00401311" w:rsidRDefault="00401311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01311" w:rsidRDefault="00401311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Solicita ainda que sejam disponibilizados pela Câmara Municipal os instrumentos necessários que os atos requerem e</w:t>
      </w:r>
      <w:r w:rsidR="00E37BC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seja feita uma ampla divulgação da palestra pelo</w:t>
      </w:r>
      <w:r w:rsidR="00E37BC6">
        <w:rPr>
          <w:rFonts w:ascii="Arial" w:hAnsi="Arial" w:cs="Arial"/>
          <w:sz w:val="24"/>
          <w:szCs w:val="24"/>
        </w:rPr>
        <w:t xml:space="preserve"> setor competente da Casa além de ex</w:t>
      </w:r>
      <w:r w:rsidR="00A0560B">
        <w:rPr>
          <w:rFonts w:ascii="Arial" w:hAnsi="Arial" w:cs="Arial"/>
          <w:sz w:val="24"/>
          <w:szCs w:val="24"/>
        </w:rPr>
        <w:t>pedidos convites as autoridades, as Associações Comunitárias, solicita-se a possibilidade de confecção de uma lembrança para cada Associação.</w:t>
      </w:r>
    </w:p>
    <w:p w:rsidR="00A0560B" w:rsidRDefault="00A0560B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A0560B" w:rsidRDefault="00A0560B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37BC6" w:rsidRDefault="00E37BC6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Sala de Sessões Joaquim de Deus Nunes</w:t>
      </w:r>
    </w:p>
    <w:p w:rsidR="00E37BC6" w:rsidRDefault="00E37BC6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Canguçu/RS, 01 de </w:t>
      </w:r>
      <w:r w:rsidR="00A0560B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2022.</w:t>
      </w:r>
    </w:p>
    <w:p w:rsidR="00952E4E" w:rsidRDefault="00952E4E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52E4E" w:rsidRDefault="00952E4E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952E4E" w:rsidRDefault="00952E4E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37BC6" w:rsidRDefault="00E37BC6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37BC6" w:rsidRDefault="00E37BC6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E37BC6" w:rsidRPr="00E37BC6" w:rsidRDefault="00E37BC6" w:rsidP="00401311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37BC6">
        <w:rPr>
          <w:rFonts w:ascii="Arial" w:hAnsi="Arial" w:cs="Arial"/>
          <w:b/>
          <w:sz w:val="24"/>
          <w:szCs w:val="24"/>
        </w:rPr>
        <w:t>CESAR AUGUSTO BITTENCOURT MADRID</w:t>
      </w:r>
    </w:p>
    <w:p w:rsidR="00E37BC6" w:rsidRDefault="00E37BC6" w:rsidP="00401311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Vereador Bancada Progressista</w:t>
      </w:r>
      <w:proofErr w:type="gramEnd"/>
    </w:p>
    <w:p w:rsidR="0094721D" w:rsidRDefault="0094721D" w:rsidP="0094721D">
      <w:pPr>
        <w:pStyle w:val="SemEspaamento"/>
        <w:ind w:firstLine="1418"/>
        <w:rPr>
          <w:rFonts w:ascii="Arial" w:hAnsi="Arial" w:cs="Arial"/>
          <w:sz w:val="24"/>
          <w:szCs w:val="24"/>
        </w:rPr>
      </w:pPr>
    </w:p>
    <w:sectPr w:rsidR="0094721D" w:rsidSect="00401311">
      <w:headerReference w:type="default" r:id="rId7"/>
      <w:pgSz w:w="11906" w:h="16838"/>
      <w:pgMar w:top="1417" w:right="1700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3CC" w:rsidRDefault="005C53CC" w:rsidP="00CA1AE2">
      <w:r>
        <w:separator/>
      </w:r>
    </w:p>
  </w:endnote>
  <w:endnote w:type="continuationSeparator" w:id="0">
    <w:p w:rsidR="005C53CC" w:rsidRDefault="005C53CC" w:rsidP="00CA1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3CC" w:rsidRDefault="005C53CC" w:rsidP="00CA1AE2">
      <w:r>
        <w:separator/>
      </w:r>
    </w:p>
  </w:footnote>
  <w:footnote w:type="continuationSeparator" w:id="0">
    <w:p w:rsidR="005C53CC" w:rsidRDefault="005C53CC" w:rsidP="00CA1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A5" w:rsidRDefault="00FF6BA5" w:rsidP="00977427">
    <w:pPr>
      <w:pStyle w:val="Cabealho"/>
      <w:jc w:val="center"/>
      <w:rPr>
        <w:noProof/>
        <w:sz w:val="24"/>
      </w:rPr>
    </w:pPr>
    <w:r>
      <w:rPr>
        <w:noProof/>
        <w:sz w:val="24"/>
        <w:lang w:val="pt-BR" w:eastAsia="pt-BR"/>
      </w:rPr>
      <w:drawing>
        <wp:inline distT="0" distB="0" distL="0" distR="0">
          <wp:extent cx="723900" cy="75247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BA5" w:rsidRPr="002610DB" w:rsidRDefault="00FF6BA5" w:rsidP="00977427">
    <w:pPr>
      <w:pStyle w:val="Cabealho"/>
      <w:jc w:val="center"/>
      <w:rPr>
        <w:rFonts w:ascii="Arial" w:hAnsi="Arial" w:cs="Arial"/>
        <w:b/>
        <w:noProof/>
        <w:color w:val="000000" w:themeColor="text1"/>
      </w:rPr>
    </w:pPr>
    <w:r w:rsidRPr="002610DB">
      <w:rPr>
        <w:rFonts w:ascii="Arial" w:hAnsi="Arial" w:cs="Arial"/>
        <w:b/>
        <w:noProof/>
        <w:color w:val="000000" w:themeColor="text1"/>
      </w:rPr>
      <w:t>CÂMARA MUNICIPAL DE VEREADORES DE CANGUÇU</w:t>
    </w:r>
  </w:p>
  <w:p w:rsidR="00FF6BA5" w:rsidRPr="002610DB" w:rsidRDefault="00FF6BA5" w:rsidP="00977427">
    <w:pPr>
      <w:pStyle w:val="Cabealho"/>
      <w:jc w:val="center"/>
      <w:rPr>
        <w:rFonts w:ascii="Arial" w:hAnsi="Arial" w:cs="Arial"/>
        <w:b/>
        <w:color w:val="000000" w:themeColor="text1"/>
      </w:rPr>
    </w:pPr>
    <w:r w:rsidRPr="002610DB">
      <w:rPr>
        <w:rFonts w:ascii="Arial" w:hAnsi="Arial" w:cs="Arial"/>
        <w:b/>
        <w:noProof/>
        <w:color w:val="000000" w:themeColor="text1"/>
      </w:rPr>
      <w:t>ESTADO DO RIO GRANDE DO SUL</w:t>
    </w:r>
  </w:p>
  <w:p w:rsidR="00FF6BA5" w:rsidRDefault="00FF6BA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A2D11"/>
    <w:multiLevelType w:val="hybridMultilevel"/>
    <w:tmpl w:val="3DD8D854"/>
    <w:lvl w:ilvl="0" w:tplc="CBFC41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50B7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C089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2ADB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E047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B20B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0A78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105E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F234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D8D46F7"/>
    <w:multiLevelType w:val="hybridMultilevel"/>
    <w:tmpl w:val="4632725E"/>
    <w:lvl w:ilvl="0" w:tplc="1EBED8CC">
      <w:start w:val="1"/>
      <w:numFmt w:val="lowerLetter"/>
      <w:lvlText w:val="%1)"/>
      <w:lvlJc w:val="left"/>
      <w:pPr>
        <w:ind w:left="145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75" w:hanging="360"/>
      </w:pPr>
    </w:lvl>
    <w:lvl w:ilvl="2" w:tplc="0416001B" w:tentative="1">
      <w:start w:val="1"/>
      <w:numFmt w:val="lowerRoman"/>
      <w:lvlText w:val="%3."/>
      <w:lvlJc w:val="right"/>
      <w:pPr>
        <w:ind w:left="2895" w:hanging="180"/>
      </w:pPr>
    </w:lvl>
    <w:lvl w:ilvl="3" w:tplc="0416000F" w:tentative="1">
      <w:start w:val="1"/>
      <w:numFmt w:val="decimal"/>
      <w:lvlText w:val="%4."/>
      <w:lvlJc w:val="left"/>
      <w:pPr>
        <w:ind w:left="3615" w:hanging="360"/>
      </w:pPr>
    </w:lvl>
    <w:lvl w:ilvl="4" w:tplc="04160019" w:tentative="1">
      <w:start w:val="1"/>
      <w:numFmt w:val="lowerLetter"/>
      <w:lvlText w:val="%5."/>
      <w:lvlJc w:val="left"/>
      <w:pPr>
        <w:ind w:left="4335" w:hanging="360"/>
      </w:pPr>
    </w:lvl>
    <w:lvl w:ilvl="5" w:tplc="0416001B" w:tentative="1">
      <w:start w:val="1"/>
      <w:numFmt w:val="lowerRoman"/>
      <w:lvlText w:val="%6."/>
      <w:lvlJc w:val="right"/>
      <w:pPr>
        <w:ind w:left="5055" w:hanging="180"/>
      </w:pPr>
    </w:lvl>
    <w:lvl w:ilvl="6" w:tplc="0416000F" w:tentative="1">
      <w:start w:val="1"/>
      <w:numFmt w:val="decimal"/>
      <w:lvlText w:val="%7."/>
      <w:lvlJc w:val="left"/>
      <w:pPr>
        <w:ind w:left="5775" w:hanging="360"/>
      </w:pPr>
    </w:lvl>
    <w:lvl w:ilvl="7" w:tplc="04160019" w:tentative="1">
      <w:start w:val="1"/>
      <w:numFmt w:val="lowerLetter"/>
      <w:lvlText w:val="%8."/>
      <w:lvlJc w:val="left"/>
      <w:pPr>
        <w:ind w:left="6495" w:hanging="360"/>
      </w:pPr>
    </w:lvl>
    <w:lvl w:ilvl="8" w:tplc="0416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671A1736"/>
    <w:multiLevelType w:val="hybridMultilevel"/>
    <w:tmpl w:val="5FDA9104"/>
    <w:lvl w:ilvl="0" w:tplc="BFE67A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78E1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F1EB8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C694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B67F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EC4E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9E90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F28B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32CAA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B031251"/>
    <w:multiLevelType w:val="multilevel"/>
    <w:tmpl w:val="F1921C2A"/>
    <w:lvl w:ilvl="0">
      <w:start w:val="1"/>
      <w:numFmt w:val="decimal"/>
      <w:lvlText w:val="%1.0"/>
      <w:lvlJc w:val="left"/>
      <w:pPr>
        <w:ind w:left="1095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3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1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6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9" w:hanging="1800"/>
      </w:pPr>
      <w:rPr>
        <w:rFonts w:hint="default"/>
      </w:rPr>
    </w:lvl>
  </w:abstractNum>
  <w:abstractNum w:abstractNumId="4">
    <w:nsid w:val="739F7BBD"/>
    <w:multiLevelType w:val="hybridMultilevel"/>
    <w:tmpl w:val="9CCE1432"/>
    <w:lvl w:ilvl="0" w:tplc="26969C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F284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6620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E6C6C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EC2D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8ECDB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8061C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A21E2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2C5D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AE2"/>
    <w:rsid w:val="00002355"/>
    <w:rsid w:val="000033A3"/>
    <w:rsid w:val="00024A5C"/>
    <w:rsid w:val="000258AD"/>
    <w:rsid w:val="00027617"/>
    <w:rsid w:val="00043329"/>
    <w:rsid w:val="00057BCC"/>
    <w:rsid w:val="000836EE"/>
    <w:rsid w:val="000838C3"/>
    <w:rsid w:val="000E5EA0"/>
    <w:rsid w:val="00100E00"/>
    <w:rsid w:val="001532BB"/>
    <w:rsid w:val="00190940"/>
    <w:rsid w:val="002610DB"/>
    <w:rsid w:val="00271468"/>
    <w:rsid w:val="002A60A2"/>
    <w:rsid w:val="002E76AE"/>
    <w:rsid w:val="00365B48"/>
    <w:rsid w:val="0037134A"/>
    <w:rsid w:val="00382834"/>
    <w:rsid w:val="0039583B"/>
    <w:rsid w:val="003C2932"/>
    <w:rsid w:val="003F0706"/>
    <w:rsid w:val="00401311"/>
    <w:rsid w:val="00407A6D"/>
    <w:rsid w:val="004167C8"/>
    <w:rsid w:val="00436A1D"/>
    <w:rsid w:val="00437565"/>
    <w:rsid w:val="00440177"/>
    <w:rsid w:val="004A5938"/>
    <w:rsid w:val="004A7FC3"/>
    <w:rsid w:val="004C0829"/>
    <w:rsid w:val="005028AB"/>
    <w:rsid w:val="00503D10"/>
    <w:rsid w:val="00514290"/>
    <w:rsid w:val="00552B48"/>
    <w:rsid w:val="00570FBF"/>
    <w:rsid w:val="005C17CC"/>
    <w:rsid w:val="005C53CC"/>
    <w:rsid w:val="005D282A"/>
    <w:rsid w:val="006132F4"/>
    <w:rsid w:val="006259F5"/>
    <w:rsid w:val="0064275D"/>
    <w:rsid w:val="0067650D"/>
    <w:rsid w:val="006964FA"/>
    <w:rsid w:val="00696A13"/>
    <w:rsid w:val="006A61A4"/>
    <w:rsid w:val="006C5883"/>
    <w:rsid w:val="006D2F74"/>
    <w:rsid w:val="00702327"/>
    <w:rsid w:val="007550B0"/>
    <w:rsid w:val="0077177F"/>
    <w:rsid w:val="00784971"/>
    <w:rsid w:val="007858A9"/>
    <w:rsid w:val="00787CB9"/>
    <w:rsid w:val="007E7DB4"/>
    <w:rsid w:val="007F1A68"/>
    <w:rsid w:val="00821462"/>
    <w:rsid w:val="008300E5"/>
    <w:rsid w:val="00844003"/>
    <w:rsid w:val="00871484"/>
    <w:rsid w:val="008735DF"/>
    <w:rsid w:val="008A0B62"/>
    <w:rsid w:val="0090368C"/>
    <w:rsid w:val="00910212"/>
    <w:rsid w:val="00910B7F"/>
    <w:rsid w:val="00915C3A"/>
    <w:rsid w:val="0094721D"/>
    <w:rsid w:val="00952E4E"/>
    <w:rsid w:val="00977427"/>
    <w:rsid w:val="009A7783"/>
    <w:rsid w:val="009B2606"/>
    <w:rsid w:val="009B4AA3"/>
    <w:rsid w:val="009E706F"/>
    <w:rsid w:val="009F5E8E"/>
    <w:rsid w:val="00A0560B"/>
    <w:rsid w:val="00AE5EDF"/>
    <w:rsid w:val="00B13D14"/>
    <w:rsid w:val="00B44EB3"/>
    <w:rsid w:val="00C02CDF"/>
    <w:rsid w:val="00C53191"/>
    <w:rsid w:val="00CA1058"/>
    <w:rsid w:val="00CA1AE2"/>
    <w:rsid w:val="00D215ED"/>
    <w:rsid w:val="00D439D7"/>
    <w:rsid w:val="00D46016"/>
    <w:rsid w:val="00D545D9"/>
    <w:rsid w:val="00D56A57"/>
    <w:rsid w:val="00D6618D"/>
    <w:rsid w:val="00D70DA5"/>
    <w:rsid w:val="00D83011"/>
    <w:rsid w:val="00D841AC"/>
    <w:rsid w:val="00DA0875"/>
    <w:rsid w:val="00DA26B3"/>
    <w:rsid w:val="00DF3D76"/>
    <w:rsid w:val="00E1278D"/>
    <w:rsid w:val="00E17B7E"/>
    <w:rsid w:val="00E37BC6"/>
    <w:rsid w:val="00E41893"/>
    <w:rsid w:val="00E75DE5"/>
    <w:rsid w:val="00E81FFE"/>
    <w:rsid w:val="00EF6F6B"/>
    <w:rsid w:val="00F53D9F"/>
    <w:rsid w:val="00F63B9A"/>
    <w:rsid w:val="00F932E7"/>
    <w:rsid w:val="00FE0387"/>
    <w:rsid w:val="00FF64C5"/>
    <w:rsid w:val="00FF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472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A1AE2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CA1A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A1AE2"/>
  </w:style>
  <w:style w:type="paragraph" w:styleId="Rodap">
    <w:name w:val="footer"/>
    <w:basedOn w:val="Normal"/>
    <w:link w:val="RodapChar"/>
    <w:uiPriority w:val="99"/>
    <w:semiHidden/>
    <w:unhideWhenUsed/>
    <w:rsid w:val="00CA1A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A1AE2"/>
  </w:style>
  <w:style w:type="paragraph" w:styleId="Textodebalo">
    <w:name w:val="Balloon Text"/>
    <w:basedOn w:val="Normal"/>
    <w:link w:val="TextodebaloChar"/>
    <w:uiPriority w:val="99"/>
    <w:semiHidden/>
    <w:unhideWhenUsed/>
    <w:rsid w:val="00CA1A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AE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7427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77427"/>
    <w:rPr>
      <w:b/>
      <w:bCs/>
    </w:rPr>
  </w:style>
  <w:style w:type="paragraph" w:styleId="SemEspaamento">
    <w:name w:val="No Spacing"/>
    <w:uiPriority w:val="1"/>
    <w:qFormat/>
    <w:rsid w:val="00977427"/>
    <w:pPr>
      <w:spacing w:after="0" w:line="240" w:lineRule="auto"/>
    </w:pPr>
  </w:style>
  <w:style w:type="paragraph" w:customStyle="1" w:styleId="artigo">
    <w:name w:val="artigo"/>
    <w:basedOn w:val="Normal"/>
    <w:rsid w:val="002610DB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F6F6B"/>
    <w:pPr>
      <w:ind w:left="720"/>
      <w:contextualSpacing/>
    </w:pPr>
    <w:rPr>
      <w:sz w:val="24"/>
      <w:szCs w:val="24"/>
      <w:lang w:eastAsia="pt-BR"/>
    </w:rPr>
  </w:style>
  <w:style w:type="paragraph" w:customStyle="1" w:styleId="title">
    <w:name w:val="title"/>
    <w:basedOn w:val="Normal"/>
    <w:rsid w:val="00D83011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pesquisacompalavras">
    <w:name w:val="pesquisa_com_palavras"/>
    <w:basedOn w:val="Fontepargpadro"/>
    <w:rsid w:val="00D83011"/>
  </w:style>
  <w:style w:type="paragraph" w:styleId="Corpodetexto">
    <w:name w:val="Body Text"/>
    <w:basedOn w:val="Normal"/>
    <w:link w:val="CorpodetextoChar"/>
    <w:uiPriority w:val="1"/>
    <w:qFormat/>
    <w:rsid w:val="0094721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94721D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1174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532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2492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00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519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4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9472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834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8632">
              <w:marLeft w:val="450"/>
              <w:marRight w:val="45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0320">
              <w:marLeft w:val="450"/>
              <w:marRight w:val="4500"/>
              <w:marTop w:val="3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5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1816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573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30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08509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3406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504">
              <w:marLeft w:val="570"/>
              <w:marRight w:val="750"/>
              <w:marTop w:val="3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8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6484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481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664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876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853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84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</dc:creator>
  <cp:lastModifiedBy>Ana Krolow</cp:lastModifiedBy>
  <cp:revision>2</cp:revision>
  <cp:lastPrinted>2022-09-01T13:18:00Z</cp:lastPrinted>
  <dcterms:created xsi:type="dcterms:W3CDTF">2022-09-01T13:18:00Z</dcterms:created>
  <dcterms:modified xsi:type="dcterms:W3CDTF">2022-09-01T13:18:00Z</dcterms:modified>
</cp:coreProperties>
</file>